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758" w:rsidRPr="00346A28" w:rsidRDefault="00390102" w:rsidP="00390102">
      <w:pPr>
        <w:spacing w:after="0" w:line="240" w:lineRule="auto"/>
        <w:jc w:val="right"/>
        <w:rPr>
          <w:rFonts w:ascii="Times New Roman" w:hAnsi="Times New Roman" w:cs="Times New Roman"/>
          <w:sz w:val="24"/>
          <w:szCs w:val="24"/>
        </w:rPr>
      </w:pPr>
      <w:proofErr w:type="gramStart"/>
      <w:r w:rsidRPr="00346A28">
        <w:rPr>
          <w:rFonts w:ascii="Times New Roman" w:hAnsi="Times New Roman" w:cs="Times New Roman"/>
          <w:sz w:val="24"/>
          <w:szCs w:val="24"/>
        </w:rPr>
        <w:t>Принят</w:t>
      </w:r>
      <w:proofErr w:type="gramEnd"/>
      <w:r w:rsidRPr="00346A28">
        <w:rPr>
          <w:rFonts w:ascii="Times New Roman" w:hAnsi="Times New Roman" w:cs="Times New Roman"/>
          <w:sz w:val="24"/>
          <w:szCs w:val="24"/>
        </w:rPr>
        <w:t xml:space="preserve"> решением</w:t>
      </w:r>
    </w:p>
    <w:p w:rsidR="00390102" w:rsidRPr="00346A28" w:rsidRDefault="00390102" w:rsidP="00390102">
      <w:pPr>
        <w:spacing w:after="0" w:line="240" w:lineRule="auto"/>
        <w:jc w:val="right"/>
        <w:rPr>
          <w:rFonts w:ascii="Times New Roman" w:hAnsi="Times New Roman" w:cs="Times New Roman"/>
          <w:sz w:val="24"/>
          <w:szCs w:val="24"/>
        </w:rPr>
      </w:pPr>
      <w:r w:rsidRPr="00346A28">
        <w:rPr>
          <w:rFonts w:ascii="Times New Roman" w:hAnsi="Times New Roman" w:cs="Times New Roman"/>
          <w:sz w:val="24"/>
          <w:szCs w:val="24"/>
        </w:rPr>
        <w:t>Совета народных депутатов</w:t>
      </w:r>
    </w:p>
    <w:p w:rsidR="00390102" w:rsidRPr="00346A28" w:rsidRDefault="00390102" w:rsidP="00390102">
      <w:pPr>
        <w:spacing w:after="0" w:line="240" w:lineRule="auto"/>
        <w:jc w:val="right"/>
        <w:rPr>
          <w:rFonts w:ascii="Times New Roman" w:hAnsi="Times New Roman" w:cs="Times New Roman"/>
          <w:sz w:val="24"/>
          <w:szCs w:val="24"/>
        </w:rPr>
      </w:pPr>
      <w:r w:rsidRPr="00346A28">
        <w:rPr>
          <w:rFonts w:ascii="Times New Roman" w:hAnsi="Times New Roman" w:cs="Times New Roman"/>
          <w:sz w:val="24"/>
          <w:szCs w:val="24"/>
        </w:rPr>
        <w:t>Перелешинского городского поселения</w:t>
      </w:r>
    </w:p>
    <w:p w:rsidR="00390102" w:rsidRPr="00346A28" w:rsidRDefault="00390102" w:rsidP="00390102">
      <w:pPr>
        <w:spacing w:after="0" w:line="240" w:lineRule="auto"/>
        <w:jc w:val="right"/>
        <w:rPr>
          <w:rFonts w:ascii="Times New Roman" w:hAnsi="Times New Roman" w:cs="Times New Roman"/>
          <w:sz w:val="24"/>
          <w:szCs w:val="24"/>
        </w:rPr>
      </w:pPr>
      <w:r w:rsidRPr="00346A28">
        <w:rPr>
          <w:rFonts w:ascii="Times New Roman" w:hAnsi="Times New Roman" w:cs="Times New Roman"/>
          <w:sz w:val="24"/>
          <w:szCs w:val="24"/>
        </w:rPr>
        <w:t>Панинского муниципального района</w:t>
      </w:r>
    </w:p>
    <w:p w:rsidR="00390102" w:rsidRPr="00346A28" w:rsidRDefault="00390102" w:rsidP="00390102">
      <w:pPr>
        <w:spacing w:after="0" w:line="240" w:lineRule="auto"/>
        <w:jc w:val="right"/>
        <w:rPr>
          <w:rFonts w:ascii="Times New Roman" w:hAnsi="Times New Roman" w:cs="Times New Roman"/>
          <w:sz w:val="24"/>
          <w:szCs w:val="24"/>
        </w:rPr>
      </w:pPr>
      <w:r w:rsidRPr="00346A28">
        <w:rPr>
          <w:rFonts w:ascii="Times New Roman" w:hAnsi="Times New Roman" w:cs="Times New Roman"/>
          <w:sz w:val="24"/>
          <w:szCs w:val="24"/>
        </w:rPr>
        <w:t>Воронежской области от 15.05.2015 №374</w:t>
      </w:r>
    </w:p>
    <w:p w:rsidR="00346A28" w:rsidRDefault="00390102" w:rsidP="00390102">
      <w:pPr>
        <w:spacing w:after="0" w:line="240" w:lineRule="auto"/>
        <w:jc w:val="right"/>
        <w:rPr>
          <w:rFonts w:ascii="Times New Roman" w:hAnsi="Times New Roman" w:cs="Times New Roman"/>
          <w:sz w:val="24"/>
          <w:szCs w:val="24"/>
        </w:rPr>
      </w:pPr>
      <w:proofErr w:type="gramStart"/>
      <w:r w:rsidRPr="00346A28">
        <w:rPr>
          <w:rFonts w:ascii="Times New Roman" w:hAnsi="Times New Roman" w:cs="Times New Roman"/>
          <w:sz w:val="24"/>
          <w:szCs w:val="24"/>
        </w:rPr>
        <w:t>(в ред. №44 от 01.02.2016, №283 от 24.10.2019</w:t>
      </w:r>
      <w:r w:rsidR="00346A28">
        <w:rPr>
          <w:rFonts w:ascii="Times New Roman" w:hAnsi="Times New Roman" w:cs="Times New Roman"/>
          <w:sz w:val="24"/>
          <w:szCs w:val="24"/>
        </w:rPr>
        <w:t>,</w:t>
      </w:r>
      <w:proofErr w:type="gramEnd"/>
    </w:p>
    <w:p w:rsidR="00DC43BA" w:rsidRDefault="00346A28" w:rsidP="0039010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766199">
        <w:rPr>
          <w:rFonts w:ascii="Times New Roman" w:hAnsi="Times New Roman" w:cs="Times New Roman"/>
          <w:sz w:val="24"/>
          <w:szCs w:val="24"/>
        </w:rPr>
        <w:t>23 от</w:t>
      </w:r>
      <w:r w:rsidR="00B331BD">
        <w:rPr>
          <w:rFonts w:ascii="Times New Roman" w:hAnsi="Times New Roman" w:cs="Times New Roman"/>
          <w:sz w:val="24"/>
          <w:szCs w:val="24"/>
        </w:rPr>
        <w:t xml:space="preserve"> </w:t>
      </w:r>
      <w:r w:rsidR="00766199">
        <w:rPr>
          <w:rFonts w:ascii="Times New Roman" w:hAnsi="Times New Roman" w:cs="Times New Roman"/>
          <w:sz w:val="24"/>
          <w:szCs w:val="24"/>
        </w:rPr>
        <w:t xml:space="preserve"> </w:t>
      </w:r>
      <w:r w:rsidR="0001739F">
        <w:rPr>
          <w:rFonts w:ascii="Times New Roman" w:hAnsi="Times New Roman" w:cs="Times New Roman"/>
          <w:sz w:val="24"/>
          <w:szCs w:val="24"/>
        </w:rPr>
        <w:t>21</w:t>
      </w:r>
      <w:r>
        <w:rPr>
          <w:rFonts w:ascii="Times New Roman" w:hAnsi="Times New Roman" w:cs="Times New Roman"/>
          <w:sz w:val="24"/>
          <w:szCs w:val="24"/>
        </w:rPr>
        <w:t>.12.2020</w:t>
      </w:r>
      <w:r w:rsidR="00766199">
        <w:rPr>
          <w:rFonts w:ascii="Times New Roman" w:hAnsi="Times New Roman" w:cs="Times New Roman"/>
          <w:sz w:val="24"/>
          <w:szCs w:val="24"/>
        </w:rPr>
        <w:t xml:space="preserve">, </w:t>
      </w:r>
      <w:r w:rsidR="00B331BD">
        <w:rPr>
          <w:rFonts w:ascii="Times New Roman" w:hAnsi="Times New Roman" w:cs="Times New Roman"/>
          <w:sz w:val="24"/>
          <w:szCs w:val="24"/>
        </w:rPr>
        <w:t xml:space="preserve">  </w:t>
      </w:r>
      <w:r w:rsidR="00766199">
        <w:rPr>
          <w:rFonts w:ascii="Times New Roman" w:hAnsi="Times New Roman" w:cs="Times New Roman"/>
          <w:sz w:val="24"/>
          <w:szCs w:val="24"/>
        </w:rPr>
        <w:t>№</w:t>
      </w:r>
      <w:r w:rsidR="00E46C95">
        <w:rPr>
          <w:rFonts w:ascii="Times New Roman" w:hAnsi="Times New Roman" w:cs="Times New Roman"/>
          <w:sz w:val="24"/>
          <w:szCs w:val="24"/>
        </w:rPr>
        <w:t xml:space="preserve"> 61</w:t>
      </w:r>
      <w:r w:rsidR="00766199">
        <w:rPr>
          <w:rFonts w:ascii="Times New Roman" w:hAnsi="Times New Roman" w:cs="Times New Roman"/>
          <w:sz w:val="24"/>
          <w:szCs w:val="24"/>
        </w:rPr>
        <w:t xml:space="preserve"> </w:t>
      </w:r>
      <w:r w:rsidR="00B331BD">
        <w:rPr>
          <w:rFonts w:ascii="Times New Roman" w:hAnsi="Times New Roman" w:cs="Times New Roman"/>
          <w:sz w:val="24"/>
          <w:szCs w:val="24"/>
        </w:rPr>
        <w:t xml:space="preserve"> </w:t>
      </w:r>
      <w:r w:rsidR="00766199">
        <w:rPr>
          <w:rFonts w:ascii="Times New Roman" w:hAnsi="Times New Roman" w:cs="Times New Roman"/>
          <w:sz w:val="24"/>
          <w:szCs w:val="24"/>
        </w:rPr>
        <w:t xml:space="preserve">от </w:t>
      </w:r>
      <w:r w:rsidR="00E46C95">
        <w:rPr>
          <w:rFonts w:ascii="Times New Roman" w:hAnsi="Times New Roman" w:cs="Times New Roman"/>
          <w:sz w:val="24"/>
          <w:szCs w:val="24"/>
        </w:rPr>
        <w:t>15.12</w:t>
      </w:r>
      <w:r w:rsidR="00766199">
        <w:rPr>
          <w:rFonts w:ascii="Times New Roman" w:hAnsi="Times New Roman" w:cs="Times New Roman"/>
          <w:sz w:val="24"/>
          <w:szCs w:val="24"/>
        </w:rPr>
        <w:t>.2021</w:t>
      </w:r>
      <w:r w:rsidR="00DC43BA">
        <w:rPr>
          <w:rFonts w:ascii="Times New Roman" w:hAnsi="Times New Roman" w:cs="Times New Roman"/>
          <w:sz w:val="24"/>
          <w:szCs w:val="24"/>
        </w:rPr>
        <w:t xml:space="preserve">, </w:t>
      </w:r>
    </w:p>
    <w:p w:rsidR="00390102" w:rsidRPr="00346A28" w:rsidRDefault="00DC43BA" w:rsidP="00390102">
      <w:pPr>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w:t>
      </w:r>
      <w:r w:rsidR="00F30CBA">
        <w:rPr>
          <w:rFonts w:ascii="Times New Roman" w:hAnsi="Times New Roman" w:cs="Times New Roman"/>
          <w:sz w:val="24"/>
          <w:szCs w:val="24"/>
        </w:rPr>
        <w:t>106</w:t>
      </w:r>
      <w:r>
        <w:rPr>
          <w:rFonts w:ascii="Times New Roman" w:hAnsi="Times New Roman" w:cs="Times New Roman"/>
          <w:sz w:val="24"/>
          <w:szCs w:val="24"/>
        </w:rPr>
        <w:t xml:space="preserve"> от 29.09.2022</w:t>
      </w:r>
      <w:r w:rsidR="00B331BD">
        <w:rPr>
          <w:rFonts w:ascii="Times New Roman" w:hAnsi="Times New Roman" w:cs="Times New Roman"/>
          <w:sz w:val="24"/>
          <w:szCs w:val="24"/>
        </w:rPr>
        <w:t>, №158  от 18.07.2023</w:t>
      </w:r>
      <w:r w:rsidR="00390102" w:rsidRPr="00346A28">
        <w:rPr>
          <w:rFonts w:ascii="Times New Roman" w:hAnsi="Times New Roman" w:cs="Times New Roman"/>
          <w:sz w:val="24"/>
          <w:szCs w:val="24"/>
        </w:rPr>
        <w:t>)</w:t>
      </w:r>
      <w:proofErr w:type="gramEnd"/>
    </w:p>
    <w:p w:rsidR="004C5758" w:rsidRPr="00346A28" w:rsidRDefault="004C5758" w:rsidP="004C5758">
      <w:pPr>
        <w:rPr>
          <w:b/>
          <w:sz w:val="40"/>
          <w:szCs w:val="40"/>
        </w:rPr>
      </w:pPr>
    </w:p>
    <w:p w:rsidR="004C5758" w:rsidRPr="00346A28" w:rsidRDefault="004C5758" w:rsidP="004C5758">
      <w:pPr>
        <w:jc w:val="center"/>
        <w:rPr>
          <w:b/>
          <w:sz w:val="40"/>
          <w:szCs w:val="40"/>
        </w:rPr>
      </w:pPr>
    </w:p>
    <w:p w:rsidR="00390102" w:rsidRPr="00346A28" w:rsidRDefault="00390102" w:rsidP="004C5758">
      <w:pPr>
        <w:jc w:val="center"/>
        <w:rPr>
          <w:b/>
          <w:sz w:val="40"/>
          <w:szCs w:val="40"/>
        </w:rPr>
      </w:pPr>
    </w:p>
    <w:p w:rsidR="00D20470" w:rsidRPr="00346A28" w:rsidRDefault="004C5758" w:rsidP="00D20470">
      <w:pPr>
        <w:spacing w:after="0" w:line="240" w:lineRule="auto"/>
        <w:jc w:val="center"/>
        <w:rPr>
          <w:rFonts w:ascii="Times New Roman" w:hAnsi="Times New Roman" w:cs="Times New Roman"/>
          <w:b/>
          <w:sz w:val="44"/>
          <w:szCs w:val="44"/>
        </w:rPr>
      </w:pPr>
      <w:r w:rsidRPr="00346A28">
        <w:rPr>
          <w:rFonts w:ascii="Times New Roman" w:hAnsi="Times New Roman" w:cs="Times New Roman"/>
          <w:b/>
          <w:sz w:val="44"/>
          <w:szCs w:val="44"/>
        </w:rPr>
        <w:t>НОВАЯ РЕДАКЦИЯ</w:t>
      </w:r>
    </w:p>
    <w:p w:rsidR="00D20470" w:rsidRPr="00346A28" w:rsidRDefault="004C5758" w:rsidP="00D20470">
      <w:pPr>
        <w:spacing w:after="0" w:line="240" w:lineRule="auto"/>
        <w:jc w:val="center"/>
        <w:rPr>
          <w:rFonts w:ascii="Times New Roman" w:hAnsi="Times New Roman" w:cs="Times New Roman"/>
          <w:b/>
          <w:sz w:val="44"/>
          <w:szCs w:val="44"/>
        </w:rPr>
      </w:pPr>
      <w:r w:rsidRPr="00346A28">
        <w:rPr>
          <w:rFonts w:ascii="Times New Roman" w:hAnsi="Times New Roman" w:cs="Times New Roman"/>
          <w:b/>
          <w:sz w:val="44"/>
          <w:szCs w:val="44"/>
        </w:rPr>
        <w:t xml:space="preserve"> </w:t>
      </w:r>
    </w:p>
    <w:p w:rsidR="004C5758" w:rsidRPr="00346A28" w:rsidRDefault="004C5758" w:rsidP="00D20470">
      <w:pPr>
        <w:spacing w:after="0" w:line="240" w:lineRule="auto"/>
        <w:jc w:val="center"/>
        <w:rPr>
          <w:rFonts w:ascii="Times New Roman" w:hAnsi="Times New Roman" w:cs="Times New Roman"/>
          <w:b/>
          <w:sz w:val="44"/>
          <w:szCs w:val="44"/>
        </w:rPr>
      </w:pPr>
      <w:r w:rsidRPr="00346A28">
        <w:rPr>
          <w:rFonts w:ascii="Times New Roman" w:hAnsi="Times New Roman" w:cs="Times New Roman"/>
          <w:b/>
          <w:sz w:val="44"/>
          <w:szCs w:val="44"/>
        </w:rPr>
        <w:t xml:space="preserve">УСТАВА </w:t>
      </w:r>
    </w:p>
    <w:p w:rsidR="004C5758" w:rsidRPr="00346A28" w:rsidRDefault="004C5758" w:rsidP="00D20470">
      <w:pPr>
        <w:spacing w:after="0" w:line="240" w:lineRule="auto"/>
        <w:jc w:val="center"/>
        <w:rPr>
          <w:rFonts w:ascii="Times New Roman" w:hAnsi="Times New Roman" w:cs="Times New Roman"/>
          <w:b/>
          <w:sz w:val="44"/>
          <w:szCs w:val="44"/>
        </w:rPr>
      </w:pPr>
      <w:r w:rsidRPr="00346A28">
        <w:rPr>
          <w:rFonts w:ascii="Times New Roman" w:hAnsi="Times New Roman" w:cs="Times New Roman"/>
          <w:b/>
          <w:sz w:val="44"/>
          <w:szCs w:val="44"/>
        </w:rPr>
        <w:t xml:space="preserve">ПЕРЕЛЕШИНСКОГО ГОРОДСКОГО ПОСЕЛЕНИЯ </w:t>
      </w:r>
    </w:p>
    <w:p w:rsidR="004C5758" w:rsidRPr="00346A28" w:rsidRDefault="00D20470" w:rsidP="00D20470">
      <w:pPr>
        <w:spacing w:after="0" w:line="240" w:lineRule="auto"/>
        <w:jc w:val="center"/>
        <w:rPr>
          <w:rFonts w:ascii="Times New Roman" w:hAnsi="Times New Roman" w:cs="Times New Roman"/>
          <w:b/>
          <w:sz w:val="40"/>
          <w:szCs w:val="40"/>
        </w:rPr>
      </w:pPr>
      <w:r w:rsidRPr="00346A28">
        <w:rPr>
          <w:rFonts w:ascii="Times New Roman" w:hAnsi="Times New Roman" w:cs="Times New Roman"/>
          <w:b/>
          <w:sz w:val="40"/>
          <w:szCs w:val="40"/>
        </w:rPr>
        <w:t>ПАНИНСКОГО МУНИЦИПАЛЬНОГО РАЙОНА</w:t>
      </w:r>
    </w:p>
    <w:p w:rsidR="004C5758" w:rsidRPr="00346A28" w:rsidRDefault="004C5758" w:rsidP="00D20470">
      <w:pPr>
        <w:spacing w:after="0" w:line="240" w:lineRule="auto"/>
        <w:jc w:val="center"/>
        <w:rPr>
          <w:rFonts w:ascii="Times New Roman" w:hAnsi="Times New Roman" w:cs="Times New Roman"/>
          <w:b/>
          <w:sz w:val="40"/>
          <w:szCs w:val="40"/>
        </w:rPr>
      </w:pPr>
      <w:r w:rsidRPr="00346A28">
        <w:rPr>
          <w:rFonts w:ascii="Times New Roman" w:hAnsi="Times New Roman" w:cs="Times New Roman"/>
          <w:b/>
          <w:sz w:val="40"/>
          <w:szCs w:val="40"/>
        </w:rPr>
        <w:t xml:space="preserve"> </w:t>
      </w:r>
      <w:r w:rsidR="00D20470" w:rsidRPr="00346A28">
        <w:rPr>
          <w:rFonts w:ascii="Times New Roman" w:hAnsi="Times New Roman" w:cs="Times New Roman"/>
          <w:b/>
          <w:sz w:val="40"/>
          <w:szCs w:val="40"/>
        </w:rPr>
        <w:t>ВОРОНЕЖСКОЙ ОБЛАСТИ</w:t>
      </w:r>
    </w:p>
    <w:p w:rsidR="004C5758" w:rsidRPr="00346A28" w:rsidRDefault="004C5758" w:rsidP="004C5758">
      <w:pPr>
        <w:rPr>
          <w:rFonts w:ascii="Times New Roman" w:hAnsi="Times New Roman" w:cs="Times New Roman"/>
          <w:sz w:val="40"/>
          <w:szCs w:val="40"/>
        </w:rPr>
      </w:pPr>
    </w:p>
    <w:p w:rsidR="004C5758" w:rsidRPr="00346A28" w:rsidRDefault="004C5758" w:rsidP="004C5758">
      <w:pPr>
        <w:rPr>
          <w:rFonts w:ascii="Times New Roman" w:hAnsi="Times New Roman" w:cs="Times New Roman"/>
          <w:sz w:val="40"/>
          <w:szCs w:val="40"/>
        </w:rPr>
      </w:pPr>
    </w:p>
    <w:p w:rsidR="004C5758" w:rsidRPr="00346A28" w:rsidRDefault="004C5758" w:rsidP="004C5758">
      <w:pPr>
        <w:rPr>
          <w:rFonts w:ascii="Times New Roman" w:hAnsi="Times New Roman" w:cs="Times New Roman"/>
          <w:sz w:val="40"/>
          <w:szCs w:val="40"/>
        </w:rPr>
      </w:pPr>
    </w:p>
    <w:p w:rsidR="004C5758" w:rsidRPr="00346A28" w:rsidRDefault="004C5758" w:rsidP="004C5758">
      <w:pPr>
        <w:rPr>
          <w:rFonts w:ascii="Times New Roman" w:hAnsi="Times New Roman" w:cs="Times New Roman"/>
          <w:sz w:val="40"/>
          <w:szCs w:val="40"/>
        </w:rPr>
      </w:pPr>
    </w:p>
    <w:p w:rsidR="004C5758" w:rsidRPr="00346A28" w:rsidRDefault="004C5758" w:rsidP="004C5758">
      <w:pPr>
        <w:rPr>
          <w:rFonts w:ascii="Times New Roman" w:hAnsi="Times New Roman" w:cs="Times New Roman"/>
          <w:sz w:val="40"/>
          <w:szCs w:val="40"/>
        </w:rPr>
      </w:pPr>
    </w:p>
    <w:p w:rsidR="004C5758" w:rsidRPr="00346A28" w:rsidRDefault="004C5758" w:rsidP="004C5758">
      <w:pPr>
        <w:rPr>
          <w:rFonts w:ascii="Times New Roman" w:hAnsi="Times New Roman" w:cs="Times New Roman"/>
          <w:sz w:val="40"/>
          <w:szCs w:val="40"/>
        </w:rPr>
      </w:pPr>
    </w:p>
    <w:p w:rsidR="00390102" w:rsidRPr="00346A28" w:rsidRDefault="00390102" w:rsidP="004C5758">
      <w:pPr>
        <w:rPr>
          <w:rFonts w:ascii="Times New Roman" w:hAnsi="Times New Roman" w:cs="Times New Roman"/>
          <w:sz w:val="40"/>
          <w:szCs w:val="40"/>
        </w:rPr>
      </w:pPr>
    </w:p>
    <w:p w:rsidR="004C5758" w:rsidRPr="00346A28" w:rsidRDefault="00D20470" w:rsidP="004C5758">
      <w:pPr>
        <w:jc w:val="center"/>
        <w:rPr>
          <w:rFonts w:ascii="Times New Roman" w:hAnsi="Times New Roman" w:cs="Times New Roman"/>
          <w:b/>
          <w:sz w:val="40"/>
          <w:szCs w:val="40"/>
        </w:rPr>
      </w:pPr>
      <w:r w:rsidRPr="00346A28">
        <w:rPr>
          <w:rFonts w:ascii="Times New Roman" w:hAnsi="Times New Roman" w:cs="Times New Roman"/>
          <w:b/>
          <w:sz w:val="40"/>
          <w:szCs w:val="40"/>
        </w:rPr>
        <w:t xml:space="preserve"> </w:t>
      </w:r>
    </w:p>
    <w:p w:rsidR="00D20470" w:rsidRPr="00346A28" w:rsidRDefault="00D20470" w:rsidP="004C5758">
      <w:pPr>
        <w:jc w:val="center"/>
        <w:rPr>
          <w:rFonts w:ascii="Times New Roman" w:hAnsi="Times New Roman" w:cs="Times New Roman"/>
          <w:b/>
          <w:sz w:val="40"/>
          <w:szCs w:val="40"/>
        </w:rPr>
      </w:pPr>
    </w:p>
    <w:p w:rsidR="004C5758" w:rsidRPr="00346A28" w:rsidRDefault="004C5758" w:rsidP="006F53AB">
      <w:pPr>
        <w:pStyle w:val="f12"/>
        <w:spacing w:line="276" w:lineRule="auto"/>
        <w:ind w:right="142" w:firstLine="567"/>
        <w:jc w:val="center"/>
        <w:rPr>
          <w:b/>
          <w:sz w:val="26"/>
          <w:szCs w:val="26"/>
        </w:rPr>
      </w:pPr>
    </w:p>
    <w:p w:rsidR="00FC6361" w:rsidRPr="00346A28" w:rsidRDefault="000C5BCF" w:rsidP="006F53AB">
      <w:pPr>
        <w:pStyle w:val="f12"/>
        <w:spacing w:line="276" w:lineRule="auto"/>
        <w:ind w:right="142" w:firstLine="567"/>
        <w:jc w:val="center"/>
        <w:rPr>
          <w:b/>
          <w:sz w:val="26"/>
          <w:szCs w:val="26"/>
        </w:rPr>
      </w:pPr>
      <w:r w:rsidRPr="00346A28">
        <w:rPr>
          <w:b/>
          <w:sz w:val="26"/>
          <w:szCs w:val="26"/>
        </w:rPr>
        <w:lastRenderedPageBreak/>
        <w:t>УСТАВ</w:t>
      </w:r>
    </w:p>
    <w:p w:rsidR="00FC6361" w:rsidRPr="00346A28" w:rsidRDefault="00FC6361" w:rsidP="006F53AB">
      <w:pPr>
        <w:pStyle w:val="f12"/>
        <w:spacing w:line="276" w:lineRule="auto"/>
        <w:ind w:right="142" w:firstLine="567"/>
        <w:jc w:val="center"/>
        <w:rPr>
          <w:b/>
          <w:sz w:val="26"/>
          <w:szCs w:val="26"/>
        </w:rPr>
      </w:pPr>
      <w:r w:rsidRPr="00346A28">
        <w:rPr>
          <w:b/>
          <w:sz w:val="26"/>
          <w:szCs w:val="26"/>
        </w:rPr>
        <w:t>ПЕРЕЛЕШИНСКОГО ГОРОДСКОГО ПОСЕЛЕНИЯ</w:t>
      </w:r>
    </w:p>
    <w:p w:rsidR="00FC6361" w:rsidRPr="00346A28" w:rsidRDefault="00FC6361" w:rsidP="006F53AB">
      <w:pPr>
        <w:pStyle w:val="f12"/>
        <w:spacing w:line="276" w:lineRule="auto"/>
        <w:ind w:right="142" w:firstLine="567"/>
        <w:jc w:val="center"/>
        <w:rPr>
          <w:b/>
          <w:sz w:val="26"/>
          <w:szCs w:val="26"/>
        </w:rPr>
      </w:pPr>
      <w:r w:rsidRPr="00346A28">
        <w:rPr>
          <w:b/>
          <w:sz w:val="26"/>
          <w:szCs w:val="26"/>
        </w:rPr>
        <w:t>П</w:t>
      </w:r>
      <w:r w:rsidR="0097415F" w:rsidRPr="00346A28">
        <w:rPr>
          <w:b/>
          <w:sz w:val="26"/>
          <w:szCs w:val="26"/>
        </w:rPr>
        <w:t>АН</w:t>
      </w:r>
      <w:r w:rsidRPr="00346A28">
        <w:rPr>
          <w:b/>
          <w:sz w:val="26"/>
          <w:szCs w:val="26"/>
        </w:rPr>
        <w:t>ИНСКОГО МУНИЦИПАЛЬНОГО РАЙОНА</w:t>
      </w:r>
    </w:p>
    <w:p w:rsidR="00FC6361" w:rsidRPr="00346A28" w:rsidRDefault="00FC6361" w:rsidP="006F53AB">
      <w:pPr>
        <w:pStyle w:val="f12"/>
        <w:spacing w:line="276" w:lineRule="auto"/>
        <w:ind w:right="142" w:firstLine="567"/>
        <w:jc w:val="center"/>
        <w:rPr>
          <w:b/>
          <w:sz w:val="26"/>
          <w:szCs w:val="26"/>
        </w:rPr>
      </w:pPr>
      <w:r w:rsidRPr="00346A28">
        <w:rPr>
          <w:b/>
          <w:sz w:val="26"/>
          <w:szCs w:val="26"/>
        </w:rPr>
        <w:t>ВОРОНЕЖСКОЙ ОБЛАСТИ</w:t>
      </w:r>
    </w:p>
    <w:p w:rsidR="00FC6361" w:rsidRPr="00346A28" w:rsidRDefault="00FC6361" w:rsidP="006F53AB">
      <w:pPr>
        <w:pStyle w:val="f12"/>
        <w:ind w:right="142" w:firstLine="567"/>
        <w:rPr>
          <w:sz w:val="26"/>
          <w:szCs w:val="26"/>
        </w:rPr>
      </w:pPr>
    </w:p>
    <w:p w:rsidR="00FC6361" w:rsidRPr="00346A28" w:rsidRDefault="00FC6361" w:rsidP="006F53AB">
      <w:pPr>
        <w:widowControl w:val="0"/>
        <w:snapToGrid w:val="0"/>
        <w:spacing w:after="0" w:line="240" w:lineRule="auto"/>
        <w:ind w:right="142" w:firstLine="720"/>
        <w:jc w:val="both"/>
        <w:rPr>
          <w:rFonts w:ascii="Times New Roman" w:eastAsia="Times New Roman" w:hAnsi="Times New Roman" w:cs="Times New Roman"/>
          <w:sz w:val="26"/>
          <w:szCs w:val="26"/>
          <w:lang w:eastAsia="ru-RU"/>
        </w:rPr>
      </w:pP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Pr="00346A28" w:rsidRDefault="000D3518" w:rsidP="006F53AB">
      <w:pPr>
        <w:widowControl w:val="0"/>
        <w:snapToGrid w:val="0"/>
        <w:spacing w:after="0" w:line="240" w:lineRule="auto"/>
        <w:ind w:left="-540" w:right="142"/>
        <w:jc w:val="center"/>
        <w:rPr>
          <w:rFonts w:ascii="Times New Roman" w:hAnsi="Times New Roman" w:cs="Times New Roman"/>
          <w:b/>
          <w:bCs/>
          <w:sz w:val="24"/>
          <w:szCs w:val="24"/>
          <w:u w:val="single"/>
          <w:lang w:eastAsia="ru-RU"/>
        </w:rPr>
      </w:pPr>
      <w:r w:rsidRPr="00346A28">
        <w:rPr>
          <w:rFonts w:ascii="Times New Roman" w:hAnsi="Times New Roman" w:cs="Times New Roman"/>
          <w:b/>
          <w:bCs/>
          <w:sz w:val="24"/>
          <w:szCs w:val="24"/>
          <w:u w:val="single"/>
          <w:lang w:eastAsia="ru-RU"/>
        </w:rPr>
        <w:t>ГЛАВА 1. Общие положения.</w:t>
      </w:r>
    </w:p>
    <w:p w:rsidR="000D3518" w:rsidRPr="00346A28" w:rsidRDefault="000D3518" w:rsidP="003F02F2">
      <w:pPr>
        <w:widowControl w:val="0"/>
        <w:snapToGrid w:val="0"/>
        <w:spacing w:after="0" w:line="240" w:lineRule="auto"/>
        <w:ind w:right="142"/>
        <w:jc w:val="both"/>
        <w:rPr>
          <w:rFonts w:ascii="Times New Roman" w:hAnsi="Times New Roman" w:cs="Times New Roman"/>
          <w:b/>
          <w:bCs/>
          <w:sz w:val="24"/>
          <w:szCs w:val="24"/>
          <w:u w:val="single"/>
          <w:lang w:eastAsia="ru-RU"/>
        </w:rPr>
      </w:pPr>
    </w:p>
    <w:p w:rsidR="000D3518" w:rsidRPr="00346A2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b/>
          <w:bCs/>
          <w:sz w:val="24"/>
          <w:szCs w:val="24"/>
          <w:lang w:eastAsia="ru-RU"/>
        </w:rPr>
      </w:pPr>
      <w:r w:rsidRPr="00346A28">
        <w:rPr>
          <w:rFonts w:ascii="Times New Roman" w:hAnsi="Times New Roman" w:cs="Times New Roman"/>
          <w:b/>
          <w:bCs/>
          <w:sz w:val="24"/>
          <w:szCs w:val="24"/>
          <w:lang w:eastAsia="ru-RU"/>
        </w:rPr>
        <w:t>Статья 1. Права граждан на осуществление местного самоуправления.</w:t>
      </w:r>
    </w:p>
    <w:p w:rsidR="000D3518" w:rsidRPr="00346A2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b/>
          <w:bCs/>
          <w:sz w:val="24"/>
          <w:szCs w:val="24"/>
          <w:lang w:eastAsia="ru-RU"/>
        </w:rPr>
      </w:pPr>
    </w:p>
    <w:p w:rsidR="000D3518" w:rsidRPr="00346A2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1. Граждане Российской Федерации осуществляют местное самоуправление в городском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городского поселения.</w:t>
      </w:r>
    </w:p>
    <w:p w:rsidR="000D3518" w:rsidRPr="00346A28" w:rsidRDefault="000D3518" w:rsidP="003F02F2">
      <w:pPr>
        <w:widowControl w:val="0"/>
        <w:tabs>
          <w:tab w:val="left" w:pos="1080"/>
        </w:tabs>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2. Иностранные граждане, постоянно или преимущественно проживающие на территории городского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0D3518" w:rsidRPr="00346A2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sz w:val="24"/>
          <w:szCs w:val="24"/>
          <w:lang w:eastAsia="ru-RU"/>
        </w:rPr>
      </w:pPr>
    </w:p>
    <w:p w:rsidR="000D3518" w:rsidRPr="00346A2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b/>
          <w:bCs/>
          <w:sz w:val="24"/>
          <w:szCs w:val="24"/>
          <w:lang w:eastAsia="ru-RU"/>
        </w:rPr>
      </w:pPr>
      <w:r w:rsidRPr="00346A28">
        <w:rPr>
          <w:rFonts w:ascii="Times New Roman" w:hAnsi="Times New Roman" w:cs="Times New Roman"/>
          <w:b/>
          <w:bCs/>
          <w:sz w:val="24"/>
          <w:szCs w:val="24"/>
          <w:lang w:eastAsia="ru-RU"/>
        </w:rPr>
        <w:t>Статья 2. Гарантии прав граждан на осуществление местного самоуправления.</w:t>
      </w:r>
    </w:p>
    <w:p w:rsidR="000D3518" w:rsidRPr="00346A2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sz w:val="24"/>
          <w:szCs w:val="24"/>
          <w:lang w:eastAsia="ru-RU"/>
        </w:rPr>
      </w:pPr>
    </w:p>
    <w:p w:rsidR="000D3518" w:rsidRPr="00346A2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1. На территории городского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0D3518" w:rsidRPr="00346A28" w:rsidRDefault="000D3518" w:rsidP="003F02F2">
      <w:pPr>
        <w:widowControl w:val="0"/>
        <w:tabs>
          <w:tab w:val="left" w:pos="1080"/>
        </w:tabs>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0D3518" w:rsidRPr="00346A2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sz w:val="24"/>
          <w:szCs w:val="24"/>
          <w:lang w:eastAsia="ru-RU"/>
        </w:rPr>
      </w:pPr>
    </w:p>
    <w:p w:rsidR="000D3518" w:rsidRPr="00346A2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b/>
          <w:bCs/>
          <w:sz w:val="24"/>
          <w:szCs w:val="24"/>
          <w:lang w:eastAsia="ru-RU"/>
        </w:rPr>
      </w:pPr>
      <w:r w:rsidRPr="00346A28">
        <w:rPr>
          <w:rFonts w:ascii="Times New Roman" w:hAnsi="Times New Roman" w:cs="Times New Roman"/>
          <w:b/>
          <w:bCs/>
          <w:sz w:val="24"/>
          <w:szCs w:val="24"/>
          <w:lang w:eastAsia="ru-RU"/>
        </w:rPr>
        <w:t>Статья 3. Правовая основа местного самоуправления городского поселения.</w:t>
      </w:r>
    </w:p>
    <w:p w:rsidR="000D3518" w:rsidRPr="00346A28" w:rsidRDefault="000D3518" w:rsidP="006F53AB">
      <w:pPr>
        <w:widowControl w:val="0"/>
        <w:tabs>
          <w:tab w:val="left" w:pos="1080"/>
        </w:tabs>
        <w:snapToGrid w:val="0"/>
        <w:spacing w:after="0" w:line="240" w:lineRule="auto"/>
        <w:ind w:left="-540" w:right="142" w:firstLine="720"/>
        <w:jc w:val="both"/>
        <w:rPr>
          <w:rFonts w:ascii="Times New Roman" w:hAnsi="Times New Roman" w:cs="Times New Roman"/>
          <w:sz w:val="24"/>
          <w:szCs w:val="24"/>
          <w:lang w:eastAsia="ru-RU"/>
        </w:rPr>
      </w:pPr>
    </w:p>
    <w:p w:rsidR="000D3518" w:rsidRPr="00346A28" w:rsidRDefault="000D3518" w:rsidP="003F02F2">
      <w:pPr>
        <w:pStyle w:val="ConsPlusNormal"/>
        <w:ind w:left="-360" w:right="142" w:firstLine="540"/>
        <w:jc w:val="both"/>
        <w:rPr>
          <w:rFonts w:ascii="Times New Roman" w:hAnsi="Times New Roman" w:cs="Times New Roman"/>
          <w:sz w:val="24"/>
          <w:szCs w:val="24"/>
          <w:lang w:val="ru-RU"/>
        </w:rPr>
      </w:pPr>
      <w:bookmarkStart w:id="0" w:name="OLE_LINK1"/>
      <w:proofErr w:type="gramStart"/>
      <w:r w:rsidRPr="00346A28">
        <w:rPr>
          <w:rFonts w:ascii="Times New Roman" w:hAnsi="Times New Roman" w:cs="Times New Roman"/>
          <w:sz w:val="24"/>
          <w:szCs w:val="24"/>
          <w:lang w:val="ru-RU"/>
        </w:rPr>
        <w:t>Правовую основу местного самоуправления в городском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w:t>
      </w:r>
      <w:proofErr w:type="gramEnd"/>
      <w:r w:rsidRPr="00346A28">
        <w:rPr>
          <w:rFonts w:ascii="Times New Roman" w:hAnsi="Times New Roman" w:cs="Times New Roman"/>
          <w:sz w:val="24"/>
          <w:szCs w:val="24"/>
          <w:lang w:val="ru-RU"/>
        </w:rPr>
        <w:t>,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городского поселения.</w:t>
      </w:r>
      <w:bookmarkEnd w:id="0"/>
    </w:p>
    <w:p w:rsidR="000D3518" w:rsidRPr="00346A28" w:rsidRDefault="000D3518" w:rsidP="006F53AB">
      <w:pPr>
        <w:autoSpaceDE w:val="0"/>
        <w:autoSpaceDN w:val="0"/>
        <w:adjustRightInd w:val="0"/>
        <w:spacing w:after="0" w:line="240" w:lineRule="auto"/>
        <w:ind w:left="-540" w:right="142" w:firstLine="720"/>
        <w:jc w:val="both"/>
        <w:outlineLvl w:val="1"/>
        <w:rPr>
          <w:rFonts w:ascii="Times New Roman" w:hAnsi="Times New Roman" w:cs="Times New Roman"/>
          <w:b/>
          <w:bCs/>
          <w:sz w:val="24"/>
          <w:szCs w:val="24"/>
          <w:lang w:eastAsia="ru-RU"/>
        </w:rPr>
      </w:pPr>
    </w:p>
    <w:p w:rsidR="000D3518" w:rsidRPr="00346A28" w:rsidRDefault="000D3518" w:rsidP="006F53AB">
      <w:pPr>
        <w:autoSpaceDE w:val="0"/>
        <w:autoSpaceDN w:val="0"/>
        <w:adjustRightInd w:val="0"/>
        <w:spacing w:after="0" w:line="240" w:lineRule="auto"/>
        <w:ind w:left="-540" w:right="142" w:firstLine="720"/>
        <w:jc w:val="both"/>
        <w:outlineLvl w:val="1"/>
        <w:rPr>
          <w:rFonts w:ascii="Times New Roman" w:hAnsi="Times New Roman" w:cs="Times New Roman"/>
          <w:b/>
          <w:bCs/>
          <w:sz w:val="24"/>
          <w:szCs w:val="24"/>
          <w:lang w:eastAsia="ru-RU"/>
        </w:rPr>
      </w:pPr>
      <w:r w:rsidRPr="00346A28">
        <w:rPr>
          <w:rFonts w:ascii="Times New Roman" w:hAnsi="Times New Roman" w:cs="Times New Roman"/>
          <w:b/>
          <w:bCs/>
          <w:sz w:val="24"/>
          <w:szCs w:val="24"/>
          <w:lang w:eastAsia="ru-RU"/>
        </w:rPr>
        <w:t>Статья 4. Наименование и правовой статус  городского поселения.</w:t>
      </w:r>
    </w:p>
    <w:p w:rsidR="000D3518" w:rsidRPr="00346A28" w:rsidRDefault="000D3518" w:rsidP="006F53AB">
      <w:pPr>
        <w:autoSpaceDE w:val="0"/>
        <w:autoSpaceDN w:val="0"/>
        <w:adjustRightInd w:val="0"/>
        <w:spacing w:after="0" w:line="240" w:lineRule="auto"/>
        <w:ind w:left="-540" w:right="142" w:firstLine="720"/>
        <w:jc w:val="both"/>
        <w:outlineLvl w:val="1"/>
        <w:rPr>
          <w:rFonts w:ascii="Times New Roman" w:hAnsi="Times New Roman" w:cs="Times New Roman"/>
          <w:b/>
          <w:bCs/>
          <w:sz w:val="24"/>
          <w:szCs w:val="24"/>
          <w:lang w:eastAsia="ru-RU"/>
        </w:rPr>
      </w:pP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xml:space="preserve">1. Полное наименование муниципального образования: </w:t>
      </w:r>
      <w:proofErr w:type="spellStart"/>
      <w:r w:rsidRPr="00346A28">
        <w:rPr>
          <w:rFonts w:ascii="Times New Roman" w:hAnsi="Times New Roman" w:cs="Times New Roman"/>
          <w:sz w:val="24"/>
          <w:szCs w:val="24"/>
          <w:lang w:eastAsia="ru-RU"/>
        </w:rPr>
        <w:t>Перелешинское</w:t>
      </w:r>
      <w:proofErr w:type="spellEnd"/>
      <w:r w:rsidRPr="00346A28">
        <w:rPr>
          <w:rFonts w:ascii="Times New Roman" w:hAnsi="Times New Roman" w:cs="Times New Roman"/>
          <w:sz w:val="24"/>
          <w:szCs w:val="24"/>
          <w:lang w:eastAsia="ru-RU"/>
        </w:rPr>
        <w:t xml:space="preserve"> городское поселение Панинского муниципального района Воронежской области (</w:t>
      </w:r>
      <w:r w:rsidRPr="00346A28">
        <w:rPr>
          <w:rFonts w:ascii="Times New Roman" w:hAnsi="Times New Roman" w:cs="Times New Roman"/>
          <w:iCs/>
          <w:sz w:val="24"/>
          <w:szCs w:val="24"/>
          <w:lang w:eastAsia="ru-RU"/>
        </w:rPr>
        <w:t xml:space="preserve">далее по тексту Устава </w:t>
      </w:r>
      <w:proofErr w:type="spellStart"/>
      <w:r w:rsidRPr="00346A28">
        <w:rPr>
          <w:rFonts w:ascii="Times New Roman" w:hAnsi="Times New Roman" w:cs="Times New Roman"/>
          <w:iCs/>
          <w:sz w:val="24"/>
          <w:szCs w:val="24"/>
          <w:lang w:eastAsia="ru-RU"/>
        </w:rPr>
        <w:t>Перелешинское</w:t>
      </w:r>
      <w:proofErr w:type="spellEnd"/>
      <w:r w:rsidRPr="00346A28">
        <w:rPr>
          <w:rFonts w:ascii="Times New Roman" w:hAnsi="Times New Roman" w:cs="Times New Roman"/>
          <w:iCs/>
          <w:sz w:val="24"/>
          <w:szCs w:val="24"/>
          <w:lang w:eastAsia="ru-RU"/>
        </w:rPr>
        <w:t xml:space="preserve"> городское поселение, поселение</w:t>
      </w:r>
      <w:r w:rsidRPr="00346A28">
        <w:rPr>
          <w:rFonts w:ascii="Times New Roman" w:hAnsi="Times New Roman" w:cs="Times New Roman"/>
          <w:sz w:val="24"/>
          <w:szCs w:val="24"/>
          <w:lang w:eastAsia="ru-RU"/>
        </w:rPr>
        <w:t>).</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2. Перелешинский сельсовет образован в 1961 году Решением Воронежского облисполкома Совета депутатов трудящихся от 20.05.1961 года.</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highlight w:val="yellow"/>
          <w:lang w:eastAsia="ru-RU"/>
        </w:rPr>
      </w:pPr>
      <w:r w:rsidRPr="00346A28">
        <w:rPr>
          <w:rFonts w:ascii="Times New Roman" w:hAnsi="Times New Roman" w:cs="Times New Roman"/>
          <w:sz w:val="24"/>
          <w:szCs w:val="24"/>
          <w:lang w:eastAsia="ru-RU"/>
        </w:rPr>
        <w:lastRenderedPageBreak/>
        <w:t>Законом Воронежской области от 15.10.2004 года № 63-ОЗ «Об установлении границ, наделении соответствующим статусом, определении административных центров муниципальных образований Воронежской области» Перелешинский сельсовет наделен статусом городского поселения.</w:t>
      </w:r>
      <w:r w:rsidRPr="00346A28">
        <w:rPr>
          <w:rFonts w:ascii="Times New Roman" w:hAnsi="Times New Roman" w:cs="Times New Roman"/>
          <w:sz w:val="24"/>
          <w:szCs w:val="24"/>
          <w:highlight w:val="yellow"/>
          <w:lang w:eastAsia="ru-RU"/>
        </w:rPr>
        <w:t xml:space="preserve"> </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3. Границы Перелешинского городского поселения установлены законом Воронежской области от 15.10.2004 года № 63-ОЗ «Об установлении границ, наделении соответствующим статусом, определении административных центров муниципальных образований Воронежской области».</w:t>
      </w:r>
    </w:p>
    <w:p w:rsidR="000D3518" w:rsidRPr="00346A28" w:rsidRDefault="000D3518" w:rsidP="006F53AB">
      <w:pPr>
        <w:spacing w:after="0" w:line="240" w:lineRule="auto"/>
        <w:ind w:left="-540" w:right="142" w:firstLine="720"/>
        <w:jc w:val="both"/>
        <w:rPr>
          <w:rFonts w:ascii="Times New Roman" w:hAnsi="Times New Roman" w:cs="Times New Roman"/>
          <w:i/>
          <w:iCs/>
          <w:sz w:val="24"/>
          <w:szCs w:val="24"/>
          <w:lang w:eastAsia="ru-RU"/>
        </w:rPr>
      </w:pPr>
      <w:r w:rsidRPr="00346A28">
        <w:rPr>
          <w:rFonts w:ascii="Times New Roman" w:hAnsi="Times New Roman" w:cs="Times New Roman"/>
          <w:sz w:val="24"/>
          <w:szCs w:val="24"/>
          <w:lang w:eastAsia="ru-RU"/>
        </w:rPr>
        <w:t>4. В состав территории Перелешинского городского поселения входят следующие населенные пункты</w:t>
      </w:r>
      <w:r w:rsidRPr="00346A28">
        <w:rPr>
          <w:rFonts w:ascii="Times New Roman" w:hAnsi="Times New Roman" w:cs="Times New Roman"/>
          <w:i/>
          <w:iCs/>
          <w:sz w:val="24"/>
          <w:szCs w:val="24"/>
          <w:lang w:eastAsia="ru-RU"/>
        </w:rPr>
        <w:t>:</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рабочий поселок Перелешинский;</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поселок Алексеевка;</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xml:space="preserve">- поселок </w:t>
      </w:r>
      <w:proofErr w:type="gramStart"/>
      <w:r w:rsidRPr="00346A28">
        <w:rPr>
          <w:rFonts w:ascii="Times New Roman" w:hAnsi="Times New Roman" w:cs="Times New Roman"/>
          <w:sz w:val="24"/>
          <w:szCs w:val="24"/>
          <w:lang w:eastAsia="ru-RU"/>
        </w:rPr>
        <w:t>Большие</w:t>
      </w:r>
      <w:proofErr w:type="gramEnd"/>
      <w:r w:rsidRPr="00346A28">
        <w:rPr>
          <w:rFonts w:ascii="Times New Roman" w:hAnsi="Times New Roman" w:cs="Times New Roman"/>
          <w:sz w:val="24"/>
          <w:szCs w:val="24"/>
          <w:lang w:eastAsia="ru-RU"/>
        </w:rPr>
        <w:t xml:space="preserve"> </w:t>
      </w:r>
      <w:proofErr w:type="spellStart"/>
      <w:r w:rsidRPr="00346A28">
        <w:rPr>
          <w:rFonts w:ascii="Times New Roman" w:hAnsi="Times New Roman" w:cs="Times New Roman"/>
          <w:sz w:val="24"/>
          <w:szCs w:val="24"/>
          <w:lang w:eastAsia="ru-RU"/>
        </w:rPr>
        <w:t>Ясырки</w:t>
      </w:r>
      <w:proofErr w:type="spellEnd"/>
      <w:r w:rsidRPr="00346A28">
        <w:rPr>
          <w:rFonts w:ascii="Times New Roman" w:hAnsi="Times New Roman" w:cs="Times New Roman"/>
          <w:sz w:val="24"/>
          <w:szCs w:val="24"/>
          <w:lang w:eastAsia="ru-RU"/>
        </w:rPr>
        <w:t>;</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поселок совхоза «Первомайский»;</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село Петровское.</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5. Административным центром Перелешинского городского поселения является рабочий поселок Перелешинский.</w:t>
      </w:r>
    </w:p>
    <w:p w:rsidR="000D3518" w:rsidRPr="00346A28" w:rsidRDefault="000D3518" w:rsidP="003F02F2">
      <w:pPr>
        <w:widowControl w:val="0"/>
        <w:tabs>
          <w:tab w:val="left" w:pos="-142"/>
        </w:tabs>
        <w:spacing w:after="0" w:line="240" w:lineRule="auto"/>
        <w:ind w:left="-540" w:right="142" w:firstLine="720"/>
        <w:jc w:val="both"/>
        <w:rPr>
          <w:rFonts w:ascii="Times New Roman" w:hAnsi="Times New Roman" w:cs="Times New Roman"/>
          <w:snapToGrid w:val="0"/>
          <w:sz w:val="24"/>
          <w:szCs w:val="24"/>
          <w:lang w:eastAsia="ru-RU"/>
        </w:rPr>
      </w:pPr>
      <w:r w:rsidRPr="00346A28">
        <w:rPr>
          <w:rFonts w:ascii="Times New Roman" w:hAnsi="Times New Roman" w:cs="Times New Roman"/>
          <w:snapToGrid w:val="0"/>
          <w:sz w:val="24"/>
          <w:szCs w:val="24"/>
          <w:lang w:eastAsia="ru-RU"/>
        </w:rPr>
        <w:t>6. Преобразование, упразднение Перелешинского городского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sidRPr="00346A28">
        <w:rPr>
          <w:rFonts w:ascii="Times New Roman" w:hAnsi="Times New Roman" w:cs="Times New Roman"/>
          <w:b/>
          <w:bCs/>
          <w:sz w:val="24"/>
          <w:szCs w:val="24"/>
          <w:lang w:eastAsia="ru-RU"/>
        </w:rPr>
        <w:t>Статья 5</w:t>
      </w:r>
      <w:r w:rsidRPr="00346A28">
        <w:rPr>
          <w:rFonts w:ascii="Times New Roman" w:hAnsi="Times New Roman" w:cs="Times New Roman"/>
          <w:b/>
          <w:bCs/>
          <w:i/>
          <w:iCs/>
          <w:sz w:val="24"/>
          <w:szCs w:val="24"/>
          <w:lang w:eastAsia="ru-RU"/>
        </w:rPr>
        <w:t>.</w:t>
      </w:r>
      <w:r w:rsidRPr="00346A28">
        <w:rPr>
          <w:rFonts w:ascii="Times New Roman" w:hAnsi="Times New Roman" w:cs="Times New Roman"/>
          <w:b/>
          <w:bCs/>
          <w:sz w:val="24"/>
          <w:szCs w:val="24"/>
          <w:lang w:eastAsia="ru-RU"/>
        </w:rPr>
        <w:t xml:space="preserve"> Жители Перелешинского городского поселения.</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p>
    <w:p w:rsidR="000D3518" w:rsidRPr="00346A28" w:rsidRDefault="000D3518" w:rsidP="006F53AB">
      <w:pPr>
        <w:widowControl w:val="0"/>
        <w:tabs>
          <w:tab w:val="left" w:pos="284"/>
        </w:tabs>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xml:space="preserve">1. Жителями Перелешинского городского поселения являются граждане Российской Федерации, постоянно или преимущественно проживающие на его территории. </w:t>
      </w:r>
    </w:p>
    <w:p w:rsidR="000D3518" w:rsidRPr="00346A28" w:rsidRDefault="000D3518" w:rsidP="006F53AB">
      <w:pPr>
        <w:pStyle w:val="b1"/>
        <w:ind w:left="-540" w:right="142" w:firstLine="720"/>
        <w:jc w:val="both"/>
        <w:rPr>
          <w:sz w:val="24"/>
          <w:szCs w:val="24"/>
        </w:rPr>
      </w:pPr>
      <w:r w:rsidRPr="00346A28">
        <w:rPr>
          <w:sz w:val="24"/>
          <w:szCs w:val="24"/>
        </w:rPr>
        <w:t>2. Иностранные граждане, постоянно или преимущественно проживающие на территории Перелешинского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D3518" w:rsidRPr="00346A28" w:rsidRDefault="000D3518" w:rsidP="003F02F2">
      <w:pPr>
        <w:widowControl w:val="0"/>
        <w:tabs>
          <w:tab w:val="left" w:pos="0"/>
        </w:tabs>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3. Органы местного самоуправления Перелешинского городского поселения вправе устанавливать для жителей Перелешинского городского поселения почетное звание: «Почетный житель Перелешинского городского поселения». Порядок присвоения почетного звания определяется Положением, утверждаемым Советом народных депутатов Перелешинского городского поселения.</w:t>
      </w:r>
    </w:p>
    <w:p w:rsidR="000D3518" w:rsidRPr="00346A28" w:rsidRDefault="000D3518" w:rsidP="006F53AB">
      <w:pPr>
        <w:widowControl w:val="0"/>
        <w:spacing w:after="0" w:line="240" w:lineRule="auto"/>
        <w:ind w:left="-540" w:right="142" w:firstLine="720"/>
        <w:jc w:val="both"/>
        <w:rPr>
          <w:rFonts w:ascii="Times New Roman" w:hAnsi="Times New Roman" w:cs="Times New Roman"/>
          <w:b/>
          <w:bCs/>
          <w:snapToGrid w:val="0"/>
          <w:sz w:val="24"/>
          <w:szCs w:val="24"/>
          <w:lang w:eastAsia="ru-RU"/>
        </w:rPr>
      </w:pPr>
    </w:p>
    <w:p w:rsidR="000D3518" w:rsidRPr="00346A28" w:rsidRDefault="000D3518" w:rsidP="006F53AB">
      <w:pPr>
        <w:widowControl w:val="0"/>
        <w:spacing w:after="0" w:line="240" w:lineRule="auto"/>
        <w:ind w:left="-540" w:right="142" w:firstLine="720"/>
        <w:jc w:val="both"/>
        <w:rPr>
          <w:rFonts w:ascii="Times New Roman" w:hAnsi="Times New Roman" w:cs="Times New Roman"/>
          <w:b/>
          <w:bCs/>
          <w:snapToGrid w:val="0"/>
          <w:sz w:val="24"/>
          <w:szCs w:val="24"/>
          <w:lang w:eastAsia="ru-RU"/>
        </w:rPr>
      </w:pPr>
      <w:r w:rsidRPr="00346A28">
        <w:rPr>
          <w:rFonts w:ascii="Times New Roman" w:hAnsi="Times New Roman" w:cs="Times New Roman"/>
          <w:b/>
          <w:bCs/>
          <w:snapToGrid w:val="0"/>
          <w:sz w:val="24"/>
          <w:szCs w:val="24"/>
          <w:lang w:eastAsia="ru-RU"/>
        </w:rPr>
        <w:t>Статья 6. Официальные символы Перелешинского городского поселения.</w:t>
      </w:r>
    </w:p>
    <w:p w:rsidR="000D3518" w:rsidRPr="00346A28" w:rsidRDefault="000D3518" w:rsidP="006F53AB">
      <w:pPr>
        <w:widowControl w:val="0"/>
        <w:spacing w:after="0" w:line="240" w:lineRule="auto"/>
        <w:ind w:left="-540" w:right="142" w:firstLine="720"/>
        <w:jc w:val="both"/>
        <w:rPr>
          <w:rFonts w:ascii="Times New Roman" w:hAnsi="Times New Roman" w:cs="Times New Roman"/>
          <w:b/>
          <w:bCs/>
          <w:snapToGrid w:val="0"/>
          <w:sz w:val="24"/>
          <w:szCs w:val="24"/>
          <w:lang w:eastAsia="ru-RU"/>
        </w:rPr>
      </w:pPr>
    </w:p>
    <w:p w:rsidR="000D3518" w:rsidRPr="00346A28" w:rsidRDefault="000D3518" w:rsidP="006F53AB">
      <w:pPr>
        <w:widowControl w:val="0"/>
        <w:spacing w:after="0" w:line="240" w:lineRule="auto"/>
        <w:ind w:left="-540" w:right="142" w:firstLine="720"/>
        <w:jc w:val="both"/>
        <w:rPr>
          <w:rFonts w:ascii="Times New Roman" w:hAnsi="Times New Roman" w:cs="Times New Roman"/>
          <w:snapToGrid w:val="0"/>
          <w:sz w:val="24"/>
          <w:szCs w:val="24"/>
          <w:lang w:eastAsia="ru-RU"/>
        </w:rPr>
      </w:pPr>
      <w:r w:rsidRPr="00346A28">
        <w:rPr>
          <w:rFonts w:ascii="Times New Roman" w:hAnsi="Times New Roman" w:cs="Times New Roman"/>
          <w:snapToGrid w:val="0"/>
          <w:sz w:val="24"/>
          <w:szCs w:val="24"/>
          <w:lang w:eastAsia="ru-RU"/>
        </w:rPr>
        <w:t xml:space="preserve">1. </w:t>
      </w:r>
      <w:proofErr w:type="spellStart"/>
      <w:r w:rsidRPr="00346A28">
        <w:rPr>
          <w:rFonts w:ascii="Times New Roman" w:hAnsi="Times New Roman" w:cs="Times New Roman"/>
          <w:snapToGrid w:val="0"/>
          <w:sz w:val="24"/>
          <w:szCs w:val="24"/>
          <w:lang w:eastAsia="ru-RU"/>
        </w:rPr>
        <w:t>Перелешинское</w:t>
      </w:r>
      <w:proofErr w:type="spellEnd"/>
      <w:r w:rsidRPr="00346A28">
        <w:rPr>
          <w:rFonts w:ascii="Times New Roman" w:hAnsi="Times New Roman" w:cs="Times New Roman"/>
          <w:snapToGrid w:val="0"/>
          <w:sz w:val="24"/>
          <w:szCs w:val="24"/>
          <w:lang w:eastAsia="ru-RU"/>
        </w:rPr>
        <w:t xml:space="preserve"> городское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D3518" w:rsidRPr="00346A28" w:rsidRDefault="000D3518" w:rsidP="006F53AB">
      <w:pPr>
        <w:widowControl w:val="0"/>
        <w:spacing w:after="0" w:line="240" w:lineRule="auto"/>
        <w:ind w:left="-540" w:right="142" w:firstLine="720"/>
        <w:jc w:val="both"/>
        <w:rPr>
          <w:rFonts w:ascii="Times New Roman" w:hAnsi="Times New Roman" w:cs="Times New Roman"/>
          <w:snapToGrid w:val="0"/>
          <w:sz w:val="24"/>
          <w:szCs w:val="24"/>
          <w:lang w:eastAsia="ru-RU"/>
        </w:rPr>
      </w:pPr>
      <w:r w:rsidRPr="00346A28">
        <w:rPr>
          <w:rFonts w:ascii="Times New Roman" w:hAnsi="Times New Roman" w:cs="Times New Roman"/>
          <w:snapToGrid w:val="0"/>
          <w:sz w:val="24"/>
          <w:szCs w:val="24"/>
          <w:lang w:eastAsia="ru-RU"/>
        </w:rPr>
        <w:t>2. Официальные символы Перелешинского городского поселения подлежат государственной регистрации в порядке, установленном  федеральным законодательством.</w:t>
      </w:r>
    </w:p>
    <w:p w:rsidR="000D3518" w:rsidRPr="00346A28" w:rsidRDefault="000D3518" w:rsidP="006F53AB">
      <w:pPr>
        <w:widowControl w:val="0"/>
        <w:spacing w:after="0" w:line="240" w:lineRule="auto"/>
        <w:ind w:left="-540" w:right="142" w:firstLine="720"/>
        <w:jc w:val="both"/>
        <w:rPr>
          <w:rFonts w:ascii="Times New Roman" w:hAnsi="Times New Roman" w:cs="Times New Roman"/>
          <w:snapToGrid w:val="0"/>
          <w:sz w:val="24"/>
          <w:szCs w:val="24"/>
          <w:lang w:eastAsia="ru-RU"/>
        </w:rPr>
      </w:pPr>
      <w:r w:rsidRPr="00346A28">
        <w:rPr>
          <w:rFonts w:ascii="Times New Roman" w:hAnsi="Times New Roman" w:cs="Times New Roman"/>
          <w:snapToGrid w:val="0"/>
          <w:sz w:val="24"/>
          <w:szCs w:val="24"/>
          <w:lang w:eastAsia="ru-RU"/>
        </w:rPr>
        <w:t>3. Официальные символы Перелешинского городского поселения и порядок официального использования указанных символов устанавливаются нормативными правовыми актами Совета народных депутатов Перелешинского городского поселения.</w:t>
      </w:r>
    </w:p>
    <w:p w:rsidR="000D3518" w:rsidRPr="00346A28" w:rsidRDefault="000D3518" w:rsidP="003F02F2">
      <w:pPr>
        <w:widowControl w:val="0"/>
        <w:spacing w:after="0" w:line="240" w:lineRule="auto"/>
        <w:ind w:right="142"/>
        <w:jc w:val="both"/>
        <w:rPr>
          <w:rFonts w:ascii="Times New Roman" w:hAnsi="Times New Roman" w:cs="Times New Roman"/>
          <w:snapToGrid w:val="0"/>
          <w:sz w:val="24"/>
          <w:szCs w:val="24"/>
          <w:lang w:eastAsia="ru-RU"/>
        </w:rPr>
      </w:pPr>
    </w:p>
    <w:p w:rsidR="000D3518" w:rsidRPr="00346A28" w:rsidRDefault="000D3518" w:rsidP="006F53AB">
      <w:pPr>
        <w:widowControl w:val="0"/>
        <w:spacing w:after="0" w:line="240" w:lineRule="auto"/>
        <w:ind w:left="-540" w:right="142" w:firstLine="720"/>
        <w:jc w:val="both"/>
        <w:rPr>
          <w:rFonts w:ascii="Times New Roman" w:hAnsi="Times New Roman" w:cs="Times New Roman"/>
          <w:snapToGrid w:val="0"/>
          <w:sz w:val="24"/>
          <w:szCs w:val="24"/>
          <w:lang w:eastAsia="ru-RU"/>
        </w:rPr>
      </w:pPr>
      <w:r w:rsidRPr="00346A28">
        <w:rPr>
          <w:rFonts w:ascii="Times New Roman" w:hAnsi="Times New Roman" w:cs="Times New Roman"/>
          <w:b/>
          <w:bCs/>
          <w:sz w:val="24"/>
          <w:szCs w:val="24"/>
          <w:lang w:eastAsia="ru-RU"/>
        </w:rPr>
        <w:t>Статья 7</w:t>
      </w:r>
      <w:r w:rsidRPr="00346A28">
        <w:rPr>
          <w:rFonts w:ascii="Times New Roman" w:hAnsi="Times New Roman" w:cs="Times New Roman"/>
          <w:b/>
          <w:bCs/>
          <w:i/>
          <w:iCs/>
          <w:sz w:val="24"/>
          <w:szCs w:val="24"/>
          <w:lang w:eastAsia="ru-RU"/>
        </w:rPr>
        <w:t>.</w:t>
      </w:r>
      <w:r w:rsidRPr="00346A28">
        <w:rPr>
          <w:rFonts w:ascii="Times New Roman" w:hAnsi="Times New Roman" w:cs="Times New Roman"/>
          <w:b/>
          <w:bCs/>
          <w:sz w:val="24"/>
          <w:szCs w:val="24"/>
          <w:lang w:eastAsia="ru-RU"/>
        </w:rPr>
        <w:t xml:space="preserve"> Взаимоотношения органов местного самоуправления Перелешинского городского поселения с органами государственной власти.</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1. Взаимоотношения органов местного самоуправления Перелешинского городского поселения с органами государственной власти Воронежской области осуществляются посредством:</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реализации областных программ, направленных на социально-экономическое развитие муниципальных образований;</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заключения договоров (соглашений) между органами местного самоуправления Перелешинского городского поселения и органами государственной власти Воронежской области;</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lastRenderedPageBreak/>
        <w:t>- создания координационных, консультативных, совещательных и иных рабочих органов, как постоянно действующих, так и временных;</w:t>
      </w:r>
    </w:p>
    <w:p w:rsidR="000D3518" w:rsidRPr="00346A28" w:rsidRDefault="000D3518" w:rsidP="003F02F2">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законодательной инициативы Совета народных депутатов Перелешинского городского поселения в областную Думу.</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b/>
          <w:bCs/>
          <w:sz w:val="24"/>
          <w:szCs w:val="24"/>
          <w:lang w:eastAsia="ru-RU"/>
        </w:rPr>
        <w:t>Статья 8</w:t>
      </w:r>
      <w:r w:rsidRPr="00346A28">
        <w:rPr>
          <w:rFonts w:ascii="Times New Roman" w:hAnsi="Times New Roman" w:cs="Times New Roman"/>
          <w:b/>
          <w:bCs/>
          <w:i/>
          <w:iCs/>
          <w:sz w:val="24"/>
          <w:szCs w:val="24"/>
          <w:lang w:eastAsia="ru-RU"/>
        </w:rPr>
        <w:t>.</w:t>
      </w:r>
      <w:r w:rsidRPr="00346A28">
        <w:rPr>
          <w:rFonts w:ascii="Times New Roman" w:hAnsi="Times New Roman" w:cs="Times New Roman"/>
          <w:b/>
          <w:bCs/>
          <w:sz w:val="24"/>
          <w:szCs w:val="24"/>
          <w:lang w:eastAsia="ru-RU"/>
        </w:rPr>
        <w:t xml:space="preserve"> Взаимоотношения органов местного самоуправления Перелешинского городского поселения и органов местного самоуправления Панинского муниципального района.</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1. Органы местного самоуправления Перелешинского городского поселения и органы местного самоуправления Панинского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Соглашения между органами местного самоуправления Перелешинского городского поселения и органами местного самоуправления Панинского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Перелешинского городского поселения.</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Перелешинского городского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Перелешинского городского поселения.</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2. Споры между органами местного самоуправления Перелешинского городского поселения и органами местного самоуправления Панинского муниципального района (их должностными лицами) разрешаются посредством согласительных процедур, а также в судебном порядке.</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u w:val="single"/>
          <w:lang w:eastAsia="ru-RU"/>
        </w:rPr>
      </w:pP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u w:val="single"/>
          <w:lang w:eastAsia="ru-RU"/>
        </w:rPr>
      </w:pPr>
    </w:p>
    <w:p w:rsidR="000D3518" w:rsidRPr="00346A28" w:rsidRDefault="000D3518" w:rsidP="006F53AB">
      <w:pPr>
        <w:widowControl w:val="0"/>
        <w:snapToGrid w:val="0"/>
        <w:spacing w:after="0" w:line="240" w:lineRule="auto"/>
        <w:ind w:left="-540" w:right="142"/>
        <w:jc w:val="center"/>
        <w:rPr>
          <w:rFonts w:ascii="Times New Roman" w:hAnsi="Times New Roman" w:cs="Times New Roman"/>
          <w:b/>
          <w:bCs/>
          <w:sz w:val="24"/>
          <w:szCs w:val="24"/>
          <w:u w:val="single"/>
          <w:lang w:eastAsia="ru-RU"/>
        </w:rPr>
      </w:pPr>
      <w:r w:rsidRPr="00346A28">
        <w:rPr>
          <w:rFonts w:ascii="Times New Roman" w:hAnsi="Times New Roman" w:cs="Times New Roman"/>
          <w:b/>
          <w:bCs/>
          <w:sz w:val="24"/>
          <w:szCs w:val="24"/>
          <w:u w:val="single"/>
          <w:lang w:eastAsia="ru-RU"/>
        </w:rPr>
        <w:t>ГЛАВА 2. Компетенция органов местного самоуправления</w:t>
      </w:r>
    </w:p>
    <w:p w:rsidR="000D3518" w:rsidRPr="00346A28" w:rsidRDefault="000D3518" w:rsidP="006F53AB">
      <w:pPr>
        <w:widowControl w:val="0"/>
        <w:snapToGrid w:val="0"/>
        <w:spacing w:after="0" w:line="240" w:lineRule="auto"/>
        <w:ind w:left="-540" w:right="142"/>
        <w:jc w:val="center"/>
        <w:rPr>
          <w:rFonts w:ascii="Times New Roman" w:hAnsi="Times New Roman" w:cs="Times New Roman"/>
          <w:b/>
          <w:bCs/>
          <w:sz w:val="24"/>
          <w:szCs w:val="24"/>
          <w:u w:val="single"/>
          <w:lang w:eastAsia="ru-RU"/>
        </w:rPr>
      </w:pPr>
      <w:r w:rsidRPr="00346A28">
        <w:rPr>
          <w:rFonts w:ascii="Times New Roman" w:hAnsi="Times New Roman" w:cs="Times New Roman"/>
          <w:b/>
          <w:bCs/>
          <w:sz w:val="24"/>
          <w:szCs w:val="24"/>
          <w:u w:val="single"/>
          <w:lang w:eastAsia="ru-RU"/>
        </w:rPr>
        <w:t>городского поселения</w:t>
      </w:r>
    </w:p>
    <w:p w:rsidR="000D3518" w:rsidRPr="00346A28" w:rsidRDefault="000D3518" w:rsidP="003F02F2">
      <w:pPr>
        <w:widowControl w:val="0"/>
        <w:snapToGrid w:val="0"/>
        <w:spacing w:after="0" w:line="240" w:lineRule="auto"/>
        <w:ind w:right="142"/>
        <w:jc w:val="both"/>
        <w:rPr>
          <w:rFonts w:ascii="Times New Roman" w:hAnsi="Times New Roman" w:cs="Times New Roman"/>
          <w:b/>
          <w:bCs/>
          <w:sz w:val="24"/>
          <w:szCs w:val="24"/>
          <w:lang w:eastAsia="ru-RU"/>
        </w:rPr>
      </w:pP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sidRPr="00346A28">
        <w:rPr>
          <w:rFonts w:ascii="Times New Roman" w:hAnsi="Times New Roman" w:cs="Times New Roman"/>
          <w:b/>
          <w:bCs/>
          <w:sz w:val="24"/>
          <w:szCs w:val="24"/>
          <w:lang w:eastAsia="ru-RU"/>
        </w:rPr>
        <w:t>Статья 9</w:t>
      </w:r>
      <w:r w:rsidRPr="00346A28">
        <w:rPr>
          <w:rFonts w:ascii="Times New Roman" w:hAnsi="Times New Roman" w:cs="Times New Roman"/>
          <w:b/>
          <w:bCs/>
          <w:i/>
          <w:iCs/>
          <w:sz w:val="24"/>
          <w:szCs w:val="24"/>
          <w:lang w:eastAsia="ru-RU"/>
        </w:rPr>
        <w:t>.</w:t>
      </w:r>
      <w:r w:rsidRPr="00346A28">
        <w:rPr>
          <w:rFonts w:ascii="Times New Roman" w:hAnsi="Times New Roman" w:cs="Times New Roman"/>
          <w:b/>
          <w:bCs/>
          <w:sz w:val="24"/>
          <w:szCs w:val="24"/>
          <w:lang w:eastAsia="ru-RU"/>
        </w:rPr>
        <w:t xml:space="preserve"> Вопросы местного значения Перелешинского городского поселения.</w:t>
      </w:r>
    </w:p>
    <w:p w:rsidR="000D3518" w:rsidRPr="00346A2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Pr="00346A2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К вопросам местного значения Перелешинского городского поселения относятся:</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346A28">
        <w:rPr>
          <w:rFonts w:ascii="Times New Roman" w:hAnsi="Times New Roman" w:cs="Times New Roman"/>
          <w:sz w:val="24"/>
          <w:szCs w:val="24"/>
        </w:rPr>
        <w:t>контроля за</w:t>
      </w:r>
      <w:proofErr w:type="gramEnd"/>
      <w:r w:rsidRPr="00346A28">
        <w:rPr>
          <w:rFonts w:ascii="Times New Roman" w:hAnsi="Times New Roman" w:cs="Times New Roman"/>
          <w:sz w:val="24"/>
          <w:szCs w:val="24"/>
        </w:rPr>
        <w:t xml:space="preserve"> его исполнением, составление и утверждение отчета об исполнении бюджета поселения;</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rPr>
        <w:t>2) установление, изменение и отмена местных налогов и сборов поселения;</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rPr>
        <w:t xml:space="preserve">3) владение, пользование и распоряжение имуществом, находящимся в муниципальной собственности поселения; </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rPr>
        <w:t>4) организация в границах поселения электро-, тепл</w:t>
      </w:r>
      <w:proofErr w:type="gramStart"/>
      <w:r w:rsidRPr="00346A28">
        <w:rPr>
          <w:rFonts w:ascii="Times New Roman" w:hAnsi="Times New Roman" w:cs="Times New Roman"/>
          <w:sz w:val="24"/>
          <w:szCs w:val="24"/>
        </w:rPr>
        <w:t>о-</w:t>
      </w:r>
      <w:proofErr w:type="gramEnd"/>
      <w:r w:rsidRPr="00346A28">
        <w:rPr>
          <w:rFonts w:ascii="Times New Roman" w:hAnsi="Times New Roman" w:cs="Times New Roman"/>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76A24" w:rsidRPr="00DC43BA" w:rsidRDefault="00476A24" w:rsidP="00D94712">
      <w:pPr>
        <w:autoSpaceDE w:val="0"/>
        <w:autoSpaceDN w:val="0"/>
        <w:adjustRightInd w:val="0"/>
        <w:spacing w:after="0" w:line="240" w:lineRule="auto"/>
        <w:ind w:left="-540" w:right="142" w:firstLine="540"/>
        <w:jc w:val="both"/>
        <w:rPr>
          <w:rFonts w:ascii="Times New Roman" w:hAnsi="Times New Roman" w:cs="Times New Roman"/>
          <w:bCs/>
          <w:sz w:val="24"/>
          <w:szCs w:val="24"/>
        </w:rPr>
      </w:pPr>
      <w:r w:rsidRPr="00DC43BA">
        <w:rPr>
          <w:rFonts w:ascii="Times New Roman" w:hAnsi="Times New Roman" w:cs="Times New Roman"/>
          <w:bCs/>
          <w:kern w:val="2"/>
          <w:sz w:val="24"/>
          <w:szCs w:val="24"/>
        </w:rPr>
        <w:t xml:space="preserve">4.1) </w:t>
      </w:r>
      <w:r w:rsidRPr="00DC43BA">
        <w:rPr>
          <w:rFonts w:ascii="Times New Roman" w:hAnsi="Times New Roman" w:cs="Times New Roman"/>
          <w:bCs/>
          <w:sz w:val="24"/>
          <w:szCs w:val="24"/>
        </w:rPr>
        <w:t xml:space="preserve">осуществление муниципального </w:t>
      </w:r>
      <w:proofErr w:type="gramStart"/>
      <w:r w:rsidRPr="00DC43BA">
        <w:rPr>
          <w:rFonts w:ascii="Times New Roman" w:hAnsi="Times New Roman" w:cs="Times New Roman"/>
          <w:bCs/>
          <w:sz w:val="24"/>
          <w:szCs w:val="24"/>
        </w:rPr>
        <w:t>контроля за</w:t>
      </w:r>
      <w:proofErr w:type="gramEnd"/>
      <w:r w:rsidRPr="00DC43BA">
        <w:rPr>
          <w:rFonts w:ascii="Times New Roman" w:hAnsi="Times New Roman" w:cs="Times New Roman"/>
          <w:bCs/>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476A24" w:rsidRPr="00DC43BA" w:rsidRDefault="00476A24"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proofErr w:type="gramStart"/>
      <w:r w:rsidRPr="00DC43BA">
        <w:rPr>
          <w:rFonts w:ascii="Times New Roman" w:hAnsi="Times New Roman" w:cs="Times New Roman"/>
          <w:bCs/>
          <w:kern w:val="2"/>
          <w:sz w:val="24"/>
          <w:szCs w:val="24"/>
        </w:rPr>
        <w:t>5)</w:t>
      </w:r>
      <w:r w:rsidRPr="00DC43BA">
        <w:rPr>
          <w:rFonts w:ascii="Times New Roman" w:hAnsi="Times New Roman" w:cs="Times New Roman"/>
          <w:bCs/>
          <w:sz w:val="24"/>
          <w:szCs w:val="24"/>
        </w:rPr>
        <w:t xml:space="preserve"> </w:t>
      </w:r>
      <w:r w:rsidRPr="00DC43BA">
        <w:rPr>
          <w:rFonts w:ascii="Times New Roman" w:hAnsi="Times New Roman" w:cs="Times New Roman"/>
          <w:sz w:val="24"/>
          <w:szCs w:val="24"/>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w:t>
      </w:r>
      <w:r w:rsidRPr="00DC43BA">
        <w:rPr>
          <w:rFonts w:ascii="Times New Roman" w:hAnsi="Times New Roman" w:cs="Times New Roman"/>
          <w:sz w:val="24"/>
          <w:szCs w:val="24"/>
        </w:rPr>
        <w:lastRenderedPageBreak/>
        <w:t>дорожного движения, а также осуществление иных полномочий в области использования автомобильных</w:t>
      </w:r>
      <w:proofErr w:type="gramEnd"/>
      <w:r w:rsidRPr="00DC43BA">
        <w:rPr>
          <w:rFonts w:ascii="Times New Roman" w:hAnsi="Times New Roman" w:cs="Times New Roman"/>
          <w:sz w:val="24"/>
          <w:szCs w:val="24"/>
        </w:rPr>
        <w:t xml:space="preserve"> дорог и осуществления дорожной деятельности в соответствии с </w:t>
      </w:r>
      <w:hyperlink r:id="rId7" w:history="1">
        <w:r w:rsidRPr="00DC43BA">
          <w:rPr>
            <w:rFonts w:ascii="Times New Roman" w:hAnsi="Times New Roman" w:cs="Times New Roman"/>
            <w:sz w:val="24"/>
            <w:szCs w:val="24"/>
          </w:rPr>
          <w:t>законодательством</w:t>
        </w:r>
      </w:hyperlink>
      <w:r w:rsidRPr="00DC43BA">
        <w:rPr>
          <w:rFonts w:ascii="Times New Roman" w:hAnsi="Times New Roman" w:cs="Times New Roman"/>
          <w:sz w:val="24"/>
          <w:szCs w:val="24"/>
        </w:rPr>
        <w:t xml:space="preserve"> Российской Федерации;</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rPr>
        <w:t xml:space="preserve">6) </w:t>
      </w:r>
      <w:r w:rsidRPr="00346A28">
        <w:rPr>
          <w:rFonts w:ascii="Times New Roman" w:hAnsi="Times New Roman" w:cs="Times New Roman"/>
          <w:sz w:val="24"/>
          <w:szCs w:val="24"/>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346A28">
        <w:rPr>
          <w:rFonts w:ascii="Times New Roman" w:hAnsi="Times New Roman" w:cs="Times New Roman"/>
          <w:sz w:val="24"/>
          <w:szCs w:val="24"/>
        </w:rPr>
        <w:t>;</w:t>
      </w:r>
    </w:p>
    <w:p w:rsidR="00856200" w:rsidRPr="00346A28" w:rsidRDefault="000D3518" w:rsidP="00856200">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lang w:eastAsia="ru-RU"/>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lang w:eastAsia="ru-RU"/>
        </w:rPr>
        <w:t>10) участие в предупреждении и ликвидации последствий чрезвычайных ситуаций в границах поселения;</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lang w:eastAsia="ru-RU"/>
        </w:rPr>
        <w:t>11) обеспечение первичных мер пожарной безопасности в границах населенных пунктов поселения;</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lang w:eastAsia="ru-RU"/>
        </w:rPr>
        <w:t>12) создание условий для обеспечения жителей поселения услугами связи, общественного питания, торговли и бытового обслуживания;</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lang w:eastAsia="ru-RU"/>
        </w:rPr>
        <w:t>13) организация библиотечного обслуживания населения, комплектование и обеспечение сохранности библиотечных фондов библиотек поселения;</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lang w:eastAsia="ru-RU"/>
        </w:rPr>
        <w:t>14) создание условий для организации досуга и обеспечения жителей поселения услугами организаций культуры;</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lang w:eastAsia="ru-RU"/>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lang w:eastAsia="ru-RU"/>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C18A4"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17) обеспечение условий для развития на территории поселения физической культуры, школьного спорта и массового, организация проведения официальных физкультурно-оздоровительных и спортивных мероприятий поселения</w:t>
      </w:r>
      <w:r w:rsidR="000C5BCF" w:rsidRPr="00346A28">
        <w:rPr>
          <w:rFonts w:ascii="Times New Roman" w:hAnsi="Times New Roman" w:cs="Times New Roman"/>
          <w:sz w:val="24"/>
          <w:szCs w:val="24"/>
          <w:lang w:eastAsia="ru-RU"/>
        </w:rPr>
        <w:t xml:space="preserve"> </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lang w:eastAsia="ru-RU"/>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D3518" w:rsidRPr="00346A2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lang w:eastAsia="ru-RU"/>
        </w:rPr>
        <w:t>19) формирование архивных фондов поселения;</w:t>
      </w:r>
    </w:p>
    <w:p w:rsidR="00856200" w:rsidRPr="00DC43BA" w:rsidRDefault="000D3518" w:rsidP="00856200">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lang w:eastAsia="ru-RU"/>
        </w:rPr>
        <w:t xml:space="preserve">20) </w:t>
      </w:r>
      <w:r w:rsidR="00981A69" w:rsidRPr="00346A28">
        <w:rPr>
          <w:rFonts w:ascii="Times New Roman" w:hAnsi="Times New Roman" w:cs="Times New Roman"/>
          <w:sz w:val="24"/>
          <w:szCs w:val="24"/>
        </w:rPr>
        <w:t xml:space="preserve">участие в организации деятельности по сбору (в том числе раздельному сбору) и </w:t>
      </w:r>
      <w:r w:rsidR="00981A69" w:rsidRPr="00DC43BA">
        <w:rPr>
          <w:rFonts w:ascii="Times New Roman" w:hAnsi="Times New Roman" w:cs="Times New Roman"/>
          <w:sz w:val="24"/>
          <w:szCs w:val="24"/>
        </w:rPr>
        <w:t>транспортированию твердых коммунальных отходов</w:t>
      </w:r>
      <w:r w:rsidRPr="00DC43BA">
        <w:rPr>
          <w:rFonts w:ascii="Times New Roman" w:hAnsi="Times New Roman" w:cs="Times New Roman"/>
          <w:sz w:val="24"/>
          <w:szCs w:val="24"/>
          <w:lang w:eastAsia="ru-RU"/>
        </w:rPr>
        <w:t>;</w:t>
      </w:r>
    </w:p>
    <w:p w:rsidR="00476A24" w:rsidRPr="00DC43BA" w:rsidRDefault="00476A24" w:rsidP="007C6422">
      <w:pPr>
        <w:autoSpaceDE w:val="0"/>
        <w:autoSpaceDN w:val="0"/>
        <w:adjustRightInd w:val="0"/>
        <w:spacing w:after="0" w:line="240" w:lineRule="auto"/>
        <w:ind w:left="-540" w:right="142" w:firstLine="540"/>
        <w:jc w:val="both"/>
        <w:rPr>
          <w:rFonts w:ascii="Times New Roman" w:hAnsi="Times New Roman" w:cs="Times New Roman"/>
          <w:bCs/>
          <w:sz w:val="24"/>
          <w:szCs w:val="24"/>
        </w:rPr>
      </w:pPr>
      <w:proofErr w:type="gramStart"/>
      <w:r w:rsidRPr="00DC43BA">
        <w:rPr>
          <w:rFonts w:ascii="Times New Roman" w:hAnsi="Times New Roman" w:cs="Times New Roman"/>
          <w:bCs/>
          <w:kern w:val="2"/>
          <w:sz w:val="24"/>
          <w:szCs w:val="24"/>
        </w:rPr>
        <w:t xml:space="preserve">21) </w:t>
      </w:r>
      <w:r w:rsidRPr="00DC43BA">
        <w:rPr>
          <w:rFonts w:ascii="Times New Roman" w:hAnsi="Times New Roman" w:cs="Times New Roman"/>
          <w:bCs/>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DC43BA">
        <w:rPr>
          <w:rFonts w:ascii="Times New Roman" w:hAnsi="Times New Roman" w:cs="Times New Roman"/>
          <w:bCs/>
          <w:sz w:val="24"/>
          <w:szCs w:val="24"/>
        </w:rPr>
        <w:t xml:space="preserve"> </w:t>
      </w:r>
      <w:proofErr w:type="gramStart"/>
      <w:r w:rsidRPr="00DC43BA">
        <w:rPr>
          <w:rFonts w:ascii="Times New Roman" w:hAnsi="Times New Roman" w:cs="Times New Roman"/>
          <w:bCs/>
          <w:sz w:val="24"/>
          <w:szCs w:val="24"/>
        </w:rPr>
        <w:t>границах</w:t>
      </w:r>
      <w:proofErr w:type="gramEnd"/>
      <w:r w:rsidRPr="00DC43BA">
        <w:rPr>
          <w:rFonts w:ascii="Times New Roman" w:hAnsi="Times New Roman" w:cs="Times New Roman"/>
          <w:bCs/>
          <w:sz w:val="24"/>
          <w:szCs w:val="24"/>
        </w:rPr>
        <w:t xml:space="preserve"> населенных пунктов поселения;</w:t>
      </w:r>
    </w:p>
    <w:p w:rsidR="007C6422" w:rsidRPr="00346A28" w:rsidRDefault="000D3518" w:rsidP="007C6422">
      <w:pPr>
        <w:autoSpaceDE w:val="0"/>
        <w:autoSpaceDN w:val="0"/>
        <w:adjustRightInd w:val="0"/>
        <w:spacing w:after="0" w:line="240" w:lineRule="auto"/>
        <w:ind w:left="-540" w:right="142" w:firstLine="540"/>
        <w:jc w:val="both"/>
        <w:rPr>
          <w:rFonts w:ascii="Times New Roman" w:hAnsi="Times New Roman" w:cs="Times New Roman"/>
          <w:sz w:val="24"/>
          <w:szCs w:val="24"/>
        </w:rPr>
      </w:pPr>
      <w:proofErr w:type="gramStart"/>
      <w:r w:rsidRPr="00346A28">
        <w:rPr>
          <w:rFonts w:ascii="Times New Roman" w:hAnsi="Times New Roman" w:cs="Times New Roman"/>
          <w:sz w:val="24"/>
          <w:szCs w:val="24"/>
          <w:lang w:eastAsia="ru-RU"/>
        </w:rPr>
        <w:t xml:space="preserve">22) </w:t>
      </w:r>
      <w:r w:rsidR="007C6422" w:rsidRPr="00346A28">
        <w:rPr>
          <w:rFonts w:ascii="Times New Roman" w:hAnsi="Times New Roman" w:cs="Times New Roman"/>
          <w:sz w:val="24"/>
          <w:szCs w:val="24"/>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r w:rsidR="007C6422" w:rsidRPr="00346A28">
        <w:rPr>
          <w:rFonts w:ascii="Times New Roman" w:hAnsi="Times New Roman" w:cs="Times New Roman"/>
          <w:sz w:val="24"/>
          <w:szCs w:val="24"/>
        </w:rPr>
        <w:lastRenderedPageBreak/>
        <w:t xml:space="preserve">Градостроительным </w:t>
      </w:r>
      <w:hyperlink r:id="rId8" w:history="1">
        <w:r w:rsidR="007C6422" w:rsidRPr="00346A28">
          <w:rPr>
            <w:rFonts w:ascii="Times New Roman" w:hAnsi="Times New Roman" w:cs="Times New Roman"/>
            <w:sz w:val="24"/>
            <w:szCs w:val="24"/>
          </w:rPr>
          <w:t>кодексом</w:t>
        </w:r>
      </w:hyperlink>
      <w:r w:rsidR="007C6422" w:rsidRPr="00346A28">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007C6422" w:rsidRPr="00346A28">
        <w:rPr>
          <w:rFonts w:ascii="Times New Roman" w:hAnsi="Times New Roman" w:cs="Times New Roman"/>
          <w:sz w:val="24"/>
          <w:szCs w:val="24"/>
        </w:rPr>
        <w:t xml:space="preserve"> </w:t>
      </w:r>
      <w:proofErr w:type="gramStart"/>
      <w:r w:rsidR="007C6422" w:rsidRPr="00346A28">
        <w:rPr>
          <w:rFonts w:ascii="Times New Roman" w:hAnsi="Times New Roman" w:cs="Times New Roman"/>
          <w:sz w:val="24"/>
          <w:szCs w:val="24"/>
        </w:rP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9" w:history="1">
        <w:r w:rsidR="007C6422" w:rsidRPr="00346A28">
          <w:rPr>
            <w:rFonts w:ascii="Times New Roman" w:hAnsi="Times New Roman" w:cs="Times New Roman"/>
            <w:sz w:val="24"/>
            <w:szCs w:val="24"/>
          </w:rPr>
          <w:t>кодексом</w:t>
        </w:r>
      </w:hyperlink>
      <w:r w:rsidR="007C6422" w:rsidRPr="00346A28">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0" w:history="1">
        <w:r w:rsidR="007C6422" w:rsidRPr="00346A28">
          <w:rPr>
            <w:rFonts w:ascii="Times New Roman" w:hAnsi="Times New Roman" w:cs="Times New Roman"/>
            <w:sz w:val="24"/>
            <w:szCs w:val="24"/>
          </w:rPr>
          <w:t>уведомлении</w:t>
        </w:r>
      </w:hyperlink>
      <w:r w:rsidR="007C6422" w:rsidRPr="00346A28">
        <w:rPr>
          <w:rFonts w:ascii="Times New Roman" w:hAnsi="Times New Roman" w:cs="Times New Roman"/>
          <w:sz w:val="24"/>
          <w:szCs w:val="24"/>
        </w:rPr>
        <w:t xml:space="preserve"> о планируемых строительстве или реконструкции</w:t>
      </w:r>
      <w:proofErr w:type="gramEnd"/>
      <w:r w:rsidR="007C6422" w:rsidRPr="00346A28">
        <w:rPr>
          <w:rFonts w:ascii="Times New Roman" w:hAnsi="Times New Roman" w:cs="Times New Roman"/>
          <w:sz w:val="24"/>
          <w:szCs w:val="24"/>
        </w:rPr>
        <w:t xml:space="preserve"> </w:t>
      </w:r>
      <w:proofErr w:type="gramStart"/>
      <w:r w:rsidR="007C6422" w:rsidRPr="00346A28">
        <w:rPr>
          <w:rFonts w:ascii="Times New Roman" w:hAnsi="Times New Roman" w:cs="Times New Roman"/>
          <w:sz w:val="24"/>
          <w:szCs w:val="24"/>
        </w:rPr>
        <w:t xml:space="preserve">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1" w:history="1">
        <w:r w:rsidR="007C6422" w:rsidRPr="00346A28">
          <w:rPr>
            <w:rFonts w:ascii="Times New Roman" w:hAnsi="Times New Roman" w:cs="Times New Roman"/>
            <w:sz w:val="24"/>
            <w:szCs w:val="24"/>
          </w:rPr>
          <w:t>уведомлении</w:t>
        </w:r>
      </w:hyperlink>
      <w:r w:rsidR="007C6422" w:rsidRPr="00346A28">
        <w:rPr>
          <w:rFonts w:ascii="Times New Roman" w:hAnsi="Times New Roman" w:cs="Times New Roman"/>
          <w:sz w:val="24"/>
          <w:szCs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007C6422" w:rsidRPr="00346A28">
        <w:rPr>
          <w:rFonts w:ascii="Times New Roman" w:hAnsi="Times New Roman" w:cs="Times New Roman"/>
          <w:sz w:val="24"/>
          <w:szCs w:val="24"/>
        </w:rPr>
        <w:t xml:space="preserve"> </w:t>
      </w:r>
      <w:proofErr w:type="gramStart"/>
      <w:r w:rsidR="007C6422" w:rsidRPr="00346A28">
        <w:rPr>
          <w:rFonts w:ascii="Times New Roman" w:hAnsi="Times New Roman" w:cs="Times New Roman"/>
          <w:sz w:val="24"/>
          <w:szCs w:val="24"/>
        </w:rPr>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2" w:history="1">
        <w:r w:rsidR="007C6422" w:rsidRPr="00346A28">
          <w:rPr>
            <w:rFonts w:ascii="Times New Roman" w:hAnsi="Times New Roman" w:cs="Times New Roman"/>
            <w:sz w:val="24"/>
            <w:szCs w:val="24"/>
          </w:rPr>
          <w:t>законодательством</w:t>
        </w:r>
      </w:hyperlink>
      <w:r w:rsidR="007C6422" w:rsidRPr="00346A28">
        <w:rPr>
          <w:rFonts w:ascii="Times New Roman" w:hAnsi="Times New Roman" w:cs="Times New Roman"/>
          <w:sz w:val="24"/>
          <w:szCs w:val="24"/>
        </w:rPr>
        <w:t xml:space="preserve"> Российской Федерации решения о сносе самовольной постройки, решения</w:t>
      </w:r>
      <w:proofErr w:type="gramEnd"/>
      <w:r w:rsidR="007C6422" w:rsidRPr="00346A28">
        <w:rPr>
          <w:rFonts w:ascii="Times New Roman" w:hAnsi="Times New Roman" w:cs="Times New Roman"/>
          <w:sz w:val="24"/>
          <w:szCs w:val="24"/>
        </w:rPr>
        <w:t xml:space="preserve"> </w:t>
      </w:r>
      <w:proofErr w:type="gramStart"/>
      <w:r w:rsidR="007C6422" w:rsidRPr="00346A28">
        <w:rPr>
          <w:rFonts w:ascii="Times New Roman" w:hAnsi="Times New Roman" w:cs="Times New Roman"/>
          <w:sz w:val="24"/>
          <w:szCs w:val="24"/>
        </w:rPr>
        <w:t xml:space="preserve">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3" w:history="1">
        <w:r w:rsidR="007C6422" w:rsidRPr="00346A28">
          <w:rPr>
            <w:rFonts w:ascii="Times New Roman" w:hAnsi="Times New Roman" w:cs="Times New Roman"/>
            <w:sz w:val="24"/>
            <w:szCs w:val="24"/>
          </w:rPr>
          <w:t>правилами</w:t>
        </w:r>
      </w:hyperlink>
      <w:r w:rsidR="007C6422" w:rsidRPr="00346A28">
        <w:rPr>
          <w:rFonts w:ascii="Times New Roman" w:hAnsi="Times New Roman" w:cs="Times New Roman"/>
          <w:sz w:val="24"/>
          <w:szCs w:val="24"/>
        </w:rPr>
        <w:t xml:space="preserve"> землепользования и застройки, </w:t>
      </w:r>
      <w:hyperlink r:id="rId14" w:history="1">
        <w:r w:rsidR="007C6422" w:rsidRPr="00346A28">
          <w:rPr>
            <w:rFonts w:ascii="Times New Roman" w:hAnsi="Times New Roman" w:cs="Times New Roman"/>
            <w:sz w:val="24"/>
            <w:szCs w:val="24"/>
          </w:rPr>
          <w:t>документацией</w:t>
        </w:r>
      </w:hyperlink>
      <w:r w:rsidR="007C6422" w:rsidRPr="00346A28">
        <w:rPr>
          <w:rFonts w:ascii="Times New Roman" w:hAnsi="Times New Roman" w:cs="Times New Roman"/>
          <w:sz w:val="24"/>
          <w:szCs w:val="24"/>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007C6422" w:rsidRPr="00346A28">
        <w:rPr>
          <w:rFonts w:ascii="Times New Roman" w:hAnsi="Times New Roman" w:cs="Times New Roman"/>
          <w:sz w:val="24"/>
          <w:szCs w:val="24"/>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5" w:history="1">
        <w:r w:rsidR="007C6422" w:rsidRPr="00346A28">
          <w:rPr>
            <w:rFonts w:ascii="Times New Roman" w:hAnsi="Times New Roman" w:cs="Times New Roman"/>
            <w:sz w:val="24"/>
            <w:szCs w:val="24"/>
          </w:rPr>
          <w:t>кодексом</w:t>
        </w:r>
      </w:hyperlink>
      <w:r w:rsidR="007C6422" w:rsidRPr="00346A28">
        <w:rPr>
          <w:rFonts w:ascii="Times New Roman" w:hAnsi="Times New Roman" w:cs="Times New Roman"/>
          <w:sz w:val="24"/>
          <w:szCs w:val="24"/>
        </w:rPr>
        <w:t xml:space="preserve"> Российской Федерации;</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sidRPr="00346A28">
        <w:rPr>
          <w:rFonts w:ascii="Times New Roman" w:hAnsi="Times New Roman" w:cs="Times New Roman"/>
          <w:sz w:val="24"/>
          <w:szCs w:val="24"/>
          <w:lang w:eastAsia="ru-RU"/>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w:t>
      </w:r>
      <w:r>
        <w:rPr>
          <w:rFonts w:ascii="Times New Roman" w:hAnsi="Times New Roman" w:cs="Times New Roman"/>
          <w:sz w:val="24"/>
          <w:szCs w:val="24"/>
          <w:lang w:eastAsia="ru-RU"/>
        </w:rPr>
        <w:t xml:space="preserve">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24) организация ритуальных услуг и содержание мест захоронения;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27) осуществление мероприятий по обеспечению безопасности людей на водных объектах, охране их жизни и здоровья;</w:t>
      </w:r>
    </w:p>
    <w:p w:rsidR="00476A24" w:rsidRPr="00DC43BA" w:rsidRDefault="00476A24" w:rsidP="006F53AB">
      <w:pPr>
        <w:autoSpaceDE w:val="0"/>
        <w:autoSpaceDN w:val="0"/>
        <w:adjustRightInd w:val="0"/>
        <w:spacing w:after="0" w:line="240" w:lineRule="auto"/>
        <w:ind w:left="-540" w:right="142" w:firstLine="540"/>
        <w:jc w:val="both"/>
        <w:rPr>
          <w:rFonts w:ascii="Times New Roman" w:hAnsi="Times New Roman" w:cs="Times New Roman"/>
          <w:bCs/>
          <w:sz w:val="24"/>
          <w:szCs w:val="24"/>
        </w:rPr>
      </w:pPr>
      <w:r w:rsidRPr="00DC43BA">
        <w:rPr>
          <w:rFonts w:ascii="Times New Roman" w:hAnsi="Times New Roman" w:cs="Times New Roman"/>
          <w:bCs/>
          <w:kern w:val="2"/>
          <w:sz w:val="24"/>
          <w:szCs w:val="24"/>
        </w:rPr>
        <w:t xml:space="preserve">28) </w:t>
      </w:r>
      <w:r w:rsidRPr="00DC43BA">
        <w:rPr>
          <w:rFonts w:ascii="Times New Roman" w:hAnsi="Times New Roman" w:cs="Times New Roman"/>
          <w:bCs/>
          <w:sz w:val="24"/>
          <w:szCs w:val="24"/>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29) содействие в развитии сельскохозяйственного производства, создание условий для развития малого и среднего предпринимательства;</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30) организация и осуществление мероприятий по работе с детьми и молодежью в поселении;</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lastRenderedPageBreak/>
        <w:t xml:space="preserve">31) осуществление в пределах, установленных водным </w:t>
      </w:r>
      <w:hyperlink r:id="rId16" w:history="1">
        <w:r>
          <w:rPr>
            <w:rStyle w:val="a4"/>
            <w:rFonts w:ascii="Times New Roman" w:hAnsi="Times New Roman" w:cs="Times New Roman"/>
            <w:sz w:val="24"/>
            <w:szCs w:val="24"/>
            <w:lang w:eastAsia="ru-RU"/>
          </w:rPr>
          <w:t>законодательством</w:t>
        </w:r>
      </w:hyperlink>
      <w:r>
        <w:rPr>
          <w:rFonts w:ascii="Times New Roman" w:hAnsi="Times New Roman" w:cs="Times New Roman"/>
          <w:sz w:val="24"/>
          <w:szCs w:val="24"/>
          <w:lang w:eastAsia="ru-RU"/>
        </w:rPr>
        <w:t xml:space="preserve"> Российской Федерации, полномочий собственника водных объектов, информирование населения об ограничениях их использования;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32) осуществление муниципального лесного контроля;</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 xml:space="preserve">36) оказание поддержки социально ориентированным некоммерческим организациям в пределах полномочий, установленных </w:t>
      </w:r>
      <w:hyperlink r:id="rId17" w:history="1">
        <w:r>
          <w:rPr>
            <w:rStyle w:val="a4"/>
            <w:rFonts w:ascii="Times New Roman" w:hAnsi="Times New Roman" w:cs="Times New Roman"/>
            <w:sz w:val="24"/>
            <w:szCs w:val="24"/>
            <w:lang w:eastAsia="ru-RU"/>
          </w:rPr>
          <w:t>статьями 31.1</w:t>
        </w:r>
      </w:hyperlink>
      <w:r>
        <w:rPr>
          <w:rFonts w:ascii="Times New Roman" w:hAnsi="Times New Roman" w:cs="Times New Roman"/>
          <w:sz w:val="24"/>
          <w:szCs w:val="24"/>
          <w:lang w:eastAsia="ru-RU"/>
        </w:rPr>
        <w:t xml:space="preserve"> и </w:t>
      </w:r>
      <w:hyperlink r:id="rId18" w:history="1">
        <w:r>
          <w:rPr>
            <w:rStyle w:val="a4"/>
            <w:rFonts w:ascii="Times New Roman" w:hAnsi="Times New Roman" w:cs="Times New Roman"/>
            <w:sz w:val="24"/>
            <w:szCs w:val="24"/>
            <w:lang w:eastAsia="ru-RU"/>
          </w:rPr>
          <w:t>31.3</w:t>
        </w:r>
      </w:hyperlink>
      <w:r>
        <w:rPr>
          <w:rFonts w:ascii="Times New Roman" w:hAnsi="Times New Roman" w:cs="Times New Roman"/>
          <w:sz w:val="24"/>
          <w:szCs w:val="24"/>
          <w:lang w:eastAsia="ru-RU"/>
        </w:rPr>
        <w:t xml:space="preserve"> Федерального закона от 12 января 1996 года N 7-ФЗ "О некоммерческих организациях";</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rPr>
      </w:pPr>
      <w:r>
        <w:rPr>
          <w:rFonts w:ascii="Times New Roman" w:hAnsi="Times New Roman" w:cs="Times New Roman"/>
          <w:sz w:val="24"/>
          <w:szCs w:val="24"/>
          <w:lang w:eastAsia="ru-RU"/>
        </w:rPr>
        <w:t>37) обеспечение выполнения работ, необходимых для создания искусственных земельных участков дл</w:t>
      </w:r>
      <w:r w:rsidR="005B2E3E">
        <w:rPr>
          <w:rFonts w:ascii="Times New Roman" w:hAnsi="Times New Roman" w:cs="Times New Roman"/>
          <w:sz w:val="24"/>
          <w:szCs w:val="24"/>
          <w:lang w:eastAsia="ru-RU"/>
        </w:rPr>
        <w:t xml:space="preserve">я нужд поселения </w:t>
      </w:r>
      <w:r>
        <w:rPr>
          <w:rFonts w:ascii="Times New Roman" w:hAnsi="Times New Roman" w:cs="Times New Roman"/>
          <w:sz w:val="24"/>
          <w:szCs w:val="24"/>
          <w:lang w:eastAsia="ru-RU"/>
        </w:rPr>
        <w:t xml:space="preserve">в соответствии с федеральным </w:t>
      </w:r>
      <w:hyperlink r:id="rId19" w:history="1">
        <w:r>
          <w:rPr>
            <w:rStyle w:val="a4"/>
            <w:rFonts w:ascii="Times New Roman" w:hAnsi="Times New Roman" w:cs="Times New Roman"/>
            <w:sz w:val="24"/>
            <w:szCs w:val="24"/>
            <w:lang w:eastAsia="ru-RU"/>
          </w:rPr>
          <w:t>законом</w:t>
        </w:r>
      </w:hyperlink>
      <w:r>
        <w:rPr>
          <w:rFonts w:ascii="Times New Roman" w:hAnsi="Times New Roman" w:cs="Times New Roman"/>
          <w:sz w:val="24"/>
          <w:szCs w:val="24"/>
          <w:lang w:eastAsia="ru-RU"/>
        </w:rPr>
        <w:t>;</w:t>
      </w:r>
    </w:p>
    <w:p w:rsidR="000D3518" w:rsidRDefault="000D3518" w:rsidP="006F53AB">
      <w:pPr>
        <w:autoSpaceDE w:val="0"/>
        <w:autoSpaceDN w:val="0"/>
        <w:adjustRightInd w:val="0"/>
        <w:spacing w:after="0" w:line="240" w:lineRule="auto"/>
        <w:ind w:left="-540" w:right="142"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38) осуществление мер по противодействию коррупции в границах поселения;</w:t>
      </w:r>
    </w:p>
    <w:p w:rsidR="000D3518" w:rsidRPr="005B2E3E" w:rsidRDefault="00476A24" w:rsidP="007C18A4">
      <w:pPr>
        <w:autoSpaceDE w:val="0"/>
        <w:autoSpaceDN w:val="0"/>
        <w:adjustRightInd w:val="0"/>
        <w:spacing w:after="0" w:line="240" w:lineRule="auto"/>
        <w:ind w:right="142"/>
        <w:jc w:val="both"/>
        <w:rPr>
          <w:rFonts w:ascii="Times New Roman" w:hAnsi="Times New Roman" w:cs="Times New Roman"/>
          <w:sz w:val="24"/>
          <w:szCs w:val="24"/>
        </w:rPr>
      </w:pPr>
      <w:r w:rsidRPr="005B2E3E">
        <w:rPr>
          <w:rFonts w:ascii="Times New Roman" w:hAnsi="Times New Roman" w:cs="Times New Roman"/>
          <w:sz w:val="24"/>
          <w:szCs w:val="24"/>
        </w:rPr>
        <w:t xml:space="preserve">39) участие в соответствии с федеральным </w:t>
      </w:r>
      <w:hyperlink r:id="rId20" w:history="1">
        <w:r w:rsidRPr="005B2E3E">
          <w:rPr>
            <w:rFonts w:ascii="Times New Roman" w:hAnsi="Times New Roman" w:cs="Times New Roman"/>
            <w:sz w:val="24"/>
            <w:szCs w:val="24"/>
          </w:rPr>
          <w:t>законом</w:t>
        </w:r>
      </w:hyperlink>
      <w:r w:rsidRPr="005B2E3E">
        <w:rPr>
          <w:rFonts w:ascii="Times New Roman" w:hAnsi="Times New Roman" w:cs="Times New Roman"/>
          <w:sz w:val="24"/>
          <w:szCs w:val="24"/>
        </w:rPr>
        <w:t xml:space="preserve"> в выполнении комплексных кадастровых работ;</w:t>
      </w:r>
    </w:p>
    <w:p w:rsidR="00476A24" w:rsidRPr="005B2E3E" w:rsidRDefault="00476A24" w:rsidP="007C18A4">
      <w:pPr>
        <w:autoSpaceDE w:val="0"/>
        <w:autoSpaceDN w:val="0"/>
        <w:adjustRightInd w:val="0"/>
        <w:spacing w:after="0" w:line="240" w:lineRule="auto"/>
        <w:ind w:right="142"/>
        <w:jc w:val="both"/>
        <w:rPr>
          <w:rFonts w:ascii="Times New Roman" w:hAnsi="Times New Roman" w:cs="Times New Roman"/>
          <w:sz w:val="24"/>
          <w:szCs w:val="24"/>
        </w:rPr>
      </w:pPr>
      <w:r w:rsidRPr="005B2E3E">
        <w:rPr>
          <w:rFonts w:ascii="Times New Roman" w:hAnsi="Times New Roman" w:cs="Times New Roman"/>
          <w:kern w:val="2"/>
          <w:sz w:val="24"/>
          <w:szCs w:val="24"/>
        </w:rPr>
        <w:t xml:space="preserve">40) </w:t>
      </w:r>
      <w:r w:rsidRPr="005B2E3E">
        <w:rPr>
          <w:rFonts w:ascii="Times New Roman" w:hAnsi="Times New Roman" w:cs="Times New Roman"/>
          <w:bCs/>
          <w:sz w:val="24"/>
          <w:szCs w:val="24"/>
        </w:rPr>
        <w:t xml:space="preserve">принятие решений и проведение на территории поселения мероприятий по </w:t>
      </w:r>
      <w:hyperlink r:id="rId21" w:history="1">
        <w:r w:rsidRPr="005B2E3E">
          <w:rPr>
            <w:rFonts w:ascii="Times New Roman" w:hAnsi="Times New Roman" w:cs="Times New Roman"/>
            <w:sz w:val="24"/>
            <w:szCs w:val="24"/>
          </w:rPr>
          <w:t>выявлению</w:t>
        </w:r>
      </w:hyperlink>
      <w:r w:rsidRPr="005B2E3E">
        <w:rPr>
          <w:rFonts w:ascii="Times New Roman" w:hAnsi="Times New Roman" w:cs="Times New Roman"/>
          <w:sz w:val="24"/>
          <w:szCs w:val="24"/>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76A24" w:rsidRPr="00476A24" w:rsidRDefault="00476A24" w:rsidP="007C18A4">
      <w:pPr>
        <w:autoSpaceDE w:val="0"/>
        <w:autoSpaceDN w:val="0"/>
        <w:adjustRightInd w:val="0"/>
        <w:spacing w:after="0" w:line="240" w:lineRule="auto"/>
        <w:ind w:right="142"/>
        <w:jc w:val="both"/>
        <w:rPr>
          <w:rFonts w:ascii="Times New Roman" w:hAnsi="Times New Roman" w:cs="Times New Roman"/>
          <w:color w:val="548DD4" w:themeColor="text2" w:themeTint="99"/>
          <w:sz w:val="24"/>
          <w:szCs w:val="24"/>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b/>
          <w:bCs/>
          <w:sz w:val="24"/>
          <w:szCs w:val="24"/>
          <w:lang w:eastAsia="ru-RU"/>
        </w:rPr>
        <w:t>Статья 10</w:t>
      </w:r>
      <w:r>
        <w:rPr>
          <w:rFonts w:ascii="Times New Roman" w:hAnsi="Times New Roman" w:cs="Times New Roman"/>
          <w:b/>
          <w:bCs/>
          <w:i/>
          <w:iCs/>
          <w:sz w:val="24"/>
          <w:szCs w:val="24"/>
          <w:lang w:eastAsia="ru-RU"/>
        </w:rPr>
        <w:t>.</w:t>
      </w:r>
      <w:r>
        <w:rPr>
          <w:rFonts w:ascii="Times New Roman" w:hAnsi="Times New Roman" w:cs="Times New Roman"/>
          <w:b/>
          <w:bCs/>
          <w:sz w:val="24"/>
          <w:szCs w:val="24"/>
          <w:lang w:eastAsia="ru-RU"/>
        </w:rPr>
        <w:t xml:space="preserve"> Права органов местного самоуправления Перелешинского городского поселения на решение вопросов, не отнесённых к вопросам местного значения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1. Органы местного самоуправления Перелешинского городского поселения имеют право </w:t>
      </w:r>
      <w:proofErr w:type="gramStart"/>
      <w:r>
        <w:rPr>
          <w:rFonts w:ascii="Times New Roman" w:hAnsi="Times New Roman" w:cs="Times New Roman"/>
          <w:sz w:val="24"/>
          <w:szCs w:val="24"/>
          <w:lang w:eastAsia="ru-RU"/>
        </w:rPr>
        <w:t>на</w:t>
      </w:r>
      <w:proofErr w:type="gramEnd"/>
      <w:r>
        <w:rPr>
          <w:rFonts w:ascii="Times New Roman" w:hAnsi="Times New Roman" w:cs="Times New Roman"/>
          <w:sz w:val="24"/>
          <w:szCs w:val="24"/>
          <w:lang w:eastAsia="ru-RU"/>
        </w:rPr>
        <w:t>:</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1) создание музеев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2) совершение нотариальных действий, предусмотренных законодательством, в случае отсутствия  в </w:t>
      </w:r>
      <w:proofErr w:type="spellStart"/>
      <w:r>
        <w:rPr>
          <w:rFonts w:ascii="Times New Roman" w:hAnsi="Times New Roman" w:cs="Times New Roman"/>
          <w:sz w:val="24"/>
          <w:szCs w:val="24"/>
          <w:lang w:eastAsia="ru-RU"/>
        </w:rPr>
        <w:t>Перелешинском</w:t>
      </w:r>
      <w:proofErr w:type="spellEnd"/>
      <w:r>
        <w:rPr>
          <w:rFonts w:ascii="Times New Roman" w:hAnsi="Times New Roman" w:cs="Times New Roman"/>
          <w:sz w:val="24"/>
          <w:szCs w:val="24"/>
          <w:lang w:eastAsia="ru-RU"/>
        </w:rPr>
        <w:t xml:space="preserve"> городском поселении нотариуса;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3) участие в осуществлении деятельности по опеке и попечительству;</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7) создание муниципальной пожарной охраны;</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8) создание условий для развития туризма.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9) оказание поддержки общественным наблюдательным комиссиям, осуществляющим общественный </w:t>
      </w: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2" w:history="1">
        <w:r>
          <w:rPr>
            <w:rStyle w:val="a4"/>
            <w:rFonts w:ascii="Times New Roman" w:hAnsi="Times New Roman" w:cs="Times New Roman"/>
            <w:sz w:val="24"/>
            <w:szCs w:val="24"/>
            <w:lang w:eastAsia="ru-RU"/>
          </w:rPr>
          <w:t>законом</w:t>
        </w:r>
      </w:hyperlink>
      <w:r>
        <w:rPr>
          <w:rFonts w:ascii="Times New Roman" w:hAnsi="Times New Roman" w:cs="Times New Roman"/>
          <w:sz w:val="24"/>
          <w:szCs w:val="24"/>
          <w:lang w:eastAsia="ru-RU"/>
        </w:rPr>
        <w:t xml:space="preserve"> от 24 ноября 1995 года № 181-ФЗ «О социальной защите инвалидов в Российской Федерации»;</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346A28">
        <w:rPr>
          <w:rFonts w:ascii="Times New Roman" w:hAnsi="Times New Roman" w:cs="Times New Roman"/>
          <w:sz w:val="24"/>
          <w:szCs w:val="24"/>
        </w:rPr>
        <w:t xml:space="preserve">11) </w:t>
      </w:r>
      <w:r w:rsidR="007C18A4" w:rsidRPr="00346A28">
        <w:rPr>
          <w:rFonts w:ascii="Times New Roman" w:hAnsi="Times New Roman" w:cs="Times New Roman"/>
          <w:sz w:val="24"/>
          <w:szCs w:val="24"/>
        </w:rPr>
        <w:t>утратил силу;</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346A28">
        <w:rPr>
          <w:rFonts w:ascii="Times New Roman" w:hAnsi="Times New Roman" w:cs="Times New Roman"/>
          <w:sz w:val="24"/>
          <w:szCs w:val="24"/>
        </w:rPr>
        <w:lastRenderedPageBreak/>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3" w:history="1">
        <w:r w:rsidRPr="00346A28">
          <w:rPr>
            <w:rStyle w:val="a4"/>
            <w:rFonts w:ascii="Times New Roman" w:hAnsi="Times New Roman" w:cs="Times New Roman"/>
            <w:color w:val="auto"/>
            <w:sz w:val="24"/>
            <w:szCs w:val="24"/>
          </w:rPr>
          <w:t>законодательством</w:t>
        </w:r>
      </w:hyperlink>
      <w:r w:rsidRPr="00346A28">
        <w:rPr>
          <w:rFonts w:ascii="Times New Roman" w:hAnsi="Times New Roman" w:cs="Times New Roman"/>
          <w:sz w:val="24"/>
          <w:szCs w:val="24"/>
        </w:rPr>
        <w:t>;</w:t>
      </w:r>
    </w:p>
    <w:p w:rsidR="005C291E" w:rsidRPr="00346A28" w:rsidRDefault="005C291E" w:rsidP="005C291E">
      <w:pPr>
        <w:autoSpaceDE w:val="0"/>
        <w:autoSpaceDN w:val="0"/>
        <w:adjustRightInd w:val="0"/>
        <w:spacing w:after="0" w:line="240" w:lineRule="auto"/>
        <w:jc w:val="both"/>
        <w:rPr>
          <w:rFonts w:ascii="Times New Roman" w:hAnsi="Times New Roman" w:cs="Times New Roman"/>
          <w:sz w:val="24"/>
          <w:szCs w:val="24"/>
        </w:rPr>
      </w:pPr>
      <w:r w:rsidRPr="00346A28">
        <w:rPr>
          <w:rFonts w:ascii="Times New Roman" w:hAnsi="Times New Roman" w:cs="Times New Roman"/>
          <w:sz w:val="24"/>
          <w:szCs w:val="24"/>
        </w:rPr>
        <w:t xml:space="preserve">   </w:t>
      </w:r>
      <w:r w:rsidR="000D3518" w:rsidRPr="00346A28">
        <w:rPr>
          <w:rFonts w:ascii="Times New Roman" w:hAnsi="Times New Roman" w:cs="Times New Roman"/>
          <w:sz w:val="24"/>
          <w:szCs w:val="24"/>
        </w:rPr>
        <w:t xml:space="preserve">13) </w:t>
      </w:r>
      <w:r w:rsidRPr="00346A28">
        <w:rPr>
          <w:rFonts w:ascii="Times New Roman" w:hAnsi="Times New Roman" w:cs="Times New Roman"/>
          <w:sz w:val="24"/>
          <w:szCs w:val="24"/>
        </w:rPr>
        <w:t>осуществление деятельности по обращению с животными без владельцев, обитающими на территории поселения;</w:t>
      </w:r>
    </w:p>
    <w:p w:rsidR="007C18A4" w:rsidRPr="00346A28" w:rsidRDefault="007C18A4"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346A28">
        <w:rPr>
          <w:rFonts w:ascii="Times New Roman" w:hAnsi="Times New Roman" w:cs="Times New Roman"/>
          <w:sz w:val="24"/>
          <w:szCs w:val="24"/>
        </w:rPr>
        <w:t xml:space="preserve">14) осуществление мероприятий в сфере профилактики правонарушений, предусмотренных Федеральным </w:t>
      </w:r>
      <w:hyperlink r:id="rId24" w:history="1">
        <w:r w:rsidRPr="00346A28">
          <w:rPr>
            <w:rStyle w:val="a4"/>
            <w:rFonts w:ascii="Times New Roman" w:hAnsi="Times New Roman" w:cs="Times New Roman"/>
            <w:color w:val="auto"/>
            <w:sz w:val="24"/>
            <w:szCs w:val="24"/>
          </w:rPr>
          <w:t>законом</w:t>
        </w:r>
      </w:hyperlink>
      <w:r w:rsidRPr="00346A28">
        <w:rPr>
          <w:rFonts w:ascii="Times New Roman" w:hAnsi="Times New Roman" w:cs="Times New Roman"/>
          <w:sz w:val="24"/>
          <w:szCs w:val="24"/>
        </w:rPr>
        <w:t xml:space="preserve"> "Об основах системы профилактики правонарушений в Российской Федерации".</w:t>
      </w:r>
    </w:p>
    <w:p w:rsidR="005C291E" w:rsidRPr="00346A28" w:rsidRDefault="007C18A4" w:rsidP="005C291E">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346A28">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C291E" w:rsidRDefault="005C291E" w:rsidP="005C291E">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346A28">
        <w:rPr>
          <w:rFonts w:ascii="Times New Roman" w:hAnsi="Times New Roman" w:cs="Times New Roman"/>
          <w:sz w:val="24"/>
          <w:szCs w:val="24"/>
        </w:rPr>
        <w:t xml:space="preserve">16) осуществление мероприятий по защите прав потребителей, предусмотренных </w:t>
      </w:r>
      <w:hyperlink r:id="rId25" w:history="1">
        <w:r w:rsidRPr="00346A28">
          <w:rPr>
            <w:rFonts w:ascii="Times New Roman" w:hAnsi="Times New Roman" w:cs="Times New Roman"/>
            <w:sz w:val="24"/>
            <w:szCs w:val="24"/>
          </w:rPr>
          <w:t>Законом</w:t>
        </w:r>
      </w:hyperlink>
      <w:r w:rsidRPr="00346A28">
        <w:rPr>
          <w:rFonts w:ascii="Times New Roman" w:hAnsi="Times New Roman" w:cs="Times New Roman"/>
          <w:sz w:val="24"/>
          <w:szCs w:val="24"/>
        </w:rPr>
        <w:t xml:space="preserve"> Российской Федерации от 7 февраля 1992 года N 2300-1 "О защите прав потребителей".</w:t>
      </w:r>
    </w:p>
    <w:p w:rsidR="00346A28" w:rsidRDefault="00346A28" w:rsidP="005C291E">
      <w:pPr>
        <w:autoSpaceDE w:val="0"/>
        <w:autoSpaceDN w:val="0"/>
        <w:adjustRightInd w:val="0"/>
        <w:spacing w:after="0" w:line="240" w:lineRule="auto"/>
        <w:ind w:left="-540" w:right="142" w:firstLine="720"/>
        <w:jc w:val="both"/>
        <w:rPr>
          <w:rFonts w:ascii="Times New Roman" w:hAnsi="Times New Roman" w:cs="Times New Roman"/>
          <w:bCs/>
          <w:sz w:val="24"/>
          <w:szCs w:val="24"/>
        </w:rPr>
      </w:pPr>
      <w:r w:rsidRPr="00476A24">
        <w:rPr>
          <w:rFonts w:ascii="Times New Roman" w:hAnsi="Times New Roman" w:cs="Times New Roman"/>
          <w:bCs/>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C291E" w:rsidRPr="005B2E3E" w:rsidRDefault="00476A24" w:rsidP="00766199">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5B2E3E">
        <w:rPr>
          <w:rFonts w:ascii="Times New Roman" w:hAnsi="Times New Roman" w:cs="Times New Roman"/>
          <w:bCs/>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766199" w:rsidRDefault="000D3518" w:rsidP="00766199">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proofErr w:type="gramStart"/>
      <w:r>
        <w:rPr>
          <w:rFonts w:ascii="Times New Roman" w:hAnsi="Times New Roman" w:cs="Times New Roman"/>
          <w:sz w:val="24"/>
          <w:szCs w:val="24"/>
          <w:lang w:eastAsia="ru-RU"/>
        </w:rPr>
        <w:t>Органы местного самоуправления Перелешинского городского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rPr>
          <w:rFonts w:ascii="Times New Roman" w:hAnsi="Times New Roman" w:cs="Times New Roman"/>
          <w:sz w:val="24"/>
          <w:szCs w:val="24"/>
          <w:lang w:eastAsia="ru-RU"/>
        </w:rPr>
        <w:t xml:space="preserve">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66199" w:rsidRPr="005B2E3E" w:rsidRDefault="00766199" w:rsidP="00766199">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5B2E3E">
        <w:rPr>
          <w:rFonts w:ascii="Times New Roman" w:hAnsi="Times New Roman" w:cs="Times New Roman"/>
          <w:sz w:val="24"/>
          <w:szCs w:val="24"/>
        </w:rPr>
        <w:t xml:space="preserve">3. </w:t>
      </w:r>
      <w:proofErr w:type="gramStart"/>
      <w:r w:rsidRPr="005B2E3E">
        <w:rPr>
          <w:rFonts w:ascii="Times New Roman" w:hAnsi="Times New Roman" w:cs="Times New Roman"/>
          <w:sz w:val="24"/>
          <w:szCs w:val="24"/>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766199" w:rsidRPr="005B2E3E" w:rsidRDefault="00766199" w:rsidP="00766199">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5B2E3E">
        <w:rPr>
          <w:rFonts w:ascii="Times New Roman" w:hAnsi="Times New Roman" w:cs="Times New Roman"/>
          <w:sz w:val="24"/>
          <w:szCs w:val="24"/>
        </w:rPr>
        <w:t>Организация и осуществление видов муниципального контроля регулируются </w:t>
      </w:r>
      <w:hyperlink r:id="rId26" w:anchor="/document/74449814/entry/0" w:history="1">
        <w:r w:rsidRPr="005B2E3E">
          <w:rPr>
            <w:rStyle w:val="a4"/>
            <w:rFonts w:ascii="Times New Roman" w:hAnsi="Times New Roman" w:cs="Times New Roman"/>
            <w:color w:val="auto"/>
            <w:sz w:val="24"/>
            <w:szCs w:val="24"/>
          </w:rPr>
          <w:t>Федеральным законом</w:t>
        </w:r>
      </w:hyperlink>
      <w:r w:rsidRPr="005B2E3E">
        <w:rPr>
          <w:rFonts w:ascii="Times New Roman" w:hAnsi="Times New Roman" w:cs="Times New Roman"/>
          <w:sz w:val="24"/>
          <w:szCs w:val="24"/>
        </w:rPr>
        <w:t> от 31 июля 2020 года № 248-ФЗ "О государственном контроле (надзоре) и муниципальном контроле в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b/>
          <w:bCs/>
          <w:sz w:val="24"/>
          <w:szCs w:val="24"/>
          <w:lang w:eastAsia="ru-RU"/>
        </w:rPr>
        <w:t>Статья 11</w:t>
      </w:r>
      <w:r>
        <w:rPr>
          <w:rFonts w:ascii="Times New Roman" w:hAnsi="Times New Roman" w:cs="Times New Roman"/>
          <w:b/>
          <w:bCs/>
          <w:i/>
          <w:iCs/>
          <w:sz w:val="24"/>
          <w:szCs w:val="24"/>
          <w:lang w:eastAsia="ru-RU"/>
        </w:rPr>
        <w:t>.</w:t>
      </w:r>
      <w:r>
        <w:rPr>
          <w:rFonts w:ascii="Times New Roman" w:hAnsi="Times New Roman" w:cs="Times New Roman"/>
          <w:b/>
          <w:bCs/>
          <w:sz w:val="24"/>
          <w:szCs w:val="24"/>
          <w:lang w:eastAsia="ru-RU"/>
        </w:rPr>
        <w:t xml:space="preserve"> Полномочия органов местного самоуправления по решению вопросов местного значения.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1. В целях решения вопросов местного значения органы местного самоуправления Перелешинского городского поселения обладают следующими полномочиями: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1) принятие Устава Перелешинского городского поселения и внесение в него изменений и дополнений, издание муниципальных правовых актов;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2) установление официальных символов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346A28">
        <w:rPr>
          <w:rFonts w:ascii="Times New Roman" w:hAnsi="Times New Roman" w:cs="Times New Roman"/>
          <w:sz w:val="24"/>
          <w:szCs w:val="24"/>
          <w:lang w:eastAsia="ru-RU"/>
        </w:rPr>
        <w:t xml:space="preserve">5) </w:t>
      </w:r>
      <w:r w:rsidR="008D30E0" w:rsidRPr="00346A28">
        <w:rPr>
          <w:rFonts w:ascii="Times New Roman" w:hAnsi="Times New Roman" w:cs="Times New Roman"/>
          <w:sz w:val="24"/>
          <w:szCs w:val="24"/>
          <w:lang w:eastAsia="ru-RU"/>
        </w:rPr>
        <w:t>утратил силу</w:t>
      </w:r>
      <w:r w:rsidRPr="00346A28">
        <w:rPr>
          <w:rFonts w:ascii="Times New Roman" w:hAnsi="Times New Roman" w:cs="Times New Roman"/>
          <w:sz w:val="24"/>
          <w:szCs w:val="24"/>
          <w:lang w:eastAsia="ru-RU"/>
        </w:rPr>
        <w:t>;</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346A28">
        <w:rPr>
          <w:rFonts w:ascii="Times New Roman" w:hAnsi="Times New Roman" w:cs="Times New Roman"/>
          <w:sz w:val="24"/>
          <w:szCs w:val="24"/>
          <w:lang w:eastAsia="ru-RU"/>
        </w:rPr>
        <w:lastRenderedPageBreak/>
        <w:t>6) полномочиями по организации теплоснабжения, предусмотренными Федеральным законом «О теплоснабжении»;</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xml:space="preserve">7) полномочиями в сфере водоснабжения и водоотведения, предусмотренными Федеральным </w:t>
      </w:r>
      <w:hyperlink r:id="rId27" w:history="1">
        <w:r w:rsidRPr="00346A28">
          <w:rPr>
            <w:rStyle w:val="a4"/>
            <w:rFonts w:ascii="Times New Roman" w:hAnsi="Times New Roman" w:cs="Times New Roman"/>
            <w:color w:val="auto"/>
            <w:sz w:val="24"/>
            <w:szCs w:val="24"/>
            <w:lang w:eastAsia="ru-RU"/>
          </w:rPr>
          <w:t>законом</w:t>
        </w:r>
      </w:hyperlink>
      <w:r w:rsidRPr="00346A28">
        <w:rPr>
          <w:rFonts w:ascii="Times New Roman" w:hAnsi="Times New Roman" w:cs="Times New Roman"/>
          <w:sz w:val="24"/>
          <w:szCs w:val="24"/>
          <w:lang w:eastAsia="ru-RU"/>
        </w:rPr>
        <w:t xml:space="preserve"> «О водоснабжении и водоотведении»;</w:t>
      </w:r>
    </w:p>
    <w:p w:rsidR="00981A69" w:rsidRPr="00346A28" w:rsidRDefault="00981A69"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346A28">
        <w:rPr>
          <w:rFonts w:ascii="Times New Roman" w:hAnsi="Times New Roman" w:cs="Times New Roman"/>
          <w:sz w:val="24"/>
          <w:szCs w:val="24"/>
          <w:shd w:val="clear" w:color="auto" w:fill="FFFFFF"/>
        </w:rPr>
        <w:t>7.1)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r w:rsidR="00BB03BC" w:rsidRPr="00346A28">
        <w:rPr>
          <w:rFonts w:ascii="Times New Roman" w:hAnsi="Times New Roman" w:cs="Times New Roman"/>
          <w:sz w:val="24"/>
          <w:szCs w:val="24"/>
          <w:shd w:val="clear" w:color="auto" w:fill="FFFFFF"/>
        </w:rPr>
        <w:t>;</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Перелешинского городского </w:t>
      </w:r>
      <w:r w:rsidRPr="00346A28">
        <w:rPr>
          <w:rFonts w:ascii="Times New Roman" w:hAnsi="Times New Roman" w:cs="Times New Roman"/>
          <w:sz w:val="24"/>
          <w:szCs w:val="24"/>
          <w:lang w:eastAsia="ru-RU"/>
        </w:rPr>
        <w:t>поселения, преобразования Перелешинского городского поселения;</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346A28">
        <w:rPr>
          <w:rFonts w:ascii="Times New Roman" w:hAnsi="Times New Roman" w:cs="Times New Roman"/>
          <w:sz w:val="24"/>
          <w:szCs w:val="24"/>
          <w:lang w:eastAsia="ru-RU"/>
        </w:rPr>
        <w:t>9) организация сбора статистических показателей, характеризующих состояние экономики и социальной сферы Перелешинского городского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10) разработка и утверждение </w:t>
      </w:r>
      <w:hyperlink r:id="rId28" w:history="1">
        <w:r>
          <w:rPr>
            <w:rStyle w:val="a4"/>
            <w:rFonts w:ascii="Times New Roman" w:hAnsi="Times New Roman" w:cs="Times New Roman"/>
            <w:sz w:val="24"/>
            <w:szCs w:val="24"/>
            <w:lang w:eastAsia="ru-RU"/>
          </w:rPr>
          <w:t>программ</w:t>
        </w:r>
      </w:hyperlink>
      <w:r>
        <w:rPr>
          <w:rFonts w:ascii="Times New Roman" w:hAnsi="Times New Roman" w:cs="Times New Roman"/>
          <w:sz w:val="24"/>
          <w:szCs w:val="24"/>
          <w:lang w:eastAsia="ru-RU"/>
        </w:rPr>
        <w:t xml:space="preserve"> комплексного развития систем коммунальной, транспортной и социальной инфраструктуры Перелешинского городского поселения, требования к которым устанавливаются Правительством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Перелешинского городского поселения официальной информации о социально-экономическом и культурном развитии Перелешинского городского поселения, о развитии его общественной инфраструктуры и иной официальной информации;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12) осуществление международных и внешнеэкономических связей в соответствии с федеральными законами;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proofErr w:type="gramStart"/>
      <w:r>
        <w:rPr>
          <w:rFonts w:ascii="Times New Roman" w:hAnsi="Times New Roman" w:cs="Times New Roman"/>
          <w:sz w:val="24"/>
          <w:szCs w:val="24"/>
          <w:lang w:eastAsia="ru-RU"/>
        </w:rPr>
        <w:t>13)</w:t>
      </w:r>
      <w:r>
        <w:t xml:space="preserve"> </w:t>
      </w:r>
      <w:r>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Перелешинского городского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29" w:history="1">
        <w:r>
          <w:rPr>
            <w:rStyle w:val="a4"/>
            <w:rFonts w:ascii="Times New Roman" w:hAnsi="Times New Roman" w:cs="Times New Roman"/>
            <w:color w:val="000000"/>
            <w:sz w:val="24"/>
            <w:szCs w:val="24"/>
          </w:rPr>
          <w:t>законодательством</w:t>
        </w:r>
      </w:hyperlink>
      <w:r>
        <w:rPr>
          <w:rFonts w:ascii="Times New Roman" w:hAnsi="Times New Roman" w:cs="Times New Roman"/>
          <w:sz w:val="24"/>
          <w:szCs w:val="24"/>
        </w:rPr>
        <w:t xml:space="preserve"> Российской Федерации о муниципальной службе</w:t>
      </w:r>
      <w:r>
        <w:rPr>
          <w:rFonts w:ascii="Times New Roman" w:hAnsi="Times New Roman" w:cs="Times New Roman"/>
          <w:sz w:val="24"/>
          <w:szCs w:val="24"/>
          <w:lang w:eastAsia="ru-RU"/>
        </w:rPr>
        <w:t>;</w:t>
      </w:r>
      <w:proofErr w:type="gramEnd"/>
    </w:p>
    <w:p w:rsidR="00FF04BC" w:rsidRDefault="000D3518" w:rsidP="00FF04BC">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Перелешинского городского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F04BC" w:rsidRDefault="000D3518" w:rsidP="00FF04BC">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r w:rsidR="003F641B" w:rsidRPr="003F641B">
        <w:rPr>
          <w:rFonts w:ascii="Calibri" w:hAnsi="Calibri" w:cs="Calibri"/>
          <w:b/>
          <w:bCs/>
          <w:sz w:val="40"/>
          <w:szCs w:val="40"/>
        </w:rPr>
        <w:t xml:space="preserve"> </w:t>
      </w:r>
    </w:p>
    <w:p w:rsidR="000D3518" w:rsidRPr="00346A28" w:rsidRDefault="003F641B" w:rsidP="00FF04BC">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346A28">
        <w:rPr>
          <w:rFonts w:ascii="Times New Roman" w:hAnsi="Times New Roman" w:cs="Times New Roman"/>
          <w:sz w:val="24"/>
          <w:szCs w:val="24"/>
        </w:rPr>
        <w:t>1.1.</w:t>
      </w:r>
      <w:r w:rsidRPr="00346A28">
        <w:rPr>
          <w:rFonts w:ascii="Times New Roman" w:hAnsi="Times New Roman" w:cs="Times New Roman"/>
          <w:bCs/>
          <w:sz w:val="24"/>
          <w:szCs w:val="24"/>
        </w:rPr>
        <w:t>Организация благоустройства и утверждение правил</w:t>
      </w:r>
      <w:r w:rsidR="00FF04BC" w:rsidRPr="00346A28">
        <w:rPr>
          <w:rFonts w:ascii="Times New Roman" w:hAnsi="Times New Roman" w:cs="Times New Roman"/>
          <w:bCs/>
          <w:sz w:val="24"/>
          <w:szCs w:val="24"/>
        </w:rPr>
        <w:t xml:space="preserve"> благоустройства на территориях </w:t>
      </w:r>
      <w:r w:rsidRPr="00346A28">
        <w:rPr>
          <w:rFonts w:ascii="Times New Roman" w:hAnsi="Times New Roman" w:cs="Times New Roman"/>
          <w:bCs/>
          <w:sz w:val="24"/>
          <w:szCs w:val="24"/>
        </w:rPr>
        <w:t>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2. </w:t>
      </w:r>
      <w:proofErr w:type="gramStart"/>
      <w:r>
        <w:rPr>
          <w:rFonts w:ascii="Times New Roman" w:hAnsi="Times New Roman" w:cs="Times New Roman"/>
          <w:sz w:val="24"/>
          <w:szCs w:val="24"/>
          <w:lang w:eastAsia="ru-RU"/>
        </w:rPr>
        <w:t>Органы местного самоуправления Перелешинского городского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Перелешинского городского поселения работ (в том числе дежурств) в целях решения вопросов местного значения Перелешинского городского поселения, предусмотренных пунктами 8-11, 18, 21 статьи 9 настоящего Устава.</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Порядок привлечения граждан к выполнению на добровольной основе социально значимых для Перелешинского городского поселения работ устанавливается Советом народных депутатов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Организация и материально-техническое обеспечение проведения социально значимых работ осуществляется администрацией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lastRenderedPageBreak/>
        <w:t>К социально значимым работам могут быть отнесены только работы, не требующие специальной профессиональной подготовки.</w:t>
      </w:r>
    </w:p>
    <w:p w:rsidR="000D3518" w:rsidRDefault="000D3518" w:rsidP="003F02F2">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К выполнению социально значимых работ могут привлекаться совершеннолетние трудоспособные жители Перелешинского городского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b/>
          <w:bCs/>
          <w:sz w:val="24"/>
          <w:szCs w:val="24"/>
          <w:lang w:eastAsia="ru-RU"/>
        </w:rPr>
        <w:t>Статья 12. Осуществление органами местного самоуправления отдельных государственных полномочий.</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1. Органы местного самоуправления Перелешинского городского поселения несут ответственность за осуществление отдельных государственных полномочий в пределах выделенных </w:t>
      </w:r>
      <w:proofErr w:type="spellStart"/>
      <w:r>
        <w:rPr>
          <w:rFonts w:ascii="Times New Roman" w:hAnsi="Times New Roman" w:cs="Times New Roman"/>
          <w:sz w:val="24"/>
          <w:szCs w:val="24"/>
          <w:lang w:eastAsia="ru-RU"/>
        </w:rPr>
        <w:t>Перелешинскому</w:t>
      </w:r>
      <w:proofErr w:type="spellEnd"/>
      <w:r>
        <w:rPr>
          <w:rFonts w:ascii="Times New Roman" w:hAnsi="Times New Roman" w:cs="Times New Roman"/>
          <w:sz w:val="24"/>
          <w:szCs w:val="24"/>
          <w:lang w:eastAsia="ru-RU"/>
        </w:rPr>
        <w:t xml:space="preserve"> городскому поселению на эти цели материальных ресурсов и финансовых средств.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proofErr w:type="gramStart"/>
      <w:r>
        <w:rPr>
          <w:rFonts w:ascii="Times New Roman" w:hAnsi="Times New Roman" w:cs="Times New Roman"/>
          <w:sz w:val="24"/>
          <w:szCs w:val="24"/>
          <w:lang w:eastAsia="ru-RU"/>
        </w:rPr>
        <w:t>Органы местного самоуправления вправе осуществлять расходы за счёт средств бюджета Перелешинского городского поселения (за исключением финансовых средств, передаваемых бюджету Перелешинского городского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w:t>
      </w:r>
      <w:proofErr w:type="gramEnd"/>
      <w:r>
        <w:rPr>
          <w:rFonts w:ascii="Times New Roman" w:hAnsi="Times New Roman" w:cs="Times New Roman"/>
          <w:sz w:val="24"/>
          <w:szCs w:val="24"/>
          <w:lang w:eastAsia="ru-RU"/>
        </w:rPr>
        <w:t xml:space="preserve"> федеральными законами и если Советом народных депутатов Перелешинского городского поселения принято решение о реализации права на участие в осуществлении указанных полномочий.</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Органы местного самоуправления вправе устанавливать за счёт средств бюджета Перелешинского городского поселения (за исключением финансовых средств, передаваемых бюджету Перелешинского городского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Pr>
          <w:rFonts w:ascii="Times New Roman" w:hAnsi="Times New Roman" w:cs="Times New Roman"/>
          <w:sz w:val="24"/>
          <w:szCs w:val="24"/>
          <w:lang w:eastAsia="ru-RU"/>
        </w:rPr>
        <w:t>Финансирование полномочий, предусмотренное настоящей частью, не является обязанностью Перелешинского городского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u w:val="single"/>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u w:val="single"/>
          <w:lang w:eastAsia="ru-RU"/>
        </w:rPr>
      </w:pPr>
    </w:p>
    <w:p w:rsidR="000D3518" w:rsidRDefault="000D3518" w:rsidP="006F53AB">
      <w:pPr>
        <w:snapToGrid w:val="0"/>
        <w:spacing w:after="0" w:line="240" w:lineRule="auto"/>
        <w:ind w:left="-540" w:right="142"/>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ГЛАВА 3. Формы непосредственного осуществления населением</w:t>
      </w:r>
    </w:p>
    <w:p w:rsidR="000D3518" w:rsidRPr="003F02F2" w:rsidRDefault="000D3518" w:rsidP="003F02F2">
      <w:pPr>
        <w:snapToGrid w:val="0"/>
        <w:spacing w:after="0" w:line="240" w:lineRule="auto"/>
        <w:ind w:left="-540" w:right="142"/>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городского поселения местного самоуправления и участия населения в осуществлении местного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13. Местный референдум.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Местный референдум проводится на всей территории Перелешинского городского поселения в целях решения непосредственно населением вопросов местного значения.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Перелешинского городского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D3518" w:rsidRPr="00B331BD"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Решение о назначении местного референдума принимается Советом народных депутатов Перелешинского городского поселения в течение 30 дней со дня поступления к нему документов, на </w:t>
      </w:r>
      <w:r w:rsidRPr="00B331BD">
        <w:rPr>
          <w:rFonts w:ascii="Times New Roman" w:hAnsi="Times New Roman" w:cs="Times New Roman"/>
          <w:sz w:val="24"/>
          <w:szCs w:val="24"/>
          <w:lang w:eastAsia="ru-RU"/>
        </w:rPr>
        <w:t>основании которых назначается местный референдум.</w:t>
      </w:r>
    </w:p>
    <w:p w:rsidR="005B2E3E" w:rsidRPr="00B331BD" w:rsidRDefault="005B2E3E" w:rsidP="006F53AB">
      <w:pPr>
        <w:widowControl w:val="0"/>
        <w:snapToGrid w:val="0"/>
        <w:spacing w:after="0" w:line="240" w:lineRule="auto"/>
        <w:ind w:left="-540" w:right="142" w:firstLine="720"/>
        <w:jc w:val="both"/>
        <w:rPr>
          <w:rFonts w:ascii="Times New Roman" w:hAnsi="Times New Roman" w:cs="Times New Roman"/>
          <w:sz w:val="24"/>
          <w:szCs w:val="24"/>
        </w:rPr>
      </w:pPr>
      <w:r w:rsidRPr="00B331BD">
        <w:rPr>
          <w:rFonts w:ascii="Times New Roman" w:hAnsi="Times New Roman" w:cs="Times New Roman"/>
          <w:sz w:val="24"/>
          <w:szCs w:val="24"/>
        </w:rP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комиссии или прокурора.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Инициативу проведения местного референдума могут выдвинуть:</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 граждане Российской Федерации, имеющие право на участие в местном референдуме;</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Совет народных депутатов Перелешинского городского поселения и глава администрации Перелешинского городского поселения совместно.</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proofErr w:type="gramStart"/>
      <w:r>
        <w:rPr>
          <w:rFonts w:ascii="Times New Roman" w:hAnsi="Times New Roman" w:cs="Times New Roman"/>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w:t>
      </w:r>
      <w:r>
        <w:rPr>
          <w:rFonts w:ascii="Times New Roman" w:hAnsi="Times New Roman" w:cs="Times New Roman"/>
          <w:sz w:val="24"/>
          <w:szCs w:val="24"/>
        </w:rPr>
        <w:t xml:space="preserve"> от 27.06.2007 года № 85-ОЗ «О порядке осуществления гражданской инициативы в Воронежской области»</w:t>
      </w:r>
      <w:r>
        <w:rPr>
          <w:rFonts w:ascii="Times New Roman" w:hAnsi="Times New Roman" w:cs="Times New Roman"/>
          <w:sz w:val="24"/>
          <w:szCs w:val="24"/>
          <w:lang w:eastAsia="ru-RU"/>
        </w:rPr>
        <w:t xml:space="preserve"> и не может превышать пяти процентов от числа участников референдума, зарегистрированных на территории Перелешинского городского</w:t>
      </w:r>
      <w:proofErr w:type="gramEnd"/>
      <w:r>
        <w:rPr>
          <w:rFonts w:ascii="Times New Roman" w:hAnsi="Times New Roman" w:cs="Times New Roman"/>
          <w:sz w:val="24"/>
          <w:szCs w:val="24"/>
          <w:lang w:eastAsia="ru-RU"/>
        </w:rPr>
        <w:t xml:space="preserve">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Принятое на местном референдуме решение подлежит обязательному исполнению на территории Перелешинского городского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волеизъявлением граждан не допускается.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0D3518" w:rsidRDefault="000D3518" w:rsidP="003F02F2">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14. Муниципальные выборы.</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Pr="00C4440D"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C4440D">
        <w:rPr>
          <w:rFonts w:ascii="Times New Roman" w:hAnsi="Times New Roman" w:cs="Times New Roman"/>
          <w:sz w:val="24"/>
          <w:szCs w:val="24"/>
          <w:lang w:eastAsia="ru-RU"/>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5B2E3E" w:rsidRPr="00B331BD" w:rsidRDefault="000D3518" w:rsidP="005B2E3E">
      <w:pPr>
        <w:spacing w:after="0" w:line="240" w:lineRule="auto"/>
        <w:jc w:val="both"/>
        <w:rPr>
          <w:rFonts w:ascii="Times New Roman" w:hAnsi="Times New Roman" w:cs="Times New Roman"/>
          <w:sz w:val="24"/>
          <w:szCs w:val="24"/>
        </w:rPr>
      </w:pPr>
      <w:r w:rsidRPr="00B331BD">
        <w:rPr>
          <w:rFonts w:ascii="Times New Roman" w:hAnsi="Times New Roman" w:cs="Times New Roman"/>
          <w:sz w:val="24"/>
          <w:szCs w:val="24"/>
          <w:lang w:eastAsia="ru-RU"/>
        </w:rPr>
        <w:t xml:space="preserve">2. </w:t>
      </w:r>
      <w:r w:rsidR="005B2E3E" w:rsidRPr="00B331BD">
        <w:rPr>
          <w:rFonts w:ascii="Times New Roman" w:hAnsi="Times New Roman" w:cs="Times New Roman"/>
          <w:sz w:val="24"/>
          <w:szCs w:val="24"/>
        </w:rPr>
        <w:t xml:space="preserve">Решение о назначении муниципальных выборов должно быть принято не ранее чем за 90 дней и не </w:t>
      </w:r>
      <w:proofErr w:type="gramStart"/>
      <w:r w:rsidR="005B2E3E" w:rsidRPr="00B331BD">
        <w:rPr>
          <w:rFonts w:ascii="Times New Roman" w:hAnsi="Times New Roman" w:cs="Times New Roman"/>
          <w:sz w:val="24"/>
          <w:szCs w:val="24"/>
        </w:rPr>
        <w:t>позднее</w:t>
      </w:r>
      <w:proofErr w:type="gramEnd"/>
      <w:r w:rsidR="005B2E3E" w:rsidRPr="00B331BD">
        <w:rPr>
          <w:rFonts w:ascii="Times New Roman" w:hAnsi="Times New Roman" w:cs="Times New Roman"/>
          <w:sz w:val="24"/>
          <w:szCs w:val="24"/>
        </w:rPr>
        <w:t xml:space="preserve">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Панинского муниципального района или участковой избирательной комиссией, действующей в границах муниципального образования. </w:t>
      </w:r>
    </w:p>
    <w:p w:rsidR="005B2E3E" w:rsidRPr="00B331BD" w:rsidRDefault="005B2E3E" w:rsidP="005B2E3E">
      <w:pPr>
        <w:widowControl w:val="0"/>
        <w:snapToGrid w:val="0"/>
        <w:spacing w:after="0" w:line="240" w:lineRule="auto"/>
        <w:ind w:left="-540" w:right="142"/>
        <w:jc w:val="both"/>
        <w:rPr>
          <w:rFonts w:ascii="Times New Roman" w:hAnsi="Times New Roman" w:cs="Times New Roman"/>
          <w:sz w:val="24"/>
          <w:szCs w:val="24"/>
        </w:rPr>
      </w:pPr>
      <w:r w:rsidRPr="00B331BD">
        <w:rPr>
          <w:rFonts w:ascii="Times New Roman" w:hAnsi="Times New Roman" w:cs="Times New Roman"/>
          <w:sz w:val="24"/>
          <w:szCs w:val="24"/>
        </w:rPr>
        <w:t xml:space="preserve">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0D3518" w:rsidRDefault="000D3518" w:rsidP="005B2E3E">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Выборы депутатов Совета народных депутатов Перелешинского городского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w:t>
      </w:r>
      <w:r>
        <w:rPr>
          <w:rFonts w:ascii="Times New Roman" w:hAnsi="Times New Roman" w:cs="Times New Roman"/>
          <w:sz w:val="24"/>
          <w:szCs w:val="24"/>
          <w:lang w:eastAsia="ru-RU"/>
        </w:rPr>
        <w:lastRenderedPageBreak/>
        <w:t>проведения выборов утверждает Совет народных депутатов Перелешинского городского поселения в соответствии с федеральным и областным законодательством.</w:t>
      </w:r>
    </w:p>
    <w:p w:rsidR="0038328C" w:rsidRPr="001E593A" w:rsidRDefault="0038328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E593A">
        <w:rPr>
          <w:rFonts w:ascii="Times New Roman" w:hAnsi="Times New Roman" w:cs="Times New Roman"/>
          <w:sz w:val="24"/>
          <w:szCs w:val="24"/>
          <w:lang w:eastAsia="ru-RU"/>
        </w:rPr>
        <w:t>абзац 2 исключен (в редакции решения Совета народных депутатов Перелешинского городского поселения № 44 от 01.02.2016г.).</w:t>
      </w:r>
    </w:p>
    <w:p w:rsidR="000D3518" w:rsidRDefault="000D3518" w:rsidP="003F02F2">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Итоги муниципальных выборов подлежат официальному опубликованию (обнародованию).</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Статья 15. Голосование по отзыву депутата, члена выборного органа местного самоуправления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roofErr w:type="gramStart"/>
      <w:r>
        <w:rPr>
          <w:rFonts w:ascii="Times New Roman" w:hAnsi="Times New Roman" w:cs="Times New Roman"/>
          <w:sz w:val="24"/>
          <w:szCs w:val="24"/>
          <w:lang w:eastAsia="ru-RU"/>
        </w:rPr>
        <w:t>Голосование по отзыву депутата, члена выборного органа местного самоуправления Перелешинского городского поселения проводится по инициативе населения в порядке, установленном федеральным законом и  законом Воронежской области от 27.06.2007 года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roofErr w:type="gramEnd"/>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Основания для отзыва депутата, члена выборного органа местного самоуправления Перелешинского городского поселения и процедура отзыва указанных лиц устанавливаются настоящим Уставом.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 избирательной комиссии может быть обжаловано в суд в установленном законом порядке.</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w:t>
      </w:r>
      <w:r>
        <w:rPr>
          <w:rFonts w:ascii="Times New Roman" w:hAnsi="Times New Roman" w:cs="Times New Roman"/>
          <w:sz w:val="24"/>
          <w:szCs w:val="24"/>
          <w:lang w:eastAsia="ru-RU"/>
        </w:rPr>
        <w:lastRenderedPageBreak/>
        <w:t>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 о назначении голосования по отзыву депутата, члена выборного органа местного самоуправления принимается Советом народных депутатов Перелешинского городского поселения.</w:t>
      </w:r>
    </w:p>
    <w:p w:rsidR="000D3518" w:rsidRDefault="000D3518" w:rsidP="003F02F2">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Итоги голосования по отзыву депутата, члена выборного органа местного самоуправления и принятые решения подлежат официальному опубликованию (обнародованию).</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16. Голосование по вопросам изменения границ поселения, преобразования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proofErr w:type="gramStart"/>
      <w:r>
        <w:rPr>
          <w:rFonts w:ascii="Times New Roman" w:hAnsi="Times New Roman" w:cs="Times New Roman"/>
          <w:sz w:val="24"/>
          <w:szCs w:val="24"/>
          <w:lang w:eastAsia="ru-RU"/>
        </w:rPr>
        <w:t>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года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Голосование по вопросам изменения границ Перелешинского городского поселения, преобразования Перелешинского городского поселения проводится на всей территории Перелешинского городского поселения или на части его территории в соответствии с Федеральным законом от 06.10.2003 года № 131-ФЗ «Об общих принципах организации местного самоуправления в Российской Федерации».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0D3518" w:rsidRDefault="000D3518" w:rsidP="003F02F2">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BF7788" w:rsidRDefault="00BF7788" w:rsidP="003F02F2">
      <w:pPr>
        <w:widowControl w:val="0"/>
        <w:snapToGrid w:val="0"/>
        <w:spacing w:after="0" w:line="240" w:lineRule="auto"/>
        <w:ind w:left="-540" w:right="142" w:firstLine="720"/>
        <w:jc w:val="both"/>
        <w:rPr>
          <w:rFonts w:ascii="Times New Roman" w:hAnsi="Times New Roman" w:cs="Times New Roman"/>
          <w:sz w:val="24"/>
          <w:szCs w:val="24"/>
          <w:lang w:eastAsia="ru-RU"/>
        </w:rPr>
      </w:pPr>
    </w:p>
    <w:p w:rsidR="00BF7788" w:rsidRPr="005B2E3E" w:rsidRDefault="00BF7788" w:rsidP="00BF7788">
      <w:pPr>
        <w:jc w:val="center"/>
        <w:rPr>
          <w:rFonts w:ascii="Times New Roman" w:hAnsi="Times New Roman" w:cs="Times New Roman"/>
          <w:b/>
          <w:kern w:val="2"/>
          <w:sz w:val="24"/>
          <w:szCs w:val="24"/>
        </w:rPr>
      </w:pPr>
      <w:r w:rsidRPr="005B2E3E">
        <w:rPr>
          <w:rFonts w:ascii="Times New Roman" w:hAnsi="Times New Roman" w:cs="Times New Roman"/>
          <w:b/>
          <w:kern w:val="2"/>
          <w:sz w:val="24"/>
          <w:szCs w:val="24"/>
        </w:rPr>
        <w:t xml:space="preserve">Статья 16.1  «Инициативные проекты» </w:t>
      </w:r>
    </w:p>
    <w:p w:rsidR="00BF7788" w:rsidRPr="005B2E3E" w:rsidRDefault="00BF7788" w:rsidP="00BF7788">
      <w:pPr>
        <w:jc w:val="both"/>
        <w:rPr>
          <w:rFonts w:ascii="Times New Roman" w:hAnsi="Times New Roman" w:cs="Times New Roman"/>
          <w:b/>
          <w:kern w:val="2"/>
          <w:sz w:val="24"/>
          <w:szCs w:val="24"/>
        </w:rPr>
      </w:pPr>
      <w:r w:rsidRPr="005B2E3E">
        <w:rPr>
          <w:rFonts w:ascii="Times New Roman" w:hAnsi="Times New Roman" w:cs="Times New Roman"/>
          <w:sz w:val="24"/>
          <w:szCs w:val="24"/>
        </w:rPr>
        <w:t xml:space="preserve">       1. В целях реализации мероприятий, имеющих приоритетное значение для жителей Перелешинского  городского поселения или его части, по решению вопросов местного значения или иных вопросов, право </w:t>
      </w:r>
      <w:proofErr w:type="gramStart"/>
      <w:r w:rsidRPr="005B2E3E">
        <w:rPr>
          <w:rFonts w:ascii="Times New Roman" w:hAnsi="Times New Roman" w:cs="Times New Roman"/>
          <w:sz w:val="24"/>
          <w:szCs w:val="24"/>
        </w:rPr>
        <w:t>решения</w:t>
      </w:r>
      <w:proofErr w:type="gramEnd"/>
      <w:r w:rsidRPr="005B2E3E">
        <w:rPr>
          <w:rFonts w:ascii="Times New Roman" w:hAnsi="Times New Roman" w:cs="Times New Roman"/>
          <w:sz w:val="24"/>
          <w:szCs w:val="24"/>
        </w:rPr>
        <w:t xml:space="preserve"> которых предоставлено органам местного самоуправления, в администрацию Перелешинского городского поселения может быть внесен инициативный проект. </w:t>
      </w:r>
      <w:r w:rsidRPr="005B2E3E">
        <w:rPr>
          <w:rFonts w:ascii="Times New Roman" w:hAnsi="Times New Roman" w:cs="Times New Roman"/>
          <w:sz w:val="24"/>
          <w:szCs w:val="24"/>
        </w:rPr>
        <w:lastRenderedPageBreak/>
        <w:t>Порядок определения части территории Перелешинского  городского поселения, на которой могут реализовываться инициативные проекты, устанавливается нормативным правовым актом Совета народных депутатов Перелешинского городского поселения.</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 xml:space="preserve">        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Перелешинского городского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Перелешинского городского поселения.</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 xml:space="preserve">       3. Инициативный проект должен содержать следующие сведения:</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1) описание проблемы, решение которой имеет приоритетное значение для жителей муниципального образования или его части;</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2) обоснование предложений по решению указанной проблемы;</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3) описание ожидаемого результата (ожидаемых результатов) реализации инициативного проекта;</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4) предварительный расчет необходимых расходов на реализацию инициативного проекта;</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5) планируемые сроки реализации инициативного проекта;</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8) указание на территорию Перелешинского городского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Перелешинского городского поселения;</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9) иные сведения, предусмотренные нормативным правовым актом Совета народных депутатов Перелешинского городского поселения.</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 xml:space="preserve">         4. </w:t>
      </w:r>
      <w:proofErr w:type="gramStart"/>
      <w:r w:rsidRPr="005B2E3E">
        <w:rPr>
          <w:rFonts w:ascii="Times New Roman" w:hAnsi="Times New Roman" w:cs="Times New Roman"/>
          <w:sz w:val="24"/>
          <w:szCs w:val="24"/>
        </w:rPr>
        <w:t>Инициативный проект до его внесения в администрацию Перелешинского городского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Перелешинского городского поселения или его части, целесообразности реализации инициативного проекта, а также принятия сходом, собранием или конференцией граждан</w:t>
      </w:r>
      <w:proofErr w:type="gramEnd"/>
      <w:r w:rsidRPr="005B2E3E">
        <w:rPr>
          <w:rFonts w:ascii="Times New Roman" w:hAnsi="Times New Roman" w:cs="Times New Roman"/>
          <w:sz w:val="24"/>
          <w:szCs w:val="24"/>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Нормативным правовым актом Совета народных депутатов Перелешинского городского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Инициаторы проекта при внесении инициативного проекта в администрацию Перелешинского городского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Перелешинского городского поселения.</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 xml:space="preserve">         5. </w:t>
      </w:r>
      <w:proofErr w:type="gramStart"/>
      <w:r w:rsidRPr="005B2E3E">
        <w:rPr>
          <w:rFonts w:ascii="Times New Roman" w:hAnsi="Times New Roman" w:cs="Times New Roman"/>
          <w:sz w:val="24"/>
          <w:szCs w:val="24"/>
        </w:rPr>
        <w:t>Информация о внесении инициативного проекта в администрацию Перелешинского городского поселения подлежит опубликованию (обнародованию) и размещению на официальном сайте Перелешинского городского поселения в информационно-телекоммуникационной сети "Интернет" в течение трех рабочих дней со дня внесения инициативного проекта в администрацию Перелешинского городского поселения и должна содержать сведения, указанные в части 3 настоящей статьи, а также об инициаторах проекта.</w:t>
      </w:r>
      <w:proofErr w:type="gramEnd"/>
      <w:r w:rsidRPr="005B2E3E">
        <w:rPr>
          <w:rFonts w:ascii="Times New Roman" w:hAnsi="Times New Roman" w:cs="Times New Roman"/>
          <w:sz w:val="24"/>
          <w:szCs w:val="24"/>
        </w:rPr>
        <w:t xml:space="preserve"> Одновременно граждане </w:t>
      </w:r>
      <w:r w:rsidRPr="005B2E3E">
        <w:rPr>
          <w:rFonts w:ascii="Times New Roman" w:hAnsi="Times New Roman" w:cs="Times New Roman"/>
          <w:sz w:val="24"/>
          <w:szCs w:val="24"/>
        </w:rPr>
        <w:lastRenderedPageBreak/>
        <w:t>информируются о возможности представления в администрацию Перелешинского городского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Перелешинского городского поселения, достигшие шестнадцатилетнего возраста. Указанная информация размещается на официальном сайте Перелешинского городского поселения.</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 xml:space="preserve">         6. Инициативный проект подлежит обязательному рассмотрению администрацией Перелешинского городского поселения в течение 30 дней со дня его внесения. Администрация Перелешинского городского поселения по результатам рассмотрения инициативного проекта принимает одно из следующих решений:</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1) поддержать инициативный проект и продолжить работу над ним в пределах бюджетных ассигнований, предусмотренных решением о бюджете Перелешинского городского поселения, на соответствующие цели и (или) в соответствии с порядком составления и рассмотрения проекта бюджета Перелешинского городского поселения (внесения изменений в решение о бюджете Перелешинского городского поселения);</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 xml:space="preserve">         7. Администрация Перелешинского городского поселения принимает решение об отказе в поддержке инициативного проекта в одном из следующих случаев:</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1) несоблюдение установленного порядка внесения инициативного проекта и его рассмотрения;</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Перелешинского городского поселения;</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4) отсутствие средств бюджета Перелешинского городского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5) наличие возможности решения описанной в инициативном проекте проблемы более эффективным способом;</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6) признание инициативного проекта не прошедшим конкурсный отбор.</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 xml:space="preserve">         8. Администрация Перелешинского городского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 xml:space="preserve">        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Перелешинского городского поселения.</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 xml:space="preserve">       10. </w:t>
      </w:r>
      <w:proofErr w:type="gramStart"/>
      <w:r w:rsidRPr="005B2E3E">
        <w:rPr>
          <w:rFonts w:ascii="Times New Roman" w:hAnsi="Times New Roman" w:cs="Times New Roman"/>
          <w:sz w:val="24"/>
          <w:szCs w:val="24"/>
        </w:rPr>
        <w:t>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roofErr w:type="gramEnd"/>
      <w:r w:rsidRPr="005B2E3E">
        <w:rPr>
          <w:rFonts w:ascii="Times New Roman" w:hAnsi="Times New Roman" w:cs="Times New Roman"/>
          <w:sz w:val="24"/>
          <w:szCs w:val="24"/>
        </w:rPr>
        <w:t>. В этом случае требования частей 3, 6, 7, 8, 9, 11 и 12 настоящей статьи не применяются.</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 xml:space="preserve">       11. В случае</w:t>
      </w:r>
      <w:proofErr w:type="gramStart"/>
      <w:r w:rsidRPr="005B2E3E">
        <w:rPr>
          <w:rFonts w:ascii="Times New Roman" w:hAnsi="Times New Roman" w:cs="Times New Roman"/>
          <w:sz w:val="24"/>
          <w:szCs w:val="24"/>
        </w:rPr>
        <w:t>,</w:t>
      </w:r>
      <w:proofErr w:type="gramEnd"/>
      <w:r w:rsidRPr="005B2E3E">
        <w:rPr>
          <w:rFonts w:ascii="Times New Roman" w:hAnsi="Times New Roman" w:cs="Times New Roman"/>
          <w:sz w:val="24"/>
          <w:szCs w:val="24"/>
        </w:rPr>
        <w:t xml:space="preserve"> если в администрацию Перелешинского городского поселения внесено несколько инициативных проектов, в том числе с описанием аналогичных по содержанию приоритетных проблем, администрация Перелешинского городского поселения организует проведение конкурсного отбора и информирует об этом инициаторов проекта.</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 xml:space="preserve">       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Перелешинского городского поселения. Состав </w:t>
      </w:r>
      <w:r w:rsidRPr="005B2E3E">
        <w:rPr>
          <w:rFonts w:ascii="Times New Roman" w:hAnsi="Times New Roman" w:cs="Times New Roman"/>
          <w:sz w:val="24"/>
          <w:szCs w:val="24"/>
        </w:rPr>
        <w:lastRenderedPageBreak/>
        <w:t>коллегиального органа (комиссии) формируется администрацией Перелешинского городского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Перелешинского городского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F7788" w:rsidRPr="005B2E3E" w:rsidRDefault="00BF7788" w:rsidP="00BF7788">
      <w:pPr>
        <w:spacing w:after="0" w:line="240" w:lineRule="auto"/>
        <w:jc w:val="both"/>
        <w:rPr>
          <w:rFonts w:ascii="Times New Roman" w:hAnsi="Times New Roman" w:cs="Times New Roman"/>
          <w:sz w:val="24"/>
          <w:szCs w:val="24"/>
        </w:rPr>
      </w:pPr>
      <w:r w:rsidRPr="005B2E3E">
        <w:rPr>
          <w:rFonts w:ascii="Times New Roman" w:hAnsi="Times New Roman" w:cs="Times New Roman"/>
          <w:sz w:val="24"/>
          <w:szCs w:val="24"/>
        </w:rPr>
        <w:t xml:space="preserve">      13. Инициаторы проекта, другие граждане, проживающие на территории Перелешинского городского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5B2E3E">
        <w:rPr>
          <w:rFonts w:ascii="Times New Roman" w:hAnsi="Times New Roman" w:cs="Times New Roman"/>
          <w:sz w:val="24"/>
          <w:szCs w:val="24"/>
        </w:rPr>
        <w:t>контроль за</w:t>
      </w:r>
      <w:proofErr w:type="gramEnd"/>
      <w:r w:rsidRPr="005B2E3E">
        <w:rPr>
          <w:rFonts w:ascii="Times New Roman" w:hAnsi="Times New Roman" w:cs="Times New Roman"/>
          <w:sz w:val="24"/>
          <w:szCs w:val="24"/>
        </w:rPr>
        <w:t xml:space="preserve"> реализацией инициативного проекта в формах, не противоречащих законодательству Российской Федерации.</w:t>
      </w:r>
    </w:p>
    <w:p w:rsidR="00BF7788" w:rsidRPr="005B2E3E" w:rsidRDefault="00BF7788" w:rsidP="00BF7788">
      <w:pPr>
        <w:widowControl w:val="0"/>
        <w:snapToGrid w:val="0"/>
        <w:spacing w:after="0" w:line="240" w:lineRule="auto"/>
        <w:ind w:right="142" w:firstLine="720"/>
        <w:jc w:val="both"/>
        <w:rPr>
          <w:rFonts w:ascii="Times New Roman" w:hAnsi="Times New Roman" w:cs="Times New Roman"/>
          <w:sz w:val="24"/>
          <w:szCs w:val="24"/>
          <w:lang w:eastAsia="ru-RU"/>
        </w:rPr>
      </w:pPr>
      <w:r w:rsidRPr="005B2E3E">
        <w:rPr>
          <w:rFonts w:ascii="Times New Roman" w:hAnsi="Times New Roman" w:cs="Times New Roman"/>
          <w:sz w:val="24"/>
          <w:szCs w:val="24"/>
        </w:rPr>
        <w:t xml:space="preserve"> 14. Информация о рассмотрении инициативного проекта администрацией Перелешинского городского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Перелешинского городского поселения в информационно-телекоммуникационной сети "Интернет". Отчет администрации Перелешинского городского поселения об итогах реализации инициативного проекта подлежит опубликованию (обнародованию) и размещению на официальном сайте Перелешинского городского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rsidR="000D3518" w:rsidRPr="005B2E3E"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17. Правотворческая инициатива граждан.</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Перелешинского городского поселения и не может превышать 3 процента от числа жителей Перелешинского городского поселения, обладающих избирательным правом.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F7788" w:rsidRDefault="000D3518" w:rsidP="00BF7788">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F7788" w:rsidRPr="005B2E3E" w:rsidRDefault="00BF7788" w:rsidP="00BF7788">
      <w:pPr>
        <w:widowControl w:val="0"/>
        <w:snapToGrid w:val="0"/>
        <w:spacing w:after="0" w:line="240" w:lineRule="auto"/>
        <w:ind w:left="-426" w:right="142"/>
        <w:jc w:val="both"/>
        <w:rPr>
          <w:rFonts w:ascii="Times New Roman" w:hAnsi="Times New Roman" w:cs="Times New Roman"/>
          <w:sz w:val="24"/>
          <w:szCs w:val="24"/>
          <w:lang w:eastAsia="ru-RU"/>
        </w:rPr>
      </w:pPr>
      <w:r w:rsidRPr="005B2E3E">
        <w:rPr>
          <w:rFonts w:ascii="Times New Roman" w:hAnsi="Times New Roman" w:cs="Times New Roman"/>
          <w:sz w:val="24"/>
          <w:szCs w:val="24"/>
          <w:lang w:eastAsia="ru-RU"/>
        </w:rPr>
        <w:t xml:space="preserve">         4. </w:t>
      </w:r>
      <w:proofErr w:type="gramStart"/>
      <w:r w:rsidRPr="005B2E3E">
        <w:rPr>
          <w:rFonts w:ascii="Times New Roman" w:hAnsi="Times New Roman" w:cs="Times New Roman"/>
          <w:sz w:val="24"/>
          <w:szCs w:val="24"/>
        </w:rPr>
        <w:t>Порядок организации и проведения публичных слушаний определяется уставом Перелешинского муниципального района и (или) нормативными правовыми актами Совета народных депутатов Перелешинского муниципального района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w:t>
      </w:r>
      <w:proofErr w:type="gramEnd"/>
      <w:r w:rsidRPr="005B2E3E">
        <w:rPr>
          <w:rFonts w:ascii="Times New Roman" w:hAnsi="Times New Roman" w:cs="Times New Roman"/>
          <w:sz w:val="24"/>
          <w:szCs w:val="24"/>
        </w:rPr>
        <w:t xml:space="preserve">" </w:t>
      </w:r>
      <w:proofErr w:type="gramStart"/>
      <w:r w:rsidRPr="005B2E3E">
        <w:rPr>
          <w:rFonts w:ascii="Times New Roman" w:hAnsi="Times New Roman" w:cs="Times New Roman"/>
          <w:sz w:val="24"/>
          <w:szCs w:val="24"/>
        </w:rPr>
        <w:t xml:space="preserve">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w:t>
      </w:r>
      <w:r w:rsidRPr="005B2E3E">
        <w:rPr>
          <w:rFonts w:ascii="Times New Roman" w:hAnsi="Times New Roman" w:cs="Times New Roman"/>
          <w:sz w:val="24"/>
          <w:szCs w:val="24"/>
        </w:rPr>
        <w:lastRenderedPageBreak/>
        <w:t xml:space="preserve">Российской Федерации или муниципального образования с учетом положений Федерального </w:t>
      </w:r>
      <w:hyperlink r:id="rId30" w:history="1">
        <w:r w:rsidRPr="005B2E3E">
          <w:rPr>
            <w:rFonts w:ascii="Times New Roman" w:hAnsi="Times New Roman" w:cs="Times New Roman"/>
            <w:sz w:val="24"/>
            <w:szCs w:val="24"/>
          </w:rPr>
          <w:t>закона</w:t>
        </w:r>
      </w:hyperlink>
      <w:r w:rsidRPr="005B2E3E">
        <w:rPr>
          <w:rFonts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w:t>
      </w:r>
      <w:proofErr w:type="gramEnd"/>
      <w:r w:rsidRPr="005B2E3E">
        <w:rPr>
          <w:rFonts w:ascii="Times New Roman" w:hAnsi="Times New Roman" w:cs="Times New Roman"/>
          <w:sz w:val="24"/>
          <w:szCs w:val="24"/>
        </w:rPr>
        <w:t xml:space="preserve"> </w:t>
      </w:r>
      <w:proofErr w:type="gramStart"/>
      <w:r w:rsidRPr="005B2E3E">
        <w:rPr>
          <w:rFonts w:ascii="Times New Roman" w:hAnsi="Times New Roman" w:cs="Times New Roman"/>
          <w:sz w:val="24"/>
          <w:szCs w:val="24"/>
        </w:rPr>
        <w:t>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BF7788" w:rsidRPr="005B2E3E" w:rsidRDefault="00BF7788" w:rsidP="00BF7788">
      <w:pPr>
        <w:widowControl w:val="0"/>
        <w:snapToGrid w:val="0"/>
        <w:spacing w:after="0" w:line="240" w:lineRule="auto"/>
        <w:ind w:left="-540" w:right="142" w:firstLine="720"/>
        <w:jc w:val="both"/>
        <w:rPr>
          <w:rFonts w:ascii="Times New Roman" w:hAnsi="Times New Roman" w:cs="Times New Roman"/>
          <w:sz w:val="24"/>
          <w:szCs w:val="24"/>
          <w:lang w:eastAsia="ru-RU"/>
        </w:rPr>
      </w:pPr>
      <w:proofErr w:type="gramStart"/>
      <w:r w:rsidRPr="005B2E3E">
        <w:rPr>
          <w:rFonts w:ascii="Times New Roman" w:hAnsi="Times New Roman" w:cs="Times New Roman"/>
          <w:sz w:val="24"/>
          <w:szCs w:val="24"/>
        </w:rPr>
        <w:t xml:space="preserve">Уставом Перелешинского городского поселения Панинского муниципального района и (или) нормативными правовыми актами Совета народных депутатов Перелешинского городского поселения может быть установлено, что для размещения материалов и информации, указанных в </w:t>
      </w:r>
      <w:hyperlink w:anchor="Par0" w:history="1">
        <w:r w:rsidRPr="005B2E3E">
          <w:rPr>
            <w:rFonts w:ascii="Times New Roman" w:hAnsi="Times New Roman" w:cs="Times New Roman"/>
            <w:sz w:val="24"/>
            <w:szCs w:val="24"/>
          </w:rPr>
          <w:t>абзаце первом</w:t>
        </w:r>
      </w:hyperlink>
      <w:r w:rsidRPr="005B2E3E">
        <w:rPr>
          <w:rFonts w:ascii="Times New Roman" w:hAnsi="Times New Roman" w:cs="Times New Roman"/>
          <w:sz w:val="24"/>
          <w:szCs w:val="24"/>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w:t>
      </w:r>
      <w:proofErr w:type="gramEnd"/>
      <w:r w:rsidRPr="005B2E3E">
        <w:rPr>
          <w:rFonts w:ascii="Times New Roman" w:hAnsi="Times New Roman" w:cs="Times New Roman"/>
          <w:sz w:val="24"/>
          <w:szCs w:val="24"/>
        </w:rPr>
        <w:t xml:space="preserve">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0D3518" w:rsidRPr="00BF7788" w:rsidRDefault="000D3518" w:rsidP="00BF7788">
      <w:pPr>
        <w:widowControl w:val="0"/>
        <w:snapToGrid w:val="0"/>
        <w:spacing w:after="0" w:line="240" w:lineRule="auto"/>
        <w:ind w:right="142"/>
        <w:jc w:val="both"/>
        <w:rPr>
          <w:rFonts w:ascii="Times New Roman" w:hAnsi="Times New Roman" w:cs="Times New Roman"/>
          <w:color w:val="548DD4" w:themeColor="text2" w:themeTint="99"/>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18. Территориальное общественное самоуправление.</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Территориальное общественное самоуправление - самоорганизация граждан по месту их жительства </w:t>
      </w:r>
      <w:proofErr w:type="gramStart"/>
      <w:r>
        <w:rPr>
          <w:rFonts w:ascii="Times New Roman" w:hAnsi="Times New Roman" w:cs="Times New Roman"/>
          <w:sz w:val="24"/>
          <w:szCs w:val="24"/>
          <w:lang w:eastAsia="ru-RU"/>
        </w:rPr>
        <w:t>на части территории</w:t>
      </w:r>
      <w:proofErr w:type="gramEnd"/>
      <w:r>
        <w:rPr>
          <w:rFonts w:ascii="Times New Roman" w:hAnsi="Times New Roman" w:cs="Times New Roman"/>
          <w:sz w:val="24"/>
          <w:szCs w:val="24"/>
          <w:lang w:eastAsia="ru-RU"/>
        </w:rPr>
        <w:t xml:space="preserve"> Перелешинского городского поселения для самостоятельного и под свою ответственность осуществления собственных инициатив по вопросам местного значения.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Советом народных депутатов Перелешинского городского поселения по предложению населения, проживающего на данной территории.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Перелешинского городского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 установление структуры органов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избрание органов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w:t>
      </w:r>
      <w:proofErr w:type="gramStart"/>
      <w:r>
        <w:rPr>
          <w:rFonts w:ascii="Times New Roman" w:hAnsi="Times New Roman" w:cs="Times New Roman"/>
          <w:sz w:val="24"/>
          <w:szCs w:val="24"/>
          <w:lang w:eastAsia="ru-RU"/>
        </w:rPr>
        <w:t>а о ее</w:t>
      </w:r>
      <w:proofErr w:type="gramEnd"/>
      <w:r>
        <w:rPr>
          <w:rFonts w:ascii="Times New Roman" w:hAnsi="Times New Roman" w:cs="Times New Roman"/>
          <w:sz w:val="24"/>
          <w:szCs w:val="24"/>
          <w:lang w:eastAsia="ru-RU"/>
        </w:rPr>
        <w:t xml:space="preserve"> исполнении;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BF7788" w:rsidRPr="005B2E3E" w:rsidRDefault="00BF778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5B2E3E">
        <w:rPr>
          <w:rFonts w:ascii="Times New Roman" w:hAnsi="Times New Roman" w:cs="Times New Roman"/>
          <w:sz w:val="24"/>
          <w:szCs w:val="24"/>
        </w:rPr>
        <w:t>7) обсуждение инициативного проекта и принятие решения по вопросу о его одобрении.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8. Органы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представляют интересы населения, проживающего на соответствующей территории;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обеспечивают исполнение решений, принятых на собраниях и конференциях граждан;</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F7788" w:rsidRPr="005B2E3E" w:rsidRDefault="00BF778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5B2E3E">
        <w:rPr>
          <w:rFonts w:ascii="Times New Roman" w:hAnsi="Times New Roman" w:cs="Times New Roman"/>
          <w:sz w:val="24"/>
          <w:szCs w:val="24"/>
        </w:rPr>
        <w:t>8.1. Органы территориального общественного самоуправления могут выдвигать инициативный проект в качестве инициаторов проекта.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9. В уставе территориального общественного самоуправления устанавливаются: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территория, на которой оно осуществляется;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порядок принятия решений;</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3F02F2" w:rsidRDefault="003F02F2" w:rsidP="003F02F2">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w:t>
      </w:r>
      <w:r w:rsidRPr="008A4659">
        <w:rPr>
          <w:rFonts w:ascii="Times New Roman" w:hAnsi="Times New Roman" w:cs="Times New Roman"/>
          <w:b/>
          <w:sz w:val="24"/>
          <w:szCs w:val="24"/>
        </w:rPr>
        <w:t>тать</w:t>
      </w:r>
      <w:r>
        <w:rPr>
          <w:rFonts w:ascii="Times New Roman" w:hAnsi="Times New Roman" w:cs="Times New Roman"/>
          <w:b/>
          <w:sz w:val="24"/>
          <w:szCs w:val="24"/>
        </w:rPr>
        <w:t>я</w:t>
      </w:r>
      <w:r w:rsidRPr="008A4659">
        <w:rPr>
          <w:rFonts w:ascii="Times New Roman" w:hAnsi="Times New Roman" w:cs="Times New Roman"/>
          <w:b/>
          <w:sz w:val="24"/>
          <w:szCs w:val="24"/>
        </w:rPr>
        <w:t xml:space="preserve"> 18.1. «Староста </w:t>
      </w:r>
      <w:r>
        <w:rPr>
          <w:rFonts w:ascii="Times New Roman" w:hAnsi="Times New Roman" w:cs="Times New Roman"/>
          <w:b/>
          <w:sz w:val="24"/>
          <w:szCs w:val="24"/>
        </w:rPr>
        <w:t>сельского</w:t>
      </w:r>
      <w:r w:rsidRPr="008A4659">
        <w:rPr>
          <w:rFonts w:ascii="Times New Roman" w:hAnsi="Times New Roman" w:cs="Times New Roman"/>
          <w:b/>
          <w:sz w:val="24"/>
          <w:szCs w:val="24"/>
        </w:rPr>
        <w:t xml:space="preserve"> населенного пункта» </w:t>
      </w:r>
    </w:p>
    <w:p w:rsidR="003F02F2" w:rsidRPr="008A4659" w:rsidRDefault="003F02F2" w:rsidP="003F02F2">
      <w:pPr>
        <w:spacing w:after="0" w:line="240" w:lineRule="auto"/>
        <w:ind w:firstLine="709"/>
        <w:jc w:val="both"/>
        <w:rPr>
          <w:rFonts w:ascii="Times New Roman" w:hAnsi="Times New Roman" w:cs="Times New Roman"/>
          <w:b/>
          <w:sz w:val="24"/>
          <w:szCs w:val="24"/>
        </w:rPr>
      </w:pPr>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Pr="00346A28">
        <w:rPr>
          <w:rFonts w:ascii="Times New Roman" w:hAnsi="Times New Roman" w:cs="Times New Roman"/>
          <w:sz w:val="24"/>
          <w:szCs w:val="24"/>
        </w:rPr>
        <w:t>Перелешинском</w:t>
      </w:r>
      <w:proofErr w:type="spellEnd"/>
      <w:r w:rsidRPr="00346A28">
        <w:rPr>
          <w:rFonts w:ascii="Times New Roman" w:hAnsi="Times New Roman" w:cs="Times New Roman"/>
          <w:sz w:val="24"/>
          <w:szCs w:val="24"/>
        </w:rPr>
        <w:t xml:space="preserve"> городском поселении или на межселенной территории, может назначаться староста сельского населенного пункта.</w:t>
      </w:r>
    </w:p>
    <w:p w:rsidR="00B331BD" w:rsidRPr="00B331BD" w:rsidRDefault="003F02F2" w:rsidP="00B331BD">
      <w:pPr>
        <w:spacing w:after="0" w:line="240" w:lineRule="auto"/>
        <w:ind w:firstLine="709"/>
        <w:jc w:val="both"/>
        <w:rPr>
          <w:rFonts w:ascii="Times New Roman" w:hAnsi="Times New Roman" w:cs="Times New Roman"/>
          <w:color w:val="0070C0"/>
          <w:sz w:val="24"/>
          <w:szCs w:val="24"/>
        </w:rPr>
      </w:pPr>
      <w:r w:rsidRPr="00B331BD">
        <w:rPr>
          <w:rFonts w:ascii="Times New Roman" w:hAnsi="Times New Roman" w:cs="Times New Roman"/>
          <w:color w:val="0070C0"/>
          <w:sz w:val="24"/>
          <w:szCs w:val="24"/>
        </w:rPr>
        <w:t xml:space="preserve">2. </w:t>
      </w:r>
      <w:r w:rsidR="00B331BD" w:rsidRPr="00B331BD">
        <w:rPr>
          <w:rFonts w:ascii="Times New Roman" w:hAnsi="Times New Roman" w:cs="Times New Roman"/>
          <w:color w:val="0070C0"/>
          <w:sz w:val="24"/>
          <w:szCs w:val="24"/>
        </w:rPr>
        <w:t xml:space="preserve">Староста сельского населенного пункта назначается Советом народных депутатов Перелешинского городского поселения Панинского муниципального района Воронежской области,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w:t>
      </w:r>
      <w:r w:rsidR="00B331BD" w:rsidRPr="00B331BD">
        <w:rPr>
          <w:rFonts w:ascii="Times New Roman" w:hAnsi="Times New Roman" w:cs="Times New Roman"/>
          <w:color w:val="0070C0"/>
          <w:sz w:val="24"/>
          <w:szCs w:val="24"/>
        </w:rPr>
        <w:lastRenderedPageBreak/>
        <w:t>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331BD" w:rsidRPr="00B331BD" w:rsidRDefault="00B331BD" w:rsidP="00B331BD">
      <w:pPr>
        <w:spacing w:after="0" w:line="240" w:lineRule="auto"/>
        <w:ind w:firstLine="709"/>
        <w:jc w:val="both"/>
        <w:rPr>
          <w:rFonts w:ascii="Times New Roman" w:hAnsi="Times New Roman" w:cs="Times New Roman"/>
          <w:color w:val="0070C0"/>
          <w:sz w:val="24"/>
          <w:szCs w:val="24"/>
        </w:rPr>
      </w:pPr>
      <w:r w:rsidRPr="00B331BD">
        <w:rPr>
          <w:rFonts w:ascii="Times New Roman" w:hAnsi="Times New Roman" w:cs="Times New Roman"/>
          <w:color w:val="0070C0"/>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roofErr w:type="gramStart"/>
      <w:r w:rsidRPr="00B331BD">
        <w:rPr>
          <w:rFonts w:ascii="Times New Roman" w:hAnsi="Times New Roman" w:cs="Times New Roman"/>
          <w:color w:val="0070C0"/>
          <w:sz w:val="24"/>
          <w:szCs w:val="24"/>
        </w:rPr>
        <w:t xml:space="preserve"> ,</w:t>
      </w:r>
      <w:proofErr w:type="gramEnd"/>
      <w:r w:rsidRPr="00B331BD">
        <w:rPr>
          <w:rFonts w:ascii="Times New Roman" w:hAnsi="Times New Roman" w:cs="Times New Roman"/>
          <w:color w:val="0070C0"/>
          <w:sz w:val="24"/>
          <w:szCs w:val="24"/>
        </w:rPr>
        <w:t xml:space="preserve"> не может состоять в трудовых отношениях и иных непосредственно связанных с ними отношениях с органами местного самоуправления.</w:t>
      </w:r>
    </w:p>
    <w:p w:rsidR="00B331BD" w:rsidRPr="00B331BD" w:rsidRDefault="00B331BD" w:rsidP="00B331BD">
      <w:pPr>
        <w:spacing w:after="0" w:line="240" w:lineRule="auto"/>
        <w:ind w:firstLine="709"/>
        <w:jc w:val="both"/>
        <w:rPr>
          <w:rFonts w:ascii="Times New Roman" w:hAnsi="Times New Roman" w:cs="Times New Roman"/>
          <w:color w:val="0070C0"/>
          <w:sz w:val="24"/>
          <w:szCs w:val="24"/>
        </w:rPr>
      </w:pPr>
      <w:r w:rsidRPr="00B331BD">
        <w:rPr>
          <w:rFonts w:ascii="Times New Roman" w:hAnsi="Times New Roman" w:cs="Times New Roman"/>
          <w:color w:val="0070C0"/>
          <w:sz w:val="24"/>
          <w:szCs w:val="24"/>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B331BD" w:rsidRPr="00B331BD" w:rsidRDefault="00B331BD" w:rsidP="00B331BD">
      <w:pPr>
        <w:spacing w:after="0" w:line="240" w:lineRule="auto"/>
        <w:ind w:firstLine="709"/>
        <w:jc w:val="both"/>
        <w:rPr>
          <w:rFonts w:ascii="Times New Roman" w:hAnsi="Times New Roman" w:cs="Times New Roman"/>
          <w:color w:val="0070C0"/>
          <w:sz w:val="24"/>
          <w:szCs w:val="24"/>
        </w:rPr>
      </w:pPr>
      <w:r w:rsidRPr="00B331BD">
        <w:rPr>
          <w:rFonts w:ascii="Times New Roman" w:hAnsi="Times New Roman" w:cs="Times New Roman"/>
          <w:color w:val="0070C0"/>
          <w:sz w:val="24"/>
          <w:szCs w:val="24"/>
        </w:rPr>
        <w:t>4. Старостой сельского населенного пункта не может быть назначено лицо:</w:t>
      </w:r>
    </w:p>
    <w:p w:rsidR="00B331BD" w:rsidRPr="00B331BD" w:rsidRDefault="00B331BD" w:rsidP="00B331BD">
      <w:pPr>
        <w:spacing w:after="0" w:line="240" w:lineRule="auto"/>
        <w:ind w:firstLine="709"/>
        <w:jc w:val="both"/>
        <w:rPr>
          <w:rFonts w:ascii="Times New Roman" w:hAnsi="Times New Roman" w:cs="Times New Roman"/>
          <w:color w:val="0070C0"/>
          <w:sz w:val="24"/>
          <w:szCs w:val="24"/>
        </w:rPr>
      </w:pPr>
      <w:r w:rsidRPr="00B331BD">
        <w:rPr>
          <w:rFonts w:ascii="Times New Roman" w:hAnsi="Times New Roman" w:cs="Times New Roman"/>
          <w:color w:val="0070C0"/>
          <w:sz w:val="24"/>
          <w:szCs w:val="24"/>
        </w:rPr>
        <w:t xml:space="preserve">1) </w:t>
      </w:r>
      <w:proofErr w:type="gramStart"/>
      <w:r w:rsidRPr="00B331BD">
        <w:rPr>
          <w:rFonts w:ascii="Times New Roman" w:hAnsi="Times New Roman" w:cs="Times New Roman"/>
          <w:color w:val="0070C0"/>
          <w:sz w:val="24"/>
          <w:szCs w:val="24"/>
        </w:rPr>
        <w:t>замещающее</w:t>
      </w:r>
      <w:proofErr w:type="gramEnd"/>
      <w:r w:rsidRPr="00B331BD">
        <w:rPr>
          <w:rFonts w:ascii="Times New Roman" w:hAnsi="Times New Roman" w:cs="Times New Roman"/>
          <w:color w:val="0070C0"/>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B331BD" w:rsidRPr="00B331BD" w:rsidRDefault="00B331BD" w:rsidP="00B331BD">
      <w:pPr>
        <w:spacing w:after="0" w:line="240" w:lineRule="auto"/>
        <w:ind w:firstLine="709"/>
        <w:jc w:val="both"/>
        <w:rPr>
          <w:rFonts w:ascii="Times New Roman" w:hAnsi="Times New Roman" w:cs="Times New Roman"/>
          <w:color w:val="0070C0"/>
          <w:sz w:val="24"/>
          <w:szCs w:val="24"/>
        </w:rPr>
      </w:pPr>
      <w:r w:rsidRPr="00B331BD">
        <w:rPr>
          <w:rFonts w:ascii="Times New Roman" w:hAnsi="Times New Roman" w:cs="Times New Roman"/>
          <w:color w:val="0070C0"/>
          <w:sz w:val="24"/>
          <w:szCs w:val="24"/>
        </w:rPr>
        <w:t xml:space="preserve">2) </w:t>
      </w:r>
      <w:proofErr w:type="gramStart"/>
      <w:r w:rsidRPr="00B331BD">
        <w:rPr>
          <w:rFonts w:ascii="Times New Roman" w:hAnsi="Times New Roman" w:cs="Times New Roman"/>
          <w:color w:val="0070C0"/>
          <w:sz w:val="24"/>
          <w:szCs w:val="24"/>
        </w:rPr>
        <w:t>признанное</w:t>
      </w:r>
      <w:proofErr w:type="gramEnd"/>
      <w:r w:rsidRPr="00B331BD">
        <w:rPr>
          <w:rFonts w:ascii="Times New Roman" w:hAnsi="Times New Roman" w:cs="Times New Roman"/>
          <w:color w:val="0070C0"/>
          <w:sz w:val="24"/>
          <w:szCs w:val="24"/>
        </w:rPr>
        <w:t xml:space="preserve"> судом недееспособным или ограниченно дееспособным;</w:t>
      </w:r>
    </w:p>
    <w:p w:rsidR="00B331BD" w:rsidRPr="00B331BD" w:rsidRDefault="00B331BD" w:rsidP="00B331BD">
      <w:pPr>
        <w:spacing w:after="0" w:line="240" w:lineRule="auto"/>
        <w:ind w:firstLine="709"/>
        <w:jc w:val="both"/>
        <w:rPr>
          <w:rFonts w:ascii="Times New Roman" w:hAnsi="Times New Roman" w:cs="Times New Roman"/>
          <w:color w:val="0070C0"/>
          <w:sz w:val="24"/>
          <w:szCs w:val="24"/>
        </w:rPr>
      </w:pPr>
      <w:r w:rsidRPr="00B331BD">
        <w:rPr>
          <w:rFonts w:ascii="Times New Roman" w:hAnsi="Times New Roman" w:cs="Times New Roman"/>
          <w:color w:val="0070C0"/>
          <w:sz w:val="24"/>
          <w:szCs w:val="24"/>
        </w:rPr>
        <w:t xml:space="preserve">3) </w:t>
      </w:r>
      <w:proofErr w:type="gramStart"/>
      <w:r w:rsidRPr="00B331BD">
        <w:rPr>
          <w:rFonts w:ascii="Times New Roman" w:hAnsi="Times New Roman" w:cs="Times New Roman"/>
          <w:color w:val="0070C0"/>
          <w:sz w:val="24"/>
          <w:szCs w:val="24"/>
        </w:rPr>
        <w:t>имеющее</w:t>
      </w:r>
      <w:proofErr w:type="gramEnd"/>
      <w:r w:rsidRPr="00B331BD">
        <w:rPr>
          <w:rFonts w:ascii="Times New Roman" w:hAnsi="Times New Roman" w:cs="Times New Roman"/>
          <w:color w:val="0070C0"/>
          <w:sz w:val="24"/>
          <w:szCs w:val="24"/>
        </w:rPr>
        <w:t xml:space="preserve"> непогашенную или неснятую судимость.</w:t>
      </w:r>
    </w:p>
    <w:p w:rsidR="003F02F2" w:rsidRPr="00346A28" w:rsidRDefault="003F02F2" w:rsidP="00B331BD">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5. Срок полномочий старосты сельского населенного пункта - 5 лет.</w:t>
      </w:r>
    </w:p>
    <w:p w:rsidR="003F02F2" w:rsidRPr="00346A28" w:rsidRDefault="003F02F2" w:rsidP="003F02F2">
      <w:pPr>
        <w:spacing w:after="0" w:line="240" w:lineRule="auto"/>
        <w:ind w:firstLine="709"/>
        <w:jc w:val="both"/>
        <w:rPr>
          <w:rFonts w:ascii="Times New Roman" w:hAnsi="Times New Roman" w:cs="Times New Roman"/>
          <w:sz w:val="24"/>
          <w:szCs w:val="24"/>
        </w:rPr>
      </w:pPr>
      <w:proofErr w:type="gramStart"/>
      <w:r w:rsidRPr="00346A28">
        <w:rPr>
          <w:rFonts w:ascii="Times New Roman" w:hAnsi="Times New Roman" w:cs="Times New Roman"/>
          <w:sz w:val="24"/>
          <w:szCs w:val="24"/>
        </w:rPr>
        <w:t>Полномочия старосты сельского населенного пункта прекращаются досрочно по решению Совета народных депутатов Перелешинского городского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roofErr w:type="gramEnd"/>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6. Староста сельского населенного пункта для решения возложенных на него задач:</w:t>
      </w:r>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5) осуществляет иные полномочия и права, предусмотренные нормативным правовым актом Совета народных депутатов Перелешинского городского поселения в соответствии с законом Воронежской области.</w:t>
      </w:r>
    </w:p>
    <w:p w:rsidR="003F02F2" w:rsidRPr="00346A28" w:rsidRDefault="003F02F2" w:rsidP="003F02F2">
      <w:pPr>
        <w:spacing w:after="0" w:line="240" w:lineRule="auto"/>
        <w:ind w:firstLine="709"/>
        <w:jc w:val="both"/>
        <w:rPr>
          <w:rFonts w:ascii="Times New Roman" w:hAnsi="Times New Roman" w:cs="Times New Roman"/>
          <w:sz w:val="24"/>
          <w:szCs w:val="24"/>
        </w:rPr>
      </w:pPr>
      <w:r w:rsidRPr="00346A28">
        <w:rPr>
          <w:rFonts w:ascii="Times New Roman" w:hAnsi="Times New Roman" w:cs="Times New Roman"/>
          <w:sz w:val="24"/>
          <w:szCs w:val="24"/>
        </w:rPr>
        <w:t>7. Гарантии деятельности и иные вопросы статуса старосты сельского населенного пункта могут устанавливаться нормативным правовым актом Совета народных депутатов Перелешинского городского поселения в соответствии с законом Воронежской области</w:t>
      </w:r>
      <w:proofErr w:type="gramStart"/>
      <w:r w:rsidRPr="00346A28">
        <w:rPr>
          <w:rFonts w:ascii="Times New Roman" w:hAnsi="Times New Roman" w:cs="Times New Roman"/>
          <w:sz w:val="24"/>
          <w:szCs w:val="24"/>
        </w:rPr>
        <w:t>.».</w:t>
      </w:r>
      <w:proofErr w:type="gramEnd"/>
    </w:p>
    <w:p w:rsidR="000D3518" w:rsidRPr="00346A28" w:rsidRDefault="000D3518" w:rsidP="003F02F2">
      <w:pPr>
        <w:widowControl w:val="0"/>
        <w:snapToGrid w:val="0"/>
        <w:spacing w:after="0" w:line="240" w:lineRule="auto"/>
        <w:ind w:right="142"/>
        <w:jc w:val="both"/>
        <w:rPr>
          <w:rFonts w:ascii="Times New Roman" w:hAnsi="Times New Roman" w:cs="Times New Roman"/>
          <w:sz w:val="24"/>
          <w:szCs w:val="24"/>
          <w:lang w:eastAsia="ru-RU"/>
        </w:rPr>
      </w:pP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sidRPr="00346A28">
        <w:rPr>
          <w:rFonts w:ascii="Times New Roman" w:hAnsi="Times New Roman" w:cs="Times New Roman"/>
          <w:b/>
          <w:bCs/>
          <w:sz w:val="24"/>
          <w:szCs w:val="24"/>
          <w:lang w:eastAsia="ru-RU"/>
        </w:rPr>
        <w:t>Статья 19. Публичные слушания</w:t>
      </w:r>
      <w:r w:rsidR="00FF04BC" w:rsidRPr="00346A28">
        <w:rPr>
          <w:rFonts w:ascii="Times New Roman" w:hAnsi="Times New Roman" w:cs="Times New Roman"/>
          <w:b/>
          <w:bCs/>
          <w:sz w:val="24"/>
          <w:szCs w:val="24"/>
          <w:lang w:eastAsia="ru-RU"/>
        </w:rPr>
        <w:t>, общественные обсуждения</w:t>
      </w:r>
      <w:r w:rsidRPr="00346A28">
        <w:rPr>
          <w:rFonts w:ascii="Times New Roman" w:hAnsi="Times New Roman" w:cs="Times New Roman"/>
          <w:b/>
          <w:bCs/>
          <w:sz w:val="24"/>
          <w:szCs w:val="24"/>
          <w:lang w:eastAsia="ru-RU"/>
        </w:rPr>
        <w:t>.</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sidRPr="00346A28">
        <w:rPr>
          <w:rFonts w:ascii="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Перелешинского городского поселения Советом народных депутатов Перелешинского городского поселения, главой Перелешинского городского поселения могут проводиться публичные слушания.</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sidRPr="00346A28">
        <w:rPr>
          <w:rFonts w:ascii="Times New Roman" w:hAnsi="Times New Roman" w:cs="Times New Roman"/>
          <w:sz w:val="24"/>
          <w:szCs w:val="24"/>
          <w:lang w:eastAsia="ru-RU"/>
        </w:rPr>
        <w:t>2. Публичные слушания проводятся по инициативе населения, Совета народных депутатов Пере</w:t>
      </w:r>
      <w:r w:rsidR="00717940" w:rsidRPr="00346A28">
        <w:rPr>
          <w:rFonts w:ascii="Times New Roman" w:hAnsi="Times New Roman" w:cs="Times New Roman"/>
          <w:sz w:val="24"/>
          <w:szCs w:val="24"/>
          <w:lang w:eastAsia="ru-RU"/>
        </w:rPr>
        <w:t xml:space="preserve">лешинского городского поселения, </w:t>
      </w:r>
      <w:r w:rsidRPr="00346A28">
        <w:rPr>
          <w:rFonts w:ascii="Times New Roman" w:hAnsi="Times New Roman" w:cs="Times New Roman"/>
          <w:sz w:val="24"/>
          <w:szCs w:val="24"/>
          <w:lang w:eastAsia="ru-RU"/>
        </w:rPr>
        <w:t>главы Перелешинского городского поселения</w:t>
      </w:r>
      <w:r w:rsidR="00717940" w:rsidRPr="00346A28">
        <w:rPr>
          <w:rFonts w:ascii="Times New Roman" w:hAnsi="Times New Roman" w:cs="Times New Roman"/>
          <w:sz w:val="24"/>
          <w:szCs w:val="24"/>
          <w:lang w:eastAsia="ru-RU"/>
        </w:rPr>
        <w:t xml:space="preserve">, главы </w:t>
      </w:r>
      <w:r w:rsidR="008E6EE9" w:rsidRPr="00346A28">
        <w:rPr>
          <w:rFonts w:ascii="Times New Roman" w:hAnsi="Times New Roman" w:cs="Times New Roman"/>
          <w:sz w:val="24"/>
          <w:szCs w:val="24"/>
          <w:lang w:eastAsia="ru-RU"/>
        </w:rPr>
        <w:lastRenderedPageBreak/>
        <w:t xml:space="preserve">администрации </w:t>
      </w:r>
      <w:r w:rsidR="00717940" w:rsidRPr="00346A28">
        <w:rPr>
          <w:rFonts w:ascii="Times New Roman" w:hAnsi="Times New Roman" w:cs="Times New Roman"/>
          <w:sz w:val="24"/>
          <w:szCs w:val="24"/>
          <w:lang w:eastAsia="ru-RU"/>
        </w:rPr>
        <w:t>Перелешинского городского поселения, осуществляющего свои полномочия на основе контракта</w:t>
      </w:r>
      <w:r w:rsidRPr="00346A28">
        <w:rPr>
          <w:rFonts w:ascii="Times New Roman" w:hAnsi="Times New Roman" w:cs="Times New Roman"/>
          <w:sz w:val="24"/>
          <w:szCs w:val="24"/>
          <w:lang w:eastAsia="ru-RU"/>
        </w:rPr>
        <w:t>.</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xml:space="preserve">Публичные слушания, проводимые по инициативе населения или Совета народных депутатов Перелешинского городского поселения, назначаются Советом народных депутатов Перелешинского городского поселения, а по инициативе главы Перелешинского городского поселения </w:t>
      </w:r>
      <w:r w:rsidR="00717940" w:rsidRPr="00346A28">
        <w:rPr>
          <w:rFonts w:ascii="Times New Roman" w:hAnsi="Times New Roman" w:cs="Times New Roman"/>
          <w:sz w:val="24"/>
          <w:szCs w:val="24"/>
        </w:rPr>
        <w:t>или главы администрации Перелешинского городского поселения, осуществляющего свои полномочия на основе контракта</w:t>
      </w:r>
      <w:r w:rsidR="00717940" w:rsidRPr="00346A28">
        <w:rPr>
          <w:rFonts w:ascii="Times New Roman" w:hAnsi="Times New Roman" w:cs="Times New Roman"/>
          <w:sz w:val="24"/>
          <w:szCs w:val="24"/>
          <w:lang w:eastAsia="ru-RU"/>
        </w:rPr>
        <w:t xml:space="preserve"> </w:t>
      </w:r>
      <w:r w:rsidRPr="00346A28">
        <w:rPr>
          <w:rFonts w:ascii="Times New Roman" w:hAnsi="Times New Roman" w:cs="Times New Roman"/>
          <w:sz w:val="24"/>
          <w:szCs w:val="24"/>
          <w:lang w:eastAsia="ru-RU"/>
        </w:rPr>
        <w:t>- главой Перелешинского городского поселения.</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3. На публичные слушания  должны выноситься:</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1) проект Устава Перелешинского городского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2) проект местного бюджета и отчет о его исполнении;</w:t>
      </w:r>
    </w:p>
    <w:p w:rsidR="00CD3D98" w:rsidRPr="00346A28" w:rsidRDefault="00CD3D98" w:rsidP="00CD3D98">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2.1)</w:t>
      </w:r>
      <w:r w:rsidRPr="00346A28">
        <w:rPr>
          <w:sz w:val="24"/>
          <w:szCs w:val="24"/>
          <w:shd w:val="clear" w:color="auto" w:fill="FFFFFF"/>
        </w:rPr>
        <w:t xml:space="preserve">  </w:t>
      </w:r>
      <w:r w:rsidRPr="00346A28">
        <w:rPr>
          <w:rFonts w:ascii="Times New Roman" w:hAnsi="Times New Roman" w:cs="Times New Roman"/>
          <w:sz w:val="24"/>
          <w:szCs w:val="24"/>
          <w:shd w:val="clear" w:color="auto" w:fill="FFFFFF"/>
        </w:rPr>
        <w:t>прое</w:t>
      </w:r>
      <w:proofErr w:type="gramStart"/>
      <w:r w:rsidRPr="00346A28">
        <w:rPr>
          <w:rFonts w:ascii="Times New Roman" w:hAnsi="Times New Roman" w:cs="Times New Roman"/>
          <w:sz w:val="24"/>
          <w:szCs w:val="24"/>
          <w:shd w:val="clear" w:color="auto" w:fill="FFFFFF"/>
        </w:rPr>
        <w:t>кт стр</w:t>
      </w:r>
      <w:proofErr w:type="gramEnd"/>
      <w:r w:rsidRPr="00346A28">
        <w:rPr>
          <w:rFonts w:ascii="Times New Roman" w:hAnsi="Times New Roman" w:cs="Times New Roman"/>
          <w:sz w:val="24"/>
          <w:szCs w:val="24"/>
          <w:shd w:val="clear" w:color="auto" w:fill="FFFFFF"/>
        </w:rPr>
        <w:t xml:space="preserve">атегии социально-экономического развития </w:t>
      </w:r>
      <w:r w:rsidRPr="00346A28">
        <w:rPr>
          <w:rFonts w:ascii="Times New Roman" w:hAnsi="Times New Roman" w:cs="Times New Roman"/>
          <w:sz w:val="24"/>
          <w:szCs w:val="24"/>
        </w:rPr>
        <w:t>Перелешинского городского поселения.</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roofErr w:type="gramStart"/>
      <w:r w:rsidRPr="00346A28">
        <w:rPr>
          <w:rFonts w:ascii="Times New Roman" w:hAnsi="Times New Roman" w:cs="Times New Roman"/>
          <w:sz w:val="24"/>
          <w:szCs w:val="24"/>
          <w:lang w:eastAsia="ru-RU"/>
        </w:rPr>
        <w:t>3) вопросы о преобразовании Перелешинского городского поселения,</w:t>
      </w:r>
      <w:r w:rsidRPr="00346A28">
        <w:t xml:space="preserve"> </w:t>
      </w:r>
      <w:r w:rsidRPr="00346A28">
        <w:rPr>
          <w:rFonts w:ascii="Times New Roman" w:hAnsi="Times New Roman" w:cs="Times New Roman"/>
          <w:sz w:val="24"/>
          <w:szCs w:val="24"/>
        </w:rPr>
        <w:t xml:space="preserve">за исключением случаев, если в соответствии со статьей 13 Федерального закона от 06.10.2003 года №131-ФЗ «Об общих принципах организации местного самоуправления  в Российской Федерации» для преобразования </w:t>
      </w:r>
      <w:r w:rsidR="000C5BCF" w:rsidRPr="00346A28">
        <w:rPr>
          <w:rFonts w:ascii="Times New Roman" w:hAnsi="Times New Roman" w:cs="Times New Roman"/>
          <w:sz w:val="24"/>
          <w:szCs w:val="24"/>
        </w:rPr>
        <w:t>Перелешинского городского поселения</w:t>
      </w:r>
      <w:r w:rsidRPr="00346A28">
        <w:rPr>
          <w:rFonts w:ascii="Times New Roman" w:hAnsi="Times New Roman" w:cs="Times New Roman"/>
          <w:sz w:val="24"/>
          <w:szCs w:val="24"/>
        </w:rPr>
        <w:t xml:space="preserve"> требуется получение согласия населения </w:t>
      </w:r>
      <w:r w:rsidR="000C5BCF" w:rsidRPr="00346A28">
        <w:rPr>
          <w:rFonts w:ascii="Times New Roman" w:hAnsi="Times New Roman" w:cs="Times New Roman"/>
          <w:sz w:val="24"/>
          <w:szCs w:val="24"/>
        </w:rPr>
        <w:t>Перелешинского городского поселения</w:t>
      </w:r>
      <w:r w:rsidRPr="00346A28">
        <w:rPr>
          <w:rFonts w:ascii="Times New Roman" w:hAnsi="Times New Roman" w:cs="Times New Roman"/>
          <w:sz w:val="24"/>
          <w:szCs w:val="24"/>
        </w:rPr>
        <w:t>, выраженного путем голосования либо на сходах граждан</w:t>
      </w:r>
      <w:r w:rsidR="000C5BCF" w:rsidRPr="00346A28">
        <w:rPr>
          <w:rFonts w:ascii="Times New Roman" w:hAnsi="Times New Roman" w:cs="Times New Roman"/>
          <w:sz w:val="24"/>
          <w:szCs w:val="24"/>
        </w:rPr>
        <w:t xml:space="preserve"> </w:t>
      </w:r>
      <w:r w:rsidR="000C5BCF" w:rsidRPr="00346A28">
        <w:rPr>
          <w:rFonts w:ascii="Times New Roman" w:hAnsi="Times New Roman" w:cs="Times New Roman"/>
          <w:sz w:val="24"/>
          <w:szCs w:val="24"/>
          <w:lang w:eastAsia="ru-RU"/>
        </w:rPr>
        <w:t>(в редакции решения Совета народных депутатов Перелешинского городского поселения № 44</w:t>
      </w:r>
      <w:proofErr w:type="gramEnd"/>
      <w:r w:rsidR="000C5BCF" w:rsidRPr="00346A28">
        <w:rPr>
          <w:rFonts w:ascii="Times New Roman" w:hAnsi="Times New Roman" w:cs="Times New Roman"/>
          <w:sz w:val="24"/>
          <w:szCs w:val="24"/>
          <w:lang w:eastAsia="ru-RU"/>
        </w:rPr>
        <w:t xml:space="preserve"> от 01.02.2016г.)</w:t>
      </w:r>
      <w:r w:rsidRPr="00346A28">
        <w:rPr>
          <w:rFonts w:ascii="Times New Roman" w:hAnsi="Times New Roman" w:cs="Times New Roman"/>
          <w:sz w:val="24"/>
          <w:szCs w:val="24"/>
        </w:rPr>
        <w:t>;</w:t>
      </w:r>
    </w:p>
    <w:p w:rsidR="00BF7788" w:rsidRDefault="000D3518" w:rsidP="00BF7788">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xml:space="preserve">4) </w:t>
      </w:r>
      <w:r w:rsidR="001C2A61" w:rsidRPr="00346A28">
        <w:rPr>
          <w:rFonts w:ascii="Times New Roman" w:hAnsi="Times New Roman" w:cs="Times New Roman"/>
          <w:sz w:val="24"/>
          <w:szCs w:val="24"/>
          <w:lang w:eastAsia="ru-RU"/>
        </w:rPr>
        <w:t>утратил силу</w:t>
      </w:r>
      <w:bookmarkStart w:id="1" w:name="Par0"/>
      <w:bookmarkEnd w:id="1"/>
    </w:p>
    <w:p w:rsidR="00BF7788" w:rsidRPr="005B2E3E" w:rsidRDefault="00BF7788" w:rsidP="00BF7788">
      <w:pPr>
        <w:widowControl w:val="0"/>
        <w:snapToGrid w:val="0"/>
        <w:spacing w:after="0" w:line="240" w:lineRule="auto"/>
        <w:ind w:left="-540" w:right="142" w:firstLine="720"/>
        <w:jc w:val="both"/>
        <w:rPr>
          <w:rFonts w:ascii="Times New Roman" w:hAnsi="Times New Roman" w:cs="Times New Roman"/>
          <w:sz w:val="24"/>
          <w:szCs w:val="24"/>
          <w:lang w:eastAsia="ru-RU"/>
        </w:rPr>
      </w:pPr>
      <w:r w:rsidRPr="005B2E3E">
        <w:rPr>
          <w:rFonts w:ascii="Times New Roman" w:hAnsi="Times New Roman" w:cs="Times New Roman"/>
          <w:sz w:val="24"/>
          <w:szCs w:val="24"/>
          <w:lang w:eastAsia="ru-RU"/>
        </w:rPr>
        <w:t xml:space="preserve">4. </w:t>
      </w:r>
      <w:proofErr w:type="gramStart"/>
      <w:r w:rsidRPr="005B2E3E">
        <w:rPr>
          <w:rFonts w:ascii="Times New Roman" w:hAnsi="Times New Roman" w:cs="Times New Roman"/>
          <w:sz w:val="24"/>
          <w:szCs w:val="24"/>
        </w:rPr>
        <w:t>Порядок организации и проведения публичных слушаний определяется нормативно правовым актом Совета народных депутатов Перелешинского городского поселения и должен предусматривать заблаговременное оповещение жителей Перелешинского городского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Перелешинского городского поселения в информационно-телекоммуникационной сети "Интернет" или в случае, если орган</w:t>
      </w:r>
      <w:proofErr w:type="gramEnd"/>
      <w:r w:rsidRPr="005B2E3E">
        <w:rPr>
          <w:rFonts w:ascii="Times New Roman" w:hAnsi="Times New Roman" w:cs="Times New Roman"/>
          <w:sz w:val="24"/>
          <w:szCs w:val="24"/>
        </w:rPr>
        <w:t xml:space="preserve"> </w:t>
      </w:r>
      <w:proofErr w:type="gramStart"/>
      <w:r w:rsidRPr="005B2E3E">
        <w:rPr>
          <w:rFonts w:ascii="Times New Roman" w:hAnsi="Times New Roman" w:cs="Times New Roman"/>
          <w:sz w:val="24"/>
          <w:szCs w:val="24"/>
        </w:rPr>
        <w:t xml:space="preserve">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Перелешинского муниципального района Воронежской области с учетом положений Федерального </w:t>
      </w:r>
      <w:hyperlink r:id="rId31" w:history="1">
        <w:r w:rsidRPr="005B2E3E">
          <w:rPr>
            <w:rStyle w:val="a4"/>
            <w:rFonts w:ascii="Times New Roman" w:hAnsi="Times New Roman" w:cs="Times New Roman"/>
            <w:color w:val="auto"/>
            <w:sz w:val="24"/>
            <w:szCs w:val="24"/>
          </w:rPr>
          <w:t>закона</w:t>
        </w:r>
      </w:hyperlink>
      <w:r w:rsidRPr="005B2E3E">
        <w:rPr>
          <w:rFonts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w:t>
      </w:r>
      <w:proofErr w:type="gramEnd"/>
      <w:r w:rsidRPr="005B2E3E">
        <w:rPr>
          <w:rFonts w:ascii="Times New Roman" w:hAnsi="Times New Roman" w:cs="Times New Roman"/>
          <w:sz w:val="24"/>
          <w:szCs w:val="24"/>
        </w:rPr>
        <w:t xml:space="preserve"> </w:t>
      </w:r>
      <w:proofErr w:type="gramStart"/>
      <w:r w:rsidRPr="005B2E3E">
        <w:rPr>
          <w:rFonts w:ascii="Times New Roman" w:hAnsi="Times New Roman" w:cs="Times New Roman"/>
          <w:sz w:val="24"/>
          <w:szCs w:val="24"/>
        </w:rPr>
        <w:t>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Перелешинского городского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BF7788" w:rsidRPr="005B2E3E" w:rsidRDefault="00BF7788" w:rsidP="00BF7788">
      <w:pPr>
        <w:widowControl w:val="0"/>
        <w:snapToGrid w:val="0"/>
        <w:spacing w:after="0" w:line="240" w:lineRule="auto"/>
        <w:ind w:left="-540" w:right="142" w:firstLine="720"/>
        <w:jc w:val="both"/>
        <w:rPr>
          <w:rFonts w:ascii="Times New Roman" w:hAnsi="Times New Roman" w:cs="Times New Roman"/>
          <w:sz w:val="24"/>
          <w:szCs w:val="24"/>
        </w:rPr>
      </w:pPr>
      <w:proofErr w:type="gramStart"/>
      <w:r w:rsidRPr="005B2E3E">
        <w:rPr>
          <w:rFonts w:ascii="Times New Roman" w:hAnsi="Times New Roman" w:cs="Times New Roman"/>
          <w:sz w:val="24"/>
          <w:szCs w:val="24"/>
        </w:rPr>
        <w:t xml:space="preserve">Нормативно правовым актом Совета народных депутатов Перелешинского городского поселения может быть установлено, что для размещения материалов и информации, указанных в </w:t>
      </w:r>
      <w:hyperlink w:anchor="Par0" w:history="1">
        <w:r w:rsidRPr="005B2E3E">
          <w:rPr>
            <w:rStyle w:val="a4"/>
            <w:rFonts w:ascii="Times New Roman" w:hAnsi="Times New Roman" w:cs="Times New Roman"/>
            <w:color w:val="auto"/>
            <w:sz w:val="24"/>
            <w:szCs w:val="24"/>
          </w:rPr>
          <w:t>абзаце первом</w:t>
        </w:r>
      </w:hyperlink>
      <w:r w:rsidRPr="005B2E3E">
        <w:rPr>
          <w:rFonts w:ascii="Times New Roman" w:hAnsi="Times New Roman" w:cs="Times New Roman"/>
          <w:sz w:val="24"/>
          <w:szCs w:val="24"/>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Перелешинского городского поселения в публичных слушаниях с соблюдением требований об обязательном использовании для таких целей официального</w:t>
      </w:r>
      <w:proofErr w:type="gramEnd"/>
      <w:r w:rsidRPr="005B2E3E">
        <w:rPr>
          <w:rFonts w:ascii="Times New Roman" w:hAnsi="Times New Roman" w:cs="Times New Roman"/>
          <w:sz w:val="24"/>
          <w:szCs w:val="24"/>
        </w:rPr>
        <w:t xml:space="preserve">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1C2A61" w:rsidRPr="00346A28" w:rsidRDefault="001C2A61" w:rsidP="00BF7788">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rPr>
        <w:t xml:space="preserve">5. </w:t>
      </w:r>
      <w:proofErr w:type="gramStart"/>
      <w:r w:rsidRPr="00346A28">
        <w:rPr>
          <w:rFonts w:ascii="Times New Roman" w:hAnsi="Times New Roman" w:cs="Times New Roman"/>
          <w:sz w:val="24"/>
          <w:szCs w:val="24"/>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w:t>
      </w:r>
      <w:r w:rsidRPr="00346A28">
        <w:rPr>
          <w:rFonts w:ascii="Times New Roman" w:hAnsi="Times New Roman" w:cs="Times New Roman"/>
          <w:sz w:val="24"/>
          <w:szCs w:val="24"/>
        </w:rPr>
        <w:lastRenderedPageBreak/>
        <w:t>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46A28">
        <w:rPr>
          <w:rFonts w:ascii="Times New Roman" w:hAnsi="Times New Roman" w:cs="Times New Roman"/>
          <w:sz w:val="24"/>
          <w:szCs w:val="24"/>
        </w:rPr>
        <w:t xml:space="preserve"> </w:t>
      </w:r>
      <w:proofErr w:type="gramStart"/>
      <w:r w:rsidRPr="00346A28">
        <w:rPr>
          <w:rFonts w:ascii="Times New Roman" w:hAnsi="Times New Roman" w:cs="Times New Roman"/>
          <w:sz w:val="24"/>
          <w:szCs w:val="24"/>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32" w:history="1">
        <w:r w:rsidRPr="00346A28">
          <w:rPr>
            <w:rFonts w:ascii="Times New Roman" w:hAnsi="Times New Roman" w:cs="Times New Roman"/>
            <w:sz w:val="24"/>
            <w:szCs w:val="24"/>
          </w:rPr>
          <w:t>законодательства</w:t>
        </w:r>
      </w:hyperlink>
      <w:r w:rsidRPr="00346A28">
        <w:rPr>
          <w:rFonts w:ascii="Times New Roman" w:hAnsi="Times New Roman" w:cs="Times New Roman"/>
          <w:sz w:val="24"/>
          <w:szCs w:val="24"/>
        </w:rPr>
        <w:t xml:space="preserve"> о градостроительной деятельности.</w:t>
      </w:r>
      <w:proofErr w:type="gramEnd"/>
    </w:p>
    <w:p w:rsidR="000D3518" w:rsidRPr="00346A28" w:rsidRDefault="000D3518" w:rsidP="003F02F2">
      <w:pPr>
        <w:widowControl w:val="0"/>
        <w:snapToGrid w:val="0"/>
        <w:spacing w:after="0" w:line="240" w:lineRule="auto"/>
        <w:ind w:right="142"/>
        <w:jc w:val="both"/>
        <w:rPr>
          <w:rFonts w:ascii="Times New Roman" w:hAnsi="Times New Roman" w:cs="Times New Roman"/>
          <w:sz w:val="24"/>
          <w:szCs w:val="24"/>
          <w:lang w:eastAsia="ru-RU"/>
        </w:rPr>
      </w:pPr>
    </w:p>
    <w:p w:rsidR="000D3518" w:rsidRPr="00346A28" w:rsidRDefault="000D3518" w:rsidP="00BF7788">
      <w:pPr>
        <w:widowControl w:val="0"/>
        <w:snapToGrid w:val="0"/>
        <w:spacing w:after="0" w:line="240" w:lineRule="auto"/>
        <w:ind w:left="-540" w:right="142" w:firstLine="720"/>
        <w:jc w:val="center"/>
        <w:rPr>
          <w:rFonts w:ascii="Times New Roman" w:hAnsi="Times New Roman" w:cs="Times New Roman"/>
          <w:sz w:val="24"/>
          <w:szCs w:val="24"/>
          <w:lang w:eastAsia="ru-RU"/>
        </w:rPr>
      </w:pPr>
      <w:r w:rsidRPr="00346A28">
        <w:rPr>
          <w:rFonts w:ascii="Times New Roman" w:hAnsi="Times New Roman" w:cs="Times New Roman"/>
          <w:b/>
          <w:bCs/>
          <w:sz w:val="24"/>
          <w:szCs w:val="24"/>
          <w:lang w:eastAsia="ru-RU"/>
        </w:rPr>
        <w:t>Статья 20. Собрание граждан.</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w:t>
      </w:r>
      <w:r w:rsidRPr="005B2E3E">
        <w:rPr>
          <w:rFonts w:ascii="Times New Roman" w:hAnsi="Times New Roman" w:cs="Times New Roman"/>
          <w:sz w:val="24"/>
          <w:szCs w:val="24"/>
          <w:lang w:eastAsia="ru-RU"/>
        </w:rPr>
        <w:t xml:space="preserve">органов местного самоуправления и должностных лиц местного самоуправления, </w:t>
      </w:r>
      <w:r w:rsidR="00BF7788" w:rsidRPr="005B2E3E">
        <w:rPr>
          <w:rFonts w:ascii="Times New Roman" w:hAnsi="Times New Roman" w:cs="Times New Roman"/>
          <w:bCs/>
          <w:sz w:val="24"/>
          <w:szCs w:val="24"/>
        </w:rPr>
        <w:t>обсуждения вопросов внесения инициативных проектов и их рассмотрения,</w:t>
      </w:r>
      <w:r w:rsidR="00BF7788" w:rsidRPr="005B2E3E">
        <w:rPr>
          <w:bCs/>
          <w:sz w:val="28"/>
          <w:szCs w:val="28"/>
        </w:rPr>
        <w:t xml:space="preserve"> </w:t>
      </w:r>
      <w:r w:rsidRPr="005B2E3E">
        <w:rPr>
          <w:rFonts w:ascii="Times New Roman" w:hAnsi="Times New Roman" w:cs="Times New Roman"/>
          <w:sz w:val="24"/>
          <w:szCs w:val="24"/>
          <w:lang w:eastAsia="ru-RU"/>
        </w:rPr>
        <w:t>осуществления территориального</w:t>
      </w:r>
      <w:r w:rsidRPr="00346A28">
        <w:rPr>
          <w:rFonts w:ascii="Times New Roman" w:hAnsi="Times New Roman" w:cs="Times New Roman"/>
          <w:sz w:val="24"/>
          <w:szCs w:val="24"/>
          <w:lang w:eastAsia="ru-RU"/>
        </w:rPr>
        <w:t xml:space="preserve"> общественного самоуправления </w:t>
      </w:r>
      <w:proofErr w:type="gramStart"/>
      <w:r w:rsidRPr="00346A28">
        <w:rPr>
          <w:rFonts w:ascii="Times New Roman" w:hAnsi="Times New Roman" w:cs="Times New Roman"/>
          <w:sz w:val="24"/>
          <w:szCs w:val="24"/>
          <w:lang w:eastAsia="ru-RU"/>
        </w:rPr>
        <w:t>на части территории</w:t>
      </w:r>
      <w:proofErr w:type="gramEnd"/>
      <w:r w:rsidRPr="00346A28">
        <w:rPr>
          <w:rFonts w:ascii="Times New Roman" w:hAnsi="Times New Roman" w:cs="Times New Roman"/>
          <w:sz w:val="24"/>
          <w:szCs w:val="24"/>
          <w:lang w:eastAsia="ru-RU"/>
        </w:rPr>
        <w:t xml:space="preserve"> Перелешинского городского поселения могут проводиться собрания граждан.</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2. Собрание граждан проводится по инициативе населения, Совета народных депутатов Перелешинского городского поселения, главы Перелешинского городского поселения, а также в случаях, предусмотренных уставом территориального общественного самоуправления.</w:t>
      </w:r>
    </w:p>
    <w:p w:rsidR="00BF7788" w:rsidRPr="005B2E3E" w:rsidRDefault="00BF7788" w:rsidP="00BF7788">
      <w:pPr>
        <w:widowControl w:val="0"/>
        <w:snapToGrid w:val="0"/>
        <w:spacing w:after="0" w:line="240" w:lineRule="auto"/>
        <w:ind w:left="-539" w:right="142" w:firstLine="720"/>
        <w:jc w:val="both"/>
        <w:rPr>
          <w:rFonts w:ascii="Times New Roman" w:hAnsi="Times New Roman" w:cs="Times New Roman"/>
          <w:sz w:val="24"/>
          <w:szCs w:val="24"/>
          <w:lang w:eastAsia="ru-RU"/>
        </w:rPr>
      </w:pPr>
      <w:r w:rsidRPr="005B2E3E">
        <w:rPr>
          <w:rFonts w:ascii="Times New Roman" w:hAnsi="Times New Roman" w:cs="Times New Roman"/>
          <w:bCs/>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3. Собрание граждан, проводимое по инициативе Совета народных депутатов Перелешинского городского поселения или главы городского поселения, назначается соответственно Советом народных депутатов Перелешинского городского поселения или главой Перелешинского городского поселения.</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xml:space="preserve">4. Собрание граждан, проводимое по инициативе населения, назначается Советом народных депутатов Перелешинского городского поселения, если на проведении собрания настаивают не менее 5 процентов граждан, проживающих </w:t>
      </w:r>
      <w:proofErr w:type="gramStart"/>
      <w:r w:rsidRPr="00346A28">
        <w:rPr>
          <w:rFonts w:ascii="Times New Roman" w:hAnsi="Times New Roman" w:cs="Times New Roman"/>
          <w:sz w:val="24"/>
          <w:szCs w:val="24"/>
          <w:lang w:eastAsia="ru-RU"/>
        </w:rPr>
        <w:t>на части территории</w:t>
      </w:r>
      <w:proofErr w:type="gramEnd"/>
      <w:r w:rsidRPr="00346A28">
        <w:rPr>
          <w:rFonts w:ascii="Times New Roman" w:hAnsi="Times New Roman" w:cs="Times New Roman"/>
          <w:sz w:val="24"/>
          <w:szCs w:val="24"/>
          <w:lang w:eastAsia="ru-RU"/>
        </w:rPr>
        <w:t xml:space="preserve"> Перелешинского городского поселения и обладающих активным избирательным правом.</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Перелешинского городского поселения.</w:t>
      </w:r>
    </w:p>
    <w:p w:rsidR="000D3518" w:rsidRPr="00346A2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xml:space="preserve">Совет народных депутатов  Перелешинского городского поселения обязан принять решение о назначении собрания граждан в течение двухнедельного срока после представления подписных листов.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w:t>
      </w:r>
      <w:r>
        <w:rPr>
          <w:rFonts w:ascii="Times New Roman" w:hAnsi="Times New Roman" w:cs="Times New Roman"/>
          <w:sz w:val="24"/>
          <w:szCs w:val="24"/>
          <w:lang w:eastAsia="ru-RU"/>
        </w:rPr>
        <w:t xml:space="preserve">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Порядок назначения и проведения собрания граждан, а также полномочия собрания граждан </w:t>
      </w:r>
      <w:r>
        <w:rPr>
          <w:rFonts w:ascii="Times New Roman" w:hAnsi="Times New Roman" w:cs="Times New Roman"/>
          <w:sz w:val="24"/>
          <w:szCs w:val="24"/>
          <w:lang w:eastAsia="ru-RU"/>
        </w:rPr>
        <w:lastRenderedPageBreak/>
        <w:t>определяются Федеральным законом от 06.10.2003 года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городского поселения, уставом территориального общественного самоуправления.</w:t>
      </w:r>
    </w:p>
    <w:p w:rsidR="000D3518" w:rsidRDefault="000D3518" w:rsidP="003F02F2">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9. Итоги собрания граждан подлежат официальному опубликованию (обнародованию).</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21. Конференция граждан (собрание делегатов).</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В случаях, предусмотренных  нормативным правовым актом Совета народных депутатов Перелешинского городского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Перелешинского городского поселения, уставом территориального общественного самоуправления.</w:t>
      </w:r>
    </w:p>
    <w:p w:rsidR="000D3518" w:rsidRDefault="000D3518" w:rsidP="003F02F2">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Итоги конференции граждан (собрания делегатов) подлежат официальному опубликованию (обнародованию).</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22. Опрос граждан.</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Опрос граждан проводится на всей территории Перелешинского городского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Результаты опроса носят рекомендательный характер.</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В опросе граждан имеют право участвовать жители Перелешинского городского поселения, обладающие избирательным правом.</w:t>
      </w:r>
    </w:p>
    <w:p w:rsidR="00BF7788" w:rsidRPr="005B2E3E" w:rsidRDefault="00BF7788" w:rsidP="00BF7788">
      <w:pPr>
        <w:widowControl w:val="0"/>
        <w:snapToGrid w:val="0"/>
        <w:spacing w:after="0" w:line="240" w:lineRule="auto"/>
        <w:ind w:left="-539" w:right="142" w:firstLine="720"/>
        <w:jc w:val="both"/>
        <w:rPr>
          <w:rFonts w:ascii="Times New Roman" w:hAnsi="Times New Roman" w:cs="Times New Roman"/>
          <w:sz w:val="24"/>
          <w:szCs w:val="24"/>
          <w:lang w:eastAsia="ru-RU"/>
        </w:rPr>
      </w:pPr>
      <w:r w:rsidRPr="005B2E3E">
        <w:rPr>
          <w:rFonts w:ascii="Times New Roman" w:hAnsi="Times New Roman" w:cs="Times New Roman"/>
          <w:bCs/>
          <w:sz w:val="24"/>
          <w:szCs w:val="24"/>
        </w:rPr>
        <w:t>В опросе граждан по вопросу выявления мнения граждан о поддержке инициативного проекта вправе участвовать жители Перелешинского городского поселения или его части, в которых предлагается реализовать инициативный проект, достигшие шестнадцатилетнего возраста.</w:t>
      </w:r>
    </w:p>
    <w:p w:rsidR="000D3518" w:rsidRPr="005B2E3E"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5B2E3E">
        <w:rPr>
          <w:rFonts w:ascii="Times New Roman" w:hAnsi="Times New Roman" w:cs="Times New Roman"/>
          <w:sz w:val="24"/>
          <w:szCs w:val="24"/>
          <w:lang w:eastAsia="ru-RU"/>
        </w:rPr>
        <w:t>3. Опрос граждан проводится по инициативе:</w:t>
      </w:r>
    </w:p>
    <w:p w:rsidR="000D3518" w:rsidRPr="005B2E3E"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5B2E3E">
        <w:rPr>
          <w:rFonts w:ascii="Times New Roman" w:hAnsi="Times New Roman" w:cs="Times New Roman"/>
          <w:sz w:val="24"/>
          <w:szCs w:val="24"/>
          <w:lang w:eastAsia="ru-RU"/>
        </w:rPr>
        <w:t>1) Совета народных депутатов Перелешинского городского поселения или главы Перелешинского городского поселения - по вопросам местного значения;</w:t>
      </w:r>
    </w:p>
    <w:p w:rsidR="000D3518" w:rsidRPr="005B2E3E"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5B2E3E">
        <w:rPr>
          <w:rFonts w:ascii="Times New Roman" w:hAnsi="Times New Roman" w:cs="Times New Roman"/>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Перелешинского городского поселения для объектов регионального и межрегионального значения.</w:t>
      </w:r>
    </w:p>
    <w:p w:rsidR="004111B6" w:rsidRPr="005B2E3E" w:rsidRDefault="004111B6" w:rsidP="004111B6">
      <w:pPr>
        <w:widowControl w:val="0"/>
        <w:snapToGrid w:val="0"/>
        <w:spacing w:after="0" w:line="240" w:lineRule="auto"/>
        <w:ind w:left="-539" w:right="142" w:firstLine="720"/>
        <w:jc w:val="both"/>
        <w:rPr>
          <w:rFonts w:ascii="Times New Roman" w:hAnsi="Times New Roman" w:cs="Times New Roman"/>
          <w:sz w:val="24"/>
          <w:szCs w:val="24"/>
          <w:lang w:eastAsia="ru-RU"/>
        </w:rPr>
      </w:pPr>
      <w:r w:rsidRPr="005B2E3E">
        <w:rPr>
          <w:rFonts w:ascii="Times New Roman" w:hAnsi="Times New Roman" w:cs="Times New Roman"/>
          <w:sz w:val="24"/>
          <w:szCs w:val="24"/>
        </w:rPr>
        <w:t>3) жителей Перелешинского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D3518" w:rsidRPr="005B2E3E"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5B2E3E">
        <w:rPr>
          <w:rFonts w:ascii="Times New Roman" w:hAnsi="Times New Roman" w:cs="Times New Roman"/>
          <w:sz w:val="24"/>
          <w:szCs w:val="24"/>
          <w:lang w:eastAsia="ru-RU"/>
        </w:rPr>
        <w:t>4. Порядок назначения и проведения опроса граждан определяется нормативным правовым актом Совета народных депутатов Перелешинского городского поселения</w:t>
      </w:r>
      <w:r w:rsidRPr="005B2E3E">
        <w:rPr>
          <w:rFonts w:ascii="Times New Roman" w:hAnsi="Times New Roman" w:cs="Times New Roman"/>
          <w:sz w:val="24"/>
          <w:szCs w:val="24"/>
        </w:rPr>
        <w:t xml:space="preserve"> в соответствии с законами Воронежской области</w:t>
      </w:r>
      <w:r w:rsidRPr="005B2E3E">
        <w:rPr>
          <w:rFonts w:ascii="Times New Roman" w:hAnsi="Times New Roman" w:cs="Times New Roman"/>
          <w:sz w:val="24"/>
          <w:szCs w:val="24"/>
          <w:lang w:eastAsia="ru-RU"/>
        </w:rPr>
        <w:t>.</w:t>
      </w:r>
    </w:p>
    <w:p w:rsidR="004111B6" w:rsidRPr="005B2E3E" w:rsidRDefault="000D3518" w:rsidP="006F53AB">
      <w:pPr>
        <w:widowControl w:val="0"/>
        <w:snapToGrid w:val="0"/>
        <w:spacing w:after="0" w:line="240" w:lineRule="auto"/>
        <w:ind w:left="-540" w:right="142" w:firstLine="720"/>
        <w:jc w:val="both"/>
        <w:rPr>
          <w:rFonts w:ascii="Times New Roman" w:hAnsi="Times New Roman" w:cs="Times New Roman"/>
          <w:sz w:val="24"/>
          <w:szCs w:val="24"/>
        </w:rPr>
      </w:pPr>
      <w:r w:rsidRPr="005B2E3E">
        <w:rPr>
          <w:rFonts w:ascii="Times New Roman" w:hAnsi="Times New Roman" w:cs="Times New Roman"/>
          <w:sz w:val="24"/>
          <w:szCs w:val="24"/>
          <w:lang w:eastAsia="ru-RU"/>
        </w:rPr>
        <w:t xml:space="preserve">5. </w:t>
      </w:r>
      <w:r w:rsidR="004111B6" w:rsidRPr="005B2E3E">
        <w:rPr>
          <w:rFonts w:ascii="Times New Roman" w:hAnsi="Times New Roman" w:cs="Times New Roman"/>
          <w:sz w:val="24"/>
          <w:szCs w:val="24"/>
        </w:rPr>
        <w:t>Решение о назначении опроса граждан принимается Советом народных депутатов Перелешинского городского поселения. Для проведения опроса граждан может использоваться официальный сайт Перелешинского городского поселения в информационно-телекоммуникационной сети "Интернет". В нормативном правовом акте Совета народных депутатов Перелешинского городского поселения о назначении опроса граждан устанавливаются: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дата и сроки проведения опроса;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2) формулировка вопроса (вопросов), предлагаемого (предлагаемых) при проведении опроса;</w:t>
      </w:r>
      <w:proofErr w:type="gramEnd"/>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методика проведения опроса;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форма опросного листа</w:t>
      </w:r>
      <w:r w:rsidRPr="001F76C6">
        <w:rPr>
          <w:rFonts w:ascii="Times New Roman" w:hAnsi="Times New Roman" w:cs="Times New Roman"/>
          <w:sz w:val="24"/>
          <w:szCs w:val="24"/>
          <w:lang w:eastAsia="ru-RU"/>
        </w:rPr>
        <w:t>;</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минимальная численность жителей Перелешинского городского поселения, участвующих в опросе.</w:t>
      </w:r>
    </w:p>
    <w:p w:rsidR="004111B6" w:rsidRPr="005B2E3E" w:rsidRDefault="004111B6" w:rsidP="004111B6">
      <w:pPr>
        <w:widowControl w:val="0"/>
        <w:snapToGrid w:val="0"/>
        <w:spacing w:after="0" w:line="240" w:lineRule="auto"/>
        <w:ind w:left="-539" w:right="142" w:firstLine="720"/>
        <w:jc w:val="both"/>
        <w:rPr>
          <w:rFonts w:ascii="Times New Roman" w:hAnsi="Times New Roman" w:cs="Times New Roman"/>
          <w:sz w:val="24"/>
          <w:szCs w:val="24"/>
          <w:lang w:eastAsia="ru-RU"/>
        </w:rPr>
      </w:pPr>
      <w:r w:rsidRPr="005B2E3E">
        <w:rPr>
          <w:rFonts w:ascii="Times New Roman" w:hAnsi="Times New Roman" w:cs="Times New Roman"/>
          <w:sz w:val="24"/>
          <w:szCs w:val="24"/>
        </w:rPr>
        <w:t xml:space="preserve">6) Порядок идентификации участников опроса в случае проведения опроса граждан с </w:t>
      </w:r>
      <w:r w:rsidRPr="005B2E3E">
        <w:rPr>
          <w:rFonts w:ascii="Times New Roman" w:hAnsi="Times New Roman" w:cs="Times New Roman"/>
          <w:sz w:val="24"/>
          <w:szCs w:val="24"/>
        </w:rPr>
        <w:lastRenderedPageBreak/>
        <w:t>использованием официального сайта Перелешинского городского поселения в информационно-телекоммуникационной сети "Интернет.</w:t>
      </w:r>
    </w:p>
    <w:p w:rsidR="000D3518" w:rsidRPr="005B2E3E"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5B2E3E">
        <w:rPr>
          <w:rFonts w:ascii="Times New Roman" w:hAnsi="Times New Roman" w:cs="Times New Roman"/>
          <w:sz w:val="24"/>
          <w:szCs w:val="24"/>
          <w:lang w:eastAsia="ru-RU"/>
        </w:rPr>
        <w:t>6. Жители Перелешинского городского поселения должны быть проинформированы о проведении опроса граждан не менее чем за 10 дней до его проведения.</w:t>
      </w:r>
    </w:p>
    <w:p w:rsidR="000D3518" w:rsidRPr="005B2E3E"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5B2E3E">
        <w:rPr>
          <w:rFonts w:ascii="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4111B6" w:rsidRPr="005B2E3E" w:rsidRDefault="004111B6" w:rsidP="004111B6">
      <w:pPr>
        <w:widowControl w:val="0"/>
        <w:snapToGrid w:val="0"/>
        <w:spacing w:after="0" w:line="240" w:lineRule="auto"/>
        <w:ind w:left="-539" w:right="142" w:firstLine="720"/>
        <w:jc w:val="both"/>
        <w:rPr>
          <w:rFonts w:ascii="Times New Roman" w:hAnsi="Times New Roman" w:cs="Times New Roman"/>
          <w:sz w:val="24"/>
          <w:szCs w:val="24"/>
        </w:rPr>
      </w:pPr>
      <w:r w:rsidRPr="005B2E3E">
        <w:rPr>
          <w:rFonts w:ascii="Times New Roman" w:hAnsi="Times New Roman" w:cs="Times New Roman"/>
          <w:sz w:val="24"/>
          <w:szCs w:val="24"/>
        </w:rPr>
        <w:t>1)  за счет средств бюджета Перелешинского городского поселения - при проведении опроса по инициативе органов местного самоуправления Перелешинского городского поселения или жителей Перелешинского городского поселения;</w:t>
      </w:r>
    </w:p>
    <w:p w:rsidR="000D3518" w:rsidRDefault="000D3518" w:rsidP="003F02F2">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23. Обращения граждан в органы местного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Граждане имеют право на индивидуальные и коллективные обращения в органы местного самоуправления Перелешинского городского поселения.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D3518" w:rsidRDefault="000D3518" w:rsidP="003F02F2">
      <w:pPr>
        <w:widowControl w:val="0"/>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24. Другие формы непосредственного участия населения в осуществлении местного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Pr="003F02F2" w:rsidRDefault="000D3518" w:rsidP="003F02F2">
      <w:pPr>
        <w:widowControl w:val="0"/>
        <w:snapToGrid w:val="0"/>
        <w:spacing w:after="0" w:line="240" w:lineRule="auto"/>
        <w:ind w:left="-540" w:right="142"/>
        <w:jc w:val="center"/>
        <w:rPr>
          <w:rFonts w:ascii="Times New Roman" w:hAnsi="Times New Roman" w:cs="Times New Roman"/>
          <w:sz w:val="24"/>
          <w:szCs w:val="24"/>
          <w:u w:val="single"/>
          <w:lang w:eastAsia="ru-RU"/>
        </w:rPr>
      </w:pPr>
      <w:r>
        <w:rPr>
          <w:rFonts w:ascii="Times New Roman" w:hAnsi="Times New Roman" w:cs="Times New Roman"/>
          <w:b/>
          <w:bCs/>
          <w:sz w:val="24"/>
          <w:szCs w:val="24"/>
          <w:u w:val="single"/>
          <w:lang w:eastAsia="ru-RU"/>
        </w:rPr>
        <w:t>ГЛАВА 4. Органы местного самоуправления и должностные лица местного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u w:val="single"/>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25</w:t>
      </w:r>
      <w:r>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 xml:space="preserve">Органы местного самоуправления </w:t>
      </w:r>
      <w:r>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1. Структуру органов местного самоуправления составляют:</w:t>
      </w: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1) Совет народных депутатов Перелешинского городского поселения Панинского муниципального района Воронежской области – представительный орган Перелешинского городского поселения; </w:t>
      </w: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2) глава Перелешинского городского поселения Панинского муниципального района Воронежской области – высшее должностное лицо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3)</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администрация Перелешинского городского поселения Панинского муниципального района Воронежской области - исполнительно-распорядительный орган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контрольно-счетная комиссия  Перелешинского городского поселения Панинского муниципального района Воронежской области - контрольно-счетный орган Перелешинского городского поселения.</w:t>
      </w:r>
    </w:p>
    <w:p w:rsidR="000D3518" w:rsidRPr="00E17D87"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E17D87">
        <w:rPr>
          <w:rFonts w:ascii="Times New Roman" w:hAnsi="Times New Roman" w:cs="Times New Roman"/>
          <w:sz w:val="24"/>
          <w:szCs w:val="24"/>
          <w:lang w:eastAsia="ru-RU"/>
        </w:rPr>
        <w:t>2.</w:t>
      </w:r>
      <w:r w:rsidR="00DF21A4" w:rsidRPr="00E17D87">
        <w:rPr>
          <w:rFonts w:ascii="Times New Roman" w:hAnsi="Times New Roman" w:cs="Times New Roman"/>
          <w:sz w:val="24"/>
          <w:szCs w:val="24"/>
          <w:lang w:eastAsia="ru-RU"/>
        </w:rPr>
        <w:t xml:space="preserve"> </w:t>
      </w:r>
      <w:r w:rsidRPr="00E17D87">
        <w:rPr>
          <w:rFonts w:ascii="Times New Roman" w:hAnsi="Times New Roman" w:cs="Times New Roman"/>
          <w:sz w:val="24"/>
          <w:szCs w:val="24"/>
          <w:lang w:eastAsia="ru-RU"/>
        </w:rPr>
        <w:t>Глава Перелешинского городского поселения избирается Советом народных депутатов Перелешинского городского поселения из своего состава и исполняет полномочия председателя Совета народных депутатов Перелешинского городского поселения</w:t>
      </w:r>
      <w:r w:rsidR="000C5BCF" w:rsidRPr="00E17D87">
        <w:rPr>
          <w:rFonts w:ascii="Times New Roman" w:hAnsi="Times New Roman" w:cs="Times New Roman"/>
          <w:sz w:val="24"/>
          <w:szCs w:val="24"/>
          <w:lang w:eastAsia="ru-RU"/>
        </w:rPr>
        <w:t xml:space="preserve"> (в редакции решения Совета народных депутатов Перелешинского городского поселения № 44 от 01.02.2016г.)</w:t>
      </w:r>
      <w:r w:rsidRPr="00E17D87">
        <w:rPr>
          <w:rFonts w:ascii="Times New Roman" w:hAnsi="Times New Roman" w:cs="Times New Roman"/>
          <w:sz w:val="24"/>
          <w:szCs w:val="24"/>
          <w:lang w:eastAsia="ru-RU"/>
        </w:rPr>
        <w:t>.</w:t>
      </w:r>
    </w:p>
    <w:p w:rsidR="000D3518" w:rsidRDefault="000D3518" w:rsidP="006F53AB">
      <w:pPr>
        <w:pStyle w:val="15"/>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Органы местного самоуправления не входят в систему органов государственной власти.</w:t>
      </w:r>
    </w:p>
    <w:p w:rsidR="000D3518" w:rsidRDefault="000D3518" w:rsidP="006F53AB">
      <w:pPr>
        <w:pStyle w:val="15"/>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года №131-ФЗ «Об общих принципах организации местного самоуправления в Российской Федерации».</w:t>
      </w:r>
    </w:p>
    <w:p w:rsidR="000D3518" w:rsidRDefault="000D3518" w:rsidP="006F53AB">
      <w:pPr>
        <w:pStyle w:val="15"/>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Изменение структуры органов местного самоуправления Перелешинского городского поселения осуществляется не иначе, как путем внесения изменений в  настоящий Устав. </w:t>
      </w:r>
    </w:p>
    <w:p w:rsidR="000D3518" w:rsidRDefault="000D3518" w:rsidP="006F53AB">
      <w:pPr>
        <w:pStyle w:val="15"/>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w:t>
      </w:r>
      <w:proofErr w:type="gramStart"/>
      <w:r>
        <w:rPr>
          <w:rFonts w:ascii="Times New Roman" w:hAnsi="Times New Roman" w:cs="Times New Roman"/>
          <w:sz w:val="24"/>
          <w:szCs w:val="24"/>
          <w:lang w:eastAsia="ru-RU"/>
        </w:rPr>
        <w:t>Решение Совета народных депутатов Перелешинского городского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Перелешинского городского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0D3518" w:rsidRDefault="000D3518" w:rsidP="006F53AB">
      <w:pPr>
        <w:pStyle w:val="15"/>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Финансовое обеспечение деятельности органов местного самоуправления Перелешинского городского поселения осуществляется исключительно за счет собственных доходов бюджета  Перелешинского городского поселения.</w:t>
      </w:r>
    </w:p>
    <w:p w:rsidR="000D3518" w:rsidRDefault="000D3518" w:rsidP="006F53AB">
      <w:pPr>
        <w:pStyle w:val="15"/>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pStyle w:val="15"/>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26</w:t>
      </w:r>
      <w:r>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 xml:space="preserve">Совет народных депутатов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widowControl w:val="0"/>
        <w:snapToGrid w:val="0"/>
        <w:spacing w:after="0" w:line="240" w:lineRule="auto"/>
        <w:ind w:right="142"/>
        <w:jc w:val="both"/>
        <w:rPr>
          <w:rFonts w:ascii="Times New Roman" w:hAnsi="Times New Roman" w:cs="Times New Roman"/>
          <w:sz w:val="24"/>
          <w:szCs w:val="24"/>
          <w:u w:val="single"/>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1. Совет народных депутатов Перелешинского городского поселения состоит из 10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 xml:space="preserve">2. Совет народных депутатов Перелешинского городского поселения может осуществлять свои полномочия в случае избрания не менее двух третей от установленной численности депутатов.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3. Срок полномочий Совета народных депутатов Перелешинского городского поселения  - 5 лет.</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Срок полномочий Совета народных депутатов Перелешинского городского поселения не может быть изменен для Совета народных депутатов Перелешинского городского поселения  текущего созыва.</w:t>
      </w:r>
    </w:p>
    <w:p w:rsidR="00E17D87" w:rsidRPr="00346A28" w:rsidRDefault="000D3518" w:rsidP="006F53AB">
      <w:pPr>
        <w:widowControl w:val="0"/>
        <w:snapToGrid w:val="0"/>
        <w:spacing w:after="0" w:line="240" w:lineRule="auto"/>
        <w:ind w:left="-540" w:right="142" w:firstLine="720"/>
        <w:jc w:val="both"/>
      </w:pPr>
      <w:r w:rsidRPr="00E17D87">
        <w:rPr>
          <w:rFonts w:ascii="Times New Roman" w:hAnsi="Times New Roman" w:cs="Times New Roman"/>
          <w:sz w:val="24"/>
          <w:szCs w:val="24"/>
          <w:lang w:eastAsia="ru-RU"/>
        </w:rPr>
        <w:t xml:space="preserve">5. Организацию деятельности Совета народных депутатов Перелешинского городского поселения  осуществляет глава Перелешинского городского поселения, </w:t>
      </w:r>
      <w:proofErr w:type="gramStart"/>
      <w:r w:rsidRPr="00E17D87">
        <w:rPr>
          <w:rFonts w:ascii="Times New Roman" w:hAnsi="Times New Roman" w:cs="Times New Roman"/>
          <w:sz w:val="24"/>
          <w:szCs w:val="24"/>
          <w:lang w:eastAsia="ru-RU"/>
        </w:rPr>
        <w:t>исполняющий</w:t>
      </w:r>
      <w:proofErr w:type="gramEnd"/>
      <w:r w:rsidRPr="00E17D87">
        <w:rPr>
          <w:rFonts w:ascii="Times New Roman" w:hAnsi="Times New Roman" w:cs="Times New Roman"/>
          <w:sz w:val="24"/>
          <w:szCs w:val="24"/>
          <w:lang w:eastAsia="ru-RU"/>
        </w:rPr>
        <w:t xml:space="preserve"> полномочия председателя Совета народных депутатов Перелешинского городского поселения</w:t>
      </w:r>
      <w:r w:rsidRPr="00E17D87">
        <w:t xml:space="preserve"> </w:t>
      </w:r>
      <w:r w:rsidRPr="00E17D87">
        <w:rPr>
          <w:rFonts w:ascii="Times New Roman" w:hAnsi="Times New Roman" w:cs="Times New Roman"/>
          <w:sz w:val="24"/>
          <w:szCs w:val="24"/>
        </w:rPr>
        <w:t xml:space="preserve">с </w:t>
      </w:r>
      <w:r w:rsidRPr="00346A28">
        <w:rPr>
          <w:rFonts w:ascii="Times New Roman" w:hAnsi="Times New Roman" w:cs="Times New Roman"/>
          <w:sz w:val="24"/>
          <w:szCs w:val="24"/>
        </w:rPr>
        <w:t>правом решающего голоса</w:t>
      </w:r>
      <w:r w:rsidRPr="00346A28">
        <w:rPr>
          <w:rFonts w:ascii="Times New Roman" w:hAnsi="Times New Roman" w:cs="Times New Roman"/>
          <w:sz w:val="24"/>
          <w:szCs w:val="24"/>
          <w:lang w:eastAsia="ru-RU"/>
        </w:rPr>
        <w:t xml:space="preserve"> избираемый депутатами из своего состава на заседании Совета народных депутатов Перелешинского городского поселения тайным голосованием</w:t>
      </w:r>
      <w:r w:rsidR="00E17D87" w:rsidRPr="00346A28">
        <w:rPr>
          <w:rFonts w:ascii="Times New Roman" w:hAnsi="Times New Roman" w:cs="Times New Roman"/>
          <w:sz w:val="24"/>
          <w:szCs w:val="24"/>
          <w:lang w:eastAsia="ru-RU"/>
        </w:rPr>
        <w:t>.</w:t>
      </w:r>
      <w:r w:rsidR="00E17D87" w:rsidRPr="00346A28">
        <w:t xml:space="preserve"> </w:t>
      </w:r>
    </w:p>
    <w:p w:rsidR="000D3518" w:rsidRPr="00346A28" w:rsidRDefault="00E17D87" w:rsidP="006F53AB">
      <w:pPr>
        <w:widowControl w:val="0"/>
        <w:snapToGrid w:val="0"/>
        <w:spacing w:after="0" w:line="240" w:lineRule="auto"/>
        <w:ind w:left="-540" w:right="142" w:firstLine="720"/>
        <w:jc w:val="both"/>
        <w:rPr>
          <w:rFonts w:ascii="Times New Roman" w:hAnsi="Times New Roman" w:cs="Times New Roman"/>
          <w:b/>
          <w:sz w:val="24"/>
          <w:szCs w:val="24"/>
          <w:u w:val="single"/>
          <w:lang w:eastAsia="ru-RU"/>
        </w:rPr>
      </w:pPr>
      <w:r w:rsidRPr="00346A28">
        <w:rPr>
          <w:rFonts w:ascii="Times New Roman" w:hAnsi="Times New Roman" w:cs="Times New Roman"/>
          <w:sz w:val="24"/>
          <w:szCs w:val="24"/>
        </w:rPr>
        <w:t>Порядок избрания главы Перелешинского городского поселения определяется Регламентом Совета народных депутатов Перелешинского городского поселения.  Глава Перелешинского городского поселения исполняет свои обязанности на непостоянной основе</w:t>
      </w:r>
      <w:r w:rsidR="000D3518" w:rsidRPr="00346A28">
        <w:rPr>
          <w:rFonts w:ascii="Times New Roman" w:hAnsi="Times New Roman" w:cs="Times New Roman"/>
          <w:b/>
          <w:sz w:val="24"/>
          <w:szCs w:val="24"/>
          <w:lang w:eastAsia="ru-RU"/>
        </w:rPr>
        <w:t>.</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6. По представлению главы Перелешинского городского поселения на заседании Совета народных депутатов Перелешинского городского поселения из числа депутатов избирается</w:t>
      </w:r>
      <w:r w:rsidRPr="00E17D87">
        <w:rPr>
          <w:rFonts w:ascii="Times New Roman" w:hAnsi="Times New Roman" w:cs="Times New Roman"/>
          <w:sz w:val="24"/>
          <w:szCs w:val="24"/>
          <w:lang w:eastAsia="ru-RU"/>
        </w:rPr>
        <w:t xml:space="preserve"> заместитель председателя Совета народных депутатов Перелешинского городского поселения.</w:t>
      </w:r>
    </w:p>
    <w:p w:rsidR="00E17D87" w:rsidRPr="001F76C6" w:rsidRDefault="00E17D87"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1F76C6">
        <w:rPr>
          <w:rFonts w:ascii="Times New Roman" w:hAnsi="Times New Roman" w:cs="Times New Roman"/>
          <w:sz w:val="24"/>
          <w:szCs w:val="24"/>
        </w:rPr>
        <w:t xml:space="preserve">Порядок </w:t>
      </w:r>
      <w:proofErr w:type="gramStart"/>
      <w:r w:rsidRPr="001F76C6">
        <w:rPr>
          <w:rFonts w:ascii="Times New Roman" w:hAnsi="Times New Roman" w:cs="Times New Roman"/>
          <w:sz w:val="24"/>
          <w:szCs w:val="24"/>
        </w:rPr>
        <w:t>избрания заместителя председателя Совета народных депутатов</w:t>
      </w:r>
      <w:proofErr w:type="gramEnd"/>
      <w:r w:rsidRPr="001F76C6">
        <w:rPr>
          <w:rFonts w:ascii="Times New Roman" w:hAnsi="Times New Roman" w:cs="Times New Roman"/>
          <w:sz w:val="24"/>
          <w:szCs w:val="24"/>
        </w:rPr>
        <w:t>  Перелешинского городского поселения устанавливается  Регламентом Совета народных депутатов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 xml:space="preserve">Порядок </w:t>
      </w:r>
      <w:proofErr w:type="gramStart"/>
      <w:r>
        <w:rPr>
          <w:rFonts w:ascii="Times New Roman" w:hAnsi="Times New Roman" w:cs="Times New Roman"/>
          <w:sz w:val="24"/>
          <w:szCs w:val="24"/>
          <w:lang w:eastAsia="ru-RU"/>
        </w:rPr>
        <w:t>избрания заместителя председателя Совета народных депутатов</w:t>
      </w:r>
      <w:proofErr w:type="gramEnd"/>
      <w:r>
        <w:rPr>
          <w:rFonts w:ascii="Times New Roman" w:hAnsi="Times New Roman" w:cs="Times New Roman"/>
          <w:sz w:val="24"/>
          <w:szCs w:val="24"/>
          <w:lang w:eastAsia="ru-RU"/>
        </w:rPr>
        <w:t xml:space="preserve"> Перелешинского городского поселения  устанавливается Регламентом Совета народных депутатов Перелешинского городского поселения. </w:t>
      </w:r>
    </w:p>
    <w:p w:rsidR="000D3518" w:rsidRPr="00E17D87"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E17D87">
        <w:rPr>
          <w:rFonts w:ascii="Times New Roman" w:hAnsi="Times New Roman" w:cs="Times New Roman"/>
          <w:sz w:val="24"/>
          <w:szCs w:val="24"/>
          <w:lang w:eastAsia="ru-RU"/>
        </w:rPr>
        <w:t xml:space="preserve">7. </w:t>
      </w:r>
      <w:proofErr w:type="gramStart"/>
      <w:r w:rsidRPr="00E17D87">
        <w:rPr>
          <w:rFonts w:ascii="Times New Roman" w:hAnsi="Times New Roman" w:cs="Times New Roman"/>
          <w:sz w:val="24"/>
          <w:szCs w:val="24"/>
        </w:rPr>
        <w:t xml:space="preserve">В случае временного отсутствия главы </w:t>
      </w:r>
      <w:r w:rsidRPr="00E17D87">
        <w:rPr>
          <w:rFonts w:ascii="Times New Roman" w:hAnsi="Times New Roman" w:cs="Times New Roman"/>
          <w:sz w:val="24"/>
          <w:szCs w:val="24"/>
          <w:lang w:eastAsia="ru-RU"/>
        </w:rPr>
        <w:t>Перелешинского</w:t>
      </w:r>
      <w:r w:rsidRPr="00E17D87">
        <w:rPr>
          <w:rFonts w:ascii="Times New Roman" w:hAnsi="Times New Roman" w:cs="Times New Roman"/>
          <w:sz w:val="24"/>
          <w:szCs w:val="24"/>
        </w:rPr>
        <w:t xml:space="preserve"> городского поселения, исполняющего полномочия председателя Совета народных депутатов</w:t>
      </w:r>
      <w:r w:rsidRPr="00E17D87">
        <w:rPr>
          <w:rFonts w:ascii="Times New Roman" w:hAnsi="Times New Roman" w:cs="Times New Roman"/>
          <w:sz w:val="24"/>
          <w:szCs w:val="24"/>
          <w:lang w:eastAsia="ru-RU"/>
        </w:rPr>
        <w:t xml:space="preserve"> Перелешинского</w:t>
      </w:r>
      <w:r w:rsidRPr="00E17D87">
        <w:rPr>
          <w:rFonts w:ascii="Times New Roman" w:hAnsi="Times New Roman" w:cs="Times New Roman"/>
          <w:sz w:val="24"/>
          <w:szCs w:val="24"/>
        </w:rPr>
        <w:t xml:space="preserve"> городского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w:t>
      </w:r>
      <w:r w:rsidRPr="00E17D87">
        <w:rPr>
          <w:rFonts w:ascii="Times New Roman" w:hAnsi="Times New Roman" w:cs="Times New Roman"/>
          <w:sz w:val="24"/>
          <w:szCs w:val="24"/>
          <w:lang w:eastAsia="ru-RU"/>
        </w:rPr>
        <w:t>Перелешинского</w:t>
      </w:r>
      <w:r w:rsidRPr="00E17D87">
        <w:rPr>
          <w:rFonts w:ascii="Times New Roman" w:hAnsi="Times New Roman" w:cs="Times New Roman"/>
          <w:sz w:val="24"/>
          <w:szCs w:val="24"/>
        </w:rPr>
        <w:t xml:space="preserve"> городского поселения, определенные статьей 29 настоящего Устава, исполняет заместитель председателя Совета народных депутатов </w:t>
      </w:r>
      <w:r w:rsidRPr="00E17D87">
        <w:rPr>
          <w:rFonts w:ascii="Times New Roman" w:hAnsi="Times New Roman" w:cs="Times New Roman"/>
          <w:sz w:val="24"/>
          <w:szCs w:val="24"/>
          <w:lang w:eastAsia="ru-RU"/>
        </w:rPr>
        <w:t>Перелешинского</w:t>
      </w:r>
      <w:r w:rsidRPr="00E17D87">
        <w:rPr>
          <w:rFonts w:ascii="Times New Roman" w:hAnsi="Times New Roman" w:cs="Times New Roman"/>
          <w:sz w:val="24"/>
          <w:szCs w:val="24"/>
        </w:rPr>
        <w:t xml:space="preserve"> городского поселения.</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lastRenderedPageBreak/>
        <w:t xml:space="preserve">8. Совет народных депутатов Перелешинского городского поселения обладает правами юридического лица.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9. Расходы на обеспечение деятельности Совета народных депутатов Перелешинского городского поселения предусматриваются в бюджете Перелешинского городского поселения отдельной строкой в соответствии с классификацией расходов бюджетов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proofErr w:type="gramStart"/>
      <w:r>
        <w:rPr>
          <w:rFonts w:ascii="Times New Roman" w:hAnsi="Times New Roman" w:cs="Times New Roman"/>
          <w:sz w:val="24"/>
          <w:szCs w:val="24"/>
          <w:lang w:eastAsia="ru-RU"/>
        </w:rPr>
        <w:t>Управление и (или) распоряжение Советом народных депутатов Перелешинского городского поселения или отдельными депутатами (группами депутатов), в какой бы то ни было форме, средствами бюджета Перелешинского городского поселения в процессе его исполнения не допускаются, за исключением средств бюджета Перелешинского городского поселения, направляемых на обеспечение деятельности Совета народных депутатов Перелешинского городского поселения и депутатов.</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p>
    <w:p w:rsidR="000D3518" w:rsidRPr="00301942" w:rsidRDefault="000D3518" w:rsidP="006F53AB">
      <w:pPr>
        <w:autoSpaceDE w:val="0"/>
        <w:autoSpaceDN w:val="0"/>
        <w:adjustRightInd w:val="0"/>
        <w:spacing w:after="0" w:line="240" w:lineRule="auto"/>
        <w:ind w:left="-540" w:right="142" w:firstLine="720"/>
        <w:jc w:val="both"/>
        <w:rPr>
          <w:rFonts w:ascii="Times New Roman" w:hAnsi="Times New Roman" w:cs="Times New Roman"/>
          <w:b/>
          <w:sz w:val="24"/>
          <w:szCs w:val="24"/>
          <w:u w:val="single"/>
          <w:lang w:eastAsia="ru-RU"/>
        </w:rPr>
      </w:pPr>
      <w:r w:rsidRPr="00301942">
        <w:rPr>
          <w:rFonts w:ascii="Times New Roman" w:hAnsi="Times New Roman" w:cs="Times New Roman"/>
          <w:b/>
          <w:bCs/>
          <w:sz w:val="24"/>
          <w:szCs w:val="24"/>
          <w:lang w:eastAsia="ru-RU"/>
        </w:rPr>
        <w:t xml:space="preserve">Статья 27. Компетенция Совета народных депутатов  </w:t>
      </w:r>
      <w:r w:rsidRPr="00301942">
        <w:rPr>
          <w:rFonts w:ascii="Times New Roman" w:hAnsi="Times New Roman" w:cs="Times New Roman"/>
          <w:b/>
          <w:sz w:val="24"/>
          <w:szCs w:val="24"/>
          <w:lang w:eastAsia="ru-RU"/>
        </w:rPr>
        <w:t>Перелешинского</w:t>
      </w:r>
      <w:r w:rsidRPr="00301942">
        <w:rPr>
          <w:rFonts w:ascii="Times New Roman" w:hAnsi="Times New Roman" w:cs="Times New Roman"/>
          <w:b/>
          <w:bCs/>
          <w:sz w:val="24"/>
          <w:szCs w:val="24"/>
          <w:lang w:eastAsia="ru-RU"/>
        </w:rPr>
        <w:t xml:space="preserve"> городского поселения.</w:t>
      </w:r>
    </w:p>
    <w:p w:rsidR="000D3518" w:rsidRPr="00E17D87"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p>
    <w:p w:rsidR="000D3518" w:rsidRPr="00E17D87"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E17D87">
        <w:rPr>
          <w:rFonts w:ascii="Times New Roman" w:hAnsi="Times New Roman" w:cs="Times New Roman"/>
          <w:sz w:val="24"/>
          <w:szCs w:val="24"/>
          <w:lang w:eastAsia="ru-RU"/>
        </w:rPr>
        <w:t>1. В исключительной компетенции Совета народных депутатов Перелешинского городского поселения находятся:</w:t>
      </w:r>
    </w:p>
    <w:p w:rsidR="000D3518" w:rsidRPr="00E17D87"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E17D87">
        <w:rPr>
          <w:rFonts w:ascii="Times New Roman" w:hAnsi="Times New Roman" w:cs="Times New Roman"/>
          <w:sz w:val="24"/>
          <w:szCs w:val="24"/>
          <w:lang w:eastAsia="ru-RU"/>
        </w:rPr>
        <w:t>1) принятие Устава Перелешинского городского поселения и внесение в него изменений и дополнений;</w:t>
      </w:r>
    </w:p>
    <w:p w:rsidR="000D3518" w:rsidRPr="00E17D87"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E17D87">
        <w:rPr>
          <w:rFonts w:ascii="Times New Roman" w:hAnsi="Times New Roman" w:cs="Times New Roman"/>
          <w:sz w:val="24"/>
          <w:szCs w:val="24"/>
          <w:lang w:eastAsia="ru-RU"/>
        </w:rPr>
        <w:t>2) утверждение бюджета Перелешинского городского поселения и отчета о его исполнении;</w:t>
      </w:r>
    </w:p>
    <w:p w:rsidR="000D3518" w:rsidRPr="00E17D87"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E17D87">
        <w:rPr>
          <w:rFonts w:ascii="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346A28">
        <w:rPr>
          <w:rFonts w:ascii="Times New Roman" w:hAnsi="Times New Roman" w:cs="Times New Roman"/>
          <w:sz w:val="24"/>
          <w:szCs w:val="24"/>
          <w:lang w:eastAsia="ru-RU"/>
        </w:rPr>
        <w:t xml:space="preserve">4) </w:t>
      </w:r>
      <w:r w:rsidR="001F76C6" w:rsidRPr="00346A28">
        <w:rPr>
          <w:rFonts w:ascii="Times New Roman" w:hAnsi="Times New Roman" w:cs="Times New Roman"/>
          <w:sz w:val="24"/>
          <w:szCs w:val="24"/>
          <w:lang w:eastAsia="ru-RU"/>
        </w:rPr>
        <w:t>утверждение стратегии социально-экономического развития</w:t>
      </w:r>
      <w:r w:rsidRPr="00346A28">
        <w:rPr>
          <w:rFonts w:ascii="Times New Roman" w:hAnsi="Times New Roman" w:cs="Times New Roman"/>
          <w:sz w:val="24"/>
          <w:szCs w:val="24"/>
          <w:lang w:eastAsia="ru-RU"/>
        </w:rPr>
        <w:t xml:space="preserve"> Перелешинского городского поселения;</w:t>
      </w:r>
    </w:p>
    <w:p w:rsidR="000D3518" w:rsidRPr="00094AAC"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094AAC">
        <w:rPr>
          <w:rFonts w:ascii="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0D3518" w:rsidRPr="00094AAC"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094AAC">
        <w:rPr>
          <w:rFonts w:ascii="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D3518" w:rsidRPr="00094AAC"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094AAC">
        <w:rPr>
          <w:rFonts w:ascii="Times New Roman" w:hAnsi="Times New Roman" w:cs="Times New Roman"/>
          <w:sz w:val="24"/>
          <w:szCs w:val="24"/>
          <w:lang w:eastAsia="ru-RU"/>
        </w:rPr>
        <w:t>7) определение порядка участия Перелешинского городского поселения в организациях межмуниципального сотрудничества;</w:t>
      </w:r>
    </w:p>
    <w:p w:rsidR="000D3518" w:rsidRPr="00094AAC"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094AAC">
        <w:rPr>
          <w:rFonts w:ascii="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0D3518" w:rsidRPr="00094AAC"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094AAC">
        <w:rPr>
          <w:rFonts w:ascii="Times New Roman" w:hAnsi="Times New Roman" w:cs="Times New Roman"/>
          <w:sz w:val="24"/>
          <w:szCs w:val="24"/>
          <w:lang w:eastAsia="ru-RU"/>
        </w:rPr>
        <w:t xml:space="preserve">9) </w:t>
      </w:r>
      <w:proofErr w:type="gramStart"/>
      <w:r w:rsidRPr="00094AAC">
        <w:rPr>
          <w:rFonts w:ascii="Times New Roman" w:hAnsi="Times New Roman" w:cs="Times New Roman"/>
          <w:sz w:val="24"/>
          <w:szCs w:val="24"/>
          <w:lang w:eastAsia="ru-RU"/>
        </w:rPr>
        <w:t>контроль за</w:t>
      </w:r>
      <w:proofErr w:type="gramEnd"/>
      <w:r w:rsidRPr="00094AAC">
        <w:rPr>
          <w:rFonts w:ascii="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4719C"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 xml:space="preserve">10) </w:t>
      </w:r>
      <w:r w:rsidR="0024719C" w:rsidRPr="00094AAC">
        <w:rPr>
          <w:rFonts w:ascii="Times New Roman" w:hAnsi="Times New Roman" w:cs="Times New Roman"/>
          <w:sz w:val="24"/>
          <w:szCs w:val="24"/>
          <w:lang w:eastAsia="ru-RU"/>
        </w:rPr>
        <w:t>избрание главы Перелешинского городского поселения;</w:t>
      </w:r>
    </w:p>
    <w:p w:rsidR="0024719C"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11) назначение главы администрации  Перелешинского городского поселения по контракту;</w:t>
      </w:r>
    </w:p>
    <w:p w:rsidR="000D3518" w:rsidRPr="00094AAC" w:rsidRDefault="0024719C"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094AAC">
        <w:rPr>
          <w:rFonts w:ascii="Times New Roman" w:hAnsi="Times New Roman" w:cs="Times New Roman"/>
          <w:sz w:val="24"/>
          <w:szCs w:val="24"/>
          <w:lang w:eastAsia="ru-RU"/>
        </w:rPr>
        <w:t xml:space="preserve">12) </w:t>
      </w:r>
      <w:r w:rsidR="000D3518" w:rsidRPr="00094AAC">
        <w:rPr>
          <w:rFonts w:ascii="Times New Roman" w:hAnsi="Times New Roman" w:cs="Times New Roman"/>
          <w:sz w:val="24"/>
          <w:szCs w:val="24"/>
          <w:lang w:eastAsia="ru-RU"/>
        </w:rPr>
        <w:t>принятие решения об удалении главы Перелешинского городского поселения в отставку.</w:t>
      </w:r>
    </w:p>
    <w:p w:rsidR="000D3518" w:rsidRPr="00094AAC"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r w:rsidRPr="00094AAC">
        <w:rPr>
          <w:rFonts w:ascii="Times New Roman" w:hAnsi="Times New Roman" w:cs="Times New Roman"/>
          <w:sz w:val="24"/>
          <w:szCs w:val="24"/>
          <w:lang w:eastAsia="ru-RU"/>
        </w:rPr>
        <w:t>2. К компетенции Совета народных депутатов Перелешинского городского поселения также относятся:</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w:t>
      </w:r>
      <w:r w:rsidR="000D3518" w:rsidRPr="00094AAC">
        <w:rPr>
          <w:rFonts w:ascii="Times New Roman" w:hAnsi="Times New Roman" w:cs="Times New Roman"/>
          <w:sz w:val="24"/>
          <w:szCs w:val="24"/>
          <w:lang w:eastAsia="ru-RU"/>
        </w:rPr>
        <w:t>) установление официальных символов Перелешинского городского поселения и определение порядка официального использования указанных символов;</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2</w:t>
      </w:r>
      <w:r w:rsidR="000D3518" w:rsidRPr="00094AAC">
        <w:rPr>
          <w:rFonts w:ascii="Times New Roman" w:hAnsi="Times New Roman" w:cs="Times New Roman"/>
          <w:sz w:val="24"/>
          <w:szCs w:val="24"/>
          <w:lang w:eastAsia="ru-RU"/>
        </w:rPr>
        <w:t>) принятие решения о назначении местного референдума;</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3</w:t>
      </w:r>
      <w:r w:rsidR="000D3518" w:rsidRPr="00094AAC">
        <w:rPr>
          <w:rFonts w:ascii="Times New Roman" w:hAnsi="Times New Roman" w:cs="Times New Roman"/>
          <w:sz w:val="24"/>
          <w:szCs w:val="24"/>
          <w:lang w:eastAsia="ru-RU"/>
        </w:rPr>
        <w:t>) осуществление права законодательной инициативы в Воронежской областной Думе;</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4</w:t>
      </w:r>
      <w:r w:rsidR="000D3518" w:rsidRPr="00094AAC">
        <w:rPr>
          <w:rFonts w:ascii="Times New Roman" w:hAnsi="Times New Roman" w:cs="Times New Roman"/>
          <w:sz w:val="24"/>
          <w:szCs w:val="24"/>
          <w:lang w:eastAsia="ru-RU"/>
        </w:rPr>
        <w:t>) назначение муниципальных выборов;</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5</w:t>
      </w:r>
      <w:r w:rsidR="000D3518" w:rsidRPr="00094AAC">
        <w:rPr>
          <w:rFonts w:ascii="Times New Roman" w:hAnsi="Times New Roman" w:cs="Times New Roman"/>
          <w:sz w:val="24"/>
          <w:szCs w:val="24"/>
          <w:lang w:eastAsia="ru-RU"/>
        </w:rPr>
        <w:t>)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Перелешинского городского поселения, а также по вопросам изменения границ Перелешинского городского поселения или преобразования  Перелешинского городского поселения;</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6</w:t>
      </w:r>
      <w:r w:rsidR="000D3518" w:rsidRPr="00094AAC">
        <w:rPr>
          <w:rFonts w:ascii="Times New Roman" w:hAnsi="Times New Roman" w:cs="Times New Roman"/>
          <w:sz w:val="24"/>
          <w:szCs w:val="24"/>
          <w:lang w:eastAsia="ru-RU"/>
        </w:rPr>
        <w:t>) заслушивание ежегодных отчетов главы Перелешинского городского поселения о результатах его деятельности и главы администрации Перелешинского</w:t>
      </w:r>
      <w:r w:rsidR="000D3518" w:rsidRPr="00094AAC">
        <w:rPr>
          <w:rFonts w:ascii="Times New Roman" w:hAnsi="Times New Roman" w:cs="Times New Roman"/>
          <w:sz w:val="24"/>
          <w:szCs w:val="24"/>
        </w:rPr>
        <w:t xml:space="preserve"> городского поселения</w:t>
      </w:r>
      <w:r w:rsidR="000D3518" w:rsidRPr="00094AAC">
        <w:rPr>
          <w:rFonts w:ascii="Times New Roman" w:hAnsi="Times New Roman" w:cs="Times New Roman"/>
          <w:sz w:val="24"/>
          <w:szCs w:val="24"/>
          <w:lang w:eastAsia="ru-RU"/>
        </w:rPr>
        <w:t xml:space="preserve"> о результатах деятельности администрации Перелешинского городского поселения, в том числе о </w:t>
      </w:r>
      <w:r w:rsidR="000D3518" w:rsidRPr="00094AAC">
        <w:rPr>
          <w:rFonts w:ascii="Times New Roman" w:hAnsi="Times New Roman" w:cs="Times New Roman"/>
          <w:sz w:val="24"/>
          <w:szCs w:val="24"/>
          <w:lang w:eastAsia="ru-RU"/>
        </w:rPr>
        <w:lastRenderedPageBreak/>
        <w:t>решении вопросов, поставленных Советом народных депутатов Перелешинского городского поселения;</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7</w:t>
      </w:r>
      <w:r w:rsidR="000D3518" w:rsidRPr="00094AAC">
        <w:rPr>
          <w:rFonts w:ascii="Times New Roman" w:hAnsi="Times New Roman" w:cs="Times New Roman"/>
          <w:sz w:val="24"/>
          <w:szCs w:val="24"/>
          <w:lang w:eastAsia="ru-RU"/>
        </w:rPr>
        <w:t>)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8</w:t>
      </w:r>
      <w:r w:rsidR="000D3518" w:rsidRPr="00094AAC">
        <w:rPr>
          <w:rFonts w:ascii="Times New Roman" w:hAnsi="Times New Roman" w:cs="Times New Roman"/>
          <w:sz w:val="24"/>
          <w:szCs w:val="24"/>
          <w:lang w:eastAsia="ru-RU"/>
        </w:rPr>
        <w:t>) принятие решения о досрочном прекращении полномочий главы Перелешинского городского поселения, полномочий депутатов в случаях, предусмотренных федеральным законодательством;</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9</w:t>
      </w:r>
      <w:r w:rsidR="000D3518" w:rsidRPr="00094AAC">
        <w:rPr>
          <w:rFonts w:ascii="Times New Roman" w:hAnsi="Times New Roman" w:cs="Times New Roman"/>
          <w:sz w:val="24"/>
          <w:szCs w:val="24"/>
          <w:lang w:eastAsia="ru-RU"/>
        </w:rPr>
        <w:t>) избрание и освобождение от должности заместителя председателя Совета народных депутатов Перелешинского городского поселения;</w:t>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w:t>
      </w:r>
      <w:r w:rsidR="0024719C" w:rsidRPr="00094AAC">
        <w:rPr>
          <w:rFonts w:ascii="Times New Roman" w:hAnsi="Times New Roman" w:cs="Times New Roman"/>
          <w:sz w:val="24"/>
          <w:szCs w:val="24"/>
          <w:lang w:eastAsia="ru-RU"/>
        </w:rPr>
        <w:t>0</w:t>
      </w:r>
      <w:r w:rsidRPr="00094AAC">
        <w:rPr>
          <w:rFonts w:ascii="Times New Roman" w:hAnsi="Times New Roman" w:cs="Times New Roman"/>
          <w:sz w:val="24"/>
          <w:szCs w:val="24"/>
          <w:lang w:eastAsia="ru-RU"/>
        </w:rPr>
        <w:t>) создание и упразднение  комиссий (комитетов) или иных структурных подразделений Совета народных депутатов Перелешинского городского поселения;</w:t>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w:t>
      </w:r>
      <w:r w:rsidR="0024719C" w:rsidRPr="00094AAC">
        <w:rPr>
          <w:rFonts w:ascii="Times New Roman" w:hAnsi="Times New Roman" w:cs="Times New Roman"/>
          <w:sz w:val="24"/>
          <w:szCs w:val="24"/>
          <w:lang w:eastAsia="ru-RU"/>
        </w:rPr>
        <w:t>1</w:t>
      </w:r>
      <w:r w:rsidRPr="00094AAC">
        <w:rPr>
          <w:rFonts w:ascii="Times New Roman" w:hAnsi="Times New Roman" w:cs="Times New Roman"/>
          <w:sz w:val="24"/>
          <w:szCs w:val="24"/>
          <w:lang w:eastAsia="ru-RU"/>
        </w:rPr>
        <w:t>) принятие Регламента Совета народных депутатов Перелешинского городского поселения;</w:t>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w:t>
      </w:r>
      <w:r w:rsidR="0024719C" w:rsidRPr="00094AAC">
        <w:rPr>
          <w:rFonts w:ascii="Times New Roman" w:hAnsi="Times New Roman" w:cs="Times New Roman"/>
          <w:sz w:val="24"/>
          <w:szCs w:val="24"/>
          <w:lang w:eastAsia="ru-RU"/>
        </w:rPr>
        <w:t>2</w:t>
      </w:r>
      <w:r w:rsidRPr="00094AAC">
        <w:rPr>
          <w:rFonts w:ascii="Times New Roman" w:hAnsi="Times New Roman" w:cs="Times New Roman"/>
          <w:sz w:val="24"/>
          <w:szCs w:val="24"/>
          <w:lang w:eastAsia="ru-RU"/>
        </w:rPr>
        <w:t>) утверждение структуры администрации Перелешинского городского поселения;</w:t>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w:t>
      </w:r>
      <w:r w:rsidR="0024719C" w:rsidRPr="00094AAC">
        <w:rPr>
          <w:rFonts w:ascii="Times New Roman" w:hAnsi="Times New Roman" w:cs="Times New Roman"/>
          <w:sz w:val="24"/>
          <w:szCs w:val="24"/>
          <w:lang w:eastAsia="ru-RU"/>
        </w:rPr>
        <w:t>3</w:t>
      </w:r>
      <w:r w:rsidRPr="00094AAC">
        <w:rPr>
          <w:rFonts w:ascii="Times New Roman" w:hAnsi="Times New Roman" w:cs="Times New Roman"/>
          <w:sz w:val="24"/>
          <w:szCs w:val="24"/>
          <w:lang w:eastAsia="ru-RU"/>
        </w:rPr>
        <w:t>) определение в соответствии с требованиями действующего законодательства порядка и условий приватизации муниципального имущества;</w:t>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w:t>
      </w:r>
      <w:r w:rsidR="0024719C" w:rsidRPr="00094AAC">
        <w:rPr>
          <w:rFonts w:ascii="Times New Roman" w:hAnsi="Times New Roman" w:cs="Times New Roman"/>
          <w:sz w:val="24"/>
          <w:szCs w:val="24"/>
          <w:lang w:eastAsia="ru-RU"/>
        </w:rPr>
        <w:t>4</w:t>
      </w:r>
      <w:r w:rsidRPr="00094AAC">
        <w:rPr>
          <w:rFonts w:ascii="Times New Roman" w:hAnsi="Times New Roman" w:cs="Times New Roman"/>
          <w:sz w:val="24"/>
          <w:szCs w:val="24"/>
          <w:lang w:eastAsia="ru-RU"/>
        </w:rPr>
        <w:t>)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w:t>
      </w:r>
      <w:r w:rsidR="0024719C" w:rsidRPr="00094AAC">
        <w:rPr>
          <w:rFonts w:ascii="Times New Roman" w:hAnsi="Times New Roman" w:cs="Times New Roman"/>
          <w:sz w:val="24"/>
          <w:szCs w:val="24"/>
          <w:lang w:eastAsia="ru-RU"/>
        </w:rPr>
        <w:t>5</w:t>
      </w:r>
      <w:r w:rsidRPr="00094AAC">
        <w:rPr>
          <w:rFonts w:ascii="Times New Roman" w:hAnsi="Times New Roman" w:cs="Times New Roman"/>
          <w:sz w:val="24"/>
          <w:szCs w:val="24"/>
          <w:lang w:eastAsia="ru-RU"/>
        </w:rPr>
        <w:t>) учреждение печатного средства массовой информации;</w:t>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w:t>
      </w:r>
      <w:r w:rsidR="0024719C" w:rsidRPr="00094AAC">
        <w:rPr>
          <w:rFonts w:ascii="Times New Roman" w:hAnsi="Times New Roman" w:cs="Times New Roman"/>
          <w:sz w:val="24"/>
          <w:szCs w:val="24"/>
          <w:lang w:eastAsia="ru-RU"/>
        </w:rPr>
        <w:t>6</w:t>
      </w:r>
      <w:r w:rsidRPr="00094AAC">
        <w:rPr>
          <w:rFonts w:ascii="Times New Roman" w:hAnsi="Times New Roman" w:cs="Times New Roman"/>
          <w:sz w:val="24"/>
          <w:szCs w:val="24"/>
          <w:lang w:eastAsia="ru-RU"/>
        </w:rPr>
        <w:t>) рассмотрение запросов депутатов и принятие по ним решений;</w:t>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w:t>
      </w:r>
      <w:r w:rsidR="0024719C" w:rsidRPr="00094AAC">
        <w:rPr>
          <w:rFonts w:ascii="Times New Roman" w:hAnsi="Times New Roman" w:cs="Times New Roman"/>
          <w:sz w:val="24"/>
          <w:szCs w:val="24"/>
          <w:lang w:eastAsia="ru-RU"/>
        </w:rPr>
        <w:t>7</w:t>
      </w:r>
      <w:r w:rsidRPr="00094AAC">
        <w:rPr>
          <w:rFonts w:ascii="Times New Roman" w:hAnsi="Times New Roman" w:cs="Times New Roman"/>
          <w:sz w:val="24"/>
          <w:szCs w:val="24"/>
          <w:lang w:eastAsia="ru-RU"/>
        </w:rPr>
        <w:t>) учреждение почетных званий, наград и премий Перелешинского городского поселения и положений о них;</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18</w:t>
      </w:r>
      <w:r w:rsidR="000D3518" w:rsidRPr="00094AAC">
        <w:rPr>
          <w:rFonts w:ascii="Times New Roman" w:hAnsi="Times New Roman" w:cs="Times New Roman"/>
          <w:sz w:val="24"/>
          <w:szCs w:val="24"/>
          <w:lang w:eastAsia="ru-RU"/>
        </w:rPr>
        <w:t>) утверждение Положений по вопросам организации муниципальной службы;</w:t>
      </w:r>
    </w:p>
    <w:p w:rsidR="000D3518" w:rsidRPr="00094AAC" w:rsidRDefault="0024719C"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19</w:t>
      </w:r>
      <w:r w:rsidR="000D3518" w:rsidRPr="00094AAC">
        <w:rPr>
          <w:rFonts w:ascii="Times New Roman" w:hAnsi="Times New Roman" w:cs="Times New Roman"/>
          <w:sz w:val="24"/>
          <w:szCs w:val="24"/>
          <w:lang w:eastAsia="ru-RU"/>
        </w:rPr>
        <w:t>) утверждение иных Положений и принятие иных нормативных правовых актов, определенных в данном Уставе;</w:t>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2</w:t>
      </w:r>
      <w:r w:rsidR="0024719C" w:rsidRPr="00094AAC">
        <w:rPr>
          <w:rFonts w:ascii="Times New Roman" w:hAnsi="Times New Roman" w:cs="Times New Roman"/>
          <w:sz w:val="24"/>
          <w:szCs w:val="24"/>
          <w:lang w:eastAsia="ru-RU"/>
        </w:rPr>
        <w:t>0</w:t>
      </w:r>
      <w:r w:rsidRPr="00094AAC">
        <w:rPr>
          <w:rFonts w:ascii="Times New Roman" w:hAnsi="Times New Roman" w:cs="Times New Roman"/>
          <w:sz w:val="24"/>
          <w:szCs w:val="24"/>
          <w:lang w:eastAsia="ru-RU"/>
        </w:rPr>
        <w:t>)</w:t>
      </w:r>
      <w:r w:rsidRPr="00094AAC">
        <w:rPr>
          <w:rFonts w:ascii="Times New Roman" w:hAnsi="Times New Roman" w:cs="Times New Roman"/>
          <w:sz w:val="24"/>
          <w:szCs w:val="24"/>
        </w:rPr>
        <w:t xml:space="preserve"> утверждение порядка проведения конкурса на замещение должности главы местной администрации;</w:t>
      </w:r>
      <w:r w:rsidR="00340FEE">
        <w:rPr>
          <w:rFonts w:ascii="Times New Roman" w:hAnsi="Times New Roman" w:cs="Times New Roman"/>
          <w:sz w:val="24"/>
          <w:szCs w:val="24"/>
        </w:rPr>
        <w:tab/>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094AAC">
        <w:rPr>
          <w:rFonts w:ascii="Times New Roman" w:hAnsi="Times New Roman" w:cs="Times New Roman"/>
          <w:sz w:val="24"/>
          <w:szCs w:val="24"/>
          <w:lang w:eastAsia="ru-RU"/>
        </w:rPr>
        <w:t>2</w:t>
      </w:r>
      <w:r w:rsidR="0024719C" w:rsidRPr="00094AAC">
        <w:rPr>
          <w:rFonts w:ascii="Times New Roman" w:hAnsi="Times New Roman" w:cs="Times New Roman"/>
          <w:sz w:val="24"/>
          <w:szCs w:val="24"/>
          <w:lang w:eastAsia="ru-RU"/>
        </w:rPr>
        <w:t>1</w:t>
      </w:r>
      <w:r w:rsidRPr="00094AAC">
        <w:rPr>
          <w:rFonts w:ascii="Times New Roman" w:hAnsi="Times New Roman" w:cs="Times New Roman"/>
          <w:sz w:val="24"/>
          <w:szCs w:val="24"/>
          <w:lang w:eastAsia="ru-RU"/>
        </w:rPr>
        <w:t xml:space="preserve">) иные полномочия, отнесенные к компетенции Совета народных депутатов Перелешинского городского поселения федеральными законами, Уставом Воронежской области, законами Воронежской области, настоящим Уставом. </w:t>
      </w:r>
    </w:p>
    <w:p w:rsidR="00346A28" w:rsidRPr="00476A24" w:rsidRDefault="00346A2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476A24">
        <w:rPr>
          <w:rFonts w:ascii="Times New Roman" w:hAnsi="Times New Roman" w:cs="Times New Roman"/>
          <w:sz w:val="24"/>
          <w:szCs w:val="24"/>
        </w:rPr>
        <w:t>22)    в случае досрочного прекращения полномочий депутата направление решения  о досрочном прекращении полномочий депутата в течени</w:t>
      </w:r>
      <w:proofErr w:type="gramStart"/>
      <w:r w:rsidRPr="00476A24">
        <w:rPr>
          <w:rFonts w:ascii="Times New Roman" w:hAnsi="Times New Roman" w:cs="Times New Roman"/>
          <w:sz w:val="24"/>
          <w:szCs w:val="24"/>
        </w:rPr>
        <w:t>и</w:t>
      </w:r>
      <w:proofErr w:type="gramEnd"/>
      <w:r w:rsidRPr="00476A24">
        <w:rPr>
          <w:rFonts w:ascii="Times New Roman" w:hAnsi="Times New Roman" w:cs="Times New Roman"/>
          <w:sz w:val="24"/>
          <w:szCs w:val="24"/>
        </w:rPr>
        <w:t xml:space="preserve"> трех дней со дня его принятия в избирательную комиссию, организующую соответствующие выборы.</w:t>
      </w:r>
    </w:p>
    <w:p w:rsidR="000D3518" w:rsidRPr="00094AAC"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Статья 28. Правовая инициатива в Совете народных депутатов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Право внесения в Совет народных депутатов Перелешинского городского поселения проектов муниципальных правовых актов, подлежащих обязательному рассмотрению, принадлежит:</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депутатам Совета народных депутатов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постоянным комиссиям Совета народных депутатов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главе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главе администрации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инициативной группе граждан в соответствии со статьей 17 настоящего Устава;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органам территориального общественного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прокурору Панинского района.</w:t>
      </w:r>
    </w:p>
    <w:p w:rsidR="000D3518" w:rsidRDefault="000D3518" w:rsidP="003F02F2">
      <w:pPr>
        <w:widowControl w:val="0"/>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29</w:t>
      </w:r>
      <w:r>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 xml:space="preserve">Полномочия главы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 по организации деятельности Совета народных депутатов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r>
        <w:rPr>
          <w:rFonts w:ascii="Times New Roman" w:hAnsi="Times New Roman" w:cs="Times New Roman"/>
          <w:sz w:val="24"/>
          <w:szCs w:val="24"/>
          <w:lang w:eastAsia="ru-RU"/>
        </w:rPr>
        <w:t>.</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 xml:space="preserve">Глава Перелешинского городского поселения, </w:t>
      </w:r>
      <w:proofErr w:type="gramStart"/>
      <w:r w:rsidRPr="001F76C6">
        <w:rPr>
          <w:rFonts w:ascii="Times New Roman" w:hAnsi="Times New Roman" w:cs="Times New Roman"/>
          <w:sz w:val="24"/>
          <w:szCs w:val="24"/>
          <w:lang w:eastAsia="ru-RU"/>
        </w:rPr>
        <w:t>исполняющий</w:t>
      </w:r>
      <w:proofErr w:type="gramEnd"/>
      <w:r w:rsidRPr="001F76C6">
        <w:rPr>
          <w:rFonts w:ascii="Times New Roman" w:hAnsi="Times New Roman" w:cs="Times New Roman"/>
          <w:sz w:val="24"/>
          <w:szCs w:val="24"/>
          <w:lang w:eastAsia="ru-RU"/>
        </w:rPr>
        <w:t xml:space="preserve"> полномочия председателя Совета народных депутатов Перелешинского городского поселения, для обеспечения функционирования Совета народных депутатов Перелешинского городского поселения:</w:t>
      </w: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1) созывает сессии Совета народных депутатов Перелешинского городского поселения;</w:t>
      </w: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2) формирует повестку дня сессии;</w:t>
      </w: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3) вносит на рассмотрение сессии  вопросы и проекты решений, актов резолютивного характера;</w:t>
      </w: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4) издает постановления и распоряжения по вопросам организации деятельности Совета народных депутатов Перелешинского городского поселения, подписывает решения Совета народных депутатов Перелешинского городского поселения;</w:t>
      </w: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5) организует и контролирует выполнение актов Совета народных депутатов Перелешинского городского поселения;</w:t>
      </w: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Перелешинского городского поселения</w:t>
      </w:r>
      <w:r w:rsidR="0024719C" w:rsidRPr="001F76C6">
        <w:rPr>
          <w:rFonts w:ascii="Times New Roman" w:hAnsi="Times New Roman" w:cs="Times New Roman"/>
          <w:sz w:val="24"/>
          <w:szCs w:val="24"/>
          <w:lang w:eastAsia="ru-RU"/>
        </w:rPr>
        <w:t xml:space="preserve"> (в редакции решения Совета народных депутатов Перелешинского городского поселения № 44 от 01.02.2016г.)</w:t>
      </w:r>
      <w:r w:rsidRPr="001F76C6">
        <w:rPr>
          <w:rFonts w:ascii="Times New Roman" w:hAnsi="Times New Roman" w:cs="Times New Roman"/>
          <w:sz w:val="24"/>
          <w:szCs w:val="24"/>
          <w:lang w:eastAsia="ru-RU"/>
        </w:rPr>
        <w:t>.</w:t>
      </w:r>
    </w:p>
    <w:p w:rsidR="000D3518" w:rsidRDefault="000D3518" w:rsidP="003F02F2">
      <w:pPr>
        <w:widowControl w:val="0"/>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30</w:t>
      </w:r>
      <w:r>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 xml:space="preserve">Сессия Совета народных депутатов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1. Совет народных депутатов Перелешинского городского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Перелешинского городского поселения руководит глава Перелешинского городского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2. Сессия Совета народных депутатов Перелешинского городского поселения состоит из заседаний, а также проводимых в период между ними заседаний комиссий  Совета народных депутатов Перелешинского городского поселения.</w:t>
      </w: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3. Заседания Совета народных депутатов Перелешинского городского поселения правомочны, если на них присутствует более 50 процентов от избранного числа депутатов.</w:t>
      </w: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 xml:space="preserve">4. Первое заседание Совета народных депутатов Перелешинского городского поселения созывается не позднее чем в трехнедельный срок со дня избрания в Совет народных депутатов Перелешинского городского поселения не менее 2/3 от установленного числа депутатов. </w:t>
      </w:r>
    </w:p>
    <w:p w:rsidR="000D3518" w:rsidRPr="001F76C6"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Заседания Совета народных депутатов Перелешинского городского поселения проводятся в соответствии с Регламентом Совета народных депутатов Перелешинского, регулирующим вопросы организации деятельности Совета народных депутатов.</w:t>
      </w:r>
    </w:p>
    <w:p w:rsidR="000D3518" w:rsidRPr="001F76C6" w:rsidRDefault="000D3518" w:rsidP="003F02F2">
      <w:pPr>
        <w:widowControl w:val="0"/>
        <w:snapToGri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 xml:space="preserve">5. </w:t>
      </w:r>
      <w:proofErr w:type="gramStart"/>
      <w:r w:rsidRPr="001F76C6">
        <w:rPr>
          <w:rFonts w:ascii="Times New Roman" w:hAnsi="Times New Roman" w:cs="Times New Roman"/>
          <w:sz w:val="24"/>
          <w:szCs w:val="24"/>
          <w:lang w:eastAsia="ru-RU"/>
        </w:rPr>
        <w:t>В случае досрочного прекращения полномочий главы Перелешинского городского поселения внеочередное заседание для выборов нового главы Перелешинского городского поселения созывается по инициативе заместителя председателя Совета народных депутатов Перелешинского городского поселения в соответствии с Регламентом Совета народных депутатов Перелешинского городского поселения</w:t>
      </w:r>
      <w:r w:rsidR="0024719C" w:rsidRPr="001F76C6">
        <w:rPr>
          <w:rFonts w:ascii="Times New Roman" w:hAnsi="Times New Roman" w:cs="Times New Roman"/>
          <w:sz w:val="24"/>
          <w:szCs w:val="24"/>
          <w:lang w:eastAsia="ru-RU"/>
        </w:rPr>
        <w:t xml:space="preserve"> (в редакции решения Совета народных депутатов Перелешинского городского поселения № 44 от 01.02.2016г.)</w:t>
      </w:r>
      <w:r w:rsidRPr="001F76C6">
        <w:rPr>
          <w:rFonts w:ascii="Times New Roman" w:hAnsi="Times New Roman" w:cs="Times New Roman"/>
          <w:sz w:val="24"/>
          <w:szCs w:val="24"/>
          <w:lang w:eastAsia="ru-RU"/>
        </w:rPr>
        <w:t>.</w:t>
      </w:r>
      <w:proofErr w:type="gramEnd"/>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r>
        <w:rPr>
          <w:rFonts w:ascii="Times New Roman" w:hAnsi="Times New Roman" w:cs="Times New Roman"/>
          <w:b/>
          <w:bCs/>
          <w:sz w:val="24"/>
          <w:szCs w:val="24"/>
          <w:lang w:eastAsia="ru-RU"/>
        </w:rPr>
        <w:t>Статья 31</w:t>
      </w:r>
      <w:r>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 xml:space="preserve">Досрочное прекращение полномочий Совета народных депутатов </w:t>
      </w:r>
      <w:r>
        <w:rPr>
          <w:rFonts w:ascii="Times New Roman" w:hAnsi="Times New Roman" w:cs="Times New Roman"/>
          <w:b/>
          <w:sz w:val="24"/>
          <w:szCs w:val="24"/>
          <w:lang w:eastAsia="ru-RU"/>
        </w:rPr>
        <w:t>Перелешинского городского поселения.</w:t>
      </w:r>
    </w:p>
    <w:p w:rsidR="003F02F2" w:rsidRDefault="003F02F2" w:rsidP="006F53AB">
      <w:pPr>
        <w:widowControl w:val="0"/>
        <w:snapToGrid w:val="0"/>
        <w:spacing w:after="0" w:line="240" w:lineRule="auto"/>
        <w:ind w:left="-540" w:right="142" w:firstLine="720"/>
        <w:jc w:val="both"/>
        <w:rPr>
          <w:rFonts w:ascii="Times New Roman" w:hAnsi="Times New Roman" w:cs="Times New Roman"/>
          <w:b/>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Полномочия Совета народных депутатов Перелешинского городского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Полномочия Совета народных депутатов Перелешинского городского поселения также прекращаются: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в случае самороспуска Совета народных депутатов Перелешинского городского поселения, </w:t>
      </w:r>
      <w:r>
        <w:rPr>
          <w:rFonts w:ascii="Times New Roman" w:hAnsi="Times New Roman" w:cs="Times New Roman"/>
          <w:sz w:val="24"/>
          <w:szCs w:val="24"/>
          <w:lang w:eastAsia="ru-RU"/>
        </w:rPr>
        <w:lastRenderedPageBreak/>
        <w:t>если за него проголосовало не менее 2/3 депутатов, в порядке, определённом настоящим Уставом;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Перелешинского городского поселения, в том числе в связи со сложением депутатами своих полномочий;</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в случае преобразования Перелешинского городского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Перелешинского городского поселения;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в случае утраты </w:t>
      </w:r>
      <w:proofErr w:type="spellStart"/>
      <w:r>
        <w:rPr>
          <w:rFonts w:ascii="Times New Roman" w:hAnsi="Times New Roman" w:cs="Times New Roman"/>
          <w:sz w:val="24"/>
          <w:szCs w:val="24"/>
          <w:lang w:eastAsia="ru-RU"/>
        </w:rPr>
        <w:t>Перелешинским</w:t>
      </w:r>
      <w:proofErr w:type="spellEnd"/>
      <w:r>
        <w:rPr>
          <w:rFonts w:ascii="Times New Roman" w:hAnsi="Times New Roman" w:cs="Times New Roman"/>
          <w:sz w:val="24"/>
          <w:szCs w:val="24"/>
          <w:lang w:eastAsia="ru-RU"/>
        </w:rPr>
        <w:t xml:space="preserve"> городским поселением статуса муниципального образования в связи с его объединением с городским округом;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в случае увеличения численности избирателей Перелешинского городского поселения более чем на 25 процентов, произошедшего вследствие изменения границ Перелешинского городского поселения или объединения Перелешинского городского поселения с городским округом;</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Самороспуск Совета народных депутатов Перелешинского городского поселения</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Заявления депутатов о сложении полномочий и принятие Советом народных депутатов Перелешинского городского поселения</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 xml:space="preserve">решения о самороспуске рассматриваются на заседании Совета народных депутатов Перелешинского городского поселения в месячный срок со дня поступления заявлений.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Досрочное прекращение полномочий Совета народных депутатов Перелешинского городского поселения влечет досрочное прекращение полномочий его депутатов.</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В случае досрочного прекращения полномочий Совета народных депутатов Перелешинского городского поселения, досрочные выборы в Совет народных депутатов Перелешинского городского поселения проводятся в сроки, установленные федеральным законом.</w:t>
      </w:r>
    </w:p>
    <w:p w:rsidR="000D3518" w:rsidRDefault="000D3518" w:rsidP="003F02F2">
      <w:pPr>
        <w:widowControl w:val="0"/>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32.</w:t>
      </w:r>
      <w:r>
        <w:rPr>
          <w:rFonts w:ascii="Times New Roman" w:hAnsi="Times New Roman" w:cs="Times New Roman"/>
          <w:b/>
          <w:bCs/>
          <w:i/>
          <w:iCs/>
          <w:sz w:val="24"/>
          <w:szCs w:val="24"/>
          <w:lang w:eastAsia="ru-RU"/>
        </w:rPr>
        <w:t xml:space="preserve"> </w:t>
      </w:r>
      <w:r>
        <w:rPr>
          <w:rFonts w:ascii="Times New Roman" w:hAnsi="Times New Roman" w:cs="Times New Roman"/>
          <w:b/>
          <w:bCs/>
          <w:kern w:val="2"/>
          <w:sz w:val="24"/>
          <w:szCs w:val="24"/>
          <w:lang w:eastAsia="ru-RU"/>
        </w:rPr>
        <w:t xml:space="preserve">Депутат Совета народных депутатов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В Совет народных депутатов Перелешинского   городского поселения может быть избран гражданин Российской Федерации, достигший 18-летнего возраста, обладающий  пассивным избирательным правом. </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Депутату Совета народных депутатов Перелешинского городского поселения обеспечиваются условия для беспрепятственного осуществления своих полномочий.</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Депутаты Совета народных депутатов Перелешинского городского поселения избираются на срок полномочий Совета народных депутатов Перелешинского городского поселения. Полномочия депутата начинаются со дня его избрания и прекращаются со дня начала работы Совета народных депутатов Перелешинского городского поселения нового созыва.</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В соответствии с решением Совета народных депутатов Перелешинского  городского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Перелешинского  городского поселения. </w:t>
      </w:r>
    </w:p>
    <w:p w:rsidR="000D3518" w:rsidRPr="00DD1A52" w:rsidRDefault="000D3518" w:rsidP="003F02F2">
      <w:pPr>
        <w:widowControl w:val="0"/>
        <w:snapToGrid w:val="0"/>
        <w:spacing w:after="0" w:line="240" w:lineRule="auto"/>
        <w:ind w:right="142"/>
        <w:jc w:val="both"/>
        <w:rPr>
          <w:rFonts w:ascii="Times New Roman" w:hAnsi="Times New Roman" w:cs="Times New Roman"/>
          <w:sz w:val="16"/>
          <w:szCs w:val="16"/>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Статья 33. </w:t>
      </w:r>
      <w:r>
        <w:rPr>
          <w:rFonts w:ascii="Times New Roman" w:hAnsi="Times New Roman" w:cs="Times New Roman"/>
          <w:b/>
          <w:bCs/>
          <w:sz w:val="24"/>
          <w:szCs w:val="24"/>
        </w:rPr>
        <w:t>Статус депутата, члена выборного органа местного самоуправления, выборного должностного лица местного самоуправления.</w:t>
      </w:r>
    </w:p>
    <w:p w:rsidR="000D3518" w:rsidRPr="00DD1A52" w:rsidRDefault="000D3518" w:rsidP="006F53AB">
      <w:pPr>
        <w:widowControl w:val="0"/>
        <w:snapToGrid w:val="0"/>
        <w:spacing w:after="0" w:line="240" w:lineRule="auto"/>
        <w:ind w:left="-540" w:right="142" w:firstLine="720"/>
        <w:jc w:val="both"/>
        <w:rPr>
          <w:rFonts w:ascii="Times New Roman" w:hAnsi="Times New Roman" w:cs="Times New Roman"/>
          <w:sz w:val="16"/>
          <w:szCs w:val="16"/>
          <w:lang w:eastAsia="ru-RU"/>
        </w:rPr>
      </w:pPr>
    </w:p>
    <w:p w:rsidR="000D3518" w:rsidRPr="00DD1A52" w:rsidRDefault="000D3518" w:rsidP="006F53AB">
      <w:pPr>
        <w:widowControl w:val="0"/>
        <w:snapToGrid w:val="0"/>
        <w:spacing w:after="0" w:line="240" w:lineRule="auto"/>
        <w:ind w:left="-540" w:right="142" w:firstLine="720"/>
        <w:jc w:val="both"/>
        <w:rPr>
          <w:rFonts w:ascii="Times New Roman" w:hAnsi="Times New Roman" w:cs="Times New Roman"/>
          <w:sz w:val="25"/>
          <w:szCs w:val="24"/>
          <w:lang w:eastAsia="ru-RU"/>
        </w:rPr>
      </w:pPr>
      <w:r w:rsidRPr="00DD1A52">
        <w:rPr>
          <w:rFonts w:ascii="Times New Roman" w:hAnsi="Times New Roman" w:cs="Times New Roman"/>
          <w:sz w:val="25"/>
          <w:szCs w:val="24"/>
          <w:lang w:eastAsia="ru-RU"/>
        </w:rPr>
        <w:t xml:space="preserve">1. </w:t>
      </w:r>
      <w:proofErr w:type="gramStart"/>
      <w:r w:rsidRPr="00DD1A52">
        <w:rPr>
          <w:rFonts w:ascii="Times New Roman" w:hAnsi="Times New Roman" w:cs="Times New Roman"/>
          <w:sz w:val="25"/>
          <w:szCs w:val="24"/>
          <w:lang w:eastAsia="ru-RU"/>
        </w:rPr>
        <w:t xml:space="preserve">Депутату, члену выборного органа местного самоуправления, главе Перелешинского городского поселения, осуществляющим полномочия на постоянной основе, в соответствии с </w:t>
      </w:r>
      <w:r w:rsidRPr="00DD1A52">
        <w:rPr>
          <w:rFonts w:ascii="Times New Roman" w:hAnsi="Times New Roman" w:cs="Times New Roman"/>
          <w:sz w:val="25"/>
          <w:szCs w:val="24"/>
        </w:rPr>
        <w:t xml:space="preserve">Законом Воронежской области от 23.12.2008 года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w:t>
      </w:r>
      <w:r w:rsidRPr="00DD1A52">
        <w:rPr>
          <w:rFonts w:ascii="Times New Roman" w:hAnsi="Times New Roman" w:cs="Times New Roman"/>
          <w:sz w:val="25"/>
          <w:szCs w:val="24"/>
          <w:lang w:eastAsia="ru-RU"/>
        </w:rPr>
        <w:t>за счет средств бюджета Перелешинского городского поселения гарантируются:</w:t>
      </w:r>
      <w:proofErr w:type="gramEnd"/>
    </w:p>
    <w:p w:rsidR="000D3518" w:rsidRPr="00DD1A52" w:rsidRDefault="000D3518" w:rsidP="006F53AB">
      <w:pPr>
        <w:widowControl w:val="0"/>
        <w:snapToGrid w:val="0"/>
        <w:spacing w:after="0" w:line="240" w:lineRule="auto"/>
        <w:ind w:left="-540" w:right="142" w:firstLine="720"/>
        <w:jc w:val="both"/>
        <w:rPr>
          <w:rFonts w:ascii="Times New Roman" w:hAnsi="Times New Roman" w:cs="Times New Roman"/>
          <w:sz w:val="25"/>
          <w:szCs w:val="24"/>
          <w:lang w:eastAsia="ru-RU"/>
        </w:rPr>
      </w:pPr>
      <w:r w:rsidRPr="00DD1A52">
        <w:rPr>
          <w:rFonts w:ascii="Times New Roman" w:hAnsi="Times New Roman" w:cs="Times New Roman"/>
          <w:sz w:val="25"/>
          <w:szCs w:val="24"/>
          <w:lang w:eastAsia="ru-RU"/>
        </w:rPr>
        <w:lastRenderedPageBreak/>
        <w:t>1) условия осуществления деятельности депутата, члена выборного органа местного самоуправления, главы Перелешинского городского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0D3518" w:rsidRPr="00DD1A52" w:rsidRDefault="000D3518" w:rsidP="006F53AB">
      <w:pPr>
        <w:widowControl w:val="0"/>
        <w:snapToGrid w:val="0"/>
        <w:spacing w:after="0" w:line="240" w:lineRule="auto"/>
        <w:ind w:left="-540" w:right="142" w:firstLine="720"/>
        <w:jc w:val="both"/>
        <w:rPr>
          <w:rFonts w:ascii="Times New Roman" w:hAnsi="Times New Roman" w:cs="Times New Roman"/>
          <w:sz w:val="25"/>
          <w:szCs w:val="24"/>
          <w:lang w:eastAsia="ru-RU"/>
        </w:rPr>
      </w:pPr>
      <w:r w:rsidRPr="00DD1A52">
        <w:rPr>
          <w:rFonts w:ascii="Times New Roman" w:hAnsi="Times New Roman" w:cs="Times New Roman"/>
          <w:sz w:val="25"/>
          <w:szCs w:val="24"/>
          <w:lang w:eastAsia="ru-RU"/>
        </w:rPr>
        <w:t>2) ежемесячное денежное вознаграждение;</w:t>
      </w:r>
    </w:p>
    <w:p w:rsidR="000D3518" w:rsidRPr="00DD1A52" w:rsidRDefault="000D3518" w:rsidP="006F53AB">
      <w:pPr>
        <w:widowControl w:val="0"/>
        <w:snapToGrid w:val="0"/>
        <w:spacing w:after="0" w:line="240" w:lineRule="auto"/>
        <w:ind w:left="-540" w:right="142" w:firstLine="720"/>
        <w:jc w:val="both"/>
        <w:rPr>
          <w:rFonts w:ascii="Times New Roman" w:hAnsi="Times New Roman" w:cs="Times New Roman"/>
          <w:sz w:val="25"/>
          <w:szCs w:val="24"/>
          <w:lang w:eastAsia="ru-RU"/>
        </w:rPr>
      </w:pPr>
      <w:r w:rsidRPr="00DD1A52">
        <w:rPr>
          <w:rFonts w:ascii="Times New Roman" w:hAnsi="Times New Roman" w:cs="Times New Roman"/>
          <w:sz w:val="25"/>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0D3518" w:rsidRPr="00DD1A52" w:rsidRDefault="000D3518" w:rsidP="006F53AB">
      <w:pPr>
        <w:widowControl w:val="0"/>
        <w:snapToGrid w:val="0"/>
        <w:spacing w:after="0" w:line="240" w:lineRule="auto"/>
        <w:ind w:left="-540" w:right="142" w:firstLine="720"/>
        <w:jc w:val="both"/>
        <w:rPr>
          <w:rFonts w:ascii="Times New Roman" w:hAnsi="Times New Roman" w:cs="Times New Roman"/>
          <w:sz w:val="25"/>
          <w:szCs w:val="24"/>
          <w:lang w:eastAsia="ru-RU"/>
        </w:rPr>
      </w:pPr>
      <w:r w:rsidRPr="00DD1A52">
        <w:rPr>
          <w:rFonts w:ascii="Times New Roman" w:hAnsi="Times New Roman" w:cs="Times New Roman"/>
          <w:sz w:val="25"/>
          <w:szCs w:val="24"/>
          <w:lang w:eastAsia="ru-RU"/>
        </w:rPr>
        <w:t>4) медицинское обслуживание;</w:t>
      </w:r>
    </w:p>
    <w:p w:rsidR="000D3518" w:rsidRPr="00DD1A52" w:rsidRDefault="000D3518" w:rsidP="006F53AB">
      <w:pPr>
        <w:widowControl w:val="0"/>
        <w:snapToGrid w:val="0"/>
        <w:spacing w:after="0" w:line="240" w:lineRule="auto"/>
        <w:ind w:left="-540" w:right="142" w:firstLine="720"/>
        <w:jc w:val="both"/>
        <w:rPr>
          <w:rFonts w:ascii="Times New Roman" w:hAnsi="Times New Roman" w:cs="Times New Roman"/>
          <w:sz w:val="25"/>
          <w:szCs w:val="24"/>
          <w:lang w:eastAsia="ru-RU"/>
        </w:rPr>
      </w:pPr>
      <w:r w:rsidRPr="00DD1A52">
        <w:rPr>
          <w:rFonts w:ascii="Times New Roman" w:hAnsi="Times New Roman" w:cs="Times New Roman"/>
          <w:sz w:val="25"/>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0D3518" w:rsidRPr="00DD1A52" w:rsidRDefault="000D3518" w:rsidP="006F53AB">
      <w:pPr>
        <w:widowControl w:val="0"/>
        <w:snapToGrid w:val="0"/>
        <w:spacing w:after="0" w:line="240" w:lineRule="auto"/>
        <w:ind w:left="-540" w:right="142" w:firstLine="720"/>
        <w:jc w:val="both"/>
        <w:rPr>
          <w:rFonts w:ascii="Times New Roman" w:hAnsi="Times New Roman" w:cs="Times New Roman"/>
          <w:sz w:val="25"/>
          <w:szCs w:val="24"/>
          <w:lang w:eastAsia="ru-RU"/>
        </w:rPr>
      </w:pPr>
      <w:proofErr w:type="gramStart"/>
      <w:r w:rsidRPr="00DD1A52">
        <w:rPr>
          <w:rFonts w:ascii="Times New Roman" w:hAnsi="Times New Roman" w:cs="Times New Roman"/>
          <w:sz w:val="25"/>
          <w:szCs w:val="24"/>
          <w:lang w:eastAsia="ru-RU"/>
        </w:rPr>
        <w:t>6) страхование на случай причинения вреда здоровью и имуществу депутата, члена выборного органа местного самоуправления, главы Перелешинского городского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roofErr w:type="gramEnd"/>
    </w:p>
    <w:p w:rsidR="0001268B" w:rsidRPr="00DD1A52" w:rsidRDefault="0001268B" w:rsidP="0001268B">
      <w:pPr>
        <w:widowControl w:val="0"/>
        <w:snapToGrid w:val="0"/>
        <w:spacing w:after="0" w:line="240" w:lineRule="auto"/>
        <w:ind w:left="-540" w:right="142" w:firstLine="720"/>
        <w:jc w:val="both"/>
        <w:rPr>
          <w:rFonts w:ascii="Times New Roman" w:hAnsi="Times New Roman" w:cs="Times New Roman"/>
          <w:sz w:val="25"/>
          <w:szCs w:val="24"/>
          <w:lang w:eastAsia="ru-RU"/>
        </w:rPr>
      </w:pPr>
      <w:r w:rsidRPr="00DD1A52">
        <w:rPr>
          <w:rFonts w:ascii="Times New Roman" w:hAnsi="Times New Roman" w:cs="Times New Roman"/>
          <w:sz w:val="25"/>
          <w:szCs w:val="24"/>
          <w:lang w:eastAsia="ru-RU"/>
        </w:rPr>
        <w:t>7)</w:t>
      </w:r>
      <w:r w:rsidRPr="00DD1A52">
        <w:rPr>
          <w:rFonts w:ascii="Times New Roman" w:hAnsi="Times New Roman" w:cs="Times New Roman"/>
          <w:sz w:val="25"/>
          <w:szCs w:val="26"/>
          <w:lang w:eastAsia="ru-RU"/>
        </w:rPr>
        <w:t xml:space="preserve"> </w:t>
      </w:r>
      <w:r w:rsidRPr="00DD1A52">
        <w:rPr>
          <w:rFonts w:ascii="Times New Roman" w:hAnsi="Times New Roman" w:cs="Times New Roman"/>
          <w:sz w:val="25"/>
          <w:szCs w:val="24"/>
          <w:lang w:eastAsia="ru-RU"/>
        </w:rPr>
        <w:t>доплата к страховой пенсии по старости (инвалидности);</w:t>
      </w:r>
    </w:p>
    <w:p w:rsidR="00346A28" w:rsidRDefault="0001268B" w:rsidP="006F53AB">
      <w:pPr>
        <w:widowControl w:val="0"/>
        <w:snapToGrid w:val="0"/>
        <w:spacing w:after="0" w:line="240" w:lineRule="auto"/>
        <w:ind w:left="-540" w:right="142" w:firstLine="720"/>
        <w:jc w:val="both"/>
        <w:rPr>
          <w:rFonts w:ascii="Times New Roman" w:hAnsi="Times New Roman" w:cs="Times New Roman"/>
          <w:sz w:val="25"/>
          <w:szCs w:val="24"/>
        </w:rPr>
      </w:pPr>
      <w:r w:rsidRPr="00476A24">
        <w:rPr>
          <w:rFonts w:ascii="Times New Roman" w:hAnsi="Times New Roman" w:cs="Times New Roman"/>
          <w:sz w:val="25"/>
          <w:szCs w:val="24"/>
        </w:rPr>
        <w:t>8</w:t>
      </w:r>
      <w:r w:rsidR="00346A28" w:rsidRPr="00476A24">
        <w:rPr>
          <w:rFonts w:ascii="Times New Roman" w:hAnsi="Times New Roman" w:cs="Times New Roman"/>
          <w:sz w:val="25"/>
          <w:szCs w:val="24"/>
        </w:rPr>
        <w:t>) ежемесячные и иные дополнительные выплаты (ежемесячное денежное поощрение, денежное поощрение по итогам работы за квартал, материальная помощь, единовременная выплата при предоставлении ежегодного оплачиваемого отпуска).</w:t>
      </w:r>
    </w:p>
    <w:p w:rsidR="004111B6" w:rsidRPr="004111B6" w:rsidRDefault="004111B6" w:rsidP="006F53AB">
      <w:pPr>
        <w:widowControl w:val="0"/>
        <w:snapToGrid w:val="0"/>
        <w:spacing w:after="0" w:line="240" w:lineRule="auto"/>
        <w:ind w:left="-540" w:right="142" w:firstLine="720"/>
        <w:jc w:val="both"/>
        <w:rPr>
          <w:rFonts w:ascii="Times New Roman" w:hAnsi="Times New Roman" w:cs="Times New Roman"/>
          <w:sz w:val="16"/>
          <w:szCs w:val="16"/>
        </w:rPr>
      </w:pPr>
    </w:p>
    <w:p w:rsidR="000D3518" w:rsidRPr="00DD1A52" w:rsidRDefault="000D3518" w:rsidP="006F53AB">
      <w:pPr>
        <w:widowControl w:val="0"/>
        <w:snapToGrid w:val="0"/>
        <w:spacing w:after="0" w:line="240" w:lineRule="auto"/>
        <w:ind w:left="-540" w:right="142" w:firstLine="720"/>
        <w:jc w:val="both"/>
        <w:rPr>
          <w:rFonts w:ascii="Times New Roman" w:hAnsi="Times New Roman" w:cs="Times New Roman"/>
          <w:sz w:val="25"/>
          <w:szCs w:val="24"/>
          <w:lang w:eastAsia="ru-RU"/>
        </w:rPr>
      </w:pPr>
      <w:r w:rsidRPr="00DD1A52">
        <w:rPr>
          <w:rFonts w:ascii="Times New Roman" w:hAnsi="Times New Roman" w:cs="Times New Roman"/>
          <w:sz w:val="25"/>
          <w:szCs w:val="24"/>
          <w:lang w:eastAsia="ru-RU"/>
        </w:rPr>
        <w:t xml:space="preserve">2. Депутату, члену выборного органа местного самоуправления, главе Перелешинского городского поселения, </w:t>
      </w:r>
      <w:proofErr w:type="gramStart"/>
      <w:r w:rsidRPr="00DD1A52">
        <w:rPr>
          <w:rFonts w:ascii="Times New Roman" w:hAnsi="Times New Roman" w:cs="Times New Roman"/>
          <w:sz w:val="25"/>
          <w:szCs w:val="24"/>
          <w:lang w:eastAsia="ru-RU"/>
        </w:rPr>
        <w:t>осуществляющим</w:t>
      </w:r>
      <w:proofErr w:type="gramEnd"/>
      <w:r w:rsidRPr="00DD1A52">
        <w:rPr>
          <w:rFonts w:ascii="Times New Roman" w:hAnsi="Times New Roman" w:cs="Times New Roman"/>
          <w:sz w:val="25"/>
          <w:szCs w:val="24"/>
          <w:lang w:eastAsia="ru-RU"/>
        </w:rPr>
        <w:t xml:space="preserve"> полномочия на непостоянной основе, за счет средств бюджета Перелешинского городского поселения гарантируются:</w:t>
      </w:r>
    </w:p>
    <w:p w:rsidR="000D3518" w:rsidRPr="00DD1A52" w:rsidRDefault="000D3518" w:rsidP="006F53AB">
      <w:pPr>
        <w:widowControl w:val="0"/>
        <w:snapToGrid w:val="0"/>
        <w:spacing w:after="0" w:line="240" w:lineRule="auto"/>
        <w:ind w:left="-540" w:right="142" w:firstLine="720"/>
        <w:jc w:val="both"/>
        <w:rPr>
          <w:rFonts w:ascii="Times New Roman" w:hAnsi="Times New Roman" w:cs="Times New Roman"/>
          <w:sz w:val="25"/>
          <w:szCs w:val="24"/>
          <w:lang w:eastAsia="ru-RU"/>
        </w:rPr>
      </w:pPr>
      <w:r w:rsidRPr="00DD1A52">
        <w:rPr>
          <w:rFonts w:ascii="Times New Roman" w:hAnsi="Times New Roman" w:cs="Times New Roman"/>
          <w:sz w:val="25"/>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Перелешинского городского поселения, в соответствии с муниципальными правовыми актами органов местного самоуправления;</w:t>
      </w:r>
    </w:p>
    <w:p w:rsidR="006A6E75" w:rsidRDefault="000D3518" w:rsidP="006A6E75">
      <w:pPr>
        <w:widowControl w:val="0"/>
        <w:snapToGrid w:val="0"/>
        <w:spacing w:after="0" w:line="240" w:lineRule="auto"/>
        <w:ind w:left="-540" w:right="142" w:firstLine="720"/>
        <w:jc w:val="both"/>
        <w:rPr>
          <w:rFonts w:ascii="Times New Roman" w:hAnsi="Times New Roman" w:cs="Times New Roman"/>
          <w:sz w:val="25"/>
          <w:szCs w:val="24"/>
          <w:lang w:eastAsia="ru-RU"/>
        </w:rPr>
      </w:pPr>
      <w:r w:rsidRPr="00DD1A52">
        <w:rPr>
          <w:rFonts w:ascii="Times New Roman" w:hAnsi="Times New Roman" w:cs="Times New Roman"/>
          <w:sz w:val="25"/>
          <w:szCs w:val="24"/>
          <w:lang w:eastAsia="ru-RU"/>
        </w:rPr>
        <w:t>2) компенсация расходов, связанных с исполнением полномочий депутата, члена выборного органа местного самоуправления, главы Перелешинского городского поселения.</w:t>
      </w:r>
    </w:p>
    <w:p w:rsidR="004111B6" w:rsidRPr="004111B6" w:rsidRDefault="004111B6" w:rsidP="006A6E75">
      <w:pPr>
        <w:widowControl w:val="0"/>
        <w:snapToGrid w:val="0"/>
        <w:spacing w:after="0" w:line="240" w:lineRule="auto"/>
        <w:ind w:left="-540" w:right="142" w:firstLine="720"/>
        <w:jc w:val="both"/>
        <w:rPr>
          <w:rFonts w:ascii="Times New Roman" w:hAnsi="Times New Roman" w:cs="Times New Roman"/>
          <w:sz w:val="16"/>
          <w:szCs w:val="16"/>
          <w:lang w:eastAsia="ru-RU"/>
        </w:rPr>
      </w:pPr>
    </w:p>
    <w:p w:rsidR="00346A28" w:rsidRDefault="000D3518" w:rsidP="00346A28">
      <w:pPr>
        <w:widowControl w:val="0"/>
        <w:snapToGrid w:val="0"/>
        <w:spacing w:after="0" w:line="240" w:lineRule="auto"/>
        <w:ind w:left="-540" w:right="142" w:firstLine="720"/>
        <w:jc w:val="both"/>
        <w:rPr>
          <w:rFonts w:ascii="Times New Roman" w:hAnsi="Times New Roman" w:cs="Times New Roman"/>
          <w:bCs/>
          <w:sz w:val="24"/>
          <w:szCs w:val="24"/>
        </w:rPr>
      </w:pPr>
      <w:r w:rsidRPr="00DD1A52">
        <w:rPr>
          <w:rFonts w:ascii="Times New Roman" w:hAnsi="Times New Roman" w:cs="Times New Roman"/>
          <w:sz w:val="25"/>
          <w:szCs w:val="24"/>
        </w:rPr>
        <w:t xml:space="preserve">3. </w:t>
      </w:r>
      <w:r w:rsidR="006A6E75" w:rsidRPr="00DD1A52">
        <w:rPr>
          <w:rFonts w:ascii="Times New Roman" w:hAnsi="Times New Roman" w:cs="Times New Roman"/>
          <w:bCs/>
          <w:sz w:val="25"/>
          <w:szCs w:val="24"/>
        </w:rPr>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33" w:history="1">
        <w:r w:rsidR="006A6E75" w:rsidRPr="00DD1A52">
          <w:rPr>
            <w:rFonts w:ascii="Times New Roman" w:hAnsi="Times New Roman" w:cs="Times New Roman"/>
            <w:bCs/>
            <w:sz w:val="25"/>
            <w:szCs w:val="24"/>
          </w:rPr>
          <w:t>законом</w:t>
        </w:r>
      </w:hyperlink>
      <w:r w:rsidR="006A6E75" w:rsidRPr="00DD1A52">
        <w:rPr>
          <w:rFonts w:ascii="Times New Roman" w:hAnsi="Times New Roman" w:cs="Times New Roman"/>
          <w:bCs/>
          <w:sz w:val="25"/>
          <w:szCs w:val="24"/>
        </w:rPr>
        <w:t xml:space="preserve"> от 25 декабря 2008 года N 273-ФЗ "О противодействии коррупции" и другими федеральными законами. </w:t>
      </w:r>
      <w:proofErr w:type="gramStart"/>
      <w:r w:rsidR="006A6E75" w:rsidRPr="00DD1A52">
        <w:rPr>
          <w:rFonts w:ascii="Times New Roman" w:hAnsi="Times New Roman" w:cs="Times New Roman"/>
          <w:bCs/>
          <w:sz w:val="25"/>
          <w:szCs w:val="24"/>
        </w:rPr>
        <w:t xml:space="preserve">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34" w:history="1">
        <w:r w:rsidR="006A6E75" w:rsidRPr="00DD1A52">
          <w:rPr>
            <w:rFonts w:ascii="Times New Roman" w:hAnsi="Times New Roman" w:cs="Times New Roman"/>
            <w:bCs/>
            <w:sz w:val="25"/>
            <w:szCs w:val="24"/>
          </w:rPr>
          <w:t>законом</w:t>
        </w:r>
      </w:hyperlink>
      <w:r w:rsidR="006A6E75" w:rsidRPr="00DD1A52">
        <w:rPr>
          <w:rFonts w:ascii="Times New Roman" w:hAnsi="Times New Roman" w:cs="Times New Roman"/>
          <w:bCs/>
          <w:sz w:val="25"/>
          <w:szCs w:val="24"/>
        </w:rPr>
        <w:t xml:space="preserve"> от </w:t>
      </w:r>
      <w:r w:rsidR="006A6E75" w:rsidRPr="00DD1A52">
        <w:rPr>
          <w:rFonts w:ascii="Times New Roman" w:hAnsi="Times New Roman" w:cs="Times New Roman"/>
          <w:bCs/>
          <w:sz w:val="24"/>
          <w:szCs w:val="24"/>
        </w:rPr>
        <w:t>25 декабря 2008 года</w:t>
      </w:r>
      <w:r w:rsidR="006A6E75" w:rsidRPr="00DD1A52">
        <w:rPr>
          <w:rFonts w:ascii="Times New Roman" w:hAnsi="Times New Roman" w:cs="Times New Roman"/>
          <w:bCs/>
          <w:sz w:val="25"/>
          <w:szCs w:val="24"/>
        </w:rPr>
        <w:t xml:space="preserve"> </w:t>
      </w:r>
      <w:r w:rsidR="006A6E75" w:rsidRPr="00DD1A52">
        <w:rPr>
          <w:rFonts w:ascii="Times New Roman" w:hAnsi="Times New Roman" w:cs="Times New Roman"/>
          <w:bCs/>
          <w:sz w:val="24"/>
          <w:szCs w:val="24"/>
        </w:rPr>
        <w:t>N 273-ФЗ</w:t>
      </w:r>
      <w:r w:rsidR="006A6E75" w:rsidRPr="00DD1A52">
        <w:rPr>
          <w:rFonts w:ascii="Times New Roman" w:hAnsi="Times New Roman" w:cs="Times New Roman"/>
          <w:bCs/>
          <w:sz w:val="25"/>
          <w:szCs w:val="24"/>
        </w:rPr>
        <w:t xml:space="preserve"> "О противодействии коррупции", </w:t>
      </w:r>
      <w:r w:rsidR="006A6E75" w:rsidRPr="00DD1A52">
        <w:rPr>
          <w:rFonts w:ascii="Times New Roman" w:hAnsi="Times New Roman" w:cs="Times New Roman"/>
          <w:bCs/>
          <w:sz w:val="24"/>
          <w:szCs w:val="24"/>
        </w:rPr>
        <w:t xml:space="preserve">Федеральным </w:t>
      </w:r>
      <w:hyperlink r:id="rId35" w:history="1">
        <w:r w:rsidR="006A6E75" w:rsidRPr="00DD1A52">
          <w:rPr>
            <w:rFonts w:ascii="Times New Roman" w:hAnsi="Times New Roman" w:cs="Times New Roman"/>
            <w:bCs/>
            <w:sz w:val="24"/>
            <w:szCs w:val="24"/>
          </w:rPr>
          <w:t>законом</w:t>
        </w:r>
      </w:hyperlink>
      <w:r w:rsidR="006A6E75" w:rsidRPr="00DD1A52">
        <w:rPr>
          <w:rFonts w:ascii="Times New Roman" w:hAnsi="Times New Roman" w:cs="Times New Roman"/>
          <w:bCs/>
          <w:sz w:val="24"/>
          <w:szCs w:val="24"/>
        </w:rPr>
        <w:t xml:space="preserve"> от 3 декабря 2012 года N 230-ФЗ "О контроле за соответствием расходов лиц, замещающих государственные должности</w:t>
      </w:r>
      <w:r w:rsidR="006A6E75" w:rsidRPr="00DD1A52">
        <w:rPr>
          <w:rFonts w:ascii="Times New Roman" w:hAnsi="Times New Roman" w:cs="Times New Roman"/>
          <w:bCs/>
          <w:sz w:val="25"/>
          <w:szCs w:val="24"/>
        </w:rPr>
        <w:t>, и</w:t>
      </w:r>
      <w:r w:rsidR="006A6E75" w:rsidRPr="00346A28">
        <w:rPr>
          <w:rFonts w:ascii="Times New Roman" w:hAnsi="Times New Roman" w:cs="Times New Roman"/>
          <w:bCs/>
          <w:sz w:val="24"/>
          <w:szCs w:val="24"/>
        </w:rPr>
        <w:t xml:space="preserve"> иных лиц их доходам", Федеральным </w:t>
      </w:r>
      <w:hyperlink r:id="rId36" w:history="1">
        <w:r w:rsidR="006A6E75" w:rsidRPr="00346A28">
          <w:rPr>
            <w:rFonts w:ascii="Times New Roman" w:hAnsi="Times New Roman" w:cs="Times New Roman"/>
            <w:bCs/>
            <w:sz w:val="24"/>
            <w:szCs w:val="24"/>
          </w:rPr>
          <w:t>законом</w:t>
        </w:r>
      </w:hyperlink>
      <w:r w:rsidR="006A6E75" w:rsidRPr="00346A28">
        <w:rPr>
          <w:rFonts w:ascii="Times New Roman" w:hAnsi="Times New Roman" w:cs="Times New Roman"/>
          <w:bCs/>
          <w:sz w:val="24"/>
          <w:szCs w:val="24"/>
        </w:rPr>
        <w:t xml:space="preserve"> от</w:t>
      </w:r>
      <w:proofErr w:type="gramEnd"/>
      <w:r w:rsidR="006A6E75" w:rsidRPr="00346A28">
        <w:rPr>
          <w:rFonts w:ascii="Times New Roman" w:hAnsi="Times New Roman" w:cs="Times New Roman"/>
          <w:bCs/>
          <w:sz w:val="24"/>
          <w:szCs w:val="24"/>
        </w:rPr>
        <w:t xml:space="preserve">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346A28" w:rsidRPr="00476A24" w:rsidRDefault="00346A28" w:rsidP="00346A28">
      <w:pPr>
        <w:widowControl w:val="0"/>
        <w:snapToGrid w:val="0"/>
        <w:spacing w:after="0" w:line="240" w:lineRule="auto"/>
        <w:ind w:left="-540" w:right="142" w:firstLine="720"/>
        <w:jc w:val="both"/>
        <w:rPr>
          <w:rFonts w:ascii="Times New Roman" w:hAnsi="Times New Roman" w:cs="Times New Roman"/>
          <w:bCs/>
          <w:sz w:val="24"/>
          <w:szCs w:val="24"/>
        </w:rPr>
      </w:pPr>
      <w:r w:rsidRPr="00476A24">
        <w:rPr>
          <w:rFonts w:ascii="Times New Roman" w:hAnsi="Times New Roman" w:cs="Times New Roman"/>
          <w:sz w:val="24"/>
          <w:szCs w:val="24"/>
        </w:rPr>
        <w:t>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346A28" w:rsidRPr="00476A24" w:rsidRDefault="00346A28" w:rsidP="00346A28">
      <w:pPr>
        <w:autoSpaceDE w:val="0"/>
        <w:autoSpaceDN w:val="0"/>
        <w:adjustRightInd w:val="0"/>
        <w:spacing w:after="0" w:line="240" w:lineRule="auto"/>
        <w:ind w:firstLine="540"/>
        <w:jc w:val="both"/>
        <w:rPr>
          <w:rFonts w:ascii="Times New Roman" w:hAnsi="Times New Roman" w:cs="Times New Roman"/>
          <w:sz w:val="24"/>
          <w:szCs w:val="24"/>
        </w:rPr>
      </w:pPr>
      <w:r w:rsidRPr="00476A24">
        <w:rPr>
          <w:rFonts w:ascii="Times New Roman" w:hAnsi="Times New Roman" w:cs="Times New Roman"/>
          <w:sz w:val="24"/>
          <w:szCs w:val="24"/>
        </w:rPr>
        <w:t>1) заниматься предпринимательской деятельностью лично или через доверенных лиц;</w:t>
      </w:r>
    </w:p>
    <w:p w:rsidR="00346A28" w:rsidRPr="00476A24" w:rsidRDefault="00346A28" w:rsidP="00346A28">
      <w:pPr>
        <w:autoSpaceDE w:val="0"/>
        <w:autoSpaceDN w:val="0"/>
        <w:adjustRightInd w:val="0"/>
        <w:spacing w:after="0" w:line="240" w:lineRule="auto"/>
        <w:ind w:firstLine="540"/>
        <w:jc w:val="both"/>
        <w:rPr>
          <w:rFonts w:ascii="Times New Roman" w:hAnsi="Times New Roman" w:cs="Times New Roman"/>
          <w:sz w:val="24"/>
          <w:szCs w:val="24"/>
        </w:rPr>
      </w:pPr>
      <w:r w:rsidRPr="00476A24">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E21722" w:rsidRPr="00B331BD" w:rsidRDefault="00E21722" w:rsidP="00E21722">
      <w:pPr>
        <w:shd w:val="clear" w:color="auto" w:fill="FFFFFF" w:themeFill="background1"/>
        <w:spacing w:after="0" w:line="240" w:lineRule="auto"/>
        <w:ind w:firstLine="567"/>
        <w:jc w:val="both"/>
        <w:rPr>
          <w:rFonts w:ascii="Times New Roman" w:hAnsi="Times New Roman" w:cs="Times New Roman"/>
          <w:sz w:val="24"/>
          <w:szCs w:val="24"/>
        </w:rPr>
      </w:pPr>
      <w:r w:rsidRPr="00B331BD">
        <w:rPr>
          <w:rFonts w:ascii="Times New Roman" w:hAnsi="Times New Roman" w:cs="Times New Roman"/>
          <w:sz w:val="24"/>
          <w:szCs w:val="24"/>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21722" w:rsidRPr="00B331BD" w:rsidRDefault="00E21722" w:rsidP="00E2172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331BD">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roofErr w:type="gramEnd"/>
    </w:p>
    <w:p w:rsidR="00346A28" w:rsidRPr="00476A24" w:rsidRDefault="00346A28" w:rsidP="00E21722">
      <w:pPr>
        <w:autoSpaceDE w:val="0"/>
        <w:autoSpaceDN w:val="0"/>
        <w:adjustRightInd w:val="0"/>
        <w:spacing w:after="0" w:line="240" w:lineRule="auto"/>
        <w:ind w:firstLine="540"/>
        <w:jc w:val="both"/>
        <w:rPr>
          <w:rFonts w:ascii="Times New Roman" w:hAnsi="Times New Roman" w:cs="Times New Roman"/>
          <w:sz w:val="24"/>
          <w:szCs w:val="24"/>
        </w:rPr>
      </w:pPr>
      <w:r w:rsidRPr="00476A24">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46A28" w:rsidRPr="00476A24" w:rsidRDefault="00346A28" w:rsidP="00346A28">
      <w:pPr>
        <w:autoSpaceDE w:val="0"/>
        <w:autoSpaceDN w:val="0"/>
        <w:adjustRightInd w:val="0"/>
        <w:spacing w:after="0" w:line="240" w:lineRule="auto"/>
        <w:ind w:firstLine="540"/>
        <w:jc w:val="both"/>
        <w:rPr>
          <w:rFonts w:ascii="Times New Roman" w:hAnsi="Times New Roman" w:cs="Times New Roman"/>
          <w:sz w:val="24"/>
          <w:szCs w:val="24"/>
        </w:rPr>
      </w:pPr>
      <w:r w:rsidRPr="00476A24">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46A28" w:rsidRPr="00476A24" w:rsidRDefault="00346A28" w:rsidP="00346A28">
      <w:pPr>
        <w:autoSpaceDE w:val="0"/>
        <w:autoSpaceDN w:val="0"/>
        <w:adjustRightInd w:val="0"/>
        <w:spacing w:after="0" w:line="240" w:lineRule="auto"/>
        <w:ind w:firstLine="540"/>
        <w:jc w:val="both"/>
        <w:rPr>
          <w:rFonts w:ascii="Times New Roman" w:hAnsi="Times New Roman" w:cs="Times New Roman"/>
          <w:sz w:val="24"/>
          <w:szCs w:val="24"/>
        </w:rPr>
      </w:pPr>
      <w:r w:rsidRPr="00476A24">
        <w:rPr>
          <w:rFonts w:ascii="Times New Roman" w:hAnsi="Times New Roman" w:cs="Times New Roman"/>
          <w:sz w:val="24"/>
          <w:szCs w:val="24"/>
        </w:rPr>
        <w:t>д) иные случаи, предусмотренные федеральными законами;</w:t>
      </w:r>
    </w:p>
    <w:p w:rsidR="00346A28" w:rsidRPr="00476A24" w:rsidRDefault="00346A28" w:rsidP="00346A28">
      <w:pPr>
        <w:autoSpaceDE w:val="0"/>
        <w:autoSpaceDN w:val="0"/>
        <w:adjustRightInd w:val="0"/>
        <w:spacing w:after="0" w:line="240" w:lineRule="auto"/>
        <w:ind w:firstLine="540"/>
        <w:jc w:val="both"/>
        <w:rPr>
          <w:rFonts w:ascii="Times New Roman" w:hAnsi="Times New Roman" w:cs="Times New Roman"/>
          <w:sz w:val="24"/>
          <w:szCs w:val="24"/>
        </w:rPr>
      </w:pPr>
      <w:r w:rsidRPr="00476A24">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46A28" w:rsidRDefault="00346A28" w:rsidP="00346A28">
      <w:pPr>
        <w:widowControl w:val="0"/>
        <w:snapToGrid w:val="0"/>
        <w:spacing w:after="0" w:line="240" w:lineRule="auto"/>
        <w:ind w:left="-540" w:right="142" w:firstLine="720"/>
        <w:jc w:val="both"/>
        <w:rPr>
          <w:rFonts w:ascii="Times New Roman" w:hAnsi="Times New Roman" w:cs="Times New Roman"/>
          <w:sz w:val="24"/>
          <w:szCs w:val="24"/>
        </w:rPr>
      </w:pPr>
      <w:r w:rsidRPr="00476A24">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B2E3E" w:rsidRPr="00B331BD" w:rsidRDefault="005B2E3E" w:rsidP="00346A28">
      <w:pPr>
        <w:widowControl w:val="0"/>
        <w:snapToGrid w:val="0"/>
        <w:spacing w:after="0" w:line="240" w:lineRule="auto"/>
        <w:ind w:left="-540" w:right="142" w:firstLine="720"/>
        <w:jc w:val="both"/>
        <w:rPr>
          <w:rFonts w:ascii="Times New Roman" w:hAnsi="Times New Roman" w:cs="Times New Roman"/>
          <w:sz w:val="24"/>
          <w:szCs w:val="24"/>
        </w:rPr>
      </w:pPr>
      <w:proofErr w:type="gramStart"/>
      <w:r w:rsidRPr="00B331BD">
        <w:rPr>
          <w:rFonts w:ascii="Times New Roman" w:hAnsi="Times New Roman" w:cs="Times New Roman"/>
          <w:sz w:val="24"/>
          <w:szCs w:val="24"/>
          <w:shd w:val="clear" w:color="auto" w:fill="FFFFFF"/>
        </w:rPr>
        <w:t>5) Выборные должностные лица местного самоуправления  Перелешинского городского поселения Панинского муниципального района Воронежской области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w:t>
      </w:r>
      <w:proofErr w:type="gramEnd"/>
      <w:r w:rsidRPr="00B331BD">
        <w:rPr>
          <w:rFonts w:ascii="Times New Roman" w:hAnsi="Times New Roman" w:cs="Times New Roman"/>
          <w:sz w:val="24"/>
          <w:szCs w:val="24"/>
          <w:shd w:val="clear" w:color="auto" w:fill="FFFFFF"/>
        </w:rPr>
        <w:t xml:space="preserve">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4111B6" w:rsidRPr="004111B6" w:rsidRDefault="004111B6" w:rsidP="00346A28">
      <w:pPr>
        <w:widowControl w:val="0"/>
        <w:snapToGrid w:val="0"/>
        <w:spacing w:after="0" w:line="240" w:lineRule="auto"/>
        <w:ind w:left="-540" w:right="142" w:firstLine="720"/>
        <w:jc w:val="both"/>
        <w:rPr>
          <w:rFonts w:ascii="Times New Roman" w:hAnsi="Times New Roman" w:cs="Times New Roman"/>
          <w:sz w:val="16"/>
          <w:szCs w:val="16"/>
        </w:rPr>
      </w:pPr>
    </w:p>
    <w:p w:rsidR="004111B6" w:rsidRPr="005B2E3E" w:rsidRDefault="004111B6" w:rsidP="00346A28">
      <w:pPr>
        <w:widowControl w:val="0"/>
        <w:snapToGrid w:val="0"/>
        <w:spacing w:after="0" w:line="240" w:lineRule="auto"/>
        <w:ind w:left="-540" w:right="142" w:firstLine="720"/>
        <w:jc w:val="both"/>
        <w:rPr>
          <w:rFonts w:ascii="Times New Roman" w:hAnsi="Times New Roman" w:cs="Times New Roman"/>
          <w:sz w:val="24"/>
          <w:szCs w:val="24"/>
        </w:rPr>
      </w:pPr>
      <w:proofErr w:type="gramStart"/>
      <w:r w:rsidRPr="005B2E3E">
        <w:rPr>
          <w:rFonts w:ascii="Times New Roman" w:hAnsi="Times New Roman" w:cs="Times New Roman"/>
          <w:sz w:val="24"/>
          <w:szCs w:val="24"/>
        </w:rPr>
        <w:t>Депутат, член выборного органа местного самоуправления, выборное должностное лицо местного самоуправления Панинского муниципального района, иное лицо, замещающее муниципальную должность обязаны сообщить в письменной форме главе муниципального района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w:t>
      </w:r>
      <w:proofErr w:type="gramEnd"/>
      <w:r w:rsidRPr="005B2E3E">
        <w:rPr>
          <w:rFonts w:ascii="Times New Roman" w:hAnsi="Times New Roman" w:cs="Times New Roman"/>
          <w:sz w:val="24"/>
          <w:szCs w:val="24"/>
        </w:rPr>
        <w:t xml:space="preserve"> </w:t>
      </w:r>
      <w:proofErr w:type="gramStart"/>
      <w:r w:rsidRPr="005B2E3E">
        <w:rPr>
          <w:rFonts w:ascii="Times New Roman" w:hAnsi="Times New Roman" w:cs="Times New Roman"/>
          <w:sz w:val="24"/>
          <w:szCs w:val="24"/>
        </w:rPr>
        <w:t xml:space="preserve">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w:t>
      </w:r>
      <w:r w:rsidRPr="005B2E3E">
        <w:rPr>
          <w:rFonts w:ascii="Times New Roman" w:hAnsi="Times New Roman" w:cs="Times New Roman"/>
          <w:sz w:val="24"/>
          <w:szCs w:val="24"/>
        </w:rPr>
        <w:lastRenderedPageBreak/>
        <w:t>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w:t>
      </w:r>
      <w:proofErr w:type="gramEnd"/>
      <w:r w:rsidRPr="005B2E3E">
        <w:rPr>
          <w:rFonts w:ascii="Times New Roman" w:hAnsi="Times New Roman" w:cs="Times New Roman"/>
          <w:sz w:val="24"/>
          <w:szCs w:val="24"/>
        </w:rPr>
        <w:t xml:space="preserve">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4111B6" w:rsidRPr="004111B6" w:rsidRDefault="004111B6" w:rsidP="00346A28">
      <w:pPr>
        <w:widowControl w:val="0"/>
        <w:snapToGrid w:val="0"/>
        <w:spacing w:after="0" w:line="240" w:lineRule="auto"/>
        <w:ind w:left="-540" w:right="142" w:firstLine="720"/>
        <w:jc w:val="both"/>
        <w:rPr>
          <w:rFonts w:ascii="Times New Roman" w:hAnsi="Times New Roman" w:cs="Times New Roman"/>
          <w:color w:val="548DD4" w:themeColor="text2" w:themeTint="99"/>
          <w:sz w:val="16"/>
          <w:szCs w:val="16"/>
        </w:rPr>
      </w:pPr>
    </w:p>
    <w:p w:rsidR="000D3518" w:rsidRPr="00346A28" w:rsidRDefault="000D3518" w:rsidP="00346A28">
      <w:pPr>
        <w:widowControl w:val="0"/>
        <w:snapToGrid w:val="0"/>
        <w:spacing w:after="0" w:line="240" w:lineRule="auto"/>
        <w:ind w:left="-540" w:right="142" w:firstLine="720"/>
        <w:jc w:val="both"/>
        <w:rPr>
          <w:rFonts w:ascii="Times New Roman" w:hAnsi="Times New Roman" w:cs="Times New Roman"/>
          <w:sz w:val="24"/>
          <w:szCs w:val="24"/>
        </w:rPr>
      </w:pPr>
      <w:r w:rsidRPr="00346A28">
        <w:rPr>
          <w:rFonts w:ascii="Times New Roman" w:hAnsi="Times New Roman" w:cs="Times New Roman"/>
          <w:sz w:val="24"/>
          <w:szCs w:val="24"/>
        </w:rPr>
        <w:t>4. Полномочия депутата, члена выборного органа местного самоуправления прекращаются досрочно в случае:</w:t>
      </w:r>
    </w:p>
    <w:p w:rsidR="000D3518" w:rsidRPr="00346A28" w:rsidRDefault="000D3518" w:rsidP="006F53AB">
      <w:pPr>
        <w:pStyle w:val="a3"/>
        <w:ind w:right="142"/>
        <w:jc w:val="both"/>
        <w:rPr>
          <w:rFonts w:ascii="Times New Roman" w:hAnsi="Times New Roman" w:cs="Times New Roman"/>
          <w:sz w:val="24"/>
          <w:szCs w:val="24"/>
        </w:rPr>
      </w:pPr>
      <w:r w:rsidRPr="00346A28">
        <w:rPr>
          <w:rFonts w:ascii="Times New Roman" w:hAnsi="Times New Roman" w:cs="Times New Roman"/>
          <w:sz w:val="24"/>
          <w:szCs w:val="24"/>
        </w:rPr>
        <w:t>1) смерти;</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2) отставки по собственному желанию;</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3) признания судом недееспособным или ограниченно дееспособным;</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4) признания судом безвестно отсутствующим или объявления умершим;</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5) вступления в отношении его в законную силу обвинительного приговора суда;</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6)  выезда за пределы Российской Федерации на постоянное место жительства;</w:t>
      </w:r>
    </w:p>
    <w:p w:rsidR="004111B6" w:rsidRPr="005B2E3E" w:rsidRDefault="004111B6" w:rsidP="006F53AB">
      <w:pPr>
        <w:pStyle w:val="a3"/>
        <w:ind w:right="142"/>
        <w:jc w:val="both"/>
        <w:rPr>
          <w:rFonts w:ascii="Times New Roman" w:hAnsi="Times New Roman" w:cs="Times New Roman"/>
          <w:sz w:val="24"/>
          <w:szCs w:val="24"/>
        </w:rPr>
      </w:pPr>
      <w:proofErr w:type="gramStart"/>
      <w:r w:rsidRPr="005B2E3E">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B2E3E">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8) отзыва избирателями;</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 xml:space="preserve">9) досрочного прекращения полномочий Совета народных депутатов Перелешинского городского поселения, выборного органа местного самоуправления; </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0D3518"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4111B6" w:rsidRPr="004111B6" w:rsidRDefault="004111B6" w:rsidP="006F53AB">
      <w:pPr>
        <w:pStyle w:val="a3"/>
        <w:ind w:right="142"/>
        <w:jc w:val="both"/>
        <w:rPr>
          <w:rFonts w:ascii="Times New Roman" w:hAnsi="Times New Roman" w:cs="Times New Roman"/>
          <w:sz w:val="16"/>
          <w:szCs w:val="16"/>
        </w:rPr>
      </w:pPr>
    </w:p>
    <w:p w:rsidR="000D3518"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 xml:space="preserve">5. Полномочия депутата, члена выборного органа местного самоуправления, выборного должностного лица местного самоуправления Перелешинского городского поселения, </w:t>
      </w:r>
      <w:r w:rsidR="00386AF7" w:rsidRPr="00346A28">
        <w:rPr>
          <w:rFonts w:ascii="Times New Roman" w:hAnsi="Times New Roman" w:cs="Times New Roman"/>
          <w:sz w:val="24"/>
          <w:szCs w:val="24"/>
        </w:rPr>
        <w:t>иного лица, замещающего муниципальную должность</w:t>
      </w:r>
      <w:r w:rsidRPr="00346A28">
        <w:rPr>
          <w:rFonts w:ascii="Times New Roman" w:hAnsi="Times New Roman" w:cs="Times New Roman"/>
          <w:sz w:val="24"/>
          <w:szCs w:val="24"/>
        </w:rPr>
        <w:t>, прекращаются досрочно в случае</w:t>
      </w:r>
      <w:r w:rsidRPr="0024719C">
        <w:rPr>
          <w:rFonts w:ascii="Times New Roman" w:hAnsi="Times New Roman" w:cs="Times New Roman"/>
          <w:sz w:val="24"/>
          <w:szCs w:val="24"/>
        </w:rPr>
        <w:t xml:space="preserve"> несоблюдения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B331BD" w:rsidRPr="00B331BD" w:rsidRDefault="00B331BD" w:rsidP="006F53AB">
      <w:pPr>
        <w:pStyle w:val="a3"/>
        <w:ind w:right="142"/>
        <w:jc w:val="both"/>
        <w:rPr>
          <w:rFonts w:ascii="Times New Roman" w:hAnsi="Times New Roman" w:cs="Times New Roman"/>
          <w:sz w:val="16"/>
          <w:szCs w:val="16"/>
        </w:rPr>
      </w:pPr>
    </w:p>
    <w:p w:rsidR="00B331BD" w:rsidRPr="00B331BD" w:rsidRDefault="00B331BD" w:rsidP="006F53AB">
      <w:pPr>
        <w:pStyle w:val="a3"/>
        <w:ind w:right="142"/>
        <w:jc w:val="both"/>
        <w:rPr>
          <w:rFonts w:ascii="Times New Roman" w:hAnsi="Times New Roman" w:cs="Times New Roman"/>
          <w:color w:val="0070C0"/>
          <w:sz w:val="24"/>
          <w:szCs w:val="24"/>
        </w:rPr>
      </w:pPr>
      <w:r w:rsidRPr="00B331BD">
        <w:rPr>
          <w:rFonts w:ascii="Times New Roman" w:hAnsi="Times New Roman" w:cs="Times New Roman"/>
          <w:bCs/>
          <w:color w:val="0070C0"/>
          <w:sz w:val="24"/>
          <w:szCs w:val="24"/>
        </w:rPr>
        <w:t xml:space="preserve">5.1. </w:t>
      </w:r>
      <w:proofErr w:type="gramStart"/>
      <w:r w:rsidRPr="00B331BD">
        <w:rPr>
          <w:rFonts w:ascii="Times New Roman" w:hAnsi="Times New Roman" w:cs="Times New Roman"/>
          <w:color w:val="0070C0"/>
          <w:sz w:val="24"/>
          <w:szCs w:val="24"/>
        </w:rPr>
        <w:t>Полномочия депутата Совета народных депутатов Перелешинского городского поселения Панинского муниципального района Воронежской области прекращаются досрочно решением Совета народных депутатов Перелешинского городского поселения Панинского муниципального района Воронежской области в случае отсутствия депутата без уважительных причин на всех заседаниях Совета народных депутатов Перелешинского городского поселения Панинского муниципального района Воронежской области в течение шести месяцев подряд.</w:t>
      </w:r>
      <w:proofErr w:type="gramEnd"/>
    </w:p>
    <w:p w:rsidR="004111B6" w:rsidRPr="004111B6" w:rsidRDefault="004111B6" w:rsidP="006F53AB">
      <w:pPr>
        <w:pStyle w:val="a3"/>
        <w:ind w:right="142"/>
        <w:jc w:val="both"/>
        <w:rPr>
          <w:rFonts w:ascii="Times New Roman" w:hAnsi="Times New Roman" w:cs="Times New Roman"/>
          <w:sz w:val="16"/>
          <w:szCs w:val="16"/>
        </w:rPr>
      </w:pPr>
    </w:p>
    <w:p w:rsidR="000D3518"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 xml:space="preserve">6. </w:t>
      </w:r>
      <w:proofErr w:type="gramStart"/>
      <w:r w:rsidRPr="0024719C">
        <w:rPr>
          <w:rFonts w:ascii="Times New Roman" w:hAnsi="Times New Roman" w:cs="Times New Roman"/>
          <w:sz w:val="24"/>
          <w:szCs w:val="24"/>
        </w:rPr>
        <w:t>Решение Совета народных депутатов Перелешинского городского поселения о досрочном прекращении полномочий депутата Совета народных депутатов Перелешинского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Перелешинского  городского поселения, - не позднее чем через три месяца со дня появления такого основания.</w:t>
      </w:r>
      <w:proofErr w:type="gramEnd"/>
    </w:p>
    <w:p w:rsidR="004111B6" w:rsidRPr="004111B6" w:rsidRDefault="004111B6" w:rsidP="006F53AB">
      <w:pPr>
        <w:pStyle w:val="a3"/>
        <w:ind w:right="142"/>
        <w:jc w:val="both"/>
        <w:rPr>
          <w:rFonts w:ascii="Times New Roman" w:hAnsi="Times New Roman" w:cs="Times New Roman"/>
          <w:sz w:val="16"/>
          <w:szCs w:val="16"/>
        </w:rPr>
      </w:pP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7. Полномочия  главы Перелешинского городского поселения прекращаются досрочно по основаниям, установленным в пунктах 1- 8 части 4 настоящей статьи, а также в случаях:</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1) удаления в отставку в соответствии со статьей 74.1 Федерального закона от 06.10.2003 года № 131-ФЗ «Об общих принципах организации местного самоуправления в Российской Федерации»;</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lastRenderedPageBreak/>
        <w:t>2) отрешения от должности в соответствии со статьей 74 Федерального закона от 06.10.2003 года № 131-ФЗ «Об общих принципах организации местного самоуправления в Российской Федерации»;</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3) установленной в судебном порядке стойкой неспособности по состоянию здоровья осуществлять полномочия главы Перелешинского городского поселения;</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4) преобразования Перелешинского городского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Перелешинского городского поселения;</w:t>
      </w:r>
    </w:p>
    <w:p w:rsidR="000D3518" w:rsidRPr="0024719C"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 xml:space="preserve">5) утраты </w:t>
      </w:r>
      <w:proofErr w:type="spellStart"/>
      <w:r w:rsidRPr="0024719C">
        <w:rPr>
          <w:rFonts w:ascii="Times New Roman" w:hAnsi="Times New Roman" w:cs="Times New Roman"/>
          <w:sz w:val="24"/>
          <w:szCs w:val="24"/>
          <w:lang w:eastAsia="ru-RU"/>
        </w:rPr>
        <w:t>Перелешинским</w:t>
      </w:r>
      <w:proofErr w:type="spellEnd"/>
      <w:r w:rsidRPr="0024719C">
        <w:rPr>
          <w:rFonts w:ascii="Times New Roman" w:hAnsi="Times New Roman" w:cs="Times New Roman"/>
          <w:sz w:val="24"/>
          <w:szCs w:val="24"/>
          <w:lang w:eastAsia="ru-RU"/>
        </w:rPr>
        <w:t xml:space="preserve"> городским</w:t>
      </w:r>
      <w:r w:rsidRPr="0024719C">
        <w:rPr>
          <w:rFonts w:ascii="Times New Roman" w:hAnsi="Times New Roman" w:cs="Times New Roman"/>
          <w:sz w:val="24"/>
          <w:szCs w:val="24"/>
        </w:rPr>
        <w:t xml:space="preserve"> поселением статуса муниципального образования в связи с его объединением с городским округом;</w:t>
      </w:r>
    </w:p>
    <w:p w:rsidR="0001268B" w:rsidRDefault="000D3518" w:rsidP="006F53AB">
      <w:pPr>
        <w:pStyle w:val="a3"/>
        <w:ind w:right="142"/>
        <w:jc w:val="both"/>
        <w:rPr>
          <w:rFonts w:ascii="Times New Roman" w:hAnsi="Times New Roman" w:cs="Times New Roman"/>
          <w:sz w:val="24"/>
          <w:szCs w:val="24"/>
        </w:rPr>
      </w:pPr>
      <w:r w:rsidRPr="0024719C">
        <w:rPr>
          <w:rFonts w:ascii="Times New Roman" w:hAnsi="Times New Roman" w:cs="Times New Roman"/>
          <w:sz w:val="24"/>
          <w:szCs w:val="24"/>
        </w:rPr>
        <w:t xml:space="preserve">6) увеличения численности избирателей </w:t>
      </w:r>
      <w:r w:rsidRPr="0024719C">
        <w:rPr>
          <w:rFonts w:ascii="Times New Roman" w:hAnsi="Times New Roman" w:cs="Times New Roman"/>
          <w:sz w:val="24"/>
          <w:szCs w:val="24"/>
          <w:lang w:eastAsia="ru-RU"/>
        </w:rPr>
        <w:t>Перелешинского</w:t>
      </w:r>
      <w:r w:rsidRPr="0024719C">
        <w:rPr>
          <w:rFonts w:ascii="Times New Roman" w:hAnsi="Times New Roman" w:cs="Times New Roman"/>
          <w:sz w:val="24"/>
          <w:szCs w:val="24"/>
        </w:rPr>
        <w:t xml:space="preserve"> городского поселения более чем на 25 процентов, произошедшего вследствие изменения границ Перелешинского городского поселения или объединения </w:t>
      </w:r>
      <w:r w:rsidRPr="0024719C">
        <w:rPr>
          <w:rFonts w:ascii="Times New Roman" w:hAnsi="Times New Roman" w:cs="Times New Roman"/>
          <w:sz w:val="24"/>
          <w:szCs w:val="24"/>
          <w:lang w:eastAsia="ru-RU"/>
        </w:rPr>
        <w:t>Перелешинского</w:t>
      </w:r>
      <w:r w:rsidRPr="0024719C">
        <w:rPr>
          <w:rFonts w:ascii="Times New Roman" w:hAnsi="Times New Roman" w:cs="Times New Roman"/>
          <w:sz w:val="24"/>
          <w:szCs w:val="24"/>
        </w:rPr>
        <w:t xml:space="preserve"> городского поселения с городским округом.</w:t>
      </w:r>
    </w:p>
    <w:p w:rsidR="004111B6" w:rsidRPr="005B2E3E" w:rsidRDefault="004111B6" w:rsidP="006F53AB">
      <w:pPr>
        <w:pStyle w:val="a3"/>
        <w:ind w:right="142"/>
        <w:jc w:val="both"/>
        <w:rPr>
          <w:rFonts w:ascii="Times New Roman" w:hAnsi="Times New Roman" w:cs="Times New Roman"/>
          <w:sz w:val="24"/>
          <w:szCs w:val="24"/>
        </w:rPr>
      </w:pPr>
      <w:proofErr w:type="gramStart"/>
      <w:r w:rsidRPr="005B2E3E">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B2E3E">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111B6" w:rsidRPr="004111B6" w:rsidRDefault="004111B6" w:rsidP="006F53AB">
      <w:pPr>
        <w:pStyle w:val="a3"/>
        <w:ind w:right="142"/>
        <w:jc w:val="both"/>
        <w:rPr>
          <w:rFonts w:ascii="Times New Roman" w:hAnsi="Times New Roman" w:cs="Times New Roman"/>
          <w:color w:val="548DD4" w:themeColor="text2" w:themeTint="99"/>
          <w:sz w:val="16"/>
          <w:szCs w:val="16"/>
        </w:rPr>
      </w:pPr>
    </w:p>
    <w:p w:rsidR="00346A28" w:rsidRPr="00476A24" w:rsidRDefault="00346A28" w:rsidP="006F53AB">
      <w:pPr>
        <w:pStyle w:val="a3"/>
        <w:ind w:right="142"/>
        <w:jc w:val="both"/>
        <w:rPr>
          <w:rFonts w:ascii="Times New Roman" w:hAnsi="Times New Roman" w:cs="Times New Roman"/>
          <w:sz w:val="24"/>
          <w:szCs w:val="24"/>
        </w:rPr>
      </w:pPr>
      <w:r w:rsidRPr="00476A24">
        <w:rPr>
          <w:rFonts w:ascii="Times New Roman" w:hAnsi="Times New Roman" w:cs="Times New Roman"/>
          <w:sz w:val="24"/>
          <w:szCs w:val="24"/>
        </w:rPr>
        <w:t>8.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продолжительностью два рабочих дня в месяц.</w:t>
      </w:r>
    </w:p>
    <w:p w:rsidR="000D3518" w:rsidRPr="0024719C" w:rsidRDefault="000D3518" w:rsidP="006F53AB">
      <w:pPr>
        <w:pStyle w:val="a3"/>
        <w:ind w:right="142"/>
        <w:jc w:val="both"/>
        <w:rPr>
          <w:rFonts w:ascii="Times New Roman" w:hAnsi="Times New Roman" w:cs="Times New Roman"/>
          <w:sz w:val="24"/>
          <w:szCs w:val="24"/>
        </w:rPr>
      </w:pPr>
    </w:p>
    <w:p w:rsidR="000D3518" w:rsidRDefault="000D3518" w:rsidP="00386AF7">
      <w:pPr>
        <w:autoSpaceDE w:val="0"/>
        <w:autoSpaceDN w:val="0"/>
        <w:adjustRightInd w:val="0"/>
        <w:spacing w:line="240" w:lineRule="exact"/>
        <w:ind w:left="-540" w:right="142" w:firstLine="720"/>
        <w:jc w:val="both"/>
        <w:rPr>
          <w:rFonts w:ascii="Times New Roman" w:hAnsi="Times New Roman" w:cs="Times New Roman"/>
          <w:sz w:val="24"/>
          <w:szCs w:val="24"/>
        </w:rPr>
      </w:pPr>
      <w:r>
        <w:rPr>
          <w:rFonts w:ascii="Times New Roman" w:hAnsi="Times New Roman" w:cs="Times New Roman"/>
          <w:b/>
          <w:bCs/>
          <w:sz w:val="24"/>
          <w:szCs w:val="24"/>
          <w:lang w:eastAsia="ru-RU"/>
        </w:rPr>
        <w:t xml:space="preserve">Статья 34. Глава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r w:rsidR="00386AF7">
        <w:rPr>
          <w:rFonts w:ascii="Times New Roman" w:hAnsi="Times New Roman" w:cs="Times New Roman"/>
          <w:sz w:val="24"/>
          <w:szCs w:val="24"/>
        </w:rPr>
        <w:t>.</w:t>
      </w:r>
    </w:p>
    <w:p w:rsidR="000D3518" w:rsidRPr="001F76C6" w:rsidRDefault="000D3518" w:rsidP="006F53AB">
      <w:pPr>
        <w:autoSpaceDE w:val="0"/>
        <w:autoSpaceDN w:val="0"/>
        <w:adjustRightInd w:val="0"/>
        <w:spacing w:line="240" w:lineRule="exact"/>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1.</w:t>
      </w:r>
      <w:r w:rsidRPr="001F76C6">
        <w:rPr>
          <w:rFonts w:ascii="Times New Roman" w:hAnsi="Times New Roman" w:cs="Times New Roman"/>
          <w:sz w:val="24"/>
          <w:szCs w:val="24"/>
          <w:lang w:eastAsia="ru-RU"/>
        </w:rPr>
        <w:tab/>
        <w:t>Глава Перелешинского городского поселения является высшим должностным лицом Перелешинского городского поселения и наделяется Уставом Перелешинского городского поселения собственными полномочиями по решению вопросов местного значения.</w:t>
      </w:r>
    </w:p>
    <w:p w:rsidR="000D3518" w:rsidRPr="001F76C6"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2. Глава Перелешинского городского поселения избирается Советом народных депутатов Перелешинского городского поселения из состава депутатов на срок полномочий Совета народных депутатов  Перелешинского  городского поселения, определенный статьей 26 настоящего Устава.</w:t>
      </w:r>
    </w:p>
    <w:p w:rsidR="000D3518" w:rsidRPr="001F76C6"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 xml:space="preserve">Глава Перелешинского городского поселения исполняет полномочия председателя Совета народных депутатов Перелешинского городского поселения. </w:t>
      </w:r>
    </w:p>
    <w:p w:rsidR="000D3518" w:rsidRPr="001F76C6" w:rsidRDefault="00AB47F2"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3</w:t>
      </w:r>
      <w:r w:rsidR="000D3518" w:rsidRPr="001F76C6">
        <w:rPr>
          <w:rFonts w:ascii="Times New Roman" w:hAnsi="Times New Roman" w:cs="Times New Roman"/>
          <w:sz w:val="24"/>
          <w:szCs w:val="24"/>
          <w:lang w:eastAsia="ru-RU"/>
        </w:rPr>
        <w:t xml:space="preserve">. Полномочия главы Перелешинского городского поселения начинаются со дня его избрания Советом народных депутатов Перелешинского и прекращаются со дня </w:t>
      </w:r>
      <w:proofErr w:type="gramStart"/>
      <w:r w:rsidR="000D3518" w:rsidRPr="001F76C6">
        <w:rPr>
          <w:rFonts w:ascii="Times New Roman" w:hAnsi="Times New Roman" w:cs="Times New Roman"/>
          <w:sz w:val="24"/>
          <w:szCs w:val="24"/>
          <w:lang w:eastAsia="ru-RU"/>
        </w:rPr>
        <w:t>начала работы Совета народных депутатов нового созыва</w:t>
      </w:r>
      <w:proofErr w:type="gramEnd"/>
      <w:r w:rsidR="000D3518" w:rsidRPr="001F76C6">
        <w:rPr>
          <w:rFonts w:ascii="Times New Roman" w:hAnsi="Times New Roman" w:cs="Times New Roman"/>
          <w:sz w:val="24"/>
          <w:szCs w:val="24"/>
          <w:lang w:eastAsia="ru-RU"/>
        </w:rPr>
        <w:t>.</w:t>
      </w:r>
    </w:p>
    <w:p w:rsidR="000D3518" w:rsidRPr="001F76C6"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 xml:space="preserve">Днем вступления в должность главы Перелешинского городского поселения считается день его избрания Советом народных депутатов Перелешинского городского поселения. </w:t>
      </w:r>
    </w:p>
    <w:p w:rsidR="00347B01" w:rsidRDefault="00AB47F2" w:rsidP="00347B01">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4</w:t>
      </w:r>
      <w:r w:rsidR="000D3518" w:rsidRPr="001F76C6">
        <w:rPr>
          <w:rFonts w:ascii="Times New Roman" w:hAnsi="Times New Roman" w:cs="Times New Roman"/>
          <w:sz w:val="24"/>
          <w:szCs w:val="24"/>
          <w:lang w:eastAsia="ru-RU"/>
        </w:rPr>
        <w:t>. Глава Перелешинского городского поселения исполняет пол</w:t>
      </w:r>
      <w:r w:rsidR="00347B01">
        <w:rPr>
          <w:rFonts w:ascii="Times New Roman" w:hAnsi="Times New Roman" w:cs="Times New Roman"/>
          <w:sz w:val="24"/>
          <w:szCs w:val="24"/>
          <w:lang w:eastAsia="ru-RU"/>
        </w:rPr>
        <w:t>номочия на непостоянной основе.</w:t>
      </w:r>
    </w:p>
    <w:p w:rsidR="00347B01" w:rsidRPr="00346A28" w:rsidRDefault="00AB47F2" w:rsidP="00347B01">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5</w:t>
      </w:r>
      <w:r w:rsidR="000D3518" w:rsidRPr="00346A28">
        <w:rPr>
          <w:rFonts w:ascii="Times New Roman" w:hAnsi="Times New Roman" w:cs="Times New Roman"/>
          <w:sz w:val="24"/>
          <w:szCs w:val="24"/>
          <w:lang w:eastAsia="ru-RU"/>
        </w:rPr>
        <w:t xml:space="preserve">. </w:t>
      </w:r>
      <w:proofErr w:type="gramStart"/>
      <w:r w:rsidR="00347B01" w:rsidRPr="00346A28">
        <w:rPr>
          <w:rFonts w:ascii="Times New Roman" w:hAnsi="Times New Roman" w:cs="Times New Roman"/>
          <w:sz w:val="24"/>
          <w:szCs w:val="24"/>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37" w:history="1">
        <w:r w:rsidR="00347B01" w:rsidRPr="00346A28">
          <w:rPr>
            <w:rFonts w:ascii="Times New Roman" w:hAnsi="Times New Roman" w:cs="Times New Roman"/>
            <w:sz w:val="24"/>
            <w:szCs w:val="24"/>
          </w:rPr>
          <w:t>законом</w:t>
        </w:r>
      </w:hyperlink>
      <w:r w:rsidR="00347B01" w:rsidRPr="00346A28">
        <w:rPr>
          <w:rFonts w:ascii="Times New Roman" w:hAnsi="Times New Roman" w:cs="Times New Roman"/>
          <w:sz w:val="24"/>
          <w:szCs w:val="24"/>
        </w:rPr>
        <w:t xml:space="preserve"> от 25 декабря 2008 года N 273-ФЗ "О противодействии коррупции", Федеральным </w:t>
      </w:r>
      <w:hyperlink r:id="rId38" w:history="1">
        <w:r w:rsidR="00347B01" w:rsidRPr="00346A28">
          <w:rPr>
            <w:rFonts w:ascii="Times New Roman" w:hAnsi="Times New Roman" w:cs="Times New Roman"/>
            <w:sz w:val="24"/>
            <w:szCs w:val="24"/>
          </w:rPr>
          <w:t>законом</w:t>
        </w:r>
      </w:hyperlink>
      <w:r w:rsidR="00347B01" w:rsidRPr="00346A28">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9" w:history="1">
        <w:r w:rsidR="00347B01" w:rsidRPr="00346A28">
          <w:rPr>
            <w:rFonts w:ascii="Times New Roman" w:hAnsi="Times New Roman" w:cs="Times New Roman"/>
            <w:sz w:val="24"/>
            <w:szCs w:val="24"/>
          </w:rPr>
          <w:t>законом</w:t>
        </w:r>
      </w:hyperlink>
      <w:r w:rsidR="00347B01" w:rsidRPr="00346A28">
        <w:rPr>
          <w:rFonts w:ascii="Times New Roman" w:hAnsi="Times New Roman" w:cs="Times New Roman"/>
          <w:sz w:val="24"/>
          <w:szCs w:val="24"/>
        </w:rPr>
        <w:t xml:space="preserve"> от 7 мая 2013 года N 79-ФЗ "О запрете отдельным категориям лиц</w:t>
      </w:r>
      <w:proofErr w:type="gramEnd"/>
      <w:r w:rsidR="00347B01" w:rsidRPr="00346A28">
        <w:rPr>
          <w:rFonts w:ascii="Times New Roman" w:hAnsi="Times New Roman" w:cs="Times New Roman"/>
          <w:sz w:val="24"/>
          <w:szCs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D3518" w:rsidRPr="001F76C6" w:rsidRDefault="00AB47F2"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lastRenderedPageBreak/>
        <w:t>6</w:t>
      </w:r>
      <w:r w:rsidR="000D3518" w:rsidRPr="001F76C6">
        <w:rPr>
          <w:rFonts w:ascii="Times New Roman" w:hAnsi="Times New Roman" w:cs="Times New Roman"/>
          <w:sz w:val="24"/>
          <w:szCs w:val="24"/>
          <w:lang w:eastAsia="ru-RU"/>
        </w:rPr>
        <w:t xml:space="preserve">. Глава Перелешинского городского поселения </w:t>
      </w:r>
      <w:proofErr w:type="gramStart"/>
      <w:r w:rsidR="000D3518" w:rsidRPr="001F76C6">
        <w:rPr>
          <w:rFonts w:ascii="Times New Roman" w:hAnsi="Times New Roman" w:cs="Times New Roman"/>
          <w:sz w:val="24"/>
          <w:szCs w:val="24"/>
          <w:lang w:eastAsia="ru-RU"/>
        </w:rPr>
        <w:t>подконтролен</w:t>
      </w:r>
      <w:proofErr w:type="gramEnd"/>
      <w:r w:rsidR="000D3518" w:rsidRPr="001F76C6">
        <w:rPr>
          <w:rFonts w:ascii="Times New Roman" w:hAnsi="Times New Roman" w:cs="Times New Roman"/>
          <w:sz w:val="24"/>
          <w:szCs w:val="24"/>
          <w:lang w:eastAsia="ru-RU"/>
        </w:rPr>
        <w:t xml:space="preserve"> и подотчетен населению и Совету народных депутатов Перелешинского городского поселения.</w:t>
      </w:r>
    </w:p>
    <w:p w:rsidR="000D3518" w:rsidRPr="001F76C6" w:rsidRDefault="00AB47F2"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7</w:t>
      </w:r>
      <w:r w:rsidR="000D3518" w:rsidRPr="001F76C6">
        <w:rPr>
          <w:rFonts w:ascii="Times New Roman" w:hAnsi="Times New Roman" w:cs="Times New Roman"/>
          <w:sz w:val="24"/>
          <w:szCs w:val="24"/>
          <w:lang w:eastAsia="ru-RU"/>
        </w:rPr>
        <w:t>. Глава Перелешинского городского поселения представляет Совету народных депутатов Перелешинского городского поселения ежегодные отчеты о результатах своей деятельности, в том числе о решении вопросов, поставленных Советом народных депутатов Перелешинского городского поселения.</w:t>
      </w:r>
    </w:p>
    <w:p w:rsidR="00BA7452" w:rsidRDefault="00AB47F2" w:rsidP="00BA7452">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1F76C6">
        <w:rPr>
          <w:rFonts w:ascii="Times New Roman" w:hAnsi="Times New Roman" w:cs="Times New Roman"/>
          <w:sz w:val="24"/>
          <w:szCs w:val="24"/>
        </w:rPr>
        <w:t>8</w:t>
      </w:r>
      <w:r w:rsidR="000D3518" w:rsidRPr="001F76C6">
        <w:rPr>
          <w:rFonts w:ascii="Times New Roman" w:hAnsi="Times New Roman" w:cs="Times New Roman"/>
          <w:sz w:val="24"/>
          <w:szCs w:val="24"/>
        </w:rPr>
        <w:t xml:space="preserve">. В случае досрочного прекращения полномочий главы </w:t>
      </w:r>
      <w:r w:rsidR="000D3518" w:rsidRPr="001F76C6">
        <w:rPr>
          <w:rFonts w:ascii="Times New Roman" w:hAnsi="Times New Roman" w:cs="Times New Roman"/>
          <w:sz w:val="24"/>
          <w:szCs w:val="24"/>
          <w:lang w:eastAsia="ru-RU"/>
        </w:rPr>
        <w:t>Перелешинского</w:t>
      </w:r>
      <w:r w:rsidR="000D3518" w:rsidRPr="001F76C6">
        <w:rPr>
          <w:rFonts w:ascii="Times New Roman" w:hAnsi="Times New Roman" w:cs="Times New Roman"/>
          <w:sz w:val="24"/>
          <w:szCs w:val="24"/>
        </w:rPr>
        <w:t xml:space="preserve"> городского поселения до момента вступления в должность вновь избранного главы </w:t>
      </w:r>
      <w:r w:rsidR="000D3518" w:rsidRPr="001F76C6">
        <w:rPr>
          <w:rFonts w:ascii="Times New Roman" w:hAnsi="Times New Roman" w:cs="Times New Roman"/>
          <w:sz w:val="24"/>
          <w:szCs w:val="24"/>
          <w:lang w:eastAsia="ru-RU"/>
        </w:rPr>
        <w:t>Перелешинского</w:t>
      </w:r>
      <w:r w:rsidR="000D3518" w:rsidRPr="001F76C6">
        <w:rPr>
          <w:rFonts w:ascii="Times New Roman" w:hAnsi="Times New Roman" w:cs="Times New Roman"/>
          <w:sz w:val="24"/>
          <w:szCs w:val="24"/>
        </w:rPr>
        <w:t xml:space="preserve"> городского поселения Совет народных депутатов </w:t>
      </w:r>
      <w:r w:rsidR="000D3518" w:rsidRPr="001F76C6">
        <w:rPr>
          <w:rFonts w:ascii="Times New Roman" w:hAnsi="Times New Roman" w:cs="Times New Roman"/>
          <w:sz w:val="24"/>
          <w:szCs w:val="24"/>
          <w:lang w:eastAsia="ru-RU"/>
        </w:rPr>
        <w:t>Перелешинского</w:t>
      </w:r>
      <w:r w:rsidR="000D3518" w:rsidRPr="001F76C6">
        <w:rPr>
          <w:rFonts w:ascii="Times New Roman" w:hAnsi="Times New Roman" w:cs="Times New Roman"/>
          <w:sz w:val="24"/>
          <w:szCs w:val="24"/>
        </w:rPr>
        <w:t xml:space="preserve"> городского поселения назначает заместителя председателя Совета народных депутатов </w:t>
      </w:r>
      <w:r w:rsidR="000D3518" w:rsidRPr="001F76C6">
        <w:rPr>
          <w:rFonts w:ascii="Times New Roman" w:hAnsi="Times New Roman" w:cs="Times New Roman"/>
          <w:sz w:val="24"/>
          <w:szCs w:val="24"/>
          <w:lang w:eastAsia="ru-RU"/>
        </w:rPr>
        <w:t>Перелешинского</w:t>
      </w:r>
      <w:r w:rsidR="000D3518" w:rsidRPr="001F76C6">
        <w:rPr>
          <w:rFonts w:ascii="Times New Roman" w:hAnsi="Times New Roman" w:cs="Times New Roman"/>
          <w:sz w:val="24"/>
          <w:szCs w:val="24"/>
        </w:rPr>
        <w:t xml:space="preserve"> городского поселения </w:t>
      </w:r>
      <w:proofErr w:type="gramStart"/>
      <w:r w:rsidR="000D3518" w:rsidRPr="001F76C6">
        <w:rPr>
          <w:rFonts w:ascii="Times New Roman" w:hAnsi="Times New Roman" w:cs="Times New Roman"/>
          <w:sz w:val="24"/>
          <w:szCs w:val="24"/>
        </w:rPr>
        <w:t>исполняющим</w:t>
      </w:r>
      <w:proofErr w:type="gramEnd"/>
      <w:r w:rsidR="000D3518" w:rsidRPr="001F76C6">
        <w:rPr>
          <w:rFonts w:ascii="Times New Roman" w:hAnsi="Times New Roman" w:cs="Times New Roman"/>
          <w:sz w:val="24"/>
          <w:szCs w:val="24"/>
        </w:rPr>
        <w:t xml:space="preserve"> обязанности главы городского поселения.</w:t>
      </w:r>
    </w:p>
    <w:p w:rsidR="00347A24" w:rsidRDefault="00566592" w:rsidP="00347A24">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1F76C6">
        <w:rPr>
          <w:rFonts w:ascii="Times New Roman" w:hAnsi="Times New Roman" w:cs="Times New Roman"/>
          <w:sz w:val="24"/>
          <w:szCs w:val="24"/>
          <w:lang w:eastAsia="ru-RU"/>
        </w:rPr>
        <w:t>9</w:t>
      </w:r>
      <w:r w:rsidR="000D3518" w:rsidRPr="001F76C6">
        <w:rPr>
          <w:rFonts w:ascii="Times New Roman" w:hAnsi="Times New Roman" w:cs="Times New Roman"/>
          <w:sz w:val="24"/>
          <w:szCs w:val="24"/>
          <w:lang w:eastAsia="ru-RU"/>
        </w:rPr>
        <w:t>. В случае досрочного прекращения полномочий главы Перелешинского городского поселения на внеочередном заседании Совета народных депутатов Перелешинского городского поселения избирается новый глава Перелешинского городского поселения в порядке, предусмотренном регламентом Совета народных депутатов Перелешинского городского поселения</w:t>
      </w:r>
      <w:r w:rsidR="00AB47F2" w:rsidRPr="001F76C6">
        <w:rPr>
          <w:rFonts w:ascii="Times New Roman" w:hAnsi="Times New Roman" w:cs="Times New Roman"/>
          <w:sz w:val="24"/>
          <w:szCs w:val="24"/>
          <w:lang w:eastAsia="ru-RU"/>
        </w:rPr>
        <w:t xml:space="preserve"> (в редакции решения Совета народных депутатов Перелешинского городского поселения № 44 от 01.02.2016г.)</w:t>
      </w:r>
      <w:r w:rsidR="000D3518" w:rsidRPr="001F76C6">
        <w:rPr>
          <w:rFonts w:ascii="Times New Roman" w:hAnsi="Times New Roman" w:cs="Times New Roman"/>
          <w:sz w:val="24"/>
          <w:szCs w:val="24"/>
          <w:lang w:eastAsia="ru-RU"/>
        </w:rPr>
        <w:t>.</w:t>
      </w:r>
    </w:p>
    <w:p w:rsidR="004D0C67" w:rsidRPr="00346A28" w:rsidRDefault="004D0C67" w:rsidP="004D0C67">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346A28">
        <w:rPr>
          <w:rFonts w:ascii="Times New Roman" w:hAnsi="Times New Roman" w:cs="Times New Roman"/>
          <w:sz w:val="24"/>
          <w:szCs w:val="24"/>
        </w:rPr>
        <w:t>9.1. В случае</w:t>
      </w:r>
      <w:proofErr w:type="gramStart"/>
      <w:r w:rsidRPr="00346A28">
        <w:rPr>
          <w:rFonts w:ascii="Times New Roman" w:hAnsi="Times New Roman" w:cs="Times New Roman"/>
          <w:sz w:val="24"/>
          <w:szCs w:val="24"/>
        </w:rPr>
        <w:t>,</w:t>
      </w:r>
      <w:proofErr w:type="gramEnd"/>
      <w:r w:rsidRPr="00346A28">
        <w:rPr>
          <w:rFonts w:ascii="Times New Roman" w:hAnsi="Times New Roman" w:cs="Times New Roman"/>
          <w:sz w:val="24"/>
          <w:szCs w:val="24"/>
        </w:rPr>
        <w:t xml:space="preserve"> если глава </w:t>
      </w:r>
      <w:r w:rsidRPr="00346A28">
        <w:rPr>
          <w:rFonts w:ascii="Times New Roman" w:hAnsi="Times New Roman" w:cs="Times New Roman"/>
          <w:sz w:val="24"/>
          <w:szCs w:val="24"/>
          <w:lang w:eastAsia="ru-RU"/>
        </w:rPr>
        <w:t>Перелешинского</w:t>
      </w:r>
      <w:r w:rsidRPr="00346A28">
        <w:rPr>
          <w:rFonts w:ascii="Times New Roman" w:hAnsi="Times New Roman" w:cs="Times New Roman"/>
          <w:sz w:val="24"/>
          <w:szCs w:val="24"/>
        </w:rPr>
        <w:t xml:space="preserve"> городского поселения,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w:t>
      </w:r>
      <w:r w:rsidRPr="00346A28">
        <w:rPr>
          <w:rFonts w:ascii="Times New Roman" w:hAnsi="Times New Roman" w:cs="Times New Roman"/>
          <w:sz w:val="24"/>
          <w:szCs w:val="24"/>
          <w:lang w:eastAsia="ru-RU"/>
        </w:rPr>
        <w:t>Перелешинского</w:t>
      </w:r>
      <w:r w:rsidRPr="00346A28">
        <w:rPr>
          <w:rFonts w:ascii="Times New Roman" w:hAnsi="Times New Roman" w:cs="Times New Roman"/>
          <w:sz w:val="24"/>
          <w:szCs w:val="24"/>
        </w:rPr>
        <w:t xml:space="preserve"> городского поселения либо на основании решения представительного органа муниципального образования об удалении главы </w:t>
      </w:r>
      <w:r w:rsidRPr="00346A28">
        <w:rPr>
          <w:rFonts w:ascii="Times New Roman" w:hAnsi="Times New Roman" w:cs="Times New Roman"/>
          <w:sz w:val="24"/>
          <w:szCs w:val="24"/>
          <w:lang w:eastAsia="ru-RU"/>
        </w:rPr>
        <w:t>Перелешинского</w:t>
      </w:r>
      <w:r w:rsidRPr="00346A28">
        <w:rPr>
          <w:rFonts w:ascii="Times New Roman" w:hAnsi="Times New Roman" w:cs="Times New Roman"/>
          <w:sz w:val="24"/>
          <w:szCs w:val="24"/>
        </w:rPr>
        <w:t xml:space="preserve"> городского поселения в отставку, обжалует данные правовой акт или решение в судебном порядке, досрочные выборы главы </w:t>
      </w:r>
      <w:r w:rsidRPr="00346A28">
        <w:rPr>
          <w:rFonts w:ascii="Times New Roman" w:hAnsi="Times New Roman" w:cs="Times New Roman"/>
          <w:sz w:val="24"/>
          <w:szCs w:val="24"/>
          <w:lang w:eastAsia="ru-RU"/>
        </w:rPr>
        <w:t>Перелешинского</w:t>
      </w:r>
      <w:r w:rsidRPr="00346A28">
        <w:rPr>
          <w:rFonts w:ascii="Times New Roman" w:hAnsi="Times New Roman" w:cs="Times New Roman"/>
          <w:sz w:val="24"/>
          <w:szCs w:val="24"/>
        </w:rPr>
        <w:t xml:space="preserve"> городского поселения, избираемого на муниципальных выборах, не могут быть назначены до вступления решения суда в законную силу.</w:t>
      </w:r>
    </w:p>
    <w:p w:rsidR="004D0C67" w:rsidRPr="00346A28" w:rsidRDefault="004D0C67" w:rsidP="004D0C67">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346A28">
        <w:rPr>
          <w:rFonts w:ascii="Times New Roman" w:hAnsi="Times New Roman" w:cs="Times New Roman"/>
          <w:sz w:val="24"/>
          <w:szCs w:val="24"/>
        </w:rPr>
        <w:t xml:space="preserve">9.1-1. В случае досрочного прекращения полномочий главы </w:t>
      </w:r>
      <w:r w:rsidRPr="00346A28">
        <w:rPr>
          <w:rFonts w:ascii="Times New Roman" w:hAnsi="Times New Roman" w:cs="Times New Roman"/>
          <w:sz w:val="24"/>
          <w:szCs w:val="24"/>
          <w:lang w:eastAsia="ru-RU"/>
        </w:rPr>
        <w:t>Перелешинского</w:t>
      </w:r>
      <w:r w:rsidRPr="00346A28">
        <w:rPr>
          <w:rFonts w:ascii="Times New Roman" w:hAnsi="Times New Roman" w:cs="Times New Roman"/>
          <w:sz w:val="24"/>
          <w:szCs w:val="24"/>
        </w:rPr>
        <w:t xml:space="preserve"> городского поселения избрание главы </w:t>
      </w:r>
      <w:r w:rsidRPr="00346A28">
        <w:rPr>
          <w:rFonts w:ascii="Times New Roman" w:hAnsi="Times New Roman" w:cs="Times New Roman"/>
          <w:sz w:val="24"/>
          <w:szCs w:val="24"/>
          <w:lang w:eastAsia="ru-RU"/>
        </w:rPr>
        <w:t>Перелешинского</w:t>
      </w:r>
      <w:r w:rsidRPr="00346A28">
        <w:rPr>
          <w:rFonts w:ascii="Times New Roman" w:hAnsi="Times New Roman" w:cs="Times New Roman"/>
          <w:sz w:val="24"/>
          <w:szCs w:val="24"/>
        </w:rPr>
        <w:t xml:space="preserve"> городского поселения,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4D0C67" w:rsidRPr="00346A28" w:rsidRDefault="004D0C67" w:rsidP="004D0C67">
      <w:pPr>
        <w:autoSpaceDE w:val="0"/>
        <w:autoSpaceDN w:val="0"/>
        <w:adjustRightInd w:val="0"/>
        <w:spacing w:after="0" w:line="240" w:lineRule="auto"/>
        <w:ind w:left="-540" w:right="142" w:firstLine="720"/>
        <w:jc w:val="both"/>
        <w:rPr>
          <w:rFonts w:ascii="Times New Roman" w:hAnsi="Times New Roman" w:cs="Times New Roman"/>
          <w:sz w:val="24"/>
          <w:szCs w:val="24"/>
        </w:rPr>
      </w:pPr>
      <w:proofErr w:type="gramStart"/>
      <w:r w:rsidRPr="00346A28">
        <w:rPr>
          <w:rFonts w:ascii="Times New Roman" w:hAnsi="Times New Roman" w:cs="Times New Roman"/>
          <w:sz w:val="24"/>
          <w:szCs w:val="24"/>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w:t>
      </w:r>
      <w:r w:rsidRPr="00346A28">
        <w:rPr>
          <w:rFonts w:ascii="Times New Roman" w:hAnsi="Times New Roman" w:cs="Times New Roman"/>
          <w:sz w:val="24"/>
          <w:szCs w:val="24"/>
          <w:lang w:eastAsia="ru-RU"/>
        </w:rPr>
        <w:t>Перелешинского</w:t>
      </w:r>
      <w:r w:rsidRPr="00346A28">
        <w:rPr>
          <w:rFonts w:ascii="Times New Roman" w:hAnsi="Times New Roman" w:cs="Times New Roman"/>
          <w:sz w:val="24"/>
          <w:szCs w:val="24"/>
        </w:rPr>
        <w:t xml:space="preserve"> городского поселения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w:t>
      </w:r>
      <w:r w:rsidRPr="00346A28">
        <w:rPr>
          <w:rFonts w:ascii="Times New Roman" w:hAnsi="Times New Roman" w:cs="Times New Roman"/>
          <w:sz w:val="24"/>
          <w:szCs w:val="24"/>
          <w:lang w:eastAsia="ru-RU"/>
        </w:rPr>
        <w:t>Перелешинского</w:t>
      </w:r>
      <w:r w:rsidRPr="00346A28">
        <w:rPr>
          <w:rFonts w:ascii="Times New Roman" w:hAnsi="Times New Roman" w:cs="Times New Roman"/>
          <w:sz w:val="24"/>
          <w:szCs w:val="24"/>
        </w:rPr>
        <w:t xml:space="preserve"> городского поселения из числа кандидатов, представленных конкурсной комиссией по результатам конкурса, - в течение трех месяцев со дня избрания представительного органа</w:t>
      </w:r>
      <w:proofErr w:type="gramEnd"/>
      <w:r w:rsidRPr="00346A28">
        <w:rPr>
          <w:rFonts w:ascii="Times New Roman" w:hAnsi="Times New Roman" w:cs="Times New Roman"/>
          <w:sz w:val="24"/>
          <w:szCs w:val="24"/>
        </w:rPr>
        <w:t xml:space="preserve"> муниципального образования в правомочном составе.</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b/>
          <w:sz w:val="24"/>
          <w:szCs w:val="24"/>
          <w:lang w:eastAsia="ru-RU"/>
        </w:rPr>
      </w:pPr>
      <w:r w:rsidRPr="00346A28">
        <w:rPr>
          <w:rFonts w:ascii="Times New Roman" w:hAnsi="Times New Roman" w:cs="Times New Roman"/>
          <w:b/>
          <w:bCs/>
          <w:sz w:val="24"/>
          <w:szCs w:val="24"/>
          <w:lang w:eastAsia="ru-RU"/>
        </w:rPr>
        <w:t xml:space="preserve">Статья 35. Полномочия главы </w:t>
      </w:r>
      <w:r w:rsidRPr="00346A28">
        <w:rPr>
          <w:rFonts w:ascii="Times New Roman" w:hAnsi="Times New Roman" w:cs="Times New Roman"/>
          <w:b/>
          <w:sz w:val="24"/>
          <w:szCs w:val="24"/>
          <w:lang w:eastAsia="ru-RU"/>
        </w:rPr>
        <w:t>Перелешинского</w:t>
      </w:r>
      <w:r w:rsidRPr="00346A28">
        <w:rPr>
          <w:rFonts w:ascii="Times New Roman" w:hAnsi="Times New Roman" w:cs="Times New Roman"/>
          <w:b/>
          <w:bCs/>
          <w:sz w:val="24"/>
          <w:szCs w:val="24"/>
          <w:lang w:eastAsia="ru-RU"/>
        </w:rPr>
        <w:t xml:space="preserve"> городского поселения</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b/>
          <w:sz w:val="24"/>
          <w:szCs w:val="24"/>
          <w:lang w:eastAsia="ru-RU"/>
        </w:rPr>
      </w:pP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1. Глава Перелешинского городского поселения обладает следующими полномочиями:</w:t>
      </w:r>
    </w:p>
    <w:p w:rsidR="000D3518" w:rsidRPr="00346A2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xml:space="preserve">1) представляет </w:t>
      </w:r>
      <w:proofErr w:type="spellStart"/>
      <w:r w:rsidRPr="00346A28">
        <w:rPr>
          <w:rFonts w:ascii="Times New Roman" w:hAnsi="Times New Roman" w:cs="Times New Roman"/>
          <w:sz w:val="24"/>
          <w:szCs w:val="24"/>
          <w:lang w:eastAsia="ru-RU"/>
        </w:rPr>
        <w:t>Перелешинское</w:t>
      </w:r>
      <w:proofErr w:type="spellEnd"/>
      <w:r w:rsidRPr="00346A28">
        <w:rPr>
          <w:rFonts w:ascii="Times New Roman" w:hAnsi="Times New Roman" w:cs="Times New Roman"/>
          <w:sz w:val="24"/>
          <w:szCs w:val="24"/>
          <w:lang w:eastAsia="ru-RU"/>
        </w:rPr>
        <w:t xml:space="preserve">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издает в пределах своих полномочий правовые акты;</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вправе требовать созыва внеочередного заседания Совета народных депутатов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0D3518" w:rsidRDefault="000D3518" w:rsidP="003F02F2">
      <w:pPr>
        <w:autoSpaceDE w:val="0"/>
        <w:autoSpaceDN w:val="0"/>
        <w:adjustRightInd w:val="0"/>
        <w:spacing w:after="0" w:line="240" w:lineRule="auto"/>
        <w:ind w:right="142"/>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lastRenderedPageBreak/>
        <w:t xml:space="preserve">Статья 36. Администрация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r>
        <w:rPr>
          <w:rFonts w:ascii="Times New Roman" w:hAnsi="Times New Roman" w:cs="Times New Roman"/>
          <w:sz w:val="24"/>
          <w:szCs w:val="24"/>
          <w:lang w:eastAsia="ru-RU"/>
        </w:rPr>
        <w:t>.</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Pr="00386AF7"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86AF7">
        <w:rPr>
          <w:rFonts w:ascii="Times New Roman" w:hAnsi="Times New Roman" w:cs="Times New Roman"/>
          <w:sz w:val="24"/>
          <w:szCs w:val="24"/>
          <w:lang w:eastAsia="ru-RU"/>
        </w:rPr>
        <w:t>1. Администрация Перелешинского городского поселения - исполнительно-распорядительный орган Перелешинского городского поселения, возглавляемый главой администрации Перелешинского городского поселения на принципах единоначалия</w:t>
      </w:r>
      <w:r w:rsidR="00AB47F2" w:rsidRPr="00386AF7">
        <w:rPr>
          <w:rFonts w:ascii="Times New Roman" w:hAnsi="Times New Roman" w:cs="Times New Roman"/>
          <w:sz w:val="24"/>
          <w:szCs w:val="24"/>
          <w:lang w:eastAsia="ru-RU"/>
        </w:rPr>
        <w:t xml:space="preserve"> (в редакции решения Совета народных депутатов Перелешинского городского поселения № 44 от 01.02.2016г.)</w:t>
      </w:r>
      <w:r w:rsidRPr="00386AF7">
        <w:rPr>
          <w:rFonts w:ascii="Times New Roman" w:hAnsi="Times New Roman" w:cs="Times New Roman"/>
          <w:sz w:val="24"/>
          <w:szCs w:val="24"/>
          <w:lang w:eastAsia="ru-RU"/>
        </w:rPr>
        <w:t>.</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Администрация Перелешинского городского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Структура администрации городского поселения утверждается Советом народных депутатов  Перелешинского городского поселения по представлению главы администрации Перелешинского городского поселения.</w:t>
      </w:r>
    </w:p>
    <w:p w:rsidR="0038328C" w:rsidRPr="00386AF7" w:rsidRDefault="0038328C" w:rsidP="0038328C">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86AF7">
        <w:rPr>
          <w:rFonts w:ascii="Times New Roman" w:hAnsi="Times New Roman" w:cs="Times New Roman"/>
          <w:bCs/>
          <w:sz w:val="24"/>
          <w:szCs w:val="24"/>
          <w:lang w:eastAsia="ru-RU"/>
        </w:rPr>
        <w:t xml:space="preserve">4. </w:t>
      </w:r>
      <w:proofErr w:type="gramStart"/>
      <w:r w:rsidRPr="00386AF7">
        <w:rPr>
          <w:rFonts w:ascii="Times New Roman" w:hAnsi="Times New Roman" w:cs="Times New Roman"/>
          <w:bCs/>
          <w:sz w:val="24"/>
          <w:szCs w:val="24"/>
          <w:lang w:eastAsia="ru-RU"/>
        </w:rPr>
        <w:t>исключена</w:t>
      </w:r>
      <w:proofErr w:type="gramEnd"/>
      <w:r w:rsidRPr="00386AF7">
        <w:rPr>
          <w:rFonts w:ascii="Times New Roman" w:hAnsi="Times New Roman" w:cs="Times New Roman"/>
          <w:bCs/>
          <w:sz w:val="24"/>
          <w:szCs w:val="24"/>
          <w:lang w:eastAsia="ru-RU"/>
        </w:rPr>
        <w:t xml:space="preserve"> </w:t>
      </w:r>
      <w:r w:rsidRPr="00386AF7">
        <w:rPr>
          <w:rFonts w:ascii="Times New Roman" w:hAnsi="Times New Roman" w:cs="Times New Roman"/>
          <w:sz w:val="24"/>
          <w:szCs w:val="24"/>
          <w:lang w:eastAsia="ru-RU"/>
        </w:rPr>
        <w:t>(в редакции решения Совета народных депутатов Перелешинского городского поселения № 44 от 01.02.2016г.).</w:t>
      </w:r>
    </w:p>
    <w:p w:rsidR="000D3518" w:rsidRPr="00386AF7" w:rsidRDefault="000D3518" w:rsidP="006F53AB">
      <w:pPr>
        <w:spacing w:after="0" w:line="240" w:lineRule="auto"/>
        <w:ind w:left="-540" w:right="142" w:firstLine="720"/>
        <w:jc w:val="both"/>
        <w:rPr>
          <w:rFonts w:ascii="Times New Roman" w:hAnsi="Times New Roman" w:cs="Times New Roman"/>
          <w:bCs/>
          <w:sz w:val="24"/>
          <w:szCs w:val="24"/>
          <w:lang w:eastAsia="ru-RU"/>
        </w:rPr>
      </w:pPr>
    </w:p>
    <w:p w:rsidR="003F02F2" w:rsidRDefault="003F02F2" w:rsidP="003F02F2">
      <w:pPr>
        <w:spacing w:after="0" w:line="240" w:lineRule="auto"/>
        <w:ind w:left="-540" w:right="142"/>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000D3518">
        <w:rPr>
          <w:rFonts w:ascii="Times New Roman" w:hAnsi="Times New Roman" w:cs="Times New Roman"/>
          <w:b/>
          <w:bCs/>
          <w:sz w:val="24"/>
          <w:szCs w:val="24"/>
          <w:lang w:eastAsia="ru-RU"/>
        </w:rPr>
        <w:t xml:space="preserve">Статья 37. Полномочия администрации </w:t>
      </w:r>
      <w:r w:rsidR="000D3518">
        <w:rPr>
          <w:rFonts w:ascii="Times New Roman" w:hAnsi="Times New Roman" w:cs="Times New Roman"/>
          <w:b/>
          <w:sz w:val="24"/>
          <w:szCs w:val="24"/>
          <w:lang w:eastAsia="ru-RU"/>
        </w:rPr>
        <w:t>Перелешинского</w:t>
      </w:r>
      <w:r w:rsidR="000D3518">
        <w:rPr>
          <w:rFonts w:ascii="Times New Roman" w:hAnsi="Times New Roman" w:cs="Times New Roman"/>
          <w:b/>
          <w:bCs/>
          <w:sz w:val="24"/>
          <w:szCs w:val="24"/>
          <w:lang w:eastAsia="ru-RU"/>
        </w:rPr>
        <w:t xml:space="preserve"> городского поселения</w:t>
      </w:r>
      <w:r w:rsidR="00AB47F2">
        <w:rPr>
          <w:rFonts w:ascii="Times New Roman" w:hAnsi="Times New Roman" w:cs="Times New Roman"/>
          <w:b/>
          <w:bCs/>
          <w:sz w:val="24"/>
          <w:szCs w:val="24"/>
          <w:lang w:eastAsia="ru-RU"/>
        </w:rPr>
        <w:t xml:space="preserve">. </w:t>
      </w:r>
    </w:p>
    <w:p w:rsidR="000D3518" w:rsidRDefault="003F02F2" w:rsidP="003F02F2">
      <w:pPr>
        <w:spacing w:after="0" w:line="240" w:lineRule="auto"/>
        <w:ind w:left="-540" w:right="142"/>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00AB47F2">
        <w:rPr>
          <w:rFonts w:ascii="Times New Roman" w:hAnsi="Times New Roman" w:cs="Times New Roman"/>
          <w:b/>
          <w:bCs/>
          <w:sz w:val="24"/>
          <w:szCs w:val="24"/>
          <w:lang w:eastAsia="ru-RU"/>
        </w:rPr>
        <w:t>Глава администрации Перелешинского городского поселения</w:t>
      </w:r>
    </w:p>
    <w:p w:rsidR="000D3518" w:rsidRDefault="000D3518" w:rsidP="006F53AB">
      <w:pPr>
        <w:spacing w:after="0" w:line="240" w:lineRule="auto"/>
        <w:ind w:left="-540" w:right="142" w:firstLine="720"/>
        <w:jc w:val="both"/>
        <w:rPr>
          <w:rFonts w:ascii="Times New Roman" w:hAnsi="Times New Roman" w:cs="Times New Roman"/>
          <w:b/>
          <w:bCs/>
          <w:sz w:val="24"/>
          <w:szCs w:val="24"/>
          <w:lang w:eastAsia="ru-RU"/>
        </w:rPr>
      </w:pP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1. Администрация Перелешинского городского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2. К полномочиям администрации Перелешинского городского поселения относятся:</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1) обеспечение исполнения органами местного самоуправления Перелешинского городского поселения полномочий по решению вопросов местного значения Перелешинского городского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Перелешинского городского поселения;</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3) иные полномочия, определенные федеральными законами и законами Воронежской области, настоящим Уставом.</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3. В целях реализации полномочий, указанных в части 2 настоящей статьи глава администрации Перелешинского городского поселения:</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 xml:space="preserve">1) обладает правом  внесения в Совет народных депутатов Перелешинского городского поселения проектов муниципальных правовых актов; </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 xml:space="preserve">2) вносит на утверждение Совета народных депутатов Перелешинского городского поселения проекты местного бюджета, программ, планов развития экономической и социально-трудовой сферы Перелешинского городского поселения, организует их исполнение;  </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 xml:space="preserve">3) организует и контролирует в пределах своей компетенции выполнение решений Совета народных депутатов Перелешинского городского поселения,  постановлений и распоряжений администрации Перелешинского городского поселения органами местного самоуправления, предприятиями, учреждениями, организациями, гражданами и должностными лицами на территории  Перелешинского городского поселения; </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4)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5)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6) принимает меры по защите интересов Перелешинского городского поселения в государственных и иных органах, в том числе в суде, арбитражном суде;</w:t>
      </w:r>
    </w:p>
    <w:p w:rsidR="00AB47F2" w:rsidRPr="00386AF7" w:rsidRDefault="00AB47F2" w:rsidP="006F53AB">
      <w:pPr>
        <w:pStyle w:val="a3"/>
        <w:ind w:left="-567" w:right="142" w:firstLine="747"/>
        <w:jc w:val="both"/>
        <w:rPr>
          <w:rFonts w:ascii="Times New Roman" w:hAnsi="Times New Roman" w:cs="Times New Roman"/>
        </w:rPr>
      </w:pPr>
      <w:r w:rsidRPr="00386AF7">
        <w:rPr>
          <w:rFonts w:ascii="Times New Roman" w:hAnsi="Times New Roman" w:cs="Times New Roman"/>
        </w:rPr>
        <w:t>7)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Перелешинского городского поселения.</w:t>
      </w:r>
    </w:p>
    <w:p w:rsidR="00AB47F2" w:rsidRPr="00386AF7"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rPr>
        <w:t xml:space="preserve">              4. </w:t>
      </w:r>
      <w:r w:rsidRPr="00386AF7">
        <w:rPr>
          <w:rFonts w:ascii="Times New Roman" w:hAnsi="Times New Roman" w:cs="Times New Roman"/>
          <w:kern w:val="1"/>
          <w:lang w:eastAsia="ar-SA"/>
        </w:rPr>
        <w:t xml:space="preserve">Главой администрации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является лицо, назначаемое на должность главы администрации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по контракту, заключаемому по результатам конкурса на замещение указанной должности.</w:t>
      </w:r>
    </w:p>
    <w:p w:rsidR="00AB47F2" w:rsidRPr="00386AF7"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kern w:val="1"/>
          <w:lang w:eastAsia="ar-SA"/>
        </w:rPr>
        <w:t xml:space="preserve">             5. Контра</w:t>
      </w:r>
      <w:proofErr w:type="gramStart"/>
      <w:r w:rsidRPr="00386AF7">
        <w:rPr>
          <w:rFonts w:ascii="Times New Roman" w:hAnsi="Times New Roman" w:cs="Times New Roman"/>
          <w:kern w:val="1"/>
          <w:lang w:eastAsia="ar-SA"/>
        </w:rPr>
        <w:t>кт с гл</w:t>
      </w:r>
      <w:proofErr w:type="gramEnd"/>
      <w:r w:rsidRPr="00386AF7">
        <w:rPr>
          <w:rFonts w:ascii="Times New Roman" w:hAnsi="Times New Roman" w:cs="Times New Roman"/>
          <w:kern w:val="1"/>
          <w:lang w:eastAsia="ar-SA"/>
        </w:rPr>
        <w:t xml:space="preserve">авой администрации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заключается на срок полномочий Совета народных депутатов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принявшего решение о назначении лица на должность главы администрации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(до дня начала </w:t>
      </w:r>
      <w:r w:rsidRPr="00386AF7">
        <w:rPr>
          <w:rFonts w:ascii="Times New Roman" w:hAnsi="Times New Roman" w:cs="Times New Roman"/>
          <w:kern w:val="1"/>
          <w:lang w:eastAsia="ar-SA"/>
        </w:rPr>
        <w:lastRenderedPageBreak/>
        <w:t xml:space="preserve">работы Совета народных депутатов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нового созыва), но не менее чем на два года.</w:t>
      </w:r>
    </w:p>
    <w:p w:rsidR="00AB47F2" w:rsidRPr="00386AF7"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kern w:val="1"/>
          <w:lang w:eastAsia="ar-SA"/>
        </w:rPr>
        <w:t xml:space="preserve">            6. Условия контракта для главы администрации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утверждаются Советом народных депутатов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w:t>
      </w:r>
    </w:p>
    <w:p w:rsidR="00AB47F2" w:rsidRPr="00386AF7"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kern w:val="1"/>
          <w:lang w:eastAsia="ar-SA"/>
        </w:rPr>
        <w:t xml:space="preserve">            7. Порядок проведения конкурса на замещение должности главы администрации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устанавливается Советом народных депутатов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386AF7">
        <w:rPr>
          <w:rFonts w:ascii="Times New Roman" w:hAnsi="Times New Roman" w:cs="Times New Roman"/>
          <w:kern w:val="1"/>
          <w:lang w:eastAsia="ar-SA"/>
        </w:rPr>
        <w:t>позднее</w:t>
      </w:r>
      <w:proofErr w:type="gramEnd"/>
      <w:r w:rsidRPr="00386AF7">
        <w:rPr>
          <w:rFonts w:ascii="Times New Roman" w:hAnsi="Times New Roman" w:cs="Times New Roman"/>
          <w:kern w:val="1"/>
          <w:lang w:eastAsia="ar-SA"/>
        </w:rPr>
        <w:t xml:space="preserve"> чем за 20 дней до дня проведения конкурса.</w:t>
      </w:r>
    </w:p>
    <w:p w:rsidR="00AB47F2" w:rsidRPr="00386AF7"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kern w:val="1"/>
          <w:lang w:eastAsia="ar-SA"/>
        </w:rPr>
        <w:t xml:space="preserve">Общее число членов конкурсной комиссии устанавливается Советом народных депутатов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Половина членов конкурсной комиссии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назначается Советом народных депутатов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а другая половина - главой администрации Панинского муниципального района.</w:t>
      </w:r>
    </w:p>
    <w:p w:rsidR="00AB47F2" w:rsidRPr="00386AF7"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kern w:val="1"/>
          <w:lang w:eastAsia="ar-SA"/>
        </w:rPr>
        <w:t xml:space="preserve">            8. Лицо назначается на должность главы администрации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Советом народных депутатов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из числа кандидатов, представленных конкурсной комиссией по результатам конкурса.</w:t>
      </w:r>
    </w:p>
    <w:p w:rsidR="00AB47F2" w:rsidRPr="00386AF7"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kern w:val="1"/>
          <w:lang w:eastAsia="ar-SA"/>
        </w:rPr>
        <w:t xml:space="preserve"> Контра</w:t>
      </w:r>
      <w:proofErr w:type="gramStart"/>
      <w:r w:rsidRPr="00386AF7">
        <w:rPr>
          <w:rFonts w:ascii="Times New Roman" w:hAnsi="Times New Roman" w:cs="Times New Roman"/>
          <w:kern w:val="1"/>
          <w:lang w:eastAsia="ar-SA"/>
        </w:rPr>
        <w:t>кт с гл</w:t>
      </w:r>
      <w:proofErr w:type="gramEnd"/>
      <w:r w:rsidRPr="00386AF7">
        <w:rPr>
          <w:rFonts w:ascii="Times New Roman" w:hAnsi="Times New Roman" w:cs="Times New Roman"/>
          <w:kern w:val="1"/>
          <w:lang w:eastAsia="ar-SA"/>
        </w:rPr>
        <w:t xml:space="preserve">авой администрации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заключается главой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w:t>
      </w:r>
    </w:p>
    <w:p w:rsidR="00AB47F2" w:rsidRPr="00386AF7"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kern w:val="1"/>
          <w:lang w:eastAsia="ar-SA"/>
        </w:rPr>
        <w:t xml:space="preserve">            9. Глава администрации Перелешинского городского поселения, </w:t>
      </w:r>
      <w:proofErr w:type="gramStart"/>
      <w:r w:rsidRPr="00386AF7">
        <w:rPr>
          <w:rFonts w:ascii="Times New Roman" w:hAnsi="Times New Roman" w:cs="Times New Roman"/>
          <w:kern w:val="1"/>
          <w:lang w:eastAsia="ar-SA"/>
        </w:rPr>
        <w:t>осуществляющий</w:t>
      </w:r>
      <w:proofErr w:type="gramEnd"/>
      <w:r w:rsidRPr="00386AF7">
        <w:rPr>
          <w:rFonts w:ascii="Times New Roman" w:hAnsi="Times New Roman" w:cs="Times New Roman"/>
          <w:kern w:val="1"/>
          <w:lang w:eastAsia="ar-SA"/>
        </w:rPr>
        <w:t xml:space="preserve"> свои полномочия на основе контракта:</w:t>
      </w:r>
    </w:p>
    <w:p w:rsidR="00AB47F2" w:rsidRPr="00386AF7"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kern w:val="1"/>
          <w:lang w:eastAsia="ar-SA"/>
        </w:rPr>
        <w:t xml:space="preserve">         1) </w:t>
      </w:r>
      <w:proofErr w:type="gramStart"/>
      <w:r w:rsidRPr="00386AF7">
        <w:rPr>
          <w:rFonts w:ascii="Times New Roman" w:hAnsi="Times New Roman" w:cs="Times New Roman"/>
          <w:kern w:val="1"/>
          <w:lang w:eastAsia="ar-SA"/>
        </w:rPr>
        <w:t>подконтролен</w:t>
      </w:r>
      <w:proofErr w:type="gramEnd"/>
      <w:r w:rsidRPr="00386AF7">
        <w:rPr>
          <w:rFonts w:ascii="Times New Roman" w:hAnsi="Times New Roman" w:cs="Times New Roman"/>
          <w:kern w:val="1"/>
          <w:lang w:eastAsia="ar-SA"/>
        </w:rPr>
        <w:t xml:space="preserve"> и подотчётен Совету народных депутатов Перелешинского городского поселения;</w:t>
      </w:r>
    </w:p>
    <w:p w:rsidR="00AB47F2" w:rsidRPr="00386AF7"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kern w:val="1"/>
          <w:lang w:eastAsia="ar-SA"/>
        </w:rPr>
        <w:t xml:space="preserve">         </w:t>
      </w:r>
      <w:r w:rsidR="004111B6">
        <w:rPr>
          <w:rFonts w:ascii="Times New Roman" w:hAnsi="Times New Roman" w:cs="Times New Roman"/>
          <w:kern w:val="1"/>
          <w:lang w:eastAsia="ar-SA"/>
        </w:rPr>
        <w:t xml:space="preserve"> </w:t>
      </w:r>
      <w:r w:rsidRPr="00386AF7">
        <w:rPr>
          <w:rFonts w:ascii="Times New Roman" w:hAnsi="Times New Roman" w:cs="Times New Roman"/>
          <w:kern w:val="1"/>
          <w:lang w:eastAsia="ar-SA"/>
        </w:rPr>
        <w:t xml:space="preserve">2) представляет Совету народных депутатов Перелешинского городского поселения ежегодные отчёты о результатах своей деятельности и деятельности местной </w:t>
      </w:r>
      <w:proofErr w:type="gramStart"/>
      <w:r w:rsidRPr="00386AF7">
        <w:rPr>
          <w:rFonts w:ascii="Times New Roman" w:hAnsi="Times New Roman" w:cs="Times New Roman"/>
          <w:kern w:val="1"/>
          <w:lang w:eastAsia="ar-SA"/>
        </w:rPr>
        <w:t>администрации</w:t>
      </w:r>
      <w:proofErr w:type="gramEnd"/>
      <w:r w:rsidRPr="00386AF7">
        <w:rPr>
          <w:rFonts w:ascii="Times New Roman" w:hAnsi="Times New Roman" w:cs="Times New Roman"/>
          <w:kern w:val="1"/>
          <w:lang w:eastAsia="ar-SA"/>
        </w:rPr>
        <w:t xml:space="preserve"> в том числе о решении вопросов, поставленных Советом народных депутатов Перелешинского городского поселения;</w:t>
      </w:r>
    </w:p>
    <w:p w:rsidR="00AB47F2" w:rsidRDefault="00AB47F2" w:rsidP="006F53AB">
      <w:pPr>
        <w:pStyle w:val="a3"/>
        <w:ind w:left="-567" w:right="142"/>
        <w:jc w:val="both"/>
        <w:rPr>
          <w:rFonts w:ascii="Times New Roman" w:hAnsi="Times New Roman" w:cs="Times New Roman"/>
          <w:kern w:val="1"/>
          <w:lang w:eastAsia="ar-SA"/>
        </w:rPr>
      </w:pPr>
      <w:r w:rsidRPr="00386AF7">
        <w:rPr>
          <w:rFonts w:ascii="Times New Roman" w:hAnsi="Times New Roman" w:cs="Times New Roman"/>
          <w:kern w:val="1"/>
          <w:lang w:eastAsia="ar-SA"/>
        </w:rPr>
        <w:t xml:space="preserve">         3) обеспечивает осуществление администрацией Перелешинского городского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4111B6" w:rsidRPr="005B2E3E" w:rsidRDefault="004111B6" w:rsidP="006F53AB">
      <w:pPr>
        <w:pStyle w:val="a3"/>
        <w:ind w:left="-567" w:right="142"/>
        <w:jc w:val="both"/>
        <w:rPr>
          <w:rFonts w:ascii="Times New Roman" w:hAnsi="Times New Roman" w:cs="Times New Roman"/>
          <w:kern w:val="1"/>
          <w:sz w:val="24"/>
          <w:szCs w:val="24"/>
          <w:lang w:eastAsia="ar-SA"/>
        </w:rPr>
      </w:pPr>
      <w:r w:rsidRPr="005B2E3E">
        <w:rPr>
          <w:rFonts w:ascii="Times New Roman" w:hAnsi="Times New Roman" w:cs="Times New Roman"/>
          <w:sz w:val="24"/>
          <w:szCs w:val="24"/>
        </w:rPr>
        <w:t xml:space="preserve">        </w:t>
      </w:r>
      <w:proofErr w:type="gramStart"/>
      <w:r w:rsidRPr="005B2E3E">
        <w:rPr>
          <w:rFonts w:ascii="Times New Roman" w:hAnsi="Times New Roman" w:cs="Times New Roman"/>
          <w:sz w:val="24"/>
          <w:szCs w:val="24"/>
        </w:rPr>
        <w:t>4) обязан сообщить в письменной форме главе муниципального района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5B2E3E">
        <w:rPr>
          <w:rFonts w:ascii="Times New Roman" w:hAnsi="Times New Roman" w:cs="Times New Roman"/>
          <w:sz w:val="24"/>
          <w:szCs w:val="24"/>
        </w:rPr>
        <w:t xml:space="preserve"> </w:t>
      </w:r>
      <w:proofErr w:type="gramStart"/>
      <w:r w:rsidRPr="005B2E3E">
        <w:rPr>
          <w:rFonts w:ascii="Times New Roman" w:hAnsi="Times New Roman" w:cs="Times New Roman"/>
          <w:sz w:val="24"/>
          <w:szCs w:val="24"/>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5B2E3E">
        <w:rPr>
          <w:rFonts w:ascii="Times New Roman" w:hAnsi="Times New Roman" w:cs="Times New Roman"/>
          <w:sz w:val="24"/>
          <w:szCs w:val="24"/>
        </w:rPr>
        <w:t xml:space="preserve"> пунктом;</w:t>
      </w:r>
    </w:p>
    <w:p w:rsidR="00AB47F2" w:rsidRPr="00386AF7" w:rsidRDefault="00AB47F2" w:rsidP="006F53AB">
      <w:pPr>
        <w:pStyle w:val="a3"/>
        <w:ind w:left="-567" w:right="142"/>
        <w:jc w:val="both"/>
        <w:rPr>
          <w:rFonts w:ascii="Times New Roman" w:hAnsi="Times New Roman" w:cs="Times New Roman"/>
          <w:kern w:val="1"/>
        </w:rPr>
      </w:pPr>
      <w:r w:rsidRPr="00386AF7">
        <w:rPr>
          <w:rFonts w:ascii="Times New Roman" w:hAnsi="Times New Roman" w:cs="Times New Roman"/>
          <w:kern w:val="1"/>
          <w:lang w:eastAsia="ar-SA"/>
        </w:rPr>
        <w:t xml:space="preserve">         10. Глава администрации </w:t>
      </w:r>
      <w:r w:rsidRPr="00386AF7">
        <w:rPr>
          <w:rFonts w:ascii="Times New Roman" w:hAnsi="Times New Roman" w:cs="Times New Roman"/>
          <w:kern w:val="1"/>
        </w:rPr>
        <w:t>Перелешинского</w:t>
      </w:r>
      <w:r w:rsidRPr="00386AF7">
        <w:rPr>
          <w:rFonts w:ascii="Times New Roman" w:hAnsi="Times New Roman" w:cs="Times New Roman"/>
          <w:kern w:val="1"/>
          <w:lang w:eastAsia="ar-SA"/>
        </w:rPr>
        <w:t xml:space="preserve"> городского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roofErr w:type="gramStart"/>
      <w:r w:rsidRPr="00386AF7">
        <w:rPr>
          <w:rFonts w:ascii="Times New Roman" w:hAnsi="Times New Roman" w:cs="Times New Roman"/>
          <w:kern w:val="1"/>
          <w:lang w:eastAsia="ar-SA"/>
        </w:rPr>
        <w:t>.»;</w:t>
      </w:r>
      <w:proofErr w:type="gramEnd"/>
    </w:p>
    <w:p w:rsidR="00F378FC" w:rsidRDefault="00AB47F2" w:rsidP="00F378FC">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86AF7">
        <w:rPr>
          <w:rFonts w:ascii="Times New Roman" w:hAnsi="Times New Roman" w:cs="Times New Roman"/>
          <w:sz w:val="24"/>
          <w:szCs w:val="24"/>
          <w:lang w:eastAsia="ru-RU"/>
        </w:rPr>
        <w:t>(в редакции решения Совета народных депутатов Перелешинского городского поселения № 44 от 01.02.2016г.).</w:t>
      </w:r>
    </w:p>
    <w:p w:rsidR="00F378FC" w:rsidRPr="00346A28" w:rsidRDefault="00F378FC" w:rsidP="00F378FC">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rPr>
        <w:t>11</w:t>
      </w:r>
      <w:r w:rsidR="006E0E45" w:rsidRPr="00346A28">
        <w:rPr>
          <w:rFonts w:ascii="Times New Roman" w:hAnsi="Times New Roman" w:cs="Times New Roman"/>
          <w:sz w:val="24"/>
          <w:szCs w:val="24"/>
        </w:rPr>
        <w:t xml:space="preserve">. Полномочия главы </w:t>
      </w:r>
      <w:r w:rsidRPr="00346A28">
        <w:rPr>
          <w:rFonts w:ascii="Times New Roman" w:hAnsi="Times New Roman" w:cs="Times New Roman"/>
          <w:sz w:val="24"/>
          <w:szCs w:val="24"/>
        </w:rPr>
        <w:t>администрации</w:t>
      </w:r>
      <w:r w:rsidR="006E0E45" w:rsidRPr="00346A28">
        <w:rPr>
          <w:rFonts w:ascii="Times New Roman" w:hAnsi="Times New Roman" w:cs="Times New Roman"/>
          <w:sz w:val="24"/>
          <w:szCs w:val="24"/>
        </w:rPr>
        <w:t xml:space="preserve"> Перелешинского городского поселения</w:t>
      </w:r>
      <w:r w:rsidRPr="00346A28">
        <w:rPr>
          <w:rFonts w:ascii="Times New Roman" w:hAnsi="Times New Roman" w:cs="Times New Roman"/>
          <w:sz w:val="24"/>
          <w:szCs w:val="24"/>
        </w:rPr>
        <w:t>, осуществляемые на основе контракта, прекращаются досрочно в случае:</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1) смерти;</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2) отставки по собственному желанию;</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 xml:space="preserve">3) расторжения контракта в соответствии с </w:t>
      </w:r>
      <w:hyperlink w:anchor="Par22" w:history="1">
        <w:r w:rsidRPr="00346A28">
          <w:rPr>
            <w:rFonts w:ascii="Times New Roman" w:hAnsi="Times New Roman" w:cs="Times New Roman"/>
            <w:sz w:val="24"/>
            <w:szCs w:val="24"/>
          </w:rPr>
          <w:t>частью 1</w:t>
        </w:r>
        <w:r w:rsidR="006E0E45" w:rsidRPr="00346A28">
          <w:rPr>
            <w:rFonts w:ascii="Times New Roman" w:hAnsi="Times New Roman" w:cs="Times New Roman"/>
            <w:sz w:val="24"/>
            <w:szCs w:val="24"/>
          </w:rPr>
          <w:t>2</w:t>
        </w:r>
      </w:hyperlink>
      <w:r w:rsidRPr="00346A28">
        <w:rPr>
          <w:rFonts w:ascii="Times New Roman" w:hAnsi="Times New Roman" w:cs="Times New Roman"/>
          <w:sz w:val="24"/>
          <w:szCs w:val="24"/>
        </w:rPr>
        <w:t xml:space="preserve"> или </w:t>
      </w:r>
      <w:hyperlink w:anchor="Par28" w:history="1">
        <w:r w:rsidRPr="00346A28">
          <w:rPr>
            <w:rFonts w:ascii="Times New Roman" w:hAnsi="Times New Roman" w:cs="Times New Roman"/>
            <w:sz w:val="24"/>
            <w:szCs w:val="24"/>
          </w:rPr>
          <w:t>1</w:t>
        </w:r>
        <w:r w:rsidR="006E0E45" w:rsidRPr="00346A28">
          <w:rPr>
            <w:rFonts w:ascii="Times New Roman" w:hAnsi="Times New Roman" w:cs="Times New Roman"/>
            <w:sz w:val="24"/>
            <w:szCs w:val="24"/>
          </w:rPr>
          <w:t>2</w:t>
        </w:r>
        <w:r w:rsidRPr="00346A28">
          <w:rPr>
            <w:rFonts w:ascii="Times New Roman" w:hAnsi="Times New Roman" w:cs="Times New Roman"/>
            <w:sz w:val="24"/>
            <w:szCs w:val="24"/>
          </w:rPr>
          <w:t>.1</w:t>
        </w:r>
      </w:hyperlink>
      <w:r w:rsidRPr="00346A28">
        <w:rPr>
          <w:rFonts w:ascii="Times New Roman" w:hAnsi="Times New Roman" w:cs="Times New Roman"/>
          <w:sz w:val="24"/>
          <w:szCs w:val="24"/>
        </w:rPr>
        <w:t xml:space="preserve"> настоящей статьи;</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 xml:space="preserve">4) отрешения от должности в соответствии со </w:t>
      </w:r>
      <w:hyperlink r:id="rId40" w:history="1">
        <w:r w:rsidRPr="00346A28">
          <w:rPr>
            <w:rFonts w:ascii="Times New Roman" w:hAnsi="Times New Roman" w:cs="Times New Roman"/>
            <w:sz w:val="24"/>
            <w:szCs w:val="24"/>
          </w:rPr>
          <w:t>статьей 74</w:t>
        </w:r>
      </w:hyperlink>
      <w:r w:rsidRPr="00346A28">
        <w:rPr>
          <w:rFonts w:ascii="Times New Roman" w:hAnsi="Times New Roman" w:cs="Times New Roman"/>
          <w:sz w:val="24"/>
          <w:szCs w:val="24"/>
        </w:rPr>
        <w:t xml:space="preserve"> настоящего Федерального закона;</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5) признания судом недееспособным или ограниченно дееспособным;</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6) признания судом безвестно отсутствующим или объявления умершим;</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7) вступления в отношении его в законную силу обвинительного приговора суда;</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8) выезда за пределы Российской Федерации на постоянное место жительства;</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46A28">
        <w:rPr>
          <w:rFonts w:ascii="Times New Roman" w:hAnsi="Times New Roman" w:cs="Times New Roman"/>
          <w:sz w:val="24"/>
          <w:szCs w:val="24"/>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rsidRPr="00346A28">
        <w:rPr>
          <w:rFonts w:ascii="Times New Roman" w:hAnsi="Times New Roman" w:cs="Times New Roman"/>
          <w:sz w:val="24"/>
          <w:szCs w:val="24"/>
        </w:rPr>
        <w:lastRenderedPageBreak/>
        <w:t>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46A28">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378FC" w:rsidRPr="00346A28" w:rsidRDefault="00F378FC" w:rsidP="006E0E45">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10) призыва на военную службу или направления на заменяющую ее аль</w:t>
      </w:r>
      <w:r w:rsidR="006E0E45" w:rsidRPr="00346A28">
        <w:rPr>
          <w:rFonts w:ascii="Times New Roman" w:hAnsi="Times New Roman" w:cs="Times New Roman"/>
          <w:sz w:val="24"/>
          <w:szCs w:val="24"/>
        </w:rPr>
        <w:t xml:space="preserve">тернативную гражданскую службу; </w:t>
      </w:r>
    </w:p>
    <w:p w:rsidR="006E0E45" w:rsidRPr="00346A28" w:rsidRDefault="00F378FC" w:rsidP="006E0E45">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 xml:space="preserve">11) преобразования муниципального образования, осуществляемого в соответствии с </w:t>
      </w:r>
      <w:hyperlink r:id="rId41" w:history="1">
        <w:r w:rsidRPr="00346A28">
          <w:rPr>
            <w:rFonts w:ascii="Times New Roman" w:hAnsi="Times New Roman" w:cs="Times New Roman"/>
            <w:sz w:val="24"/>
            <w:szCs w:val="24"/>
          </w:rPr>
          <w:t>частями 3</w:t>
        </w:r>
      </w:hyperlink>
      <w:r w:rsidRPr="00346A28">
        <w:rPr>
          <w:rFonts w:ascii="Times New Roman" w:hAnsi="Times New Roman" w:cs="Times New Roman"/>
          <w:sz w:val="24"/>
          <w:szCs w:val="24"/>
        </w:rPr>
        <w:t xml:space="preserve">, </w:t>
      </w:r>
      <w:hyperlink r:id="rId42" w:history="1">
        <w:r w:rsidRPr="00346A28">
          <w:rPr>
            <w:rFonts w:ascii="Times New Roman" w:hAnsi="Times New Roman" w:cs="Times New Roman"/>
            <w:sz w:val="24"/>
            <w:szCs w:val="24"/>
          </w:rPr>
          <w:t>3.1-1</w:t>
        </w:r>
      </w:hyperlink>
      <w:r w:rsidRPr="00346A28">
        <w:rPr>
          <w:rFonts w:ascii="Times New Roman" w:hAnsi="Times New Roman" w:cs="Times New Roman"/>
          <w:sz w:val="24"/>
          <w:szCs w:val="24"/>
        </w:rPr>
        <w:t xml:space="preserve">, </w:t>
      </w:r>
      <w:hyperlink r:id="rId43" w:history="1">
        <w:r w:rsidRPr="00346A28">
          <w:rPr>
            <w:rFonts w:ascii="Times New Roman" w:hAnsi="Times New Roman" w:cs="Times New Roman"/>
            <w:sz w:val="24"/>
            <w:szCs w:val="24"/>
          </w:rPr>
          <w:t>3.2</w:t>
        </w:r>
      </w:hyperlink>
      <w:r w:rsidRPr="00346A28">
        <w:rPr>
          <w:rFonts w:ascii="Times New Roman" w:hAnsi="Times New Roman" w:cs="Times New Roman"/>
          <w:sz w:val="24"/>
          <w:szCs w:val="24"/>
        </w:rPr>
        <w:t xml:space="preserve">, </w:t>
      </w:r>
      <w:hyperlink r:id="rId44" w:history="1">
        <w:r w:rsidRPr="00346A28">
          <w:rPr>
            <w:rFonts w:ascii="Times New Roman" w:hAnsi="Times New Roman" w:cs="Times New Roman"/>
            <w:sz w:val="24"/>
            <w:szCs w:val="24"/>
          </w:rPr>
          <w:t>3.3</w:t>
        </w:r>
      </w:hyperlink>
      <w:r w:rsidRPr="00346A28">
        <w:rPr>
          <w:rFonts w:ascii="Times New Roman" w:hAnsi="Times New Roman" w:cs="Times New Roman"/>
          <w:sz w:val="24"/>
          <w:szCs w:val="24"/>
        </w:rPr>
        <w:t xml:space="preserve">, </w:t>
      </w:r>
      <w:hyperlink r:id="rId45" w:history="1">
        <w:r w:rsidRPr="00346A28">
          <w:rPr>
            <w:rFonts w:ascii="Times New Roman" w:hAnsi="Times New Roman" w:cs="Times New Roman"/>
            <w:sz w:val="24"/>
            <w:szCs w:val="24"/>
          </w:rPr>
          <w:t>4</w:t>
        </w:r>
      </w:hyperlink>
      <w:r w:rsidRPr="00346A28">
        <w:rPr>
          <w:rFonts w:ascii="Times New Roman" w:hAnsi="Times New Roman" w:cs="Times New Roman"/>
          <w:sz w:val="24"/>
          <w:szCs w:val="24"/>
        </w:rPr>
        <w:t xml:space="preserve"> - </w:t>
      </w:r>
      <w:hyperlink r:id="rId46" w:history="1">
        <w:r w:rsidRPr="00346A28">
          <w:rPr>
            <w:rFonts w:ascii="Times New Roman" w:hAnsi="Times New Roman" w:cs="Times New Roman"/>
            <w:sz w:val="24"/>
            <w:szCs w:val="24"/>
          </w:rPr>
          <w:t>6.2</w:t>
        </w:r>
      </w:hyperlink>
      <w:r w:rsidRPr="00346A28">
        <w:rPr>
          <w:rFonts w:ascii="Times New Roman" w:hAnsi="Times New Roman" w:cs="Times New Roman"/>
          <w:sz w:val="24"/>
          <w:szCs w:val="24"/>
        </w:rPr>
        <w:t xml:space="preserve">, </w:t>
      </w:r>
      <w:hyperlink r:id="rId47" w:history="1">
        <w:r w:rsidRPr="00346A28">
          <w:rPr>
            <w:rFonts w:ascii="Times New Roman" w:hAnsi="Times New Roman" w:cs="Times New Roman"/>
            <w:sz w:val="24"/>
            <w:szCs w:val="24"/>
          </w:rPr>
          <w:t>7</w:t>
        </w:r>
      </w:hyperlink>
      <w:r w:rsidRPr="00346A28">
        <w:rPr>
          <w:rFonts w:ascii="Times New Roman" w:hAnsi="Times New Roman" w:cs="Times New Roman"/>
          <w:sz w:val="24"/>
          <w:szCs w:val="24"/>
        </w:rPr>
        <w:t xml:space="preserve"> - </w:t>
      </w:r>
      <w:hyperlink r:id="rId48" w:history="1">
        <w:r w:rsidRPr="00346A28">
          <w:rPr>
            <w:rFonts w:ascii="Times New Roman" w:hAnsi="Times New Roman" w:cs="Times New Roman"/>
            <w:sz w:val="24"/>
            <w:szCs w:val="24"/>
          </w:rPr>
          <w:t>7.2 статьи 13</w:t>
        </w:r>
      </w:hyperlink>
      <w:r w:rsidRPr="00346A28">
        <w:rPr>
          <w:rFonts w:ascii="Times New Roman" w:hAnsi="Times New Roman" w:cs="Times New Roman"/>
          <w:sz w:val="24"/>
          <w:szCs w:val="24"/>
        </w:rPr>
        <w:t xml:space="preserve"> настоящего Федерального закона, а также в случае упраздне</w:t>
      </w:r>
      <w:r w:rsidR="006E0E45" w:rsidRPr="00346A28">
        <w:rPr>
          <w:rFonts w:ascii="Times New Roman" w:hAnsi="Times New Roman" w:cs="Times New Roman"/>
          <w:sz w:val="24"/>
          <w:szCs w:val="24"/>
        </w:rPr>
        <w:t xml:space="preserve">ния муниципального образования; </w:t>
      </w:r>
    </w:p>
    <w:p w:rsidR="006E0E45" w:rsidRPr="00346A28" w:rsidRDefault="00F378FC" w:rsidP="006E0E45">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12) утраты поселением статуса муниципального образования в связи с его об</w:t>
      </w:r>
      <w:r w:rsidR="006E0E45" w:rsidRPr="00346A28">
        <w:rPr>
          <w:rFonts w:ascii="Times New Roman" w:hAnsi="Times New Roman" w:cs="Times New Roman"/>
          <w:sz w:val="24"/>
          <w:szCs w:val="24"/>
        </w:rPr>
        <w:t xml:space="preserve">ъединением с городским округом; </w:t>
      </w:r>
    </w:p>
    <w:p w:rsidR="006E0E45" w:rsidRPr="00346A28" w:rsidRDefault="00F378FC" w:rsidP="006E0E45">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w:t>
      </w:r>
      <w:r w:rsidR="006E0E45" w:rsidRPr="00346A28">
        <w:rPr>
          <w:rFonts w:ascii="Times New Roman" w:hAnsi="Times New Roman" w:cs="Times New Roman"/>
          <w:sz w:val="24"/>
          <w:szCs w:val="24"/>
        </w:rPr>
        <w:t xml:space="preserve"> поселения с городским округом; </w:t>
      </w:r>
    </w:p>
    <w:p w:rsidR="00F378FC" w:rsidRPr="00346A28" w:rsidRDefault="00F378FC" w:rsidP="006E0E45">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14) вступления в должность главы муниципального образования, исполняющего полномочия главы местной администрации.</w:t>
      </w:r>
      <w:r w:rsidR="006E0E45" w:rsidRPr="00346A28">
        <w:rPr>
          <w:rFonts w:ascii="Times New Roman" w:hAnsi="Times New Roman" w:cs="Times New Roman"/>
          <w:sz w:val="24"/>
          <w:szCs w:val="24"/>
        </w:rPr>
        <w:t xml:space="preserve"> </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bookmarkStart w:id="2" w:name="Par22"/>
      <w:bookmarkEnd w:id="2"/>
      <w:r w:rsidRPr="00346A28">
        <w:rPr>
          <w:rFonts w:ascii="Times New Roman" w:hAnsi="Times New Roman" w:cs="Times New Roman"/>
          <w:sz w:val="24"/>
          <w:szCs w:val="24"/>
        </w:rPr>
        <w:t>1</w:t>
      </w:r>
      <w:r w:rsidR="006E0E45" w:rsidRPr="00346A28">
        <w:rPr>
          <w:rFonts w:ascii="Times New Roman" w:hAnsi="Times New Roman" w:cs="Times New Roman"/>
          <w:sz w:val="24"/>
          <w:szCs w:val="24"/>
        </w:rPr>
        <w:t>2</w:t>
      </w:r>
      <w:r w:rsidRPr="00346A28">
        <w:rPr>
          <w:rFonts w:ascii="Times New Roman" w:hAnsi="Times New Roman" w:cs="Times New Roman"/>
          <w:sz w:val="24"/>
          <w:szCs w:val="24"/>
        </w:rPr>
        <w:t>. Контракт с главой администрации</w:t>
      </w:r>
      <w:r w:rsidR="004F0719" w:rsidRPr="00346A28">
        <w:rPr>
          <w:rFonts w:ascii="Times New Roman" w:hAnsi="Times New Roman" w:cs="Times New Roman"/>
          <w:sz w:val="24"/>
          <w:szCs w:val="24"/>
        </w:rPr>
        <w:t xml:space="preserve"> Перелешинского городского </w:t>
      </w:r>
      <w:proofErr w:type="gramStart"/>
      <w:r w:rsidR="004F0719" w:rsidRPr="00346A28">
        <w:rPr>
          <w:rFonts w:ascii="Times New Roman" w:hAnsi="Times New Roman" w:cs="Times New Roman"/>
          <w:sz w:val="24"/>
          <w:szCs w:val="24"/>
        </w:rPr>
        <w:t>поселения</w:t>
      </w:r>
      <w:proofErr w:type="gramEnd"/>
      <w:r w:rsidRPr="00346A28">
        <w:rPr>
          <w:rFonts w:ascii="Times New Roman" w:hAnsi="Times New Roman" w:cs="Times New Roman"/>
          <w:sz w:val="24"/>
          <w:szCs w:val="24"/>
        </w:rPr>
        <w:t xml:space="preserve"> может быть расторгнут по соглашению сторон или в судебном порядке на основании заявления:</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 xml:space="preserve">1) представительного органа муниципального образования или главы </w:t>
      </w:r>
      <w:r w:rsidR="004F0719" w:rsidRPr="00346A28">
        <w:rPr>
          <w:rFonts w:ascii="Times New Roman" w:hAnsi="Times New Roman" w:cs="Times New Roman"/>
          <w:sz w:val="24"/>
          <w:szCs w:val="24"/>
        </w:rPr>
        <w:t>Перелешинского городского поселения</w:t>
      </w:r>
      <w:r w:rsidRPr="00346A28">
        <w:rPr>
          <w:rFonts w:ascii="Times New Roman" w:hAnsi="Times New Roman" w:cs="Times New Roman"/>
          <w:sz w:val="24"/>
          <w:szCs w:val="24"/>
        </w:rPr>
        <w:t xml:space="preserve">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49" w:history="1">
        <w:r w:rsidRPr="00346A28">
          <w:rPr>
            <w:rFonts w:ascii="Times New Roman" w:hAnsi="Times New Roman" w:cs="Times New Roman"/>
            <w:sz w:val="24"/>
            <w:szCs w:val="24"/>
          </w:rPr>
          <w:t>частью 9</w:t>
        </w:r>
      </w:hyperlink>
      <w:r w:rsidRPr="00346A28">
        <w:rPr>
          <w:rFonts w:ascii="Times New Roman" w:hAnsi="Times New Roman" w:cs="Times New Roman"/>
          <w:sz w:val="24"/>
          <w:szCs w:val="24"/>
        </w:rPr>
        <w:t xml:space="preserve"> настоящей статьи;</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46A28">
        <w:rPr>
          <w:rFonts w:ascii="Times New Roman" w:hAnsi="Times New Roman" w:cs="Times New Roman"/>
          <w:sz w:val="24"/>
          <w:szCs w:val="24"/>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r:id="rId50" w:history="1">
        <w:r w:rsidRPr="00346A28">
          <w:rPr>
            <w:rFonts w:ascii="Times New Roman" w:hAnsi="Times New Roman" w:cs="Times New Roman"/>
            <w:sz w:val="24"/>
            <w:szCs w:val="24"/>
          </w:rPr>
          <w:t>частью 9</w:t>
        </w:r>
      </w:hyperlink>
      <w:r w:rsidRPr="00346A28">
        <w:rPr>
          <w:rFonts w:ascii="Times New Roman" w:hAnsi="Times New Roman" w:cs="Times New Roman"/>
          <w:sz w:val="24"/>
          <w:szCs w:val="24"/>
        </w:rPr>
        <w:t xml:space="preserve"> настоящей статьи;</w:t>
      </w:r>
      <w:proofErr w:type="gramEnd"/>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3) главы администрации</w:t>
      </w:r>
      <w:r w:rsidR="004F0719" w:rsidRPr="00346A28">
        <w:rPr>
          <w:rFonts w:ascii="Times New Roman" w:hAnsi="Times New Roman" w:cs="Times New Roman"/>
          <w:sz w:val="24"/>
          <w:szCs w:val="24"/>
        </w:rPr>
        <w:t xml:space="preserve"> Перелешинского городского поселения </w:t>
      </w:r>
      <w:r w:rsidRPr="00346A28">
        <w:rPr>
          <w:rFonts w:ascii="Times New Roman" w:hAnsi="Times New Roman" w:cs="Times New Roman"/>
          <w:sz w:val="24"/>
          <w:szCs w:val="24"/>
        </w:rPr>
        <w:t>-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bookmarkStart w:id="3" w:name="Par28"/>
      <w:bookmarkEnd w:id="3"/>
      <w:r w:rsidRPr="00346A28">
        <w:rPr>
          <w:rFonts w:ascii="Times New Roman" w:hAnsi="Times New Roman" w:cs="Times New Roman"/>
          <w:sz w:val="24"/>
          <w:szCs w:val="24"/>
        </w:rPr>
        <w:t>1</w:t>
      </w:r>
      <w:r w:rsidR="006E0E45" w:rsidRPr="00346A28">
        <w:rPr>
          <w:rFonts w:ascii="Times New Roman" w:hAnsi="Times New Roman" w:cs="Times New Roman"/>
          <w:sz w:val="24"/>
          <w:szCs w:val="24"/>
        </w:rPr>
        <w:t>2</w:t>
      </w:r>
      <w:r w:rsidRPr="00346A28">
        <w:rPr>
          <w:rFonts w:ascii="Times New Roman" w:hAnsi="Times New Roman" w:cs="Times New Roman"/>
          <w:sz w:val="24"/>
          <w:szCs w:val="24"/>
        </w:rPr>
        <w:t xml:space="preserve">.1. Контракт с главой администрации </w:t>
      </w:r>
      <w:r w:rsidR="006E0E45" w:rsidRPr="00346A28">
        <w:rPr>
          <w:rFonts w:ascii="Times New Roman" w:hAnsi="Times New Roman" w:cs="Times New Roman"/>
          <w:sz w:val="24"/>
          <w:szCs w:val="24"/>
        </w:rPr>
        <w:t xml:space="preserve">Перелешинского городского </w:t>
      </w:r>
      <w:proofErr w:type="gramStart"/>
      <w:r w:rsidR="006E0E45" w:rsidRPr="00346A28">
        <w:rPr>
          <w:rFonts w:ascii="Times New Roman" w:hAnsi="Times New Roman" w:cs="Times New Roman"/>
          <w:sz w:val="24"/>
          <w:szCs w:val="24"/>
        </w:rPr>
        <w:t>поселения</w:t>
      </w:r>
      <w:proofErr w:type="gramEnd"/>
      <w:r w:rsidR="006E0E45" w:rsidRPr="00346A28">
        <w:rPr>
          <w:rFonts w:ascii="Times New Roman" w:hAnsi="Times New Roman" w:cs="Times New Roman"/>
          <w:sz w:val="24"/>
          <w:szCs w:val="24"/>
        </w:rPr>
        <w:t xml:space="preserve"> </w:t>
      </w:r>
      <w:r w:rsidRPr="00346A28">
        <w:rPr>
          <w:rFonts w:ascii="Times New Roman" w:hAnsi="Times New Roman" w:cs="Times New Roman"/>
          <w:sz w:val="24"/>
          <w:szCs w:val="24"/>
        </w:rPr>
        <w:t xml:space="preserve">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51" w:history="1">
        <w:r w:rsidRPr="00346A28">
          <w:rPr>
            <w:rFonts w:ascii="Times New Roman" w:hAnsi="Times New Roman" w:cs="Times New Roman"/>
            <w:sz w:val="24"/>
            <w:szCs w:val="24"/>
          </w:rPr>
          <w:t>законом</w:t>
        </w:r>
      </w:hyperlink>
      <w:r w:rsidRPr="00346A28">
        <w:rPr>
          <w:rFonts w:ascii="Times New Roman" w:hAnsi="Times New Roman" w:cs="Times New Roman"/>
          <w:sz w:val="24"/>
          <w:szCs w:val="24"/>
        </w:rPr>
        <w:t xml:space="preserve"> от 25 декабря 2008 года N 273-ФЗ "О противодействии коррупции", Федеральным </w:t>
      </w:r>
      <w:hyperlink r:id="rId52" w:history="1">
        <w:r w:rsidRPr="00346A28">
          <w:rPr>
            <w:rFonts w:ascii="Times New Roman" w:hAnsi="Times New Roman" w:cs="Times New Roman"/>
            <w:sz w:val="24"/>
            <w:szCs w:val="24"/>
          </w:rPr>
          <w:t>законом</w:t>
        </w:r>
      </w:hyperlink>
      <w:r w:rsidRPr="00346A28">
        <w:rPr>
          <w:rFonts w:ascii="Times New Roman" w:hAnsi="Times New Roman" w:cs="Times New Roman"/>
          <w:sz w:val="24"/>
          <w:szCs w:val="24"/>
        </w:rPr>
        <w:t xml:space="preserve"> от 3 декабря 2012 года </w:t>
      </w:r>
      <w:proofErr w:type="gramStart"/>
      <w:r w:rsidRPr="00346A28">
        <w:rPr>
          <w:rFonts w:ascii="Times New Roman" w:hAnsi="Times New Roman" w:cs="Times New Roman"/>
          <w:sz w:val="24"/>
          <w:szCs w:val="24"/>
        </w:rPr>
        <w:t xml:space="preserve">N 230-ФЗ "О контроле за соответствием расходов лиц, замещающих государственные должности, и иных лиц их доходам", Федеральным </w:t>
      </w:r>
      <w:hyperlink r:id="rId53" w:history="1">
        <w:r w:rsidRPr="00346A28">
          <w:rPr>
            <w:rFonts w:ascii="Times New Roman" w:hAnsi="Times New Roman" w:cs="Times New Roman"/>
            <w:sz w:val="24"/>
            <w:szCs w:val="24"/>
          </w:rPr>
          <w:t>законом</w:t>
        </w:r>
      </w:hyperlink>
      <w:r w:rsidRPr="00346A28">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w:t>
      </w:r>
      <w:proofErr w:type="gramEnd"/>
      <w:r w:rsidRPr="00346A28">
        <w:rPr>
          <w:rFonts w:ascii="Times New Roman" w:hAnsi="Times New Roman" w:cs="Times New Roman"/>
          <w:sz w:val="24"/>
          <w:szCs w:val="24"/>
        </w:rPr>
        <w:t xml:space="preserve">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F378FC" w:rsidRPr="00346A28" w:rsidRDefault="00F378FC" w:rsidP="00F378FC">
      <w:pPr>
        <w:autoSpaceDE w:val="0"/>
        <w:autoSpaceDN w:val="0"/>
        <w:adjustRightInd w:val="0"/>
        <w:spacing w:after="0" w:line="240" w:lineRule="auto"/>
        <w:ind w:firstLine="540"/>
        <w:jc w:val="both"/>
        <w:rPr>
          <w:rFonts w:ascii="Times New Roman" w:hAnsi="Times New Roman" w:cs="Times New Roman"/>
          <w:sz w:val="24"/>
          <w:szCs w:val="24"/>
        </w:rPr>
      </w:pPr>
      <w:r w:rsidRPr="00346A28">
        <w:rPr>
          <w:rFonts w:ascii="Times New Roman" w:hAnsi="Times New Roman" w:cs="Times New Roman"/>
          <w:sz w:val="24"/>
          <w:szCs w:val="24"/>
        </w:rPr>
        <w:t>1</w:t>
      </w:r>
      <w:r w:rsidR="006E0E45" w:rsidRPr="00346A28">
        <w:rPr>
          <w:rFonts w:ascii="Times New Roman" w:hAnsi="Times New Roman" w:cs="Times New Roman"/>
          <w:sz w:val="24"/>
          <w:szCs w:val="24"/>
        </w:rPr>
        <w:t>3</w:t>
      </w:r>
      <w:r w:rsidRPr="00346A28">
        <w:rPr>
          <w:rFonts w:ascii="Times New Roman" w:hAnsi="Times New Roman" w:cs="Times New Roman"/>
          <w:sz w:val="24"/>
          <w:szCs w:val="24"/>
        </w:rPr>
        <w:t xml:space="preserve">. В случае досрочного прекращения полномочий главы администрации </w:t>
      </w:r>
      <w:r w:rsidR="00C90AFA" w:rsidRPr="00346A28">
        <w:rPr>
          <w:rFonts w:ascii="Times New Roman" w:hAnsi="Times New Roman" w:cs="Times New Roman"/>
          <w:sz w:val="24"/>
          <w:szCs w:val="24"/>
        </w:rPr>
        <w:t xml:space="preserve">Перелешинского городского поселения </w:t>
      </w:r>
      <w:r w:rsidRPr="00346A28">
        <w:rPr>
          <w:rFonts w:ascii="Times New Roman" w:hAnsi="Times New Roman" w:cs="Times New Roman"/>
          <w:sz w:val="24"/>
          <w:szCs w:val="24"/>
        </w:rPr>
        <w:t>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0D3518" w:rsidRPr="00346A28" w:rsidRDefault="000D3518" w:rsidP="00F378FC">
      <w:pPr>
        <w:spacing w:after="0" w:line="240" w:lineRule="auto"/>
        <w:ind w:right="142"/>
        <w:jc w:val="both"/>
        <w:rPr>
          <w:rFonts w:ascii="Times New Roman" w:hAnsi="Times New Roman" w:cs="Times New Roman"/>
          <w:sz w:val="24"/>
          <w:szCs w:val="24"/>
          <w:lang w:eastAsia="ru-RU"/>
        </w:rPr>
      </w:pPr>
    </w:p>
    <w:p w:rsidR="000D3518" w:rsidRDefault="000D3518" w:rsidP="006F53AB">
      <w:pPr>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sz w:val="24"/>
          <w:szCs w:val="24"/>
          <w:lang w:eastAsia="ru-RU"/>
        </w:rPr>
        <w:t>Статья 3</w:t>
      </w:r>
      <w:r w:rsidR="00AB47F2">
        <w:rPr>
          <w:rFonts w:ascii="Times New Roman" w:hAnsi="Times New Roman" w:cs="Times New Roman"/>
          <w:b/>
          <w:sz w:val="24"/>
          <w:szCs w:val="24"/>
          <w:lang w:eastAsia="ru-RU"/>
        </w:rPr>
        <w:t>8</w:t>
      </w:r>
      <w:r>
        <w:rPr>
          <w:rFonts w:ascii="Times New Roman" w:hAnsi="Times New Roman" w:cs="Times New Roman"/>
          <w:b/>
          <w:sz w:val="24"/>
          <w:szCs w:val="24"/>
          <w:lang w:eastAsia="ru-RU"/>
        </w:rPr>
        <w:t xml:space="preserve">. </w:t>
      </w:r>
      <w:r>
        <w:rPr>
          <w:rFonts w:ascii="Times New Roman" w:hAnsi="Times New Roman" w:cs="Times New Roman"/>
          <w:b/>
          <w:bCs/>
          <w:sz w:val="24"/>
          <w:szCs w:val="24"/>
          <w:lang w:eastAsia="ru-RU"/>
        </w:rPr>
        <w:t xml:space="preserve">Органы местного самоуправления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 осуществляющие муниципальный контроль.</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1. Органом местного самоуправления, уполномоченным на осуществление муниципального контроля на территории Перелешинского городского поселения, является администрация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Должностными лицами администрации Перелешинского городского поселения, уполномоченными на осуществление муниципального контроля, являются глава администрации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Перечень полномочий указанных должностных лиц определяется в соответствии с действующим законодательством и муниципальными правовыми актами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К полномочиям администрации Перелешинского городского поселения при осуществлении муниципального контроля относятся: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организация и осуществление муниципального контроля на территории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организация и осуществление регионального государственного контроля (надзора), </w:t>
      </w:r>
      <w:proofErr w:type="gramStart"/>
      <w:r>
        <w:rPr>
          <w:rFonts w:ascii="Times New Roman" w:hAnsi="Times New Roman" w:cs="Times New Roman"/>
          <w:sz w:val="24"/>
          <w:szCs w:val="24"/>
          <w:lang w:eastAsia="ru-RU"/>
        </w:rPr>
        <w:t>полномочиями</w:t>
      </w:r>
      <w:proofErr w:type="gramEnd"/>
      <w:r>
        <w:rPr>
          <w:rFonts w:ascii="Times New Roman" w:hAnsi="Times New Roman" w:cs="Times New Roman"/>
          <w:sz w:val="24"/>
          <w:szCs w:val="24"/>
          <w:lang w:eastAsia="ru-RU"/>
        </w:rPr>
        <w:t xml:space="preserve"> по осуществлению которого наделены органы местного самоуправления;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proofErr w:type="gramStart"/>
      <w:r>
        <w:rPr>
          <w:rFonts w:ascii="Times New Roman" w:hAnsi="Times New Roman" w:cs="Times New Roman"/>
          <w:sz w:val="24"/>
          <w:szCs w:val="24"/>
          <w:lang w:eastAsia="ru-RU"/>
        </w:rPr>
        <w:t>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Перелешинского городского поселения.</w:t>
      </w:r>
      <w:proofErr w:type="gramEnd"/>
    </w:p>
    <w:p w:rsidR="000D3518" w:rsidRDefault="000D3518" w:rsidP="003F02F2">
      <w:pPr>
        <w:widowControl w:val="0"/>
        <w:snapToGrid w:val="0"/>
        <w:spacing w:after="0" w:line="240" w:lineRule="auto"/>
        <w:ind w:right="142"/>
        <w:jc w:val="both"/>
        <w:rPr>
          <w:rFonts w:ascii="Times New Roman" w:hAnsi="Times New Roman" w:cs="Times New Roman"/>
          <w:sz w:val="24"/>
          <w:szCs w:val="24"/>
          <w:lang w:eastAsia="ru-RU"/>
        </w:rPr>
      </w:pPr>
    </w:p>
    <w:p w:rsidR="000D3518" w:rsidRDefault="00A341FB"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39</w:t>
      </w:r>
      <w:r w:rsidR="000D3518">
        <w:rPr>
          <w:rFonts w:ascii="Times New Roman" w:hAnsi="Times New Roman" w:cs="Times New Roman"/>
          <w:b/>
          <w:bCs/>
          <w:sz w:val="24"/>
          <w:szCs w:val="24"/>
          <w:lang w:eastAsia="ru-RU"/>
        </w:rPr>
        <w:t xml:space="preserve">. Контрольно-счетный орган  </w:t>
      </w:r>
      <w:r w:rsidR="000D3518">
        <w:rPr>
          <w:rFonts w:ascii="Times New Roman" w:hAnsi="Times New Roman" w:cs="Times New Roman"/>
          <w:b/>
          <w:sz w:val="24"/>
          <w:szCs w:val="24"/>
          <w:lang w:eastAsia="ru-RU"/>
        </w:rPr>
        <w:t>Перелешинского</w:t>
      </w:r>
      <w:r w:rsidR="000D3518">
        <w:rPr>
          <w:rFonts w:ascii="Times New Roman" w:hAnsi="Times New Roman" w:cs="Times New Roman"/>
          <w:b/>
          <w:bCs/>
          <w:sz w:val="24"/>
          <w:szCs w:val="24"/>
          <w:lang w:eastAsia="ru-RU"/>
        </w:rPr>
        <w:t xml:space="preserve">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Контрольно-счетный орган Перелешинского городского поселения – Контрольно-счетная комиссия Перелешинского городского поселения - является постоянно действующим органом внешнего муниципального финансового контроля и образуется Советом народных депутатов Перелешинского городского поселения.</w:t>
      </w:r>
    </w:p>
    <w:p w:rsidR="000D3518" w:rsidRDefault="000D3518" w:rsidP="006F53AB">
      <w:pPr>
        <w:widowControl w:val="0"/>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Контрольно-счетная комиссия Перелешинского городского поселения подотчетна Совету народных депутатов Перелешинского городского поселения</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3. Контрольно-счетная комиссия Перелешинского городского поселения обладает организационной и функциональной независимостью и осуществляет свою деятельность самостоятельно.</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4. Деятельность Контрольно-счетной комиссии Перелешинского городского поселения не может быть приостановлена, в том числе в связи с досрочным прекращением полномочий Совета народных депутатов Перелешинского городского поселения.</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5. Контрольно-счетная комиссия Перелешинского городского поселения осуществляет следующие основные полномочия:</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исполнением бюджета Перелешинского городского поселения;</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2) экспертиза проектов бюджета  Перелешинского городского поселения;</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3) внешняя проверка годового отчета об исполнении бюджета Перелешинского городского поселения;</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4) организация и осуществление </w:t>
      </w:r>
      <w:proofErr w:type="gramStart"/>
      <w:r>
        <w:rPr>
          <w:rFonts w:ascii="Times New Roman" w:hAnsi="Times New Roman" w:cs="Times New Roman"/>
          <w:sz w:val="24"/>
          <w:szCs w:val="24"/>
          <w:lang w:eastAsia="ru-RU"/>
        </w:rPr>
        <w:t>контроля за</w:t>
      </w:r>
      <w:proofErr w:type="gramEnd"/>
      <w:r>
        <w:rPr>
          <w:rFonts w:ascii="Times New Roman" w:hAnsi="Times New Roman" w:cs="Times New Roman"/>
          <w:sz w:val="24"/>
          <w:szCs w:val="24"/>
          <w:lang w:eastAsia="ru-RU"/>
        </w:rPr>
        <w:t xml:space="preserve"> законностью, результативностью (эффективностью и экономностью) использования средств бюджета Перелешинского городского поселения, а также средств, получаемых бюджетом Перелешинского городского поселения из иных источников, предусмотренных </w:t>
      </w:r>
      <w:hyperlink r:id="rId54" w:history="1">
        <w:r>
          <w:rPr>
            <w:rStyle w:val="a4"/>
            <w:rFonts w:ascii="Times New Roman" w:hAnsi="Times New Roman" w:cs="Times New Roman"/>
            <w:sz w:val="24"/>
            <w:szCs w:val="24"/>
            <w:lang w:eastAsia="ru-RU"/>
          </w:rPr>
          <w:t>законодательством</w:t>
        </w:r>
      </w:hyperlink>
      <w:r>
        <w:rPr>
          <w:rFonts w:ascii="Times New Roman" w:hAnsi="Times New Roman" w:cs="Times New Roman"/>
          <w:sz w:val="24"/>
          <w:szCs w:val="24"/>
          <w:lang w:eastAsia="ru-RU"/>
        </w:rPr>
        <w:t xml:space="preserve"> Российской Федерации;</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w:t>
      </w: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соблюдением установленного порядка управления и распоряжения имуществом, находящимся в собственности Перелешинского городского поселения, в том числе охраняемыми результатами интеллектуальной деятельности и средствами индивидуализации, принадлежащими  </w:t>
      </w:r>
      <w:proofErr w:type="spellStart"/>
      <w:r>
        <w:rPr>
          <w:rFonts w:ascii="Times New Roman" w:hAnsi="Times New Roman" w:cs="Times New Roman"/>
          <w:sz w:val="24"/>
          <w:szCs w:val="24"/>
          <w:lang w:eastAsia="ru-RU"/>
        </w:rPr>
        <w:t>Перелешинскому</w:t>
      </w:r>
      <w:proofErr w:type="spellEnd"/>
      <w:r>
        <w:rPr>
          <w:rFonts w:ascii="Times New Roman" w:hAnsi="Times New Roman" w:cs="Times New Roman"/>
          <w:sz w:val="24"/>
          <w:szCs w:val="24"/>
          <w:lang w:eastAsia="ru-RU"/>
        </w:rPr>
        <w:t xml:space="preserve"> городскому поселению;</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6) оценка эффективности предоставления налоговых и иных льгот и преимуществ, бюджетных кредитов за счет средств бюджета Перелешинского городского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Перелешинского городского поселения и имущества, находящегося в собственности Перелешинского городского поселения;</w:t>
      </w:r>
      <w:proofErr w:type="gramEnd"/>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Перелешинского городского поселения, а также муниципальных программ;</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анализ бюджетного процесса в </w:t>
      </w:r>
      <w:proofErr w:type="spellStart"/>
      <w:r>
        <w:rPr>
          <w:rFonts w:ascii="Times New Roman" w:hAnsi="Times New Roman" w:cs="Times New Roman"/>
          <w:sz w:val="24"/>
          <w:szCs w:val="24"/>
          <w:lang w:eastAsia="ru-RU"/>
        </w:rPr>
        <w:t>Перелешинском</w:t>
      </w:r>
      <w:proofErr w:type="spellEnd"/>
      <w:r>
        <w:rPr>
          <w:rFonts w:ascii="Times New Roman" w:hAnsi="Times New Roman" w:cs="Times New Roman"/>
          <w:sz w:val="24"/>
          <w:szCs w:val="24"/>
          <w:lang w:eastAsia="ru-RU"/>
        </w:rPr>
        <w:t xml:space="preserve"> городском поселении и подготовка предложений, направленных на его совершенствование;</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9) подготовка информации о ходе исполнения бюджета Перелешинского городского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Перелешинского городского поселения и главе Перелешинского городского поселения;</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10) участие в пределах полномочий в мероприятиях, направленных на противодействие коррупции;</w:t>
      </w:r>
    </w:p>
    <w:p w:rsidR="000D3518" w:rsidRDefault="000D3518" w:rsidP="006F53AB">
      <w:pPr>
        <w:autoSpaceDE w:val="0"/>
        <w:autoSpaceDN w:val="0"/>
        <w:adjustRightInd w:val="0"/>
        <w:spacing w:after="0" w:line="240" w:lineRule="atLeast"/>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Перелешинского городского поселения и нормативными правовыми актами Совета народных депутатов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Полномочия, состав, структура, штатная численность и порядок деятельности Контрольно-счетной  комиссии Перелешинского городского поселения устанавливаются нормативным правовым актом Совета народных депутатов Перелешинского городского поселения в соответствии с Федеральным </w:t>
      </w:r>
      <w:hyperlink r:id="rId55" w:history="1">
        <w:r>
          <w:rPr>
            <w:rStyle w:val="a4"/>
            <w:rFonts w:ascii="Times New Roman" w:hAnsi="Times New Roman" w:cs="Times New Roman"/>
            <w:sz w:val="24"/>
            <w:szCs w:val="24"/>
            <w:lang w:eastAsia="ru-RU"/>
          </w:rPr>
          <w:t>законом</w:t>
        </w:r>
      </w:hyperlink>
      <w:r>
        <w:rPr>
          <w:rFonts w:ascii="Times New Roman" w:hAnsi="Times New Roman" w:cs="Times New Roman"/>
          <w:sz w:val="24"/>
          <w:szCs w:val="24"/>
          <w:lang w:eastAsia="ru-RU"/>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0D3518" w:rsidRDefault="000D3518" w:rsidP="003F02F2">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Совет народных депутатов Перелешинского городского поселения вправе заключить соглашение с Советом народных депутатов Панинского муниципального района о передаче контрольно-счетному органу Панинского муниципального района полномочий Контрольно-счетной комиссии Перелешинского городского поселения по осуществлению внешнего муниципального финансового контроля.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4</w:t>
      </w:r>
      <w:r w:rsidR="00A341FB">
        <w:rPr>
          <w:rFonts w:ascii="Times New Roman" w:hAnsi="Times New Roman" w:cs="Times New Roman"/>
          <w:b/>
          <w:bCs/>
          <w:sz w:val="24"/>
          <w:szCs w:val="24"/>
          <w:lang w:eastAsia="ru-RU"/>
        </w:rPr>
        <w:t>0</w:t>
      </w:r>
      <w:r>
        <w:rPr>
          <w:rFonts w:ascii="Times New Roman" w:hAnsi="Times New Roman" w:cs="Times New Roman"/>
          <w:b/>
          <w:bCs/>
          <w:sz w:val="24"/>
          <w:szCs w:val="24"/>
          <w:lang w:eastAsia="ru-RU"/>
        </w:rPr>
        <w:t xml:space="preserve">. Избирательная комиссия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5B2E3E" w:rsidRPr="00B331BD" w:rsidRDefault="005B2E3E" w:rsidP="005B2E3E">
      <w:pPr>
        <w:spacing w:after="0" w:line="240" w:lineRule="auto"/>
        <w:ind w:firstLine="709"/>
        <w:jc w:val="both"/>
        <w:rPr>
          <w:rFonts w:ascii="Times New Roman" w:hAnsi="Times New Roman" w:cs="Times New Roman"/>
          <w:sz w:val="24"/>
          <w:szCs w:val="24"/>
        </w:rPr>
      </w:pPr>
      <w:r w:rsidRPr="00B331BD">
        <w:rPr>
          <w:rFonts w:ascii="Times New Roman" w:hAnsi="Times New Roman" w:cs="Times New Roman"/>
          <w:sz w:val="24"/>
          <w:szCs w:val="24"/>
        </w:rPr>
        <w:t>1. Территориальная избирательная комиссия Панинского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5B2E3E" w:rsidRPr="00B331BD" w:rsidRDefault="005B2E3E" w:rsidP="005B2E3E">
      <w:pPr>
        <w:spacing w:after="0" w:line="240" w:lineRule="auto"/>
        <w:ind w:firstLine="709"/>
        <w:jc w:val="both"/>
        <w:rPr>
          <w:rFonts w:ascii="Times New Roman" w:eastAsia="Arial" w:hAnsi="Times New Roman" w:cs="Times New Roman"/>
          <w:sz w:val="24"/>
          <w:szCs w:val="24"/>
        </w:rPr>
      </w:pPr>
      <w:r w:rsidRPr="00B331BD">
        <w:rPr>
          <w:rFonts w:ascii="Times New Roman" w:hAnsi="Times New Roman" w:cs="Times New Roman"/>
          <w:sz w:val="24"/>
          <w:szCs w:val="24"/>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0D3518" w:rsidRPr="00B331BD" w:rsidRDefault="005B2E3E" w:rsidP="005B2E3E">
      <w:pPr>
        <w:autoSpaceDE w:val="0"/>
        <w:autoSpaceDN w:val="0"/>
        <w:adjustRightInd w:val="0"/>
        <w:spacing w:after="0" w:line="240" w:lineRule="auto"/>
        <w:ind w:right="142"/>
        <w:jc w:val="both"/>
        <w:rPr>
          <w:rFonts w:ascii="Times New Roman" w:hAnsi="Times New Roman" w:cs="Times New Roman"/>
          <w:sz w:val="24"/>
          <w:szCs w:val="24"/>
        </w:rPr>
      </w:pPr>
      <w:r w:rsidRPr="00B331BD">
        <w:rPr>
          <w:rFonts w:ascii="Times New Roman" w:hAnsi="Times New Roman" w:cs="Times New Roman"/>
          <w:sz w:val="24"/>
          <w:szCs w:val="24"/>
        </w:rPr>
        <w:lastRenderedPageBreak/>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5B2E3E" w:rsidRPr="00B331BD" w:rsidRDefault="005B2E3E" w:rsidP="005B2E3E">
      <w:pPr>
        <w:autoSpaceDE w:val="0"/>
        <w:autoSpaceDN w:val="0"/>
        <w:adjustRightInd w:val="0"/>
        <w:spacing w:after="0" w:line="240" w:lineRule="auto"/>
        <w:ind w:right="142"/>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4</w:t>
      </w:r>
      <w:r w:rsidR="00A341FB">
        <w:rPr>
          <w:rFonts w:ascii="Times New Roman" w:hAnsi="Times New Roman" w:cs="Times New Roman"/>
          <w:b/>
          <w:bCs/>
          <w:sz w:val="24"/>
          <w:szCs w:val="24"/>
          <w:lang w:eastAsia="ru-RU"/>
        </w:rPr>
        <w:t>1</w:t>
      </w:r>
      <w:r>
        <w:rPr>
          <w:rFonts w:ascii="Times New Roman" w:hAnsi="Times New Roman" w:cs="Times New Roman"/>
          <w:b/>
          <w:bCs/>
          <w:sz w:val="24"/>
          <w:szCs w:val="24"/>
          <w:lang w:eastAsia="ru-RU"/>
        </w:rPr>
        <w:t>. Муниципальная служба</w:t>
      </w:r>
      <w:r>
        <w:rPr>
          <w:rFonts w:ascii="Times New Roman" w:hAnsi="Times New Roman" w:cs="Times New Roman"/>
          <w:sz w:val="24"/>
          <w:szCs w:val="24"/>
          <w:lang w:eastAsia="ru-RU"/>
        </w:rPr>
        <w:t>.</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Перелешинского городского поселения в соответствии с федеральным законодательством и законодательством Воронежской области.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Должности муниципальной службы устанавливаются муниципальными правовыми актами Совета народных депутатов Перелешинского городского поселения в соответствии с реестром должностей муниципальной службы, утверждаемым законом Воронежской области.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Расходы на осуществление муниципальной службы в органах местного самоуправления Перелешинского городского поселения финансируются за счет средств бюджета Перелешинского городского поселения.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jc w:val="center"/>
        <w:rPr>
          <w:rFonts w:ascii="Times New Roman" w:hAnsi="Times New Roman" w:cs="Times New Roman"/>
          <w:sz w:val="24"/>
          <w:szCs w:val="24"/>
          <w:lang w:eastAsia="ru-RU"/>
        </w:rPr>
      </w:pPr>
      <w:r>
        <w:rPr>
          <w:rFonts w:ascii="Times New Roman" w:hAnsi="Times New Roman" w:cs="Times New Roman"/>
          <w:b/>
          <w:bCs/>
          <w:sz w:val="24"/>
          <w:szCs w:val="24"/>
          <w:u w:val="single"/>
          <w:lang w:eastAsia="ru-RU"/>
        </w:rPr>
        <w:t>ГЛАВА  5. Муниципальные правовые акты</w:t>
      </w:r>
    </w:p>
    <w:p w:rsidR="000D3518" w:rsidRDefault="000D3518" w:rsidP="003F02F2">
      <w:pPr>
        <w:autoSpaceDE w:val="0"/>
        <w:autoSpaceDN w:val="0"/>
        <w:adjustRightInd w:val="0"/>
        <w:spacing w:after="0" w:line="240" w:lineRule="auto"/>
        <w:ind w:right="142"/>
        <w:jc w:val="both"/>
        <w:rPr>
          <w:rFonts w:ascii="Times New Roman" w:hAnsi="Times New Roman" w:cs="Times New Roman"/>
          <w:b/>
          <w:bCs/>
          <w:sz w:val="24"/>
          <w:szCs w:val="24"/>
          <w:lang w:eastAsia="ru-RU"/>
        </w:rPr>
      </w:pPr>
    </w:p>
    <w:p w:rsidR="000D3518" w:rsidRDefault="00AB47F2"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4</w:t>
      </w:r>
      <w:r w:rsidR="00A341FB">
        <w:rPr>
          <w:rFonts w:ascii="Times New Roman" w:hAnsi="Times New Roman" w:cs="Times New Roman"/>
          <w:b/>
          <w:bCs/>
          <w:sz w:val="24"/>
          <w:szCs w:val="24"/>
          <w:lang w:eastAsia="ru-RU"/>
        </w:rPr>
        <w:t>2</w:t>
      </w:r>
      <w:r w:rsidR="000D3518">
        <w:rPr>
          <w:rFonts w:ascii="Times New Roman" w:hAnsi="Times New Roman" w:cs="Times New Roman"/>
          <w:b/>
          <w:bCs/>
          <w:sz w:val="24"/>
          <w:szCs w:val="24"/>
          <w:lang w:eastAsia="ru-RU"/>
        </w:rPr>
        <w:t>. Система муниципальных правовых актов.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систему муниципальных правовых актов входят:</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Устав Перелешинского городского поселения, правовые акты, принятые на местном референдуме;</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нормативные и иные правовые акты Совета народных депутатов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правовые акты главы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правовые акты администрации Перелешинского городского поселения.</w:t>
      </w:r>
    </w:p>
    <w:p w:rsidR="000D3518" w:rsidRDefault="000D3518" w:rsidP="003F02F2">
      <w:pPr>
        <w:autoSpaceDE w:val="0"/>
        <w:autoSpaceDN w:val="0"/>
        <w:adjustRightInd w:val="0"/>
        <w:spacing w:after="0" w:line="240" w:lineRule="auto"/>
        <w:ind w:right="142"/>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4</w:t>
      </w:r>
      <w:r w:rsidR="00A341FB">
        <w:rPr>
          <w:rFonts w:ascii="Times New Roman" w:hAnsi="Times New Roman" w:cs="Times New Roman"/>
          <w:b/>
          <w:bCs/>
          <w:sz w:val="24"/>
          <w:szCs w:val="24"/>
          <w:lang w:eastAsia="ru-RU"/>
        </w:rPr>
        <w:t>3</w:t>
      </w:r>
      <w:r>
        <w:rPr>
          <w:rFonts w:ascii="Times New Roman" w:hAnsi="Times New Roman" w:cs="Times New Roman"/>
          <w:b/>
          <w:bCs/>
          <w:sz w:val="24"/>
          <w:szCs w:val="24"/>
          <w:lang w:eastAsia="ru-RU"/>
        </w:rPr>
        <w:t>. Решения, принятые путем прямого волеизъявления граждан.</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Решение вопросов местного значения непосредственно гражданами Перелешинского городского поселения осуществляется путем прямого волеизъявления населения Перелешинского городского поселения, выраженного на местном референдуме.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proofErr w:type="gramStart"/>
      <w:r>
        <w:rPr>
          <w:rFonts w:ascii="Times New Roman" w:hAnsi="Times New Roman" w:cs="Times New Roman"/>
          <w:sz w:val="24"/>
          <w:szCs w:val="24"/>
          <w:lang w:eastAsia="ru-RU"/>
        </w:rPr>
        <w:t>Если для реализации решения, принятого путем прямого волеизъявления населения Перелешинского городского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Pr>
          <w:rFonts w:ascii="Times New Roman" w:hAnsi="Times New Roman" w:cs="Times New Roman"/>
          <w:sz w:val="24"/>
          <w:szCs w:val="24"/>
          <w:lang w:eastAsia="ru-RU"/>
        </w:rPr>
        <w:t xml:space="preserve"> Указанный срок не может превышать три месяца.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Перелешинского городского поселения, или досрочного прекращения полномочий выборного органа местного самоуправления Перелешинского городского поселения.</w:t>
      </w:r>
    </w:p>
    <w:p w:rsidR="000D3518" w:rsidRDefault="000D3518" w:rsidP="003F02F2">
      <w:pPr>
        <w:autoSpaceDE w:val="0"/>
        <w:autoSpaceDN w:val="0"/>
        <w:adjustRightInd w:val="0"/>
        <w:spacing w:after="0" w:line="240" w:lineRule="auto"/>
        <w:ind w:right="142"/>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4</w:t>
      </w:r>
      <w:r w:rsidR="00A341FB">
        <w:rPr>
          <w:rFonts w:ascii="Times New Roman" w:hAnsi="Times New Roman" w:cs="Times New Roman"/>
          <w:b/>
          <w:bCs/>
          <w:sz w:val="24"/>
          <w:szCs w:val="24"/>
          <w:lang w:eastAsia="ru-RU"/>
        </w:rPr>
        <w:t>4</w:t>
      </w:r>
      <w:r>
        <w:rPr>
          <w:rFonts w:ascii="Times New Roman" w:hAnsi="Times New Roman" w:cs="Times New Roman"/>
          <w:b/>
          <w:bCs/>
          <w:sz w:val="24"/>
          <w:szCs w:val="24"/>
          <w:lang w:eastAsia="ru-RU"/>
        </w:rPr>
        <w:t xml:space="preserve">. Устав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Уставом Перелешинского городского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Устав Перелешинского городского поселения принимается Советом народных депутатов Перелешинского городского поселения.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proofErr w:type="gramStart"/>
      <w:r>
        <w:rPr>
          <w:rFonts w:ascii="Times New Roman" w:hAnsi="Times New Roman" w:cs="Times New Roman"/>
          <w:sz w:val="24"/>
          <w:szCs w:val="24"/>
          <w:lang w:eastAsia="ru-RU"/>
        </w:rPr>
        <w:t>Проект Устава Перелешинского городского поселения, проект муниципального правового акта о внесении изменений и дополнений в Устав Перелешинского городского поселения не позднее, чем за 30 дней до дня рассмотрения вопроса о принятии Устава Перелешинского городского поселения, внесении изменений и дополнений в Устав Перелешинского городского поселения подлежат официальному опубликованию с одновременным опубликованием установленного Советом народных депутатов Перелешинского городского поселения порядка учета предложений</w:t>
      </w:r>
      <w:proofErr w:type="gramEnd"/>
      <w:r>
        <w:rPr>
          <w:rFonts w:ascii="Times New Roman" w:hAnsi="Times New Roman" w:cs="Times New Roman"/>
          <w:sz w:val="24"/>
          <w:szCs w:val="24"/>
          <w:lang w:eastAsia="ru-RU"/>
        </w:rPr>
        <w:t xml:space="preserve"> по проекту указанного Устава, проекту указанного муниципального правового акта, а также порядка участия граждан в его обсуждении.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Перелешинского городского поселения, а также порядка участия граждан в его обсуждении в случае, если указанные изменения и дополнения вносятся в целях приведения Устава Перелешинского городского поселения в соответствие с Конституцией Российской Федерации, федеральными законами.</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Проект Устава Перелешинского городского поселения подлежит вынесению на публичные слушания.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Проект Устава Перелешинского городского поселения, а также проект муниципального правового акта о внесении изменений и дополнений в Устав Перелешинского городского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После рассмотрения всех поступивших замечаний и предложений проект Устава Перелешинского городского поселения, проект муниципального правового акта о внесении изменений и дополнений в Устав Перелешинского городского поселения рассматриваются депутатами на заседании Совета народных депутатов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Устав Перелешинского городского поселения, муниципальный правовой акт о внесении изменений и дополнений в Устав Перелешинского городского поселения принимаются большинством в две трети голосов от установленной численности депутатов Совета народных депутатов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Устав Перелешинского городского поселения, муниципальный правовой акт о внесении изменений и дополнений в Устав Перелешинского городского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Устав Перелешинского городского поселения, муниципальный правовой акт о внесении изменений и дополнений в Устав Перелешинского городского поселения подлежат официальному опубликованию после их государственной регистрации и вступают в силу после их официального опубликования. </w:t>
      </w:r>
      <w:proofErr w:type="gramStart"/>
      <w:r>
        <w:rPr>
          <w:rFonts w:ascii="Times New Roman" w:hAnsi="Times New Roman" w:cs="Times New Roman"/>
          <w:sz w:val="24"/>
          <w:szCs w:val="24"/>
          <w:lang w:eastAsia="ru-RU"/>
        </w:rPr>
        <w:t>Глава Перелешинского городского поселения обязан опубликовать зарегистрированные Устав Перелешинского городского поселения, муниципальный правовой акт о внесении изменений и дополнений в Устав Перелешинского городского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lastRenderedPageBreak/>
        <w:t>Глава Перелешинского городского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roofErr w:type="gramEnd"/>
    </w:p>
    <w:p w:rsidR="00347A24" w:rsidRPr="00346A28" w:rsidRDefault="000D3518" w:rsidP="00347A24">
      <w:pPr>
        <w:autoSpaceDE w:val="0"/>
        <w:autoSpaceDN w:val="0"/>
        <w:adjustRightInd w:val="0"/>
        <w:spacing w:after="0" w:line="240" w:lineRule="auto"/>
        <w:ind w:left="-540" w:right="142" w:firstLine="720"/>
        <w:jc w:val="both"/>
        <w:rPr>
          <w:rFonts w:ascii="Times New Roman" w:hAnsi="Times New Roman"/>
          <w:sz w:val="24"/>
          <w:szCs w:val="24"/>
        </w:rPr>
      </w:pPr>
      <w:r w:rsidRPr="00346A28">
        <w:rPr>
          <w:rFonts w:ascii="Times New Roman" w:hAnsi="Times New Roman" w:cs="Times New Roman"/>
          <w:sz w:val="24"/>
          <w:szCs w:val="24"/>
          <w:lang w:eastAsia="ru-RU"/>
        </w:rPr>
        <w:t xml:space="preserve">9. </w:t>
      </w:r>
      <w:proofErr w:type="gramStart"/>
      <w:r w:rsidR="00347A24" w:rsidRPr="00346A28">
        <w:rPr>
          <w:rFonts w:ascii="Times New Roman" w:hAnsi="Times New Roman"/>
          <w:sz w:val="24"/>
          <w:szCs w:val="24"/>
        </w:rPr>
        <w:t>Изменения и дополнения, внесенные в Устав Перелешинского городского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Перелешинского городского поселения, принявшего муниципальный правовой</w:t>
      </w:r>
      <w:proofErr w:type="gramEnd"/>
      <w:r w:rsidR="00347A24" w:rsidRPr="00346A28">
        <w:rPr>
          <w:rFonts w:ascii="Times New Roman" w:hAnsi="Times New Roman"/>
          <w:sz w:val="24"/>
          <w:szCs w:val="24"/>
        </w:rPr>
        <w:t xml:space="preserve"> акт о внесении указанных изменений и дополнений в Устав.</w:t>
      </w:r>
    </w:p>
    <w:p w:rsidR="00347A24" w:rsidRPr="00346A28" w:rsidRDefault="00347A24" w:rsidP="00347A24">
      <w:pPr>
        <w:autoSpaceDE w:val="0"/>
        <w:autoSpaceDN w:val="0"/>
        <w:adjustRightInd w:val="0"/>
        <w:spacing w:after="0" w:line="240" w:lineRule="auto"/>
        <w:ind w:left="-540" w:right="142" w:firstLine="720"/>
        <w:jc w:val="both"/>
        <w:rPr>
          <w:rFonts w:ascii="Times New Roman" w:hAnsi="Times New Roman"/>
          <w:sz w:val="24"/>
          <w:szCs w:val="24"/>
        </w:rPr>
      </w:pPr>
      <w:r w:rsidRPr="00346A28">
        <w:rPr>
          <w:rFonts w:ascii="Times New Roman" w:hAnsi="Times New Roman"/>
          <w:sz w:val="24"/>
          <w:szCs w:val="24"/>
        </w:rPr>
        <w:t>10. Изменения и дополнения в Устав вносятся муниципальным правовым актом, который может оформляться:</w:t>
      </w:r>
    </w:p>
    <w:p w:rsidR="00347A24" w:rsidRPr="00346A28" w:rsidRDefault="00347A24" w:rsidP="00347A24">
      <w:pPr>
        <w:autoSpaceDE w:val="0"/>
        <w:autoSpaceDN w:val="0"/>
        <w:adjustRightInd w:val="0"/>
        <w:spacing w:after="0" w:line="240" w:lineRule="auto"/>
        <w:ind w:left="-540" w:right="142" w:firstLine="720"/>
        <w:jc w:val="both"/>
        <w:rPr>
          <w:rFonts w:ascii="Times New Roman" w:hAnsi="Times New Roman"/>
          <w:sz w:val="24"/>
          <w:szCs w:val="24"/>
        </w:rPr>
      </w:pPr>
      <w:r w:rsidRPr="00346A28">
        <w:rPr>
          <w:rFonts w:ascii="Times New Roman" w:hAnsi="Times New Roman"/>
          <w:sz w:val="24"/>
          <w:szCs w:val="24"/>
        </w:rPr>
        <w:t xml:space="preserve">1) решением Совета народных депутатов Перелешинского городского поселения, подписанным главой </w:t>
      </w:r>
      <w:r w:rsidR="001F1B44" w:rsidRPr="00346A28">
        <w:rPr>
          <w:rFonts w:ascii="Times New Roman" w:hAnsi="Times New Roman"/>
          <w:sz w:val="24"/>
          <w:szCs w:val="24"/>
        </w:rPr>
        <w:t>Перелешинского</w:t>
      </w:r>
      <w:r w:rsidRPr="00346A28">
        <w:rPr>
          <w:rFonts w:ascii="Times New Roman" w:hAnsi="Times New Roman"/>
          <w:sz w:val="24"/>
          <w:szCs w:val="24"/>
        </w:rPr>
        <w:t xml:space="preserve"> городского поселения и главой администрации </w:t>
      </w:r>
      <w:r w:rsidR="001F1B44" w:rsidRPr="00346A28">
        <w:rPr>
          <w:rFonts w:ascii="Times New Roman" w:hAnsi="Times New Roman"/>
          <w:sz w:val="24"/>
          <w:szCs w:val="24"/>
        </w:rPr>
        <w:t>Перелешинского</w:t>
      </w:r>
      <w:r w:rsidRPr="00346A28">
        <w:rPr>
          <w:rFonts w:ascii="Times New Roman" w:hAnsi="Times New Roman"/>
          <w:sz w:val="24"/>
          <w:szCs w:val="24"/>
        </w:rPr>
        <w:t xml:space="preserve"> городского поселения;</w:t>
      </w:r>
    </w:p>
    <w:p w:rsidR="00347A24" w:rsidRPr="00346A28" w:rsidRDefault="00347A24" w:rsidP="00347A24">
      <w:pPr>
        <w:autoSpaceDE w:val="0"/>
        <w:autoSpaceDN w:val="0"/>
        <w:adjustRightInd w:val="0"/>
        <w:spacing w:after="0" w:line="240" w:lineRule="auto"/>
        <w:ind w:left="-540" w:right="142" w:firstLine="720"/>
        <w:jc w:val="both"/>
        <w:rPr>
          <w:rFonts w:ascii="Times New Roman" w:hAnsi="Times New Roman"/>
          <w:sz w:val="24"/>
          <w:szCs w:val="24"/>
        </w:rPr>
      </w:pPr>
      <w:r w:rsidRPr="00346A28">
        <w:rPr>
          <w:rFonts w:ascii="Times New Roman" w:hAnsi="Times New Roman"/>
          <w:sz w:val="24"/>
          <w:szCs w:val="24"/>
        </w:rPr>
        <w:t xml:space="preserve"> 2) отдельным нормативным правовым актом, принятым Советом народных депутатов </w:t>
      </w:r>
      <w:r w:rsidR="001F1B44" w:rsidRPr="00346A28">
        <w:rPr>
          <w:rFonts w:ascii="Times New Roman" w:hAnsi="Times New Roman"/>
          <w:sz w:val="24"/>
          <w:szCs w:val="24"/>
        </w:rPr>
        <w:t>Перелешинского</w:t>
      </w:r>
      <w:r w:rsidRPr="00346A28">
        <w:rPr>
          <w:rFonts w:ascii="Times New Roman" w:hAnsi="Times New Roman"/>
          <w:sz w:val="24"/>
          <w:szCs w:val="24"/>
        </w:rPr>
        <w:t xml:space="preserve"> городского поселения и подписанным главой администрации </w:t>
      </w:r>
      <w:r w:rsidR="001F1B44" w:rsidRPr="00346A28">
        <w:rPr>
          <w:rFonts w:ascii="Times New Roman" w:hAnsi="Times New Roman"/>
          <w:sz w:val="24"/>
          <w:szCs w:val="24"/>
        </w:rPr>
        <w:t xml:space="preserve">Перелешинского </w:t>
      </w:r>
      <w:r w:rsidRPr="00346A28">
        <w:rPr>
          <w:rFonts w:ascii="Times New Roman" w:hAnsi="Times New Roman"/>
          <w:sz w:val="24"/>
          <w:szCs w:val="24"/>
        </w:rPr>
        <w:t xml:space="preserve">городского поселения. В этом случае на данном правовом акте проставляются реквизиты решения Совета народных депутатов </w:t>
      </w:r>
      <w:r w:rsidR="001F1B44" w:rsidRPr="00346A28">
        <w:rPr>
          <w:rFonts w:ascii="Times New Roman" w:hAnsi="Times New Roman"/>
          <w:sz w:val="24"/>
          <w:szCs w:val="24"/>
        </w:rPr>
        <w:t>Перелешинского</w:t>
      </w:r>
      <w:r w:rsidRPr="00346A28">
        <w:rPr>
          <w:rFonts w:ascii="Times New Roman" w:hAnsi="Times New Roman"/>
          <w:sz w:val="24"/>
          <w:szCs w:val="24"/>
        </w:rPr>
        <w:t xml:space="preserve"> городского поселения о его принятии. Включение в такое решение Совета народных депутатов переходных положений и (или) норм о вступлении в силу изменений и дополнений, вносимых в Устав, не допускается.</w:t>
      </w:r>
    </w:p>
    <w:p w:rsidR="00347A24" w:rsidRPr="00346A28" w:rsidRDefault="00347A24" w:rsidP="00347A24">
      <w:pPr>
        <w:autoSpaceDE w:val="0"/>
        <w:autoSpaceDN w:val="0"/>
        <w:adjustRightInd w:val="0"/>
        <w:spacing w:after="0" w:line="240" w:lineRule="auto"/>
        <w:ind w:left="-540" w:right="142" w:firstLine="720"/>
        <w:jc w:val="both"/>
        <w:rPr>
          <w:rFonts w:ascii="Times New Roman" w:hAnsi="Times New Roman"/>
          <w:sz w:val="24"/>
          <w:szCs w:val="24"/>
        </w:rPr>
      </w:pPr>
      <w:r w:rsidRPr="00346A28">
        <w:rPr>
          <w:rFonts w:ascii="Times New Roman" w:hAnsi="Times New Roman"/>
          <w:sz w:val="24"/>
          <w:szCs w:val="24"/>
        </w:rPr>
        <w:t xml:space="preserve">11. Изложение Устава </w:t>
      </w:r>
      <w:r w:rsidR="001F1B44" w:rsidRPr="00346A28">
        <w:rPr>
          <w:rFonts w:ascii="Times New Roman" w:hAnsi="Times New Roman"/>
          <w:sz w:val="24"/>
          <w:szCs w:val="24"/>
        </w:rPr>
        <w:t>Перелешинского</w:t>
      </w:r>
      <w:r w:rsidRPr="00346A28">
        <w:rPr>
          <w:rFonts w:ascii="Times New Roman" w:hAnsi="Times New Roman"/>
          <w:sz w:val="24"/>
          <w:szCs w:val="24"/>
        </w:rPr>
        <w:t xml:space="preserve"> городского поселения в новой редакции муниципальным правовым актом 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4</w:t>
      </w:r>
      <w:r w:rsidR="00A341FB">
        <w:rPr>
          <w:rFonts w:ascii="Times New Roman" w:hAnsi="Times New Roman" w:cs="Times New Roman"/>
          <w:b/>
          <w:bCs/>
          <w:sz w:val="24"/>
          <w:szCs w:val="24"/>
          <w:lang w:eastAsia="ru-RU"/>
        </w:rPr>
        <w:t>5</w:t>
      </w:r>
      <w:r>
        <w:rPr>
          <w:rFonts w:ascii="Times New Roman" w:hAnsi="Times New Roman" w:cs="Times New Roman"/>
          <w:b/>
          <w:bCs/>
          <w:sz w:val="24"/>
          <w:szCs w:val="24"/>
          <w:lang w:eastAsia="ru-RU"/>
        </w:rPr>
        <w:t xml:space="preserve">. Правовые акты органов местного самоуправления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roofErr w:type="gramStart"/>
      <w:r>
        <w:rPr>
          <w:rFonts w:ascii="Times New Roman" w:hAnsi="Times New Roman" w:cs="Times New Roman"/>
          <w:sz w:val="24"/>
          <w:szCs w:val="24"/>
          <w:lang w:eastAsia="ru-RU"/>
        </w:rPr>
        <w:t>Совет народных депутатов Перелешинского городского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городского поселения, решение об удалении главы Перелешинского городского поселения в отставку, а также решения по вопросам организации деятельности Совета народных депутатов Перелешинского городского поселения и по иным вопросам, отнесенным к его компетенции</w:t>
      </w:r>
      <w:proofErr w:type="gramEnd"/>
      <w:r>
        <w:rPr>
          <w:rFonts w:ascii="Times New Roman" w:hAnsi="Times New Roman" w:cs="Times New Roman"/>
          <w:sz w:val="24"/>
          <w:szCs w:val="24"/>
          <w:lang w:eastAsia="ru-RU"/>
        </w:rPr>
        <w:t xml:space="preserve"> федеральными законами, законами Воронежской области, настоящим Уставом. Правовые акты Совета народных депутатов Перелешинского городского поселения принимаются на его заседаниях.</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Нормативный правовой акт, принятый Советом народных депутатов Перелешинского городского поселения направляется главе Перелешинского городского поселения для подписания и обнародования в течение 10 дней.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proofErr w:type="gramStart"/>
      <w:r>
        <w:rPr>
          <w:rFonts w:ascii="Times New Roman" w:hAnsi="Times New Roman" w:cs="Times New Roman"/>
          <w:sz w:val="24"/>
          <w:szCs w:val="24"/>
          <w:lang w:eastAsia="ru-RU"/>
        </w:rPr>
        <w:t>Нормативные правовые акты Совета народных депутатов Перелешинского городского поселения, предусматривающие установление, изменение и отмену местных налогов и сборов, осуществление расходов из средств бюджета Перелешинского городского поселения, могут быть внесены на рассмотрение Совета народных депутатов Перелешинского городского поселения только по инициативе главы администрации Перелешинского городского поселения, или при наличии заключения главы администрации Перелешинского городского поселения.</w:t>
      </w:r>
      <w:proofErr w:type="gramEnd"/>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Решения Совета народных депутатов Перелешинского городского поселения, устанавливающие правила, обязательные для исполнения на территории Перелешинского городского поселения, принимаются большинством голосов от установленного числа депутатов Совета народных </w:t>
      </w:r>
      <w:r>
        <w:rPr>
          <w:rFonts w:ascii="Times New Roman" w:hAnsi="Times New Roman" w:cs="Times New Roman"/>
          <w:sz w:val="24"/>
          <w:szCs w:val="24"/>
          <w:lang w:eastAsia="ru-RU"/>
        </w:rPr>
        <w:lastRenderedPageBreak/>
        <w:t xml:space="preserve">депутатов Перелешинского городского поселения, если иное не установлено Федеральным законом от 06.10.2003 года № 131-ФЗ «Об общих принципах организации местного самоуправления в Российской Федерации». </w:t>
      </w:r>
    </w:p>
    <w:p w:rsidR="00A341FB" w:rsidRPr="001F1B44" w:rsidRDefault="00A341FB"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sidRPr="001F1B44">
        <w:rPr>
          <w:rFonts w:ascii="Times New Roman" w:hAnsi="Times New Roman" w:cs="Times New Roman"/>
          <w:sz w:val="24"/>
          <w:szCs w:val="24"/>
        </w:rPr>
        <w:t xml:space="preserve">Глава Перелешинского городского поселения в пределах своих полномочий, установленных настоящим Уставом и решениями Совета народных депутатов Перелешинского городского поселения издает постановления и распоряжения по вопросам организации деятельности Совета народных депутатов Перелешинского городского поселения, подписывает решения Совета народных депутатов Перелешинского городского поселения </w:t>
      </w:r>
      <w:r w:rsidRPr="001F1B44">
        <w:rPr>
          <w:rFonts w:ascii="Times New Roman" w:hAnsi="Times New Roman" w:cs="Times New Roman"/>
          <w:sz w:val="24"/>
          <w:szCs w:val="24"/>
          <w:lang w:eastAsia="ru-RU"/>
        </w:rPr>
        <w:t>(в редакции решения Совета народных депутатов Перелешинского городского поселения № 44 от 01.02.2016г.).</w:t>
      </w:r>
      <w:proofErr w:type="gramEnd"/>
    </w:p>
    <w:p w:rsidR="00A341FB" w:rsidRPr="001F1B44"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rPr>
      </w:pPr>
      <w:r w:rsidRPr="001F1B44">
        <w:rPr>
          <w:rFonts w:ascii="Times New Roman" w:hAnsi="Times New Roman" w:cs="Times New Roman"/>
          <w:sz w:val="24"/>
          <w:szCs w:val="24"/>
          <w:lang w:eastAsia="ru-RU"/>
        </w:rPr>
        <w:t xml:space="preserve">5. </w:t>
      </w:r>
      <w:proofErr w:type="gramStart"/>
      <w:r w:rsidR="00A341FB" w:rsidRPr="001F1B44">
        <w:rPr>
          <w:rFonts w:ascii="Times New Roman" w:hAnsi="Times New Roman" w:cs="Times New Roman"/>
          <w:sz w:val="24"/>
          <w:szCs w:val="24"/>
        </w:rPr>
        <w:t>Глава администрации Перелешинского городского поселения  в пределах своих полномочий, установленных федеральными законами, законами Воронежской области, настоящим Уставом, решениями Совета народных депутатов Перелешинского городского поселения,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Перелешинского городского</w:t>
      </w:r>
      <w:proofErr w:type="gramEnd"/>
      <w:r w:rsidR="00A341FB" w:rsidRPr="001F1B44">
        <w:rPr>
          <w:rFonts w:ascii="Times New Roman" w:hAnsi="Times New Roman" w:cs="Times New Roman"/>
          <w:sz w:val="24"/>
          <w:szCs w:val="24"/>
        </w:rPr>
        <w:t xml:space="preserve"> поселения</w:t>
      </w:r>
      <w:r w:rsidR="00A341FB" w:rsidRPr="001F1B44">
        <w:rPr>
          <w:rFonts w:ascii="Times New Roman" w:hAnsi="Times New Roman" w:cs="Times New Roman"/>
          <w:sz w:val="24"/>
          <w:szCs w:val="24"/>
          <w:lang w:eastAsia="ru-RU"/>
        </w:rPr>
        <w:t xml:space="preserve"> (в редакции решения Совета народных депутатов Перелешинского городского поселения № 44 от 01.02.2016г.)</w:t>
      </w:r>
    </w:p>
    <w:p w:rsidR="000D3518" w:rsidRPr="001F1B44" w:rsidRDefault="00B74979"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1F1B44">
        <w:rPr>
          <w:rFonts w:ascii="Times New Roman" w:hAnsi="Times New Roman" w:cs="Times New Roman"/>
          <w:sz w:val="24"/>
          <w:szCs w:val="24"/>
          <w:lang w:eastAsia="ru-RU"/>
        </w:rPr>
        <w:t>абзац  исключен (в редакции решения Совета народных депутатов Перелешинского городского поселения № 44 от 01.02.2016г.)</w:t>
      </w:r>
    </w:p>
    <w:p w:rsidR="005F4FEA" w:rsidRDefault="000D3518" w:rsidP="005F4FEA">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w:t>
      </w:r>
      <w:proofErr w:type="gramStart"/>
      <w:r>
        <w:rPr>
          <w:rFonts w:ascii="Times New Roman" w:hAnsi="Times New Roman" w:cs="Times New Roman"/>
          <w:sz w:val="24"/>
          <w:szCs w:val="24"/>
          <w:lang w:eastAsia="ru-RU"/>
        </w:rPr>
        <w:t>Глава администрации Перелешинского</w:t>
      </w:r>
      <w:r>
        <w:rPr>
          <w:rFonts w:ascii="Times New Roman" w:hAnsi="Times New Roman" w:cs="Times New Roman"/>
          <w:sz w:val="24"/>
          <w:szCs w:val="24"/>
        </w:rPr>
        <w:t xml:space="preserve"> городского поселения  в пределах своих полномочий, установленных федеральными законами, законами Воронежской области, настоящим Уставом, </w:t>
      </w:r>
      <w:r>
        <w:rPr>
          <w:rFonts w:ascii="Times New Roman" w:hAnsi="Times New Roman" w:cs="Times New Roman"/>
          <w:sz w:val="24"/>
          <w:szCs w:val="24"/>
          <w:lang w:eastAsia="ru-RU"/>
        </w:rPr>
        <w:t>решениями Совета народных депутатов Перелешинского городского поселения, издает</w:t>
      </w:r>
      <w:r>
        <w:rPr>
          <w:rFonts w:ascii="Times New Roman" w:hAnsi="Times New Roman" w:cs="Times New Roman"/>
          <w:sz w:val="24"/>
          <w:szCs w:val="24"/>
        </w:rPr>
        <w:t xml:space="preserve"> </w:t>
      </w:r>
      <w:r>
        <w:rPr>
          <w:rFonts w:ascii="Times New Roman" w:hAnsi="Times New Roman" w:cs="Times New Roman"/>
          <w:sz w:val="24"/>
          <w:szCs w:val="24"/>
          <w:lang w:eastAsia="ru-RU"/>
        </w:rPr>
        <w:t>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Перелешинского городского</w:t>
      </w:r>
      <w:proofErr w:type="gramEnd"/>
      <w:r>
        <w:rPr>
          <w:rFonts w:ascii="Times New Roman" w:hAnsi="Times New Roman" w:cs="Times New Roman"/>
          <w:sz w:val="24"/>
          <w:szCs w:val="24"/>
          <w:lang w:eastAsia="ru-RU"/>
        </w:rPr>
        <w:t xml:space="preserve"> поселения.</w:t>
      </w:r>
    </w:p>
    <w:p w:rsidR="005F4FEA" w:rsidRPr="00346A28" w:rsidRDefault="000D3518" w:rsidP="005F4FEA">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 xml:space="preserve">7. </w:t>
      </w:r>
      <w:r w:rsidR="005F4FEA" w:rsidRPr="00346A28">
        <w:rPr>
          <w:rFonts w:ascii="Times New Roman" w:hAnsi="Times New Roman" w:cs="Times New Roman"/>
          <w:bCs/>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005F4FEA" w:rsidRPr="00346A28">
        <w:rPr>
          <w:rFonts w:ascii="Times New Roman" w:hAnsi="Times New Roman" w:cs="Times New Roman"/>
          <w:sz w:val="24"/>
          <w:szCs w:val="24"/>
          <w:lang w:eastAsia="ru-RU"/>
        </w:rPr>
        <w:t xml:space="preserve"> </w:t>
      </w:r>
      <w:r w:rsidR="005F4FEA" w:rsidRPr="00346A28">
        <w:rPr>
          <w:rFonts w:ascii="Times New Roman" w:hAnsi="Times New Roman" w:cs="Times New Roman"/>
          <w:bCs/>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sidRPr="00346A28">
        <w:rPr>
          <w:rFonts w:ascii="Times New Roman" w:hAnsi="Times New Roman" w:cs="Times New Roman"/>
          <w:sz w:val="24"/>
          <w:szCs w:val="24"/>
          <w:lang w:eastAsia="ru-RU"/>
        </w:rPr>
        <w:t>Нормативные правовые акты Совета народных депутатов Перелешинского городского поселения о налогах и сборах вступают в силу в соответствии с Налоговым кодексом Российской</w:t>
      </w:r>
      <w:r>
        <w:rPr>
          <w:rFonts w:ascii="Times New Roman" w:hAnsi="Times New Roman" w:cs="Times New Roman"/>
          <w:sz w:val="24"/>
          <w:szCs w:val="24"/>
          <w:lang w:eastAsia="ru-RU"/>
        </w:rPr>
        <w:t xml:space="preserve"> Федерации.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Иные правовые акты вступают в силу с момента их подписания.</w:t>
      </w:r>
    </w:p>
    <w:p w:rsidR="004111B6" w:rsidRDefault="000D3518" w:rsidP="004111B6">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Нормативные правовые акты органов местного самоуправления Перелешинского городского поселения подлежат обязательному исполнению на всей территории Перелешинского городского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4111B6" w:rsidRPr="005B2E3E" w:rsidRDefault="004111B6" w:rsidP="004111B6">
      <w:pPr>
        <w:autoSpaceDE w:val="0"/>
        <w:autoSpaceDN w:val="0"/>
        <w:adjustRightInd w:val="0"/>
        <w:spacing w:after="0" w:line="240" w:lineRule="auto"/>
        <w:ind w:left="-539" w:right="142" w:firstLine="720"/>
        <w:jc w:val="both"/>
        <w:rPr>
          <w:rFonts w:ascii="Times New Roman" w:hAnsi="Times New Roman" w:cs="Times New Roman"/>
          <w:sz w:val="24"/>
          <w:szCs w:val="24"/>
          <w:lang w:eastAsia="ru-RU"/>
        </w:rPr>
      </w:pPr>
      <w:r w:rsidRPr="005B2E3E">
        <w:rPr>
          <w:rFonts w:ascii="Times New Roman" w:hAnsi="Times New Roman"/>
          <w:sz w:val="24"/>
          <w:szCs w:val="24"/>
        </w:rPr>
        <w:t>9. Проекты муниципальных нормативных правовых актов, затрагивающие вопросы осуществления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Воронежской области.</w:t>
      </w:r>
    </w:p>
    <w:p w:rsidR="004111B6" w:rsidRPr="005B2E3E" w:rsidRDefault="004111B6" w:rsidP="004111B6">
      <w:pPr>
        <w:autoSpaceDE w:val="0"/>
        <w:autoSpaceDN w:val="0"/>
        <w:adjustRightInd w:val="0"/>
        <w:spacing w:after="0" w:line="240" w:lineRule="auto"/>
        <w:ind w:left="-539" w:right="142" w:firstLine="720"/>
        <w:jc w:val="both"/>
        <w:rPr>
          <w:rFonts w:ascii="Times New Roman" w:hAnsi="Times New Roman" w:cs="Times New Roman"/>
          <w:sz w:val="24"/>
          <w:szCs w:val="24"/>
          <w:lang w:eastAsia="ru-RU"/>
        </w:rPr>
      </w:pPr>
      <w:r w:rsidRPr="005B2E3E">
        <w:rPr>
          <w:rFonts w:ascii="Times New Roman" w:hAnsi="Times New Roman"/>
          <w:sz w:val="24"/>
          <w:szCs w:val="24"/>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w:t>
      </w:r>
      <w:r w:rsidRPr="005B2E3E">
        <w:rPr>
          <w:rFonts w:ascii="Times New Roman" w:hAnsi="Times New Roman"/>
          <w:sz w:val="24"/>
          <w:szCs w:val="24"/>
        </w:rPr>
        <w:lastRenderedPageBreak/>
        <w:t>расходов субъектов предпринимательской и иной экономической деятельности и бюджета Перелешинского городского поселения.</w:t>
      </w:r>
    </w:p>
    <w:p w:rsidR="000D3518" w:rsidRPr="005B2E3E"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3F02F2" w:rsidP="003F02F2">
      <w:pPr>
        <w:autoSpaceDE w:val="0"/>
        <w:autoSpaceDN w:val="0"/>
        <w:adjustRightInd w:val="0"/>
        <w:spacing w:after="0" w:line="240" w:lineRule="auto"/>
        <w:ind w:left="-540" w:right="142"/>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D3518">
        <w:rPr>
          <w:rFonts w:ascii="Times New Roman" w:hAnsi="Times New Roman" w:cs="Times New Roman"/>
          <w:b/>
          <w:bCs/>
          <w:sz w:val="24"/>
          <w:szCs w:val="24"/>
          <w:lang w:eastAsia="ru-RU"/>
        </w:rPr>
        <w:t>Статья 4</w:t>
      </w:r>
      <w:r w:rsidR="00A341FB">
        <w:rPr>
          <w:rFonts w:ascii="Times New Roman" w:hAnsi="Times New Roman" w:cs="Times New Roman"/>
          <w:b/>
          <w:bCs/>
          <w:sz w:val="24"/>
          <w:szCs w:val="24"/>
          <w:lang w:eastAsia="ru-RU"/>
        </w:rPr>
        <w:t>6</w:t>
      </w:r>
      <w:r w:rsidR="000D3518">
        <w:rPr>
          <w:rFonts w:ascii="Times New Roman" w:hAnsi="Times New Roman" w:cs="Times New Roman"/>
          <w:b/>
          <w:bCs/>
          <w:sz w:val="24"/>
          <w:szCs w:val="24"/>
          <w:lang w:eastAsia="ru-RU"/>
        </w:rPr>
        <w:t>. Порядок опубликования и обнародования муниципальных правовых актов.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1.Обнародование муниципальных правовых актов в </w:t>
      </w:r>
      <w:proofErr w:type="spellStart"/>
      <w:r>
        <w:rPr>
          <w:rFonts w:ascii="Times New Roman" w:hAnsi="Times New Roman" w:cs="Times New Roman"/>
          <w:sz w:val="24"/>
          <w:szCs w:val="24"/>
          <w:lang w:eastAsia="ru-RU"/>
        </w:rPr>
        <w:t>Перелешинском</w:t>
      </w:r>
      <w:proofErr w:type="spellEnd"/>
      <w:r>
        <w:rPr>
          <w:rFonts w:ascii="Times New Roman" w:hAnsi="Times New Roman" w:cs="Times New Roman"/>
          <w:sz w:val="24"/>
          <w:szCs w:val="24"/>
          <w:lang w:eastAsia="ru-RU"/>
        </w:rPr>
        <w:t xml:space="preserve"> городском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этом, в случае если объем подлежащего обнародованию муниципального правового акта превышает 10 печатных листов формата А</w:t>
      </w:r>
      <w:proofErr w:type="gramStart"/>
      <w:r>
        <w:rPr>
          <w:rFonts w:ascii="Times New Roman" w:hAnsi="Times New Roman" w:cs="Times New Roman"/>
          <w:sz w:val="24"/>
          <w:szCs w:val="24"/>
          <w:lang w:eastAsia="ru-RU"/>
        </w:rPr>
        <w:t>4</w:t>
      </w:r>
      <w:proofErr w:type="gramEnd"/>
      <w:r>
        <w:rPr>
          <w:rFonts w:ascii="Times New Roman" w:hAnsi="Times New Roman" w:cs="Times New Roman"/>
          <w:sz w:val="24"/>
          <w:szCs w:val="24"/>
          <w:lang w:eastAsia="ru-RU"/>
        </w:rPr>
        <w:t>, допустимо обнародование путем издания брошюр с его текстом, которые размещаются в специально установленных для обнародования местах.</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3.Оригиналы муниципальных правовых актов хранятся в администрации Перелешинского городского поселения, копии передаются во все библиотеки на территории Перелешинского городского поселения, которые обеспечивают гражданам возможность ознакомления с указанными актами без взимания платы.</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4.Обнародование муниципальных правовых актов Перелешинского городского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w:t>
      </w:r>
      <w:proofErr w:type="gramStart"/>
      <w:r>
        <w:rPr>
          <w:rFonts w:ascii="Times New Roman" w:hAnsi="Times New Roman" w:cs="Times New Roman"/>
          <w:sz w:val="24"/>
          <w:szCs w:val="24"/>
          <w:lang w:eastAsia="ru-RU"/>
        </w:rPr>
        <w:t>Акт обнародования составляется и подписывается комиссией, в состав которой могут входить глава Перелешинского городского поселения, или лицо, исполняющее его обязанности в соответствии с настоящим Уставом, глава администрации Перелешинского</w:t>
      </w:r>
      <w:r>
        <w:rPr>
          <w:rFonts w:ascii="Times New Roman" w:hAnsi="Times New Roman" w:cs="Times New Roman"/>
          <w:sz w:val="24"/>
          <w:szCs w:val="24"/>
        </w:rPr>
        <w:t xml:space="preserve"> городского поселения, </w:t>
      </w:r>
      <w:r>
        <w:rPr>
          <w:rFonts w:ascii="Times New Roman" w:hAnsi="Times New Roman" w:cs="Times New Roman"/>
          <w:sz w:val="24"/>
          <w:szCs w:val="24"/>
          <w:lang w:eastAsia="ru-RU"/>
        </w:rPr>
        <w:t>депутаты Совета народных депутатов Перелешинского городского поселения, муниципальные служащие администрации Перелешинского городского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rPr>
          <w:rFonts w:ascii="Times New Roman" w:hAnsi="Times New Roman" w:cs="Times New Roman"/>
          <w:sz w:val="24"/>
          <w:szCs w:val="24"/>
          <w:lang w:eastAsia="ru-RU"/>
        </w:rPr>
        <w:t xml:space="preserve"> Персональный состав комиссии устанавливается правовым актом Совета народных депутатов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Места для размещения текстов муниципальных правовых актов: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здание администрации Перелешинского городского поселения – 396160, Воронежская область, </w:t>
      </w:r>
      <w:proofErr w:type="spellStart"/>
      <w:r>
        <w:rPr>
          <w:rFonts w:ascii="Times New Roman" w:hAnsi="Times New Roman" w:cs="Times New Roman"/>
          <w:sz w:val="24"/>
          <w:szCs w:val="24"/>
          <w:lang w:eastAsia="ru-RU"/>
        </w:rPr>
        <w:t>Панинский</w:t>
      </w:r>
      <w:proofErr w:type="spellEnd"/>
      <w:r>
        <w:rPr>
          <w:rFonts w:ascii="Times New Roman" w:hAnsi="Times New Roman" w:cs="Times New Roman"/>
          <w:sz w:val="24"/>
          <w:szCs w:val="24"/>
          <w:lang w:eastAsia="ru-RU"/>
        </w:rPr>
        <w:t xml:space="preserve"> район, </w:t>
      </w:r>
      <w:proofErr w:type="spellStart"/>
      <w:r>
        <w:rPr>
          <w:rFonts w:ascii="Times New Roman" w:hAnsi="Times New Roman" w:cs="Times New Roman"/>
          <w:sz w:val="24"/>
          <w:szCs w:val="24"/>
          <w:lang w:eastAsia="ru-RU"/>
        </w:rPr>
        <w:t>р.п</w:t>
      </w:r>
      <w:proofErr w:type="spellEnd"/>
      <w:r>
        <w:rPr>
          <w:rFonts w:ascii="Times New Roman" w:hAnsi="Times New Roman" w:cs="Times New Roman"/>
          <w:sz w:val="24"/>
          <w:szCs w:val="24"/>
          <w:lang w:eastAsia="ru-RU"/>
        </w:rPr>
        <w:t>. Перелешинский, ул. Ленина, д. 10;</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здание библиотеки – 396160, Воронежская область, </w:t>
      </w:r>
      <w:proofErr w:type="spellStart"/>
      <w:r>
        <w:rPr>
          <w:rFonts w:ascii="Times New Roman" w:hAnsi="Times New Roman" w:cs="Times New Roman"/>
          <w:sz w:val="24"/>
          <w:szCs w:val="24"/>
          <w:lang w:eastAsia="ru-RU"/>
        </w:rPr>
        <w:t>Панинский</w:t>
      </w:r>
      <w:proofErr w:type="spellEnd"/>
      <w:r>
        <w:rPr>
          <w:rFonts w:ascii="Times New Roman" w:hAnsi="Times New Roman" w:cs="Times New Roman"/>
          <w:sz w:val="24"/>
          <w:szCs w:val="24"/>
          <w:lang w:eastAsia="ru-RU"/>
        </w:rPr>
        <w:t xml:space="preserve"> район, </w:t>
      </w:r>
      <w:proofErr w:type="spellStart"/>
      <w:r>
        <w:rPr>
          <w:rFonts w:ascii="Times New Roman" w:hAnsi="Times New Roman" w:cs="Times New Roman"/>
          <w:sz w:val="24"/>
          <w:szCs w:val="24"/>
          <w:lang w:eastAsia="ru-RU"/>
        </w:rPr>
        <w:t>р.п</w:t>
      </w:r>
      <w:proofErr w:type="spellEnd"/>
      <w:r>
        <w:rPr>
          <w:rFonts w:ascii="Times New Roman" w:hAnsi="Times New Roman" w:cs="Times New Roman"/>
          <w:sz w:val="24"/>
          <w:szCs w:val="24"/>
          <w:lang w:eastAsia="ru-RU"/>
        </w:rPr>
        <w:t>. Перелешинский, ул. Брянская, д. 17.</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Перелешинского городского поселения публикуются в официальном периодическом печатном издании Перелешинского городского поселения «Муниципальный вестник Перелешинского городского поселения».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4</w:t>
      </w:r>
      <w:r w:rsidR="00A341FB">
        <w:rPr>
          <w:rFonts w:ascii="Times New Roman" w:hAnsi="Times New Roman" w:cs="Times New Roman"/>
          <w:b/>
          <w:bCs/>
          <w:sz w:val="24"/>
          <w:szCs w:val="24"/>
          <w:lang w:eastAsia="ru-RU"/>
        </w:rPr>
        <w:t>7</w:t>
      </w:r>
      <w:r>
        <w:rPr>
          <w:rFonts w:ascii="Times New Roman" w:hAnsi="Times New Roman" w:cs="Times New Roman"/>
          <w:b/>
          <w:bCs/>
          <w:sz w:val="24"/>
          <w:szCs w:val="24"/>
          <w:lang w:eastAsia="ru-RU"/>
        </w:rPr>
        <w:t>. Отмена муниципальных правовых актов и приостановление их действия.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roofErr w:type="gramStart"/>
      <w:r>
        <w:rPr>
          <w:rFonts w:ascii="Times New Roman" w:hAnsi="Times New Roman" w:cs="Times New Roman"/>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rFonts w:ascii="Times New Roman" w:hAnsi="Times New Roman" w:cs="Times New Roman"/>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w:t>
      </w:r>
      <w:r>
        <w:rPr>
          <w:rFonts w:ascii="Times New Roman" w:hAnsi="Times New Roman" w:cs="Times New Roman"/>
          <w:sz w:val="24"/>
          <w:szCs w:val="24"/>
          <w:lang w:eastAsia="ru-RU"/>
        </w:rPr>
        <w:lastRenderedPageBreak/>
        <w:t>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56" w:history="1">
        <w:r>
          <w:rPr>
            <w:rStyle w:val="a4"/>
            <w:rFonts w:ascii="Times New Roman" w:hAnsi="Times New Roman" w:cs="Times New Roman"/>
            <w:sz w:val="24"/>
            <w:szCs w:val="24"/>
            <w:lang w:eastAsia="ru-RU"/>
          </w:rPr>
          <w:t>законодательством</w:t>
        </w:r>
      </w:hyperlink>
      <w:r>
        <w:rPr>
          <w:rFonts w:ascii="Times New Roman" w:hAnsi="Times New Roman" w:cs="Times New Roman"/>
          <w:sz w:val="24"/>
          <w:szCs w:val="24"/>
          <w:lang w:eastAsia="ru-RU"/>
        </w:rPr>
        <w:t xml:space="preserve"> Российской Федерации об уполномоченных по защите прав предпринимателей.</w:t>
      </w:r>
      <w:proofErr w:type="gramEnd"/>
      <w:r>
        <w:rPr>
          <w:rFonts w:ascii="Times New Roman" w:hAnsi="Times New Roman" w:cs="Times New Roman"/>
          <w:sz w:val="24"/>
          <w:szCs w:val="24"/>
          <w:lang w:eastAsia="ru-RU"/>
        </w:rPr>
        <w:t xml:space="preserve"> Об исполнении полученного предписания администрация Перелешинского городского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Перелешинского городского поселения - не позднее трех дней со дня принятия им решения.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center"/>
        <w:rPr>
          <w:rFonts w:ascii="Times New Roman" w:hAnsi="Times New Roman" w:cs="Times New Roman"/>
          <w:sz w:val="24"/>
          <w:szCs w:val="24"/>
          <w:u w:val="single"/>
          <w:lang w:eastAsia="ru-RU"/>
        </w:rPr>
      </w:pPr>
      <w:r>
        <w:rPr>
          <w:rFonts w:ascii="Times New Roman" w:hAnsi="Times New Roman" w:cs="Times New Roman"/>
          <w:b/>
          <w:bCs/>
          <w:sz w:val="24"/>
          <w:szCs w:val="24"/>
          <w:u w:val="single"/>
          <w:lang w:eastAsia="ru-RU"/>
        </w:rPr>
        <w:t>ГЛАВА 6. Экономическая основа местного самоуправления.</w:t>
      </w:r>
    </w:p>
    <w:p w:rsidR="000D3518" w:rsidRDefault="000D3518" w:rsidP="003F02F2">
      <w:pPr>
        <w:autoSpaceDE w:val="0"/>
        <w:autoSpaceDN w:val="0"/>
        <w:adjustRightInd w:val="0"/>
        <w:spacing w:after="0" w:line="240" w:lineRule="auto"/>
        <w:ind w:right="142"/>
        <w:rPr>
          <w:rFonts w:ascii="Times New Roman" w:hAnsi="Times New Roman" w:cs="Times New Roman"/>
          <w:sz w:val="24"/>
          <w:szCs w:val="24"/>
          <w:u w:val="single"/>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Статья </w:t>
      </w:r>
      <w:r w:rsidR="00AB47F2">
        <w:rPr>
          <w:rFonts w:ascii="Times New Roman" w:hAnsi="Times New Roman" w:cs="Times New Roman"/>
          <w:b/>
          <w:bCs/>
          <w:sz w:val="24"/>
          <w:szCs w:val="24"/>
          <w:lang w:eastAsia="ru-RU"/>
        </w:rPr>
        <w:t>4</w:t>
      </w:r>
      <w:r w:rsidR="00A341FB">
        <w:rPr>
          <w:rFonts w:ascii="Times New Roman" w:hAnsi="Times New Roman" w:cs="Times New Roman"/>
          <w:b/>
          <w:bCs/>
          <w:sz w:val="24"/>
          <w:szCs w:val="24"/>
          <w:lang w:eastAsia="ru-RU"/>
        </w:rPr>
        <w:t>8</w:t>
      </w:r>
      <w:r>
        <w:rPr>
          <w:rFonts w:ascii="Times New Roman" w:hAnsi="Times New Roman" w:cs="Times New Roman"/>
          <w:b/>
          <w:bCs/>
          <w:sz w:val="24"/>
          <w:szCs w:val="24"/>
          <w:lang w:eastAsia="ru-RU"/>
        </w:rPr>
        <w:t>. Экономическая основа местного самоуправления.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u w:val="single"/>
          <w:lang w:eastAsia="ru-RU"/>
        </w:rPr>
      </w:pPr>
    </w:p>
    <w:p w:rsidR="000D3518" w:rsidRPr="003F02F2" w:rsidRDefault="000D3518" w:rsidP="003F02F2">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Экономическую основу местного самоуправления Перелешинского городского поселения составляют находящееся в муниципальной собственности имущество, средства местного бюджета, а также имущественные права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A341FB"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49</w:t>
      </w:r>
      <w:r w:rsidR="000D3518">
        <w:rPr>
          <w:rFonts w:ascii="Times New Roman" w:hAnsi="Times New Roman" w:cs="Times New Roman"/>
          <w:b/>
          <w:bCs/>
          <w:sz w:val="24"/>
          <w:szCs w:val="24"/>
          <w:lang w:eastAsia="ru-RU"/>
        </w:rPr>
        <w:t>. Муниципальное имущество.</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1. В собственности Перелешинского городского поселения может находиться: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1) имущество, предназначенное для решения установленных Федеральным законом от 06.10.2003 года № 131-ФЗ «Об общих принципах организации местного самоуправления в Российской Федерации» и законом Воронежской области вопросов местного значения; </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года № 131-ФЗ «Об общих принципах организации местного самоуправления в Российской Федерации»;</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Перелешинского городского поселения;</w:t>
      </w:r>
    </w:p>
    <w:p w:rsidR="004C2180" w:rsidRDefault="000D3518" w:rsidP="004C2180">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имущество, необходимое для решения вопросов, право </w:t>
      </w:r>
      <w:proofErr w:type="gramStart"/>
      <w:r>
        <w:rPr>
          <w:rFonts w:ascii="Times New Roman" w:hAnsi="Times New Roman" w:cs="Times New Roman"/>
          <w:sz w:val="24"/>
          <w:szCs w:val="24"/>
          <w:lang w:eastAsia="ru-RU"/>
        </w:rPr>
        <w:t>решения</w:t>
      </w:r>
      <w:proofErr w:type="gramEnd"/>
      <w:r>
        <w:rPr>
          <w:rFonts w:ascii="Times New Roman" w:hAnsi="Times New Roman" w:cs="Times New Roman"/>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4C2180" w:rsidRPr="00346A28" w:rsidRDefault="000D3518" w:rsidP="004C2180">
      <w:pPr>
        <w:snapToGrid w:val="0"/>
        <w:spacing w:after="0" w:line="240" w:lineRule="auto"/>
        <w:ind w:left="-540" w:right="142" w:firstLine="720"/>
        <w:jc w:val="both"/>
        <w:rPr>
          <w:rFonts w:ascii="Times New Roman" w:hAnsi="Times New Roman" w:cs="Times New Roman"/>
          <w:sz w:val="24"/>
          <w:szCs w:val="24"/>
          <w:lang w:eastAsia="ru-RU"/>
        </w:rPr>
      </w:pPr>
      <w:proofErr w:type="gramStart"/>
      <w:r w:rsidRPr="00346A28">
        <w:rPr>
          <w:rFonts w:ascii="Times New Roman" w:hAnsi="Times New Roman" w:cs="Times New Roman"/>
          <w:sz w:val="24"/>
          <w:szCs w:val="24"/>
          <w:lang w:eastAsia="ru-RU"/>
        </w:rPr>
        <w:t xml:space="preserve">5) </w:t>
      </w:r>
      <w:r w:rsidR="004C2180" w:rsidRPr="00346A28">
        <w:rPr>
          <w:rFonts w:ascii="Times New Roman" w:hAnsi="Times New Roman" w:cs="Times New Roman"/>
          <w:sz w:val="24"/>
          <w:szCs w:val="24"/>
        </w:rPr>
        <w:t xml:space="preserve">имущество, предназначенное для решения вопросов местного значения в соответствии с </w:t>
      </w:r>
      <w:hyperlink r:id="rId57" w:history="1">
        <w:r w:rsidR="004C2180" w:rsidRPr="00346A28">
          <w:rPr>
            <w:rFonts w:ascii="Times New Roman" w:hAnsi="Times New Roman" w:cs="Times New Roman"/>
            <w:sz w:val="24"/>
            <w:szCs w:val="24"/>
          </w:rPr>
          <w:t>частями 3</w:t>
        </w:r>
      </w:hyperlink>
      <w:r w:rsidR="004C2180" w:rsidRPr="00346A28">
        <w:rPr>
          <w:rFonts w:ascii="Times New Roman" w:hAnsi="Times New Roman" w:cs="Times New Roman"/>
          <w:sz w:val="24"/>
          <w:szCs w:val="24"/>
        </w:rPr>
        <w:t xml:space="preserve"> и </w:t>
      </w:r>
      <w:hyperlink r:id="rId58" w:history="1">
        <w:r w:rsidR="004C2180" w:rsidRPr="00346A28">
          <w:rPr>
            <w:rFonts w:ascii="Times New Roman" w:hAnsi="Times New Roman" w:cs="Times New Roman"/>
            <w:sz w:val="24"/>
            <w:szCs w:val="24"/>
          </w:rPr>
          <w:t>4 статьи 14</w:t>
        </w:r>
      </w:hyperlink>
      <w:r w:rsidR="004C2180" w:rsidRPr="00346A28">
        <w:rPr>
          <w:rFonts w:ascii="Times New Roman" w:hAnsi="Times New Roman" w:cs="Times New Roman"/>
          <w:sz w:val="24"/>
          <w:szCs w:val="24"/>
        </w:rPr>
        <w:t xml:space="preserve">, </w:t>
      </w:r>
      <w:hyperlink r:id="rId59" w:history="1">
        <w:r w:rsidR="004C2180" w:rsidRPr="00346A28">
          <w:rPr>
            <w:rFonts w:ascii="Times New Roman" w:hAnsi="Times New Roman" w:cs="Times New Roman"/>
            <w:sz w:val="24"/>
            <w:szCs w:val="24"/>
          </w:rPr>
          <w:t>частью 3 статьи 16</w:t>
        </w:r>
      </w:hyperlink>
      <w:r w:rsidR="004C2180" w:rsidRPr="00346A28">
        <w:rPr>
          <w:rFonts w:ascii="Times New Roman" w:hAnsi="Times New Roman" w:cs="Times New Roman"/>
          <w:sz w:val="24"/>
          <w:szCs w:val="24"/>
        </w:rPr>
        <w:t xml:space="preserve"> и </w:t>
      </w:r>
      <w:hyperlink r:id="rId60" w:history="1">
        <w:r w:rsidR="004C2180" w:rsidRPr="00346A28">
          <w:rPr>
            <w:rFonts w:ascii="Times New Roman" w:hAnsi="Times New Roman" w:cs="Times New Roman"/>
            <w:sz w:val="24"/>
            <w:szCs w:val="24"/>
          </w:rPr>
          <w:t>частями 2</w:t>
        </w:r>
      </w:hyperlink>
      <w:r w:rsidR="004C2180" w:rsidRPr="00346A28">
        <w:rPr>
          <w:rFonts w:ascii="Times New Roman" w:hAnsi="Times New Roman" w:cs="Times New Roman"/>
          <w:sz w:val="24"/>
          <w:szCs w:val="24"/>
        </w:rPr>
        <w:t xml:space="preserve"> и </w:t>
      </w:r>
      <w:hyperlink r:id="rId61" w:history="1">
        <w:r w:rsidR="004C2180" w:rsidRPr="00346A28">
          <w:rPr>
            <w:rFonts w:ascii="Times New Roman" w:hAnsi="Times New Roman" w:cs="Times New Roman"/>
            <w:sz w:val="24"/>
            <w:szCs w:val="24"/>
          </w:rPr>
          <w:t>3 статьи 16.2</w:t>
        </w:r>
      </w:hyperlink>
      <w:r w:rsidR="004C2180" w:rsidRPr="00346A28">
        <w:rPr>
          <w:rFonts w:ascii="Times New Roman" w:hAnsi="Times New Roman" w:cs="Times New Roman"/>
          <w:sz w:val="24"/>
          <w:szCs w:val="24"/>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r:id="rId62" w:history="1">
        <w:r w:rsidR="004C2180" w:rsidRPr="00346A28">
          <w:rPr>
            <w:rFonts w:ascii="Times New Roman" w:hAnsi="Times New Roman" w:cs="Times New Roman"/>
            <w:sz w:val="24"/>
            <w:szCs w:val="24"/>
          </w:rPr>
          <w:t>частями 1</w:t>
        </w:r>
      </w:hyperlink>
      <w:r w:rsidR="004C2180" w:rsidRPr="00346A28">
        <w:rPr>
          <w:rFonts w:ascii="Times New Roman" w:hAnsi="Times New Roman" w:cs="Times New Roman"/>
          <w:sz w:val="24"/>
          <w:szCs w:val="24"/>
        </w:rPr>
        <w:t xml:space="preserve"> и </w:t>
      </w:r>
      <w:hyperlink r:id="rId63" w:history="1">
        <w:r w:rsidR="004C2180" w:rsidRPr="00346A28">
          <w:rPr>
            <w:rFonts w:ascii="Times New Roman" w:hAnsi="Times New Roman" w:cs="Times New Roman"/>
            <w:sz w:val="24"/>
            <w:szCs w:val="24"/>
          </w:rPr>
          <w:t>1.1 статьи 17</w:t>
        </w:r>
      </w:hyperlink>
      <w:r w:rsidR="004C2180" w:rsidRPr="00346A28">
        <w:rPr>
          <w:rFonts w:ascii="Times New Roman" w:hAnsi="Times New Roman" w:cs="Times New Roman"/>
          <w:sz w:val="24"/>
          <w:szCs w:val="24"/>
        </w:rPr>
        <w:t xml:space="preserve"> настоящего Федерального закона.</w:t>
      </w:r>
      <w:proofErr w:type="gramEnd"/>
    </w:p>
    <w:p w:rsidR="000D3518" w:rsidRPr="00346A28" w:rsidRDefault="000D3518" w:rsidP="003F02F2">
      <w:pPr>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w:t>
      </w:r>
      <w:r w:rsidR="00A341FB">
        <w:rPr>
          <w:rFonts w:ascii="Times New Roman" w:hAnsi="Times New Roman" w:cs="Times New Roman"/>
          <w:b/>
          <w:bCs/>
          <w:sz w:val="24"/>
          <w:szCs w:val="24"/>
          <w:lang w:eastAsia="ru-RU"/>
        </w:rPr>
        <w:t>0</w:t>
      </w:r>
      <w:r>
        <w:rPr>
          <w:rFonts w:ascii="Times New Roman" w:hAnsi="Times New Roman" w:cs="Times New Roman"/>
          <w:b/>
          <w:bCs/>
          <w:sz w:val="24"/>
          <w:szCs w:val="24"/>
          <w:lang w:eastAsia="ru-RU"/>
        </w:rPr>
        <w:t>. Владение, пользование и распоряжение муниципальным имуществом.</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1.Органы местного самоуправления от имени Перелешинского городского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w:t>
      </w:r>
      <w:r>
        <w:rPr>
          <w:rFonts w:ascii="Times New Roman" w:hAnsi="Times New Roman" w:cs="Times New Roman"/>
          <w:sz w:val="24"/>
          <w:szCs w:val="24"/>
          <w:lang w:eastAsia="ru-RU"/>
        </w:rPr>
        <w:lastRenderedPageBreak/>
        <w:t>ними нормативными правовыми актами органов местного самоуправления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2. Органы местного самоуправления Перелешинского городского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Перелешинского городского поселения в соответствии с федеральными законами.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Доходы от использования и приватизации муниципального имущества поступают в бюджет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4. </w:t>
      </w:r>
      <w:proofErr w:type="spellStart"/>
      <w:r>
        <w:rPr>
          <w:rFonts w:ascii="Times New Roman" w:hAnsi="Times New Roman" w:cs="Times New Roman"/>
          <w:sz w:val="24"/>
          <w:szCs w:val="24"/>
          <w:lang w:eastAsia="ru-RU"/>
        </w:rPr>
        <w:t>Перелешинское</w:t>
      </w:r>
      <w:proofErr w:type="spellEnd"/>
      <w:r>
        <w:rPr>
          <w:rFonts w:ascii="Times New Roman" w:hAnsi="Times New Roman" w:cs="Times New Roman"/>
          <w:sz w:val="24"/>
          <w:szCs w:val="24"/>
          <w:lang w:eastAsia="ru-RU"/>
        </w:rPr>
        <w:t xml:space="preserve"> городское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5. Муниципальное унитарное предприятие может быть создано в случае:</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5) необходимости производства отдельных видов продукции, изъятой из оборота или ограниченно </w:t>
      </w:r>
      <w:proofErr w:type="spellStart"/>
      <w:r>
        <w:rPr>
          <w:rFonts w:ascii="Times New Roman" w:hAnsi="Times New Roman" w:cs="Times New Roman"/>
          <w:sz w:val="24"/>
          <w:szCs w:val="24"/>
          <w:lang w:eastAsia="ru-RU"/>
        </w:rPr>
        <w:t>оборотоспособной</w:t>
      </w:r>
      <w:proofErr w:type="spellEnd"/>
      <w:r>
        <w:rPr>
          <w:rFonts w:ascii="Times New Roman" w:hAnsi="Times New Roman" w:cs="Times New Roman"/>
          <w:sz w:val="24"/>
          <w:szCs w:val="24"/>
          <w:lang w:eastAsia="ru-RU"/>
        </w:rPr>
        <w:t>.</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6. Казенное предприятие может быть создано в случае:</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1) если преобладающая или значительная часть производимой продукции, выполняемых работ, оказываемых услуг предназначена для обеспечения нужд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5) необходимости производства отдельных видов продукции, изъятой из оборота или ограниченно </w:t>
      </w:r>
      <w:proofErr w:type="spellStart"/>
      <w:r>
        <w:rPr>
          <w:rFonts w:ascii="Times New Roman" w:hAnsi="Times New Roman" w:cs="Times New Roman"/>
          <w:sz w:val="24"/>
          <w:szCs w:val="24"/>
          <w:lang w:eastAsia="ru-RU"/>
        </w:rPr>
        <w:t>оборотоспособной</w:t>
      </w:r>
      <w:proofErr w:type="spellEnd"/>
      <w:r>
        <w:rPr>
          <w:rFonts w:ascii="Times New Roman" w:hAnsi="Times New Roman" w:cs="Times New Roman"/>
          <w:sz w:val="24"/>
          <w:szCs w:val="24"/>
          <w:lang w:eastAsia="ru-RU"/>
        </w:rPr>
        <w:t>;</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6) необходимости осуществления отдельных дотируемых видов деятельности и ведения убыточных производств;</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7. Решение об учреждении муниципального унитарного предприятия принимается администрацией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lastRenderedPageBreak/>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10. </w:t>
      </w:r>
      <w:proofErr w:type="spellStart"/>
      <w:proofErr w:type="gramStart"/>
      <w:r>
        <w:rPr>
          <w:rFonts w:ascii="Times New Roman" w:hAnsi="Times New Roman" w:cs="Times New Roman"/>
          <w:sz w:val="24"/>
          <w:szCs w:val="24"/>
          <w:lang w:eastAsia="ru-RU"/>
        </w:rPr>
        <w:t>Перелешинское</w:t>
      </w:r>
      <w:proofErr w:type="spellEnd"/>
      <w:r>
        <w:rPr>
          <w:rFonts w:ascii="Times New Roman" w:hAnsi="Times New Roman" w:cs="Times New Roman"/>
          <w:sz w:val="24"/>
          <w:szCs w:val="24"/>
          <w:lang w:eastAsia="ru-RU"/>
        </w:rPr>
        <w:t xml:space="preserve"> городское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Pr>
          <w:rFonts w:ascii="Times New Roman" w:hAnsi="Times New Roman" w:cs="Times New Roman"/>
          <w:sz w:val="24"/>
          <w:szCs w:val="24"/>
          <w:lang w:eastAsia="ru-RU"/>
        </w:rPr>
        <w:t xml:space="preserve"> и молодежью в указанных сферах).</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Собственником имущества и учредителем автономного учреждения является </w:t>
      </w:r>
      <w:proofErr w:type="spellStart"/>
      <w:r>
        <w:rPr>
          <w:rFonts w:ascii="Times New Roman" w:hAnsi="Times New Roman" w:cs="Times New Roman"/>
          <w:sz w:val="24"/>
          <w:szCs w:val="24"/>
          <w:lang w:eastAsia="ru-RU"/>
        </w:rPr>
        <w:t>Перелешинское</w:t>
      </w:r>
      <w:proofErr w:type="spellEnd"/>
      <w:r>
        <w:rPr>
          <w:rFonts w:ascii="Times New Roman" w:hAnsi="Times New Roman" w:cs="Times New Roman"/>
          <w:sz w:val="24"/>
          <w:szCs w:val="24"/>
          <w:lang w:eastAsia="ru-RU"/>
        </w:rPr>
        <w:t xml:space="preserve"> городское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года № 174-ФЗ «Об автономных учреждениях», и иными федеральными законами.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11. Органы местного самоуправления Перелешинского городского поселения от имени Перелешинского городского поселения </w:t>
      </w:r>
      <w:proofErr w:type="spellStart"/>
      <w:r>
        <w:rPr>
          <w:rFonts w:ascii="Times New Roman" w:hAnsi="Times New Roman" w:cs="Times New Roman"/>
          <w:sz w:val="24"/>
          <w:szCs w:val="24"/>
          <w:lang w:eastAsia="ru-RU"/>
        </w:rPr>
        <w:t>субсидиарно</w:t>
      </w:r>
      <w:proofErr w:type="spellEnd"/>
      <w:r>
        <w:rPr>
          <w:rFonts w:ascii="Times New Roman" w:hAnsi="Times New Roman" w:cs="Times New Roman"/>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D3518" w:rsidRDefault="000D3518" w:rsidP="003F02F2">
      <w:pPr>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5</w:t>
      </w:r>
      <w:r w:rsidR="00A341FB">
        <w:rPr>
          <w:rFonts w:ascii="Times New Roman" w:hAnsi="Times New Roman" w:cs="Times New Roman"/>
          <w:b/>
          <w:bCs/>
          <w:sz w:val="24"/>
          <w:szCs w:val="24"/>
          <w:lang w:eastAsia="ru-RU"/>
        </w:rPr>
        <w:t>1</w:t>
      </w:r>
      <w:r>
        <w:rPr>
          <w:rFonts w:ascii="Times New Roman" w:hAnsi="Times New Roman" w:cs="Times New Roman"/>
          <w:b/>
          <w:bCs/>
          <w:sz w:val="24"/>
          <w:szCs w:val="24"/>
          <w:lang w:eastAsia="ru-RU"/>
        </w:rPr>
        <w:t>.</w:t>
      </w:r>
      <w:r>
        <w:rPr>
          <w:rFonts w:ascii="Times New Roman" w:hAnsi="Times New Roman" w:cs="Times New Roman"/>
          <w:sz w:val="24"/>
          <w:szCs w:val="24"/>
          <w:lang w:eastAsia="ru-RU"/>
        </w:rPr>
        <w:t xml:space="preserve"> </w:t>
      </w:r>
      <w:r>
        <w:rPr>
          <w:rFonts w:ascii="Times New Roman" w:hAnsi="Times New Roman" w:cs="Times New Roman"/>
          <w:b/>
          <w:bCs/>
          <w:sz w:val="24"/>
          <w:szCs w:val="24"/>
          <w:lang w:eastAsia="ru-RU"/>
        </w:rPr>
        <w:t>Проект бюджета</w:t>
      </w:r>
      <w:r>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Проект бюджета Перелешинского городского поселения составляется в порядке, установленном администрацией Перелешинского городского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Проект бюджета Перелешинского городского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если проект бюджета Перелешинского городского поселения составляется и утверждается на очередной финансовый год, администрация Перелешинского городского поселения разрабатывает и утверждает среднесрочный финансовый план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Составление проекта бюджета Перелешинского городского поселения - исключительная прерогатива администрации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Непосредственное составление проекта бюджета Перелешинского городского поселения осуществляет финансовый орган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Составление проекта бюджета основывается </w:t>
      </w:r>
      <w:proofErr w:type="gramStart"/>
      <w:r>
        <w:rPr>
          <w:rFonts w:ascii="Times New Roman" w:hAnsi="Times New Roman" w:cs="Times New Roman"/>
          <w:sz w:val="24"/>
          <w:szCs w:val="24"/>
          <w:lang w:eastAsia="ru-RU"/>
        </w:rPr>
        <w:t>на</w:t>
      </w:r>
      <w:proofErr w:type="gramEnd"/>
      <w:r>
        <w:rPr>
          <w:rFonts w:ascii="Times New Roman" w:hAnsi="Times New Roman" w:cs="Times New Roman"/>
          <w:sz w:val="24"/>
          <w:szCs w:val="24"/>
          <w:lang w:eastAsia="ru-RU"/>
        </w:rPr>
        <w:t>:</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положениях</w:t>
      </w:r>
      <w:proofErr w:type="gramEnd"/>
      <w:r>
        <w:rPr>
          <w:rFonts w:ascii="Times New Roman" w:hAnsi="Times New Roman" w:cs="Times New Roman"/>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основных </w:t>
      </w:r>
      <w:hyperlink r:id="rId64" w:history="1">
        <w:proofErr w:type="gramStart"/>
        <w:r>
          <w:rPr>
            <w:rStyle w:val="a4"/>
            <w:rFonts w:ascii="Times New Roman" w:hAnsi="Times New Roman" w:cs="Times New Roman"/>
            <w:sz w:val="24"/>
            <w:szCs w:val="24"/>
            <w:lang w:eastAsia="ru-RU"/>
          </w:rPr>
          <w:t>направлениях</w:t>
        </w:r>
        <w:proofErr w:type="gramEnd"/>
      </w:hyperlink>
      <w:r>
        <w:rPr>
          <w:rFonts w:ascii="Times New Roman" w:hAnsi="Times New Roman" w:cs="Times New Roman"/>
          <w:sz w:val="24"/>
          <w:szCs w:val="24"/>
          <w:lang w:eastAsia="ru-RU"/>
        </w:rPr>
        <w:t xml:space="preserve"> бюджетной политики и основных </w:t>
      </w:r>
      <w:hyperlink r:id="rId65" w:history="1">
        <w:r>
          <w:rPr>
            <w:rStyle w:val="a4"/>
            <w:rFonts w:ascii="Times New Roman" w:hAnsi="Times New Roman" w:cs="Times New Roman"/>
            <w:sz w:val="24"/>
            <w:szCs w:val="24"/>
            <w:lang w:eastAsia="ru-RU"/>
          </w:rPr>
          <w:t>направлениях</w:t>
        </w:r>
      </w:hyperlink>
      <w:r>
        <w:rPr>
          <w:rFonts w:ascii="Times New Roman" w:hAnsi="Times New Roman" w:cs="Times New Roman"/>
          <w:sz w:val="24"/>
          <w:szCs w:val="24"/>
          <w:lang w:eastAsia="ru-RU"/>
        </w:rPr>
        <w:t xml:space="preserve"> налоговой политики;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основных </w:t>
      </w:r>
      <w:proofErr w:type="gramStart"/>
      <w:r>
        <w:rPr>
          <w:rFonts w:ascii="Times New Roman" w:hAnsi="Times New Roman" w:cs="Times New Roman"/>
          <w:sz w:val="24"/>
          <w:szCs w:val="24"/>
          <w:lang w:eastAsia="ru-RU"/>
        </w:rPr>
        <w:t>направлениях</w:t>
      </w:r>
      <w:proofErr w:type="gramEnd"/>
      <w:r>
        <w:rPr>
          <w:rFonts w:ascii="Times New Roman" w:hAnsi="Times New Roman" w:cs="Times New Roman"/>
          <w:sz w:val="24"/>
          <w:szCs w:val="24"/>
          <w:lang w:eastAsia="ru-RU"/>
        </w:rPr>
        <w:t xml:space="preserve"> таможенно-тарифной политики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прогнозе</w:t>
      </w:r>
      <w:proofErr w:type="gramEnd"/>
      <w:r>
        <w:rPr>
          <w:rFonts w:ascii="Times New Roman" w:hAnsi="Times New Roman" w:cs="Times New Roman"/>
          <w:sz w:val="24"/>
          <w:szCs w:val="24"/>
          <w:lang w:eastAsia="ru-RU"/>
        </w:rPr>
        <w:t xml:space="preserve"> социально-экономического развития;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бюджетном </w:t>
      </w:r>
      <w:proofErr w:type="gramStart"/>
      <w:r>
        <w:rPr>
          <w:rFonts w:ascii="Times New Roman" w:hAnsi="Times New Roman" w:cs="Times New Roman"/>
          <w:sz w:val="24"/>
          <w:szCs w:val="24"/>
          <w:lang w:eastAsia="ru-RU"/>
        </w:rPr>
        <w:t>прогнозе</w:t>
      </w:r>
      <w:proofErr w:type="gramEnd"/>
      <w:r>
        <w:rPr>
          <w:rFonts w:ascii="Times New Roman" w:hAnsi="Times New Roman" w:cs="Times New Roman"/>
          <w:sz w:val="24"/>
          <w:szCs w:val="24"/>
          <w:lang w:eastAsia="ru-RU"/>
        </w:rPr>
        <w:t xml:space="preserve"> (проекте бюджетного прогноза, проекте изменений бюджетного прогноза) на долгосрочный период.</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Прогноз социально-экономического развития Перелешинского городского поселения ежегодно разрабатывается в порядке, установленном  администрацией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Прогноз социально-экономического развития поселения может разрабатываться администрацией Панинского муниципального района в соответствии с соглашением между администрацией Перелешинского городского поселения и администрацией Панинского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Прогноз социально-экономического развития Перелешинского городского поселения одобряется администрацией Перелешинского городского поселения одновременно с принятием решения о внесении проекта бюджета Перелешинского городского поселения в Совет народных депутатов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Разработка прогноза социально-экономического развития Перелешинского городского поселения осуществляется уполномоченным администрацией Перелешинского городского поселения органом (должностным лицом) администрации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Муниципальные программы утверждаются администрацией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Сроки реализации муниципальных программ определяются администрацией Перелешинского городского поселения в установленном администрацией порядке.</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Объем бюджетных ассигнований на финансовое обеспечение реализации муниципальных программ утверждается решением о бюджете Перелешинского городского поселения по соответствующей каждой программе целевой статье расходов бюджета Перелешинского городского </w:t>
      </w:r>
      <w:r>
        <w:rPr>
          <w:rFonts w:ascii="Times New Roman" w:hAnsi="Times New Roman" w:cs="Times New Roman"/>
          <w:sz w:val="24"/>
          <w:szCs w:val="24"/>
          <w:lang w:eastAsia="ru-RU"/>
        </w:rPr>
        <w:lastRenderedPageBreak/>
        <w:t>поселения в соответствии с утвердившим программу муниципальным правовым актом администрации Перелешинского городского поселения.</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Совет народных депутатов Перелешинского городского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Муниципальные программы подлежат приведению в соответствие с решением о бюджете Перелешинского городского поселения не позднее трех месяцев со дня вступления его в силу.</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 результатам указанной оценки администрацией Перелешинского городского поселения </w:t>
      </w:r>
      <w:proofErr w:type="gramStart"/>
      <w:r>
        <w:rPr>
          <w:rFonts w:ascii="Times New Roman" w:hAnsi="Times New Roman" w:cs="Times New Roman"/>
          <w:sz w:val="24"/>
          <w:szCs w:val="24"/>
          <w:lang w:eastAsia="ru-RU"/>
        </w:rPr>
        <w:t>может быть принято решение о необходимости прекращения или об изменении начиная</w:t>
      </w:r>
      <w:proofErr w:type="gramEnd"/>
      <w:r>
        <w:rPr>
          <w:rFonts w:ascii="Times New Roman" w:hAnsi="Times New Roman" w:cs="Times New Roman"/>
          <w:sz w:val="24"/>
          <w:szCs w:val="24"/>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В срок, установленный решением Совета народных депутатов Перелешинского городского поселения, но не позднее 15 ноября года, предшествующего очередному финансовому году, администрация Перелешинского городского поселения вносит в Совет народных депутатов Перелешинского городского поселения проект решения о бюджете поселения на очередной финансовый год.</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Одновременно с проектом решения о бюджете Перелешинского городского поселения в Совет народных депутатов Перелешинского городского поселения представляются документы и материалы в соответствии со статьей 184.2 Бюджетного кодекса Российской Федерации. </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Проект решения о бюджете Перелешинского городского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8. Порядок рассмотрения проекта решения о бюджете Перелешинского городского поселения и его утверждения определяется муниципальным правовым актом Совета народных депутатов Перелешинского городского поселения в соответствии с требованиями Бюджетного кодекса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9. </w:t>
      </w:r>
      <w:proofErr w:type="gramStart"/>
      <w:r>
        <w:rPr>
          <w:rFonts w:ascii="Times New Roman" w:hAnsi="Times New Roman" w:cs="Times New Roman"/>
          <w:sz w:val="24"/>
          <w:szCs w:val="24"/>
          <w:lang w:eastAsia="ru-RU"/>
        </w:rPr>
        <w:t>Порядок рассмотрения проекта решения о бюджете Перелешинского городского поселения и его утверждения, определенный муниципальным правовым актом Совета народных депутатов Перелешинского городского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10. Проект  бюджета Перелешинского городского поселения подлежит официальному опубликованию.</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Органы местного самоуправления Перелешинского городского поселения обеспечивают жителям Перелешинского городского поселения возможность ознакомиться с указанным документом в случае невозможности его опубликования.</w:t>
      </w:r>
    </w:p>
    <w:p w:rsidR="004111B6" w:rsidRDefault="004111B6" w:rsidP="006F53AB">
      <w:pPr>
        <w:snapToGrid w:val="0"/>
        <w:spacing w:after="0" w:line="240" w:lineRule="auto"/>
        <w:ind w:left="-540" w:right="142" w:firstLine="720"/>
        <w:jc w:val="both"/>
        <w:rPr>
          <w:rFonts w:ascii="Times New Roman" w:hAnsi="Times New Roman" w:cs="Times New Roman"/>
          <w:sz w:val="24"/>
          <w:szCs w:val="24"/>
          <w:lang w:eastAsia="ru-RU"/>
        </w:rPr>
      </w:pPr>
    </w:p>
    <w:p w:rsidR="004111B6" w:rsidRPr="005B2E3E" w:rsidRDefault="004111B6" w:rsidP="004111B6">
      <w:pPr>
        <w:pStyle w:val="ConsPlusNormal"/>
        <w:ind w:firstLine="539"/>
        <w:jc w:val="center"/>
        <w:rPr>
          <w:rFonts w:ascii="Times New Roman" w:hAnsi="Times New Roman" w:cs="Times New Roman"/>
          <w:b/>
          <w:sz w:val="24"/>
          <w:szCs w:val="24"/>
          <w:lang w:val="ru-RU"/>
        </w:rPr>
      </w:pPr>
      <w:r w:rsidRPr="005B2E3E">
        <w:rPr>
          <w:rFonts w:ascii="Times New Roman" w:hAnsi="Times New Roman" w:cs="Times New Roman"/>
          <w:b/>
          <w:sz w:val="24"/>
          <w:szCs w:val="24"/>
          <w:lang w:val="ru-RU"/>
        </w:rPr>
        <w:t>Статья 51.1 «Финансовое и иное обеспечение реализации инициативных проектов»</w:t>
      </w:r>
    </w:p>
    <w:p w:rsidR="004111B6" w:rsidRPr="005B2E3E" w:rsidRDefault="004111B6" w:rsidP="004111B6">
      <w:pPr>
        <w:pStyle w:val="ConsPlusNormal"/>
        <w:ind w:firstLine="539"/>
        <w:jc w:val="center"/>
        <w:rPr>
          <w:rFonts w:ascii="Times New Roman" w:hAnsi="Times New Roman" w:cs="Times New Roman"/>
          <w:b/>
          <w:sz w:val="24"/>
          <w:szCs w:val="24"/>
          <w:lang w:val="ru-RU"/>
        </w:rPr>
      </w:pPr>
    </w:p>
    <w:p w:rsidR="004111B6" w:rsidRPr="005B2E3E" w:rsidRDefault="004111B6" w:rsidP="004111B6">
      <w:pPr>
        <w:pStyle w:val="ConsPlusNormal"/>
        <w:ind w:firstLine="539"/>
        <w:jc w:val="both"/>
        <w:rPr>
          <w:rFonts w:ascii="Times New Roman" w:hAnsi="Times New Roman" w:cs="Times New Roman"/>
          <w:sz w:val="24"/>
          <w:szCs w:val="24"/>
          <w:lang w:val="ru-RU"/>
        </w:rPr>
      </w:pPr>
      <w:r w:rsidRPr="005B2E3E">
        <w:rPr>
          <w:rFonts w:ascii="Times New Roman" w:hAnsi="Times New Roman" w:cs="Times New Roman"/>
          <w:sz w:val="24"/>
          <w:szCs w:val="24"/>
          <w:lang w:val="ru-RU"/>
        </w:rPr>
        <w:t xml:space="preserve">1. Источником финансового обеспечения реализации инициативных проектов, предусмотренных статьей 17 Устава, являются предусмотренные решением о бюджете Перелешинского городского поселения бюджетные ассигнования на реализацию инициативных проектов, </w:t>
      </w:r>
      <w:proofErr w:type="gramStart"/>
      <w:r w:rsidRPr="005B2E3E">
        <w:rPr>
          <w:rFonts w:ascii="Times New Roman" w:hAnsi="Times New Roman" w:cs="Times New Roman"/>
          <w:sz w:val="24"/>
          <w:szCs w:val="24"/>
          <w:lang w:val="ru-RU"/>
        </w:rPr>
        <w:t>формируемые</w:t>
      </w:r>
      <w:proofErr w:type="gramEnd"/>
      <w:r w:rsidRPr="005B2E3E">
        <w:rPr>
          <w:rFonts w:ascii="Times New Roman" w:hAnsi="Times New Roman" w:cs="Times New Roman"/>
          <w:sz w:val="24"/>
          <w:szCs w:val="24"/>
          <w:lang w:val="ru-RU"/>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w:t>
      </w:r>
      <w:r w:rsidRPr="005B2E3E">
        <w:rPr>
          <w:rFonts w:ascii="Times New Roman" w:hAnsi="Times New Roman" w:cs="Times New Roman"/>
          <w:sz w:val="24"/>
          <w:szCs w:val="24"/>
          <w:lang w:val="ru-RU"/>
        </w:rPr>
        <w:lastRenderedPageBreak/>
        <w:t>финансового обеспечения соответствующих расходных обязательств муниципального образования.</w:t>
      </w:r>
    </w:p>
    <w:p w:rsidR="004111B6" w:rsidRPr="005B2E3E" w:rsidRDefault="004111B6" w:rsidP="004111B6">
      <w:pPr>
        <w:pStyle w:val="ConsPlusNormal"/>
        <w:ind w:firstLine="540"/>
        <w:jc w:val="both"/>
        <w:rPr>
          <w:rFonts w:ascii="Times New Roman" w:hAnsi="Times New Roman" w:cs="Times New Roman"/>
          <w:sz w:val="24"/>
          <w:szCs w:val="24"/>
          <w:lang w:val="ru-RU"/>
        </w:rPr>
      </w:pPr>
      <w:r w:rsidRPr="005B2E3E">
        <w:rPr>
          <w:rFonts w:ascii="Times New Roman" w:hAnsi="Times New Roman" w:cs="Times New Roman"/>
          <w:sz w:val="24"/>
          <w:szCs w:val="24"/>
          <w:lang w:val="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Перелешинского городского поселения в целях реализации конкретных инициативных проектов.</w:t>
      </w:r>
    </w:p>
    <w:p w:rsidR="004111B6" w:rsidRPr="005B2E3E" w:rsidRDefault="004111B6" w:rsidP="004111B6">
      <w:pPr>
        <w:pStyle w:val="ConsPlusNormal"/>
        <w:ind w:firstLine="540"/>
        <w:jc w:val="both"/>
        <w:rPr>
          <w:rFonts w:ascii="Times New Roman" w:hAnsi="Times New Roman" w:cs="Times New Roman"/>
          <w:sz w:val="24"/>
          <w:szCs w:val="24"/>
          <w:lang w:val="ru-RU"/>
        </w:rPr>
      </w:pPr>
      <w:r w:rsidRPr="005B2E3E">
        <w:rPr>
          <w:rFonts w:ascii="Times New Roman" w:hAnsi="Times New Roman" w:cs="Times New Roman"/>
          <w:sz w:val="24"/>
          <w:szCs w:val="24"/>
          <w:lang w:val="ru-RU"/>
        </w:rPr>
        <w:t>3. В случае</w:t>
      </w:r>
      <w:proofErr w:type="gramStart"/>
      <w:r w:rsidRPr="005B2E3E">
        <w:rPr>
          <w:rFonts w:ascii="Times New Roman" w:hAnsi="Times New Roman" w:cs="Times New Roman"/>
          <w:sz w:val="24"/>
          <w:szCs w:val="24"/>
          <w:lang w:val="ru-RU"/>
        </w:rPr>
        <w:t>,</w:t>
      </w:r>
      <w:proofErr w:type="gramEnd"/>
      <w:r w:rsidRPr="005B2E3E">
        <w:rPr>
          <w:rFonts w:ascii="Times New Roman" w:hAnsi="Times New Roman" w:cs="Times New Roman"/>
          <w:sz w:val="24"/>
          <w:szCs w:val="24"/>
          <w:lang w:val="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rsidRPr="005B2E3E">
        <w:rPr>
          <w:rFonts w:ascii="Times New Roman" w:hAnsi="Times New Roman" w:cs="Times New Roman"/>
          <w:kern w:val="16"/>
          <w:sz w:val="24"/>
          <w:szCs w:val="24"/>
          <w:lang w:val="ru-RU"/>
        </w:rPr>
        <w:t>Перелешинского</w:t>
      </w:r>
      <w:r w:rsidRPr="005B2E3E">
        <w:rPr>
          <w:rFonts w:ascii="Times New Roman" w:hAnsi="Times New Roman" w:cs="Times New Roman"/>
          <w:sz w:val="24"/>
          <w:szCs w:val="24"/>
          <w:lang w:val="ru-RU"/>
        </w:rPr>
        <w:t xml:space="preserve"> городского поселения.</w:t>
      </w:r>
    </w:p>
    <w:p w:rsidR="004111B6" w:rsidRPr="005B2E3E" w:rsidRDefault="004111B6" w:rsidP="004111B6">
      <w:pPr>
        <w:pStyle w:val="ConsPlusNormal"/>
        <w:ind w:firstLine="540"/>
        <w:jc w:val="both"/>
        <w:rPr>
          <w:rFonts w:ascii="Times New Roman" w:hAnsi="Times New Roman" w:cs="Times New Roman"/>
          <w:sz w:val="24"/>
          <w:szCs w:val="24"/>
          <w:lang w:val="ru-RU"/>
        </w:rPr>
      </w:pPr>
      <w:r w:rsidRPr="005B2E3E">
        <w:rPr>
          <w:rFonts w:ascii="Times New Roman" w:hAnsi="Times New Roman" w:cs="Times New Roman"/>
          <w:sz w:val="24"/>
          <w:szCs w:val="24"/>
          <w:lang w:val="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Перелешинского городского поселения, определяется нормативным правовым актом Совета народных депутатов Перелешинского городского поселения.</w:t>
      </w:r>
    </w:p>
    <w:p w:rsidR="004111B6" w:rsidRPr="005B2E3E" w:rsidRDefault="004111B6" w:rsidP="004111B6">
      <w:pPr>
        <w:pStyle w:val="ConsPlusNormal"/>
        <w:ind w:firstLine="540"/>
        <w:jc w:val="both"/>
        <w:rPr>
          <w:rFonts w:ascii="Times New Roman" w:hAnsi="Times New Roman" w:cs="Times New Roman"/>
          <w:sz w:val="24"/>
          <w:szCs w:val="24"/>
          <w:lang w:val="ru-RU"/>
        </w:rPr>
      </w:pPr>
      <w:r w:rsidRPr="005B2E3E">
        <w:rPr>
          <w:rFonts w:ascii="Times New Roman" w:hAnsi="Times New Roman" w:cs="Times New Roman"/>
          <w:sz w:val="24"/>
          <w:szCs w:val="24"/>
          <w:lang w:val="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111B6" w:rsidRPr="005B2E3E" w:rsidRDefault="004111B6"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5</w:t>
      </w:r>
      <w:r w:rsidR="00A341FB">
        <w:rPr>
          <w:rFonts w:ascii="Times New Roman" w:hAnsi="Times New Roman" w:cs="Times New Roman"/>
          <w:b/>
          <w:bCs/>
          <w:sz w:val="24"/>
          <w:szCs w:val="24"/>
          <w:lang w:eastAsia="ru-RU"/>
        </w:rPr>
        <w:t>2</w:t>
      </w:r>
      <w:r>
        <w:rPr>
          <w:rFonts w:ascii="Times New Roman" w:hAnsi="Times New Roman" w:cs="Times New Roman"/>
          <w:b/>
          <w:bCs/>
          <w:sz w:val="24"/>
          <w:szCs w:val="24"/>
          <w:lang w:eastAsia="ru-RU"/>
        </w:rPr>
        <w:t>. Бюджет</w:t>
      </w:r>
      <w:r>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roofErr w:type="spellStart"/>
      <w:r>
        <w:rPr>
          <w:rFonts w:ascii="Times New Roman" w:hAnsi="Times New Roman" w:cs="Times New Roman"/>
          <w:sz w:val="24"/>
          <w:szCs w:val="24"/>
          <w:lang w:eastAsia="ru-RU"/>
        </w:rPr>
        <w:t>Перелешинское</w:t>
      </w:r>
      <w:proofErr w:type="spellEnd"/>
      <w:r>
        <w:rPr>
          <w:rFonts w:ascii="Times New Roman" w:hAnsi="Times New Roman" w:cs="Times New Roman"/>
          <w:sz w:val="24"/>
          <w:szCs w:val="24"/>
          <w:lang w:eastAsia="ru-RU"/>
        </w:rPr>
        <w:t xml:space="preserve"> городское поселение имеет собственный бюджет.</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proofErr w:type="gramStart"/>
      <w:r>
        <w:rPr>
          <w:rFonts w:ascii="Times New Roman" w:hAnsi="Times New Roman" w:cs="Times New Roman"/>
          <w:sz w:val="24"/>
          <w:szCs w:val="24"/>
          <w:lang w:eastAsia="ru-RU"/>
        </w:rPr>
        <w:t>В бюджете Перелешинского городского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Перелешинского городского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Перелешинского городского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Составной частью бюджета Перелешинского городского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Перелешинского городского поселения самостоятельно с соблюдением требований, установленных Бюджетным кодексом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proofErr w:type="gramStart"/>
      <w:r>
        <w:rPr>
          <w:rFonts w:ascii="Times New Roman" w:hAnsi="Times New Roman" w:cs="Times New Roman"/>
          <w:sz w:val="24"/>
          <w:szCs w:val="24"/>
          <w:lang w:eastAsia="ru-RU"/>
        </w:rPr>
        <w:t xml:space="preserve">Администрация Перелешинского городского поселения обеспечивает исполнение бюджета Перелешинского городского поселения и составление бюджетной отчетности, представляет годовой отчет об исполнении бюджета Перелешинского  городского поселения на утверждение Совета народных депутатов  Перелешинского городского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Финансовый орган администрации Перелешинского городского поселения в </w:t>
      </w:r>
      <w:proofErr w:type="gramStart"/>
      <w:r>
        <w:rPr>
          <w:rFonts w:ascii="Times New Roman" w:hAnsi="Times New Roman" w:cs="Times New Roman"/>
          <w:sz w:val="24"/>
          <w:szCs w:val="24"/>
          <w:lang w:eastAsia="ru-RU"/>
        </w:rPr>
        <w:t>порядке, установленном Бюджетным кодексом Российской Федерации представляет</w:t>
      </w:r>
      <w:proofErr w:type="gramEnd"/>
      <w:r>
        <w:rPr>
          <w:rFonts w:ascii="Times New Roman" w:hAnsi="Times New Roman" w:cs="Times New Roman"/>
          <w:sz w:val="24"/>
          <w:szCs w:val="24"/>
          <w:lang w:eastAsia="ru-RU"/>
        </w:rPr>
        <w:t xml:space="preserve"> бюджетную отчетность в финансовый орган Панинского муниципального района.</w:t>
      </w:r>
    </w:p>
    <w:p w:rsidR="000D3518" w:rsidRPr="00F378FC"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sidRPr="00F378FC">
        <w:rPr>
          <w:rFonts w:ascii="Times New Roman" w:hAnsi="Times New Roman" w:cs="Times New Roman"/>
          <w:sz w:val="24"/>
          <w:szCs w:val="24"/>
          <w:lang w:eastAsia="ru-RU"/>
        </w:rPr>
        <w:t>6. Решение об утверждении бюджета Перелешинского городского поселения, годовой отчет о его исполнении, ежеквартальные сведения о ходе исполнения бюджета Перелешинского городского поселения и о численности муниципальных служащих органов местного самоуправления Перелешинского городского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0D3518" w:rsidRPr="00F378FC" w:rsidRDefault="000D3518" w:rsidP="003F02F2">
      <w:pPr>
        <w:snapToGrid w:val="0"/>
        <w:spacing w:after="0" w:line="240" w:lineRule="auto"/>
        <w:ind w:left="-540" w:right="142" w:firstLine="720"/>
        <w:jc w:val="both"/>
        <w:rPr>
          <w:rFonts w:ascii="Times New Roman" w:hAnsi="Times New Roman" w:cs="Times New Roman"/>
          <w:sz w:val="24"/>
          <w:szCs w:val="24"/>
          <w:lang w:eastAsia="ru-RU"/>
        </w:rPr>
      </w:pPr>
      <w:r w:rsidRPr="00F378FC">
        <w:rPr>
          <w:rFonts w:ascii="Times New Roman" w:hAnsi="Times New Roman" w:cs="Times New Roman"/>
          <w:sz w:val="24"/>
          <w:szCs w:val="24"/>
          <w:lang w:eastAsia="ru-RU"/>
        </w:rPr>
        <w:t xml:space="preserve">Органы местного самоуправления Перелешинского городского поселения обеспечивают жителям Перелешинского городского поселения возможность ознакомиться с указанными </w:t>
      </w:r>
      <w:r w:rsidRPr="00F378FC">
        <w:rPr>
          <w:rFonts w:ascii="Times New Roman" w:hAnsi="Times New Roman" w:cs="Times New Roman"/>
          <w:sz w:val="24"/>
          <w:szCs w:val="24"/>
          <w:lang w:eastAsia="ru-RU"/>
        </w:rPr>
        <w:lastRenderedPageBreak/>
        <w:t>документами и сведениями в случае</w:t>
      </w:r>
      <w:r w:rsidR="00A341FB" w:rsidRPr="00F378FC">
        <w:rPr>
          <w:rFonts w:ascii="Times New Roman" w:hAnsi="Times New Roman" w:cs="Times New Roman"/>
          <w:sz w:val="24"/>
          <w:szCs w:val="24"/>
          <w:lang w:eastAsia="ru-RU"/>
        </w:rPr>
        <w:t xml:space="preserve"> невозможности их опубликования (в редакции решения Совета народных депутатов Перелешинского городского поселения № 44 от 01.02.2016г.)</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w:t>
      </w:r>
      <w:r w:rsidR="00A341FB">
        <w:rPr>
          <w:rFonts w:ascii="Times New Roman" w:hAnsi="Times New Roman" w:cs="Times New Roman"/>
          <w:b/>
          <w:bCs/>
          <w:sz w:val="24"/>
          <w:szCs w:val="24"/>
          <w:lang w:eastAsia="ru-RU"/>
        </w:rPr>
        <w:t>3</w:t>
      </w:r>
      <w:r>
        <w:rPr>
          <w:rFonts w:ascii="Times New Roman" w:hAnsi="Times New Roman" w:cs="Times New Roman"/>
          <w:b/>
          <w:bCs/>
          <w:sz w:val="24"/>
          <w:szCs w:val="24"/>
          <w:lang w:eastAsia="ru-RU"/>
        </w:rPr>
        <w:t>. Расходы  бюджета</w:t>
      </w:r>
      <w:r>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Формирование расходов бюджета Перелешинского городского поселения осуществляется в соответствии с расходными обязательствами Перелешинского городского поселения, устанавливаемыми и исполняемыми органами местного самоуправления Перелешинского городского поселения в соответствии с требованиями Бюджетного кодекса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Исполнение расходных обязательств Перелешинского городского поселения осуществляется за счет средств бюджета Перелешинского городского поселения в соответствии с требованиями Бюджетного кодекса Российской Федерации.</w:t>
      </w:r>
    </w:p>
    <w:p w:rsidR="000D3518" w:rsidRDefault="000D3518" w:rsidP="003F02F2">
      <w:pPr>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w:t>
      </w:r>
      <w:r w:rsidR="00A341FB">
        <w:rPr>
          <w:rFonts w:ascii="Times New Roman" w:hAnsi="Times New Roman" w:cs="Times New Roman"/>
          <w:b/>
          <w:bCs/>
          <w:sz w:val="24"/>
          <w:szCs w:val="24"/>
          <w:lang w:eastAsia="ru-RU"/>
        </w:rPr>
        <w:t>4</w:t>
      </w:r>
      <w:r>
        <w:rPr>
          <w:rFonts w:ascii="Times New Roman" w:hAnsi="Times New Roman" w:cs="Times New Roman"/>
          <w:b/>
          <w:bCs/>
          <w:sz w:val="24"/>
          <w:szCs w:val="24"/>
          <w:lang w:eastAsia="ru-RU"/>
        </w:rPr>
        <w:t xml:space="preserve">. Доходы бюджета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доходов бюджета Перелешинского городского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D3518" w:rsidRDefault="000D3518" w:rsidP="003F02F2">
      <w:pPr>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w:t>
      </w:r>
      <w:r w:rsidR="00A341FB">
        <w:rPr>
          <w:rFonts w:ascii="Times New Roman" w:hAnsi="Times New Roman" w:cs="Times New Roman"/>
          <w:b/>
          <w:bCs/>
          <w:sz w:val="24"/>
          <w:szCs w:val="24"/>
          <w:lang w:eastAsia="ru-RU"/>
        </w:rPr>
        <w:t>5</w:t>
      </w:r>
      <w:r>
        <w:rPr>
          <w:rFonts w:ascii="Times New Roman" w:hAnsi="Times New Roman" w:cs="Times New Roman"/>
          <w:b/>
          <w:bCs/>
          <w:sz w:val="24"/>
          <w:szCs w:val="24"/>
          <w:lang w:eastAsia="ru-RU"/>
        </w:rPr>
        <w:t>. Муниципальный долг.</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В объем муниципального долга включаются: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номинальная сумма долга по муниципальным ценным бумагам;</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объем основного долга по бюджетным кредитам, привлеченным в бюджет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объем основного долга по кредитам, полученным </w:t>
      </w:r>
      <w:proofErr w:type="spellStart"/>
      <w:r>
        <w:rPr>
          <w:rFonts w:ascii="Times New Roman" w:hAnsi="Times New Roman" w:cs="Times New Roman"/>
          <w:sz w:val="24"/>
          <w:szCs w:val="24"/>
          <w:lang w:eastAsia="ru-RU"/>
        </w:rPr>
        <w:t>Перелешинским</w:t>
      </w:r>
      <w:proofErr w:type="spellEnd"/>
      <w:r>
        <w:rPr>
          <w:rFonts w:ascii="Times New Roman" w:hAnsi="Times New Roman" w:cs="Times New Roman"/>
          <w:sz w:val="24"/>
          <w:szCs w:val="24"/>
          <w:lang w:eastAsia="ru-RU"/>
        </w:rPr>
        <w:t xml:space="preserve"> городским поселением;</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объем обязательств по муниципальным гарантиям;</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объем иных (за исключением указанных) непогашенных долговых обязательств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Долговые обязательства Перелешинского городского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Долговые обязательства Перелешинского городского поселения полностью и без условий обеспечиваются всем находящимся в собственности Перелешинского городского поселения имуществом, составляющим соответствующую казну, и исполняются за счет средств бюджета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Учет и регистрация муниципальных долговых обязательств Перелешинского городского поселения осуществляются в муниципальной долговой книге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муниципальную долговую книгу вносятся сведения об объеме долговых обязательств Перелешинского городского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Полномочия по управлению муниципальным долгом принадлежат администрации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w:t>
      </w:r>
      <w:proofErr w:type="spellStart"/>
      <w:r>
        <w:rPr>
          <w:rFonts w:ascii="Times New Roman" w:hAnsi="Times New Roman" w:cs="Times New Roman"/>
          <w:sz w:val="24"/>
          <w:szCs w:val="24"/>
          <w:lang w:eastAsia="ru-RU"/>
        </w:rPr>
        <w:t>Перелешинское</w:t>
      </w:r>
      <w:proofErr w:type="spellEnd"/>
      <w:r>
        <w:rPr>
          <w:rFonts w:ascii="Times New Roman" w:hAnsi="Times New Roman" w:cs="Times New Roman"/>
          <w:sz w:val="24"/>
          <w:szCs w:val="24"/>
          <w:lang w:eastAsia="ru-RU"/>
        </w:rPr>
        <w:t xml:space="preserve"> городское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proofErr w:type="spellStart"/>
      <w:r>
        <w:rPr>
          <w:rFonts w:ascii="Times New Roman" w:hAnsi="Times New Roman" w:cs="Times New Roman"/>
          <w:sz w:val="24"/>
          <w:szCs w:val="24"/>
          <w:lang w:eastAsia="ru-RU"/>
        </w:rPr>
        <w:t>Перелешинским</w:t>
      </w:r>
      <w:proofErr w:type="spellEnd"/>
      <w:r>
        <w:rPr>
          <w:rFonts w:ascii="Times New Roman" w:hAnsi="Times New Roman" w:cs="Times New Roman"/>
          <w:sz w:val="24"/>
          <w:szCs w:val="24"/>
          <w:lang w:eastAsia="ru-RU"/>
        </w:rPr>
        <w:t xml:space="preserve"> поселением.</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w:t>
      </w:r>
      <w:r w:rsidR="00A341FB">
        <w:rPr>
          <w:rFonts w:ascii="Times New Roman" w:hAnsi="Times New Roman" w:cs="Times New Roman"/>
          <w:b/>
          <w:bCs/>
          <w:sz w:val="24"/>
          <w:szCs w:val="24"/>
          <w:lang w:eastAsia="ru-RU"/>
        </w:rPr>
        <w:t>6</w:t>
      </w:r>
      <w:r>
        <w:rPr>
          <w:rFonts w:ascii="Times New Roman" w:hAnsi="Times New Roman" w:cs="Times New Roman"/>
          <w:b/>
          <w:bCs/>
          <w:sz w:val="24"/>
          <w:szCs w:val="24"/>
          <w:lang w:eastAsia="ru-RU"/>
        </w:rPr>
        <w:t>. Муниципальные заимствования и муниципальные гарантии.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proofErr w:type="gramStart"/>
      <w:r>
        <w:rPr>
          <w:rFonts w:ascii="Times New Roman" w:hAnsi="Times New Roman" w:cs="Times New Roman"/>
          <w:sz w:val="24"/>
          <w:szCs w:val="24"/>
          <w:lang w:eastAsia="ru-RU"/>
        </w:rPr>
        <w:t xml:space="preserve">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w:t>
      </w:r>
      <w:r>
        <w:rPr>
          <w:rFonts w:ascii="Times New Roman" w:hAnsi="Times New Roman" w:cs="Times New Roman"/>
          <w:sz w:val="24"/>
          <w:szCs w:val="24"/>
          <w:lang w:eastAsia="ru-RU"/>
        </w:rPr>
        <w:lastRenderedPageBreak/>
        <w:t>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Заимствования Перелешинского городского поселения в валюте Российской Федерации за пределами Российской Федерации не допускаются.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Муниципальные заимствования Перелешинского городского поселения осуществляются в целях финансирования дефицита бюджета Перелешинского городского поселения, а также для погашения долговых обязательств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Право осуществления муниципальных заимствований от имени Перелешинского городского поселения принадлежит администрации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proofErr w:type="gramStart"/>
      <w:r>
        <w:rPr>
          <w:rFonts w:ascii="Times New Roman" w:hAnsi="Times New Roman" w:cs="Times New Roman"/>
          <w:sz w:val="24"/>
          <w:szCs w:val="24"/>
          <w:lang w:eastAsia="ru-RU"/>
        </w:rPr>
        <w:t>От имени Перелешинского городского поселения муниципальные гарантии предоставляются администрацией Перелешинского городского поселения в пределах общей суммы предоставляемых гарантий, указанной в решении Совета народных депутатов Перелешинского городского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Предоставление и исполнение муниципальной гарантии подлежит отражению в муниципальной долговой книге.</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Финансовый орган  Перелешинского городского поселения  ведёт учет выданных гарантий, исполнения обязатель</w:t>
      </w:r>
      <w:proofErr w:type="gramStart"/>
      <w:r>
        <w:rPr>
          <w:rFonts w:ascii="Times New Roman" w:hAnsi="Times New Roman" w:cs="Times New Roman"/>
          <w:sz w:val="24"/>
          <w:szCs w:val="24"/>
          <w:lang w:eastAsia="ru-RU"/>
        </w:rPr>
        <w:t>ств пр</w:t>
      </w:r>
      <w:proofErr w:type="gramEnd"/>
      <w:r>
        <w:rPr>
          <w:rFonts w:ascii="Times New Roman" w:hAnsi="Times New Roman" w:cs="Times New Roman"/>
          <w:sz w:val="24"/>
          <w:szCs w:val="24"/>
          <w:lang w:eastAsia="ru-RU"/>
        </w:rPr>
        <w:t>инципала, обеспеченных гарантиями, а также учет осуществления гарантом платежей по выданным гарантиям.</w:t>
      </w:r>
    </w:p>
    <w:p w:rsidR="000D3518" w:rsidRDefault="000D3518" w:rsidP="003F02F2">
      <w:pPr>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w:t>
      </w:r>
      <w:r w:rsidR="00A341FB">
        <w:rPr>
          <w:rFonts w:ascii="Times New Roman" w:hAnsi="Times New Roman" w:cs="Times New Roman"/>
          <w:b/>
          <w:bCs/>
          <w:sz w:val="24"/>
          <w:szCs w:val="24"/>
          <w:lang w:eastAsia="ru-RU"/>
        </w:rPr>
        <w:t>7</w:t>
      </w:r>
      <w:r>
        <w:rPr>
          <w:rFonts w:ascii="Times New Roman" w:hAnsi="Times New Roman" w:cs="Times New Roman"/>
          <w:b/>
          <w:bCs/>
          <w:sz w:val="24"/>
          <w:szCs w:val="24"/>
          <w:lang w:eastAsia="ru-RU"/>
        </w:rPr>
        <w:t>. Исполнение бюджета.</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Исполнение бюджета Перелешинского городского поселения производится в соответствии с Бюджетным кодексом Российской Федерации.</w:t>
      </w:r>
    </w:p>
    <w:p w:rsidR="005B2E3E" w:rsidRPr="00B331BD" w:rsidRDefault="000D3518" w:rsidP="005B2E3E">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Руководитель финансового органа администрации Перелешинского городского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w:t>
      </w:r>
      <w:r w:rsidRPr="00B331BD">
        <w:rPr>
          <w:rFonts w:ascii="Times New Roman" w:hAnsi="Times New Roman" w:cs="Times New Roman"/>
          <w:sz w:val="24"/>
          <w:szCs w:val="24"/>
          <w:lang w:eastAsia="ru-RU"/>
        </w:rPr>
        <w:t>исполнительной власти.</w:t>
      </w:r>
    </w:p>
    <w:p w:rsidR="005B2E3E" w:rsidRPr="00B331BD" w:rsidRDefault="005B2E3E" w:rsidP="005B2E3E">
      <w:pPr>
        <w:snapToGrid w:val="0"/>
        <w:spacing w:after="0" w:line="240" w:lineRule="auto"/>
        <w:ind w:left="-540" w:right="142" w:firstLine="720"/>
        <w:jc w:val="both"/>
        <w:rPr>
          <w:rFonts w:ascii="Times New Roman" w:hAnsi="Times New Roman" w:cs="Times New Roman"/>
          <w:sz w:val="24"/>
          <w:szCs w:val="24"/>
          <w:lang w:eastAsia="ru-RU"/>
        </w:rPr>
      </w:pPr>
      <w:r w:rsidRPr="00B331BD">
        <w:rPr>
          <w:rFonts w:ascii="Times New Roman" w:hAnsi="Times New Roman" w:cs="Times New Roman"/>
          <w:sz w:val="24"/>
          <w:szCs w:val="24"/>
        </w:rPr>
        <w:t>Проведение проверки соответствия кандидатов на замещение должности руководителя финансового органа администрации Перелешинского городского поселения Панинского муниципального района, квалификационным требованиям осуществляется с участием финансового органа Воронежской области. Порядок участия финансового органа Воронежской области в проведении указанной проверки устанавливается законом Воронежской области.</w:t>
      </w:r>
    </w:p>
    <w:p w:rsidR="000D3518" w:rsidRPr="00B331BD"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sidRPr="00B331BD">
        <w:rPr>
          <w:rFonts w:ascii="Times New Roman" w:hAnsi="Times New Roman" w:cs="Times New Roman"/>
          <w:sz w:val="24"/>
          <w:szCs w:val="24"/>
          <w:lang w:eastAsia="ru-RU"/>
        </w:rPr>
        <w:t>3. Кассовое обслуживание исполнения бюджета Перелешинского городского поселения осуществляется в порядке, установленном Бюджетным кодексом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proofErr w:type="gramStart"/>
      <w:r>
        <w:rPr>
          <w:rFonts w:ascii="Times New Roman" w:hAnsi="Times New Roman" w:cs="Times New Roman"/>
          <w:sz w:val="24"/>
          <w:szCs w:val="24"/>
          <w:lang w:eastAsia="ru-RU"/>
        </w:rPr>
        <w:t>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Перелешинского городского поселения информацию о начислении и об уплате налогов и сборов, подлежащих зачислению в бюджет  городского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w:t>
      </w:r>
      <w:proofErr w:type="gramEnd"/>
      <w:r>
        <w:rPr>
          <w:rFonts w:ascii="Times New Roman" w:hAnsi="Times New Roman" w:cs="Times New Roman"/>
          <w:sz w:val="24"/>
          <w:szCs w:val="24"/>
          <w:lang w:eastAsia="ru-RU"/>
        </w:rPr>
        <w:t xml:space="preserve"> власти.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Полномочия администрации  Перелешинского городского поселения по формированию, исполнению и (или) </w:t>
      </w:r>
      <w:proofErr w:type="gramStart"/>
      <w:r>
        <w:rPr>
          <w:rFonts w:ascii="Times New Roman" w:hAnsi="Times New Roman" w:cs="Times New Roman"/>
          <w:sz w:val="24"/>
          <w:szCs w:val="24"/>
          <w:lang w:eastAsia="ru-RU"/>
        </w:rPr>
        <w:t>контролю за</w:t>
      </w:r>
      <w:proofErr w:type="gramEnd"/>
      <w:r>
        <w:rPr>
          <w:rFonts w:ascii="Times New Roman" w:hAnsi="Times New Roman" w:cs="Times New Roman"/>
          <w:sz w:val="24"/>
          <w:szCs w:val="24"/>
          <w:lang w:eastAsia="ru-RU"/>
        </w:rPr>
        <w:t xml:space="preserve"> исполнением бюджета Перелешинского городского поселения могут полностью или  частично осуществляться на договорной основе администрацией Панинского муниципального района.</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Отчет об исполнении бюджета Перелешинского городского поселения за первый квартал, полугодие и девять месяцев текущего финансового года утверждается администрацией Перелешинского городского поселения и направляется в Совет народных депутатов Перелешинского городского поселения и контрольно-счетный орган Перелешинского городского поселения. Годовой </w:t>
      </w:r>
      <w:r>
        <w:rPr>
          <w:rFonts w:ascii="Times New Roman" w:hAnsi="Times New Roman" w:cs="Times New Roman"/>
          <w:sz w:val="24"/>
          <w:szCs w:val="24"/>
          <w:lang w:eastAsia="ru-RU"/>
        </w:rPr>
        <w:lastRenderedPageBreak/>
        <w:t xml:space="preserve">отчет об исполнении бюджета Перелешинского городского поселения подлежит утверждению муниципальным правовым актом Совета народных депутатов Перелешинского городского поселения. </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Годовой отчет об исполнении бюджета Перелешинского городского поселения до его рассмотрения в Совете народных депутатов Перелешинского городского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Внешняя проверка годового отчета об исполнении бюджета Перелешинского городского поселения осуществляется контрольно-счетным органом Перелешинского городского поселения в порядке, установленном муниципальным правовым актом Совета народных депутатов Перелешинского городского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Администрация Перелешинского  городского поселения представляет отчет об исполнении бюджета Перелешинского городского поселения для подготовки заключения на него не позднее 1 апреля текущего года. Подготовка заключения на годовой отчет об исполнении бюджета Перелешинского городского поселения проводится в срок, не превышающий один месяц.</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Контрольно-счетный орган Перелешинского городского поселения готовит заключение на отчет об исполнении бюджета Перелешинского городского поселения с учетом данных внешней проверки годовой бюджетной отчетности главных администраторов бюджетных средств.</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Заключение на годовой отчет об исполнении бюджета Перелешинского городского поселения представляется контрольно-счетным органом Перелешинского городского поселения в Совет народных депутатов Перелешинского городского поселения с одновременным направлением в администрацию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Порядок представления, рассмотрения и утверждения годового отчета об исполнении бюджета Перелешинского городского поселения устанавливается Советом народных депутатов Перелешинского городского поселения в соответствии с положениями Бюджетного кодекса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Одновременно с годовым отчетом об исполнении бюджета Перелешинского городского поселения представляются проект решения об исполнении бюджета Перелешинского городского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По результатам рассмотрения годового отчета об исполнении бюджета Перелешинского городского поселения Совет народных депутатов Перелешинского городского поселения принимает решение об утверждении либо отклонении решения об исполнении бюджета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 отклонения Советом народных депутатов Перелешинского городского поселения  решения об исполнении бюджета Перелешинского городского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Годовой отчет об исполнении бюджета Перелешинского городского поселения представляется в Совет народных депутатов Перелешинского городского поселения  не позднее 1 мая текущего года.</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Решением об исполнении бюджета Перелешинского городского поселения утверждается отчет об исполнении бюджета Перелешинского городского поселения за отчетный финансовый год с указанием общего объема доходов, расходов и дефицита (профицита) бюджета.</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Решением об исполнении бюджета Перелешинского городского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Перелешинского городского поселения для решения об исполнении бюджета Перелешинского городского поселения.</w:t>
      </w:r>
    </w:p>
    <w:p w:rsidR="000D3518" w:rsidRDefault="000D3518" w:rsidP="003F02F2">
      <w:pPr>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Статья </w:t>
      </w:r>
      <w:r w:rsidR="00AB47F2">
        <w:rPr>
          <w:rFonts w:ascii="Times New Roman" w:hAnsi="Times New Roman" w:cs="Times New Roman"/>
          <w:b/>
          <w:bCs/>
          <w:sz w:val="24"/>
          <w:szCs w:val="24"/>
          <w:lang w:eastAsia="ru-RU"/>
        </w:rPr>
        <w:t>5</w:t>
      </w:r>
      <w:r w:rsidR="00A341FB">
        <w:rPr>
          <w:rFonts w:ascii="Times New Roman" w:hAnsi="Times New Roman" w:cs="Times New Roman"/>
          <w:b/>
          <w:bCs/>
          <w:sz w:val="24"/>
          <w:szCs w:val="24"/>
          <w:lang w:eastAsia="ru-RU"/>
        </w:rPr>
        <w:t>8</w:t>
      </w:r>
      <w:r>
        <w:rPr>
          <w:rFonts w:ascii="Times New Roman" w:hAnsi="Times New Roman" w:cs="Times New Roman"/>
          <w:b/>
          <w:bCs/>
          <w:sz w:val="24"/>
          <w:szCs w:val="24"/>
          <w:lang w:eastAsia="ru-RU"/>
        </w:rPr>
        <w:t>. Закупки для обеспечения муниципальных нужд.</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0D3518" w:rsidRDefault="000D3518" w:rsidP="006F53AB">
      <w:pPr>
        <w:snapToGrid w:val="0"/>
        <w:spacing w:after="0" w:line="240" w:lineRule="auto"/>
        <w:ind w:right="142"/>
        <w:rPr>
          <w:rFonts w:ascii="Times New Roman" w:hAnsi="Times New Roman" w:cs="Times New Roman"/>
          <w:b/>
          <w:bCs/>
          <w:sz w:val="24"/>
          <w:szCs w:val="24"/>
          <w:lang w:eastAsia="ru-RU"/>
        </w:rPr>
      </w:pPr>
    </w:p>
    <w:p w:rsidR="000D3518" w:rsidRDefault="000D3518" w:rsidP="006F53AB">
      <w:pPr>
        <w:snapToGrid w:val="0"/>
        <w:spacing w:after="0" w:line="240" w:lineRule="auto"/>
        <w:ind w:right="142"/>
        <w:rPr>
          <w:rFonts w:ascii="Times New Roman" w:hAnsi="Times New Roman" w:cs="Times New Roman"/>
          <w:b/>
          <w:bCs/>
          <w:sz w:val="24"/>
          <w:szCs w:val="24"/>
          <w:highlight w:val="cyan"/>
          <w:lang w:eastAsia="ru-RU"/>
        </w:rPr>
      </w:pPr>
    </w:p>
    <w:p w:rsidR="000D3518" w:rsidRDefault="000D3518" w:rsidP="006F53AB">
      <w:pPr>
        <w:snapToGrid w:val="0"/>
        <w:spacing w:after="0" w:line="240" w:lineRule="auto"/>
        <w:ind w:left="-540" w:right="142" w:firstLine="720"/>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 xml:space="preserve">ГЛАВА 7. Ответственность органов местного самоуправления и должностных лиц местного </w:t>
      </w:r>
      <w:r w:rsidR="005167EB">
        <w:rPr>
          <w:rFonts w:ascii="Times New Roman" w:hAnsi="Times New Roman" w:cs="Times New Roman"/>
          <w:b/>
          <w:bCs/>
          <w:sz w:val="24"/>
          <w:szCs w:val="24"/>
          <w:u w:val="single"/>
          <w:lang w:eastAsia="ru-RU"/>
        </w:rPr>
        <w:t xml:space="preserve">самоуправления </w:t>
      </w:r>
      <w:r>
        <w:rPr>
          <w:rFonts w:ascii="Times New Roman" w:hAnsi="Times New Roman" w:cs="Times New Roman"/>
          <w:b/>
          <w:bCs/>
          <w:sz w:val="24"/>
          <w:szCs w:val="24"/>
          <w:u w:val="single"/>
          <w:lang w:eastAsia="ru-RU"/>
        </w:rPr>
        <w:t xml:space="preserve">городского поселения </w:t>
      </w:r>
    </w:p>
    <w:p w:rsidR="000D3518" w:rsidRDefault="000D3518" w:rsidP="003F02F2">
      <w:pPr>
        <w:snapToGrid w:val="0"/>
        <w:spacing w:after="0" w:line="240" w:lineRule="auto"/>
        <w:ind w:right="142"/>
        <w:jc w:val="both"/>
        <w:rPr>
          <w:rFonts w:ascii="Times New Roman" w:hAnsi="Times New Roman" w:cs="Times New Roman"/>
          <w:b/>
          <w:bCs/>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Статья </w:t>
      </w:r>
      <w:r w:rsidR="00A341FB">
        <w:rPr>
          <w:rFonts w:ascii="Times New Roman" w:hAnsi="Times New Roman" w:cs="Times New Roman"/>
          <w:b/>
          <w:bCs/>
          <w:sz w:val="24"/>
          <w:szCs w:val="24"/>
          <w:lang w:eastAsia="ru-RU"/>
        </w:rPr>
        <w:t>59</w:t>
      </w:r>
      <w:r>
        <w:rPr>
          <w:rFonts w:ascii="Times New Roman" w:hAnsi="Times New Roman" w:cs="Times New Roman"/>
          <w:b/>
          <w:bCs/>
          <w:sz w:val="24"/>
          <w:szCs w:val="24"/>
          <w:lang w:eastAsia="ru-RU"/>
        </w:rPr>
        <w:t xml:space="preserve">. Ответственность органов местного самоуправления и должностных лиц местного самоуправления  </w:t>
      </w:r>
      <w:r>
        <w:rPr>
          <w:rFonts w:ascii="Times New Roman" w:hAnsi="Times New Roman" w:cs="Times New Roman"/>
          <w:b/>
          <w:sz w:val="24"/>
          <w:szCs w:val="24"/>
          <w:lang w:eastAsia="ru-RU"/>
        </w:rPr>
        <w:t xml:space="preserve">Перелешинского </w:t>
      </w:r>
      <w:r>
        <w:rPr>
          <w:rFonts w:ascii="Times New Roman" w:hAnsi="Times New Roman" w:cs="Times New Roman"/>
          <w:b/>
          <w:bCs/>
          <w:sz w:val="24"/>
          <w:szCs w:val="24"/>
          <w:lang w:eastAsia="ru-RU"/>
        </w:rPr>
        <w:t>городского поселения.</w:t>
      </w:r>
    </w:p>
    <w:p w:rsidR="000D3518" w:rsidRDefault="000D3518" w:rsidP="006F53AB">
      <w:pPr>
        <w:snapToGrid w:val="0"/>
        <w:spacing w:after="0" w:line="240" w:lineRule="auto"/>
        <w:ind w:left="-540" w:right="142" w:firstLine="720"/>
        <w:rPr>
          <w:rFonts w:ascii="Times New Roman" w:hAnsi="Times New Roman" w:cs="Times New Roman"/>
          <w:b/>
          <w:bCs/>
          <w:sz w:val="24"/>
          <w:szCs w:val="24"/>
          <w:lang w:eastAsia="ru-RU"/>
        </w:rPr>
      </w:pPr>
    </w:p>
    <w:p w:rsidR="000D3518" w:rsidRDefault="000D3518" w:rsidP="003F02F2">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Перелешинского городского поселения, государством, физическими и юридическими лицами в соответствии с федеральными законами.</w:t>
      </w:r>
    </w:p>
    <w:p w:rsidR="000D3518" w:rsidRDefault="000D3518" w:rsidP="006F53AB">
      <w:pPr>
        <w:snapToGrid w:val="0"/>
        <w:spacing w:after="0" w:line="240" w:lineRule="auto"/>
        <w:ind w:left="-540" w:right="142" w:firstLine="720"/>
        <w:rPr>
          <w:rFonts w:ascii="Times New Roman" w:hAnsi="Times New Roman" w:cs="Times New Roman"/>
          <w:sz w:val="24"/>
          <w:szCs w:val="24"/>
          <w:lang w:eastAsia="ru-RU"/>
        </w:rPr>
      </w:pPr>
    </w:p>
    <w:p w:rsidR="000D3518" w:rsidRDefault="000D3518" w:rsidP="006F53AB">
      <w:pPr>
        <w:autoSpaceDE w:val="0"/>
        <w:autoSpaceDN w:val="0"/>
        <w:adjustRightInd w:val="0"/>
        <w:spacing w:after="0" w:line="240" w:lineRule="auto"/>
        <w:ind w:left="-540" w:right="142" w:firstLine="720"/>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w:t>
      </w:r>
      <w:r w:rsidR="00A341FB">
        <w:rPr>
          <w:rFonts w:ascii="Times New Roman" w:hAnsi="Times New Roman" w:cs="Times New Roman"/>
          <w:b/>
          <w:bCs/>
          <w:sz w:val="24"/>
          <w:szCs w:val="24"/>
          <w:lang w:eastAsia="ru-RU"/>
        </w:rPr>
        <w:t>0</w:t>
      </w:r>
      <w:r>
        <w:rPr>
          <w:rFonts w:ascii="Times New Roman" w:hAnsi="Times New Roman" w:cs="Times New Roman"/>
          <w:b/>
          <w:bCs/>
          <w:sz w:val="24"/>
          <w:szCs w:val="24"/>
          <w:lang w:eastAsia="ru-RU"/>
        </w:rPr>
        <w:t xml:space="preserve">. Ответственность органов местного самоуправления, депутатов, членов выборного органа местного самоуправления, главы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 перед населением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3F02F2">
      <w:pPr>
        <w:snapToGrid w:val="0"/>
        <w:spacing w:after="0" w:line="240" w:lineRule="auto"/>
        <w:ind w:right="142"/>
        <w:rPr>
          <w:rFonts w:ascii="Times New Roman" w:hAnsi="Times New Roman" w:cs="Times New Roman"/>
          <w:sz w:val="24"/>
          <w:szCs w:val="24"/>
          <w:lang w:eastAsia="ru-RU"/>
        </w:rPr>
      </w:pPr>
    </w:p>
    <w:p w:rsidR="000D3518" w:rsidRDefault="000D3518" w:rsidP="006F53AB">
      <w:pPr>
        <w:numPr>
          <w:ilvl w:val="0"/>
          <w:numId w:val="2"/>
        </w:num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Основания наступления ответственности органов местного самоуправления, депутатов,</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членов выборного органа местного самоуправления, главы Перелешинского городского поселения перед населением, а также порядок отзыва депутатов,</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 xml:space="preserve">членов выборных органов местного самоуправления, главы  </w:t>
      </w:r>
      <w:proofErr w:type="spellStart"/>
      <w:r>
        <w:rPr>
          <w:rFonts w:ascii="Times New Roman" w:hAnsi="Times New Roman" w:cs="Times New Roman"/>
          <w:sz w:val="24"/>
          <w:szCs w:val="24"/>
          <w:lang w:eastAsia="ru-RU"/>
        </w:rPr>
        <w:t>ПереПерелешинского</w:t>
      </w:r>
      <w:proofErr w:type="spellEnd"/>
      <w:r>
        <w:rPr>
          <w:rFonts w:ascii="Times New Roman" w:hAnsi="Times New Roman" w:cs="Times New Roman"/>
          <w:sz w:val="24"/>
          <w:szCs w:val="24"/>
          <w:lang w:eastAsia="ru-RU"/>
        </w:rPr>
        <w:t xml:space="preserve"> городского поселения определяются статьей 15 настоящего Устава. </w:t>
      </w:r>
    </w:p>
    <w:p w:rsidR="000D3518" w:rsidRDefault="000D3518" w:rsidP="006F53AB">
      <w:pPr>
        <w:numPr>
          <w:ilvl w:val="0"/>
          <w:numId w:val="2"/>
        </w:num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Депутат Совета народных депутатов, член выборного органа местного самоуправления, глава  Перелешинского городского поселения имеет право в средствах массовой информации, на заседаниях Совета народных депутатов Перелешинского городского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0D3518" w:rsidRDefault="000D3518" w:rsidP="006F53AB">
      <w:pPr>
        <w:numPr>
          <w:ilvl w:val="0"/>
          <w:numId w:val="2"/>
        </w:num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Население Перелешинского городского поселения вправе отозвать депутатов, членов выборных органов местного самоуправления, главу Перелешинского городского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AB47F2"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w:t>
      </w:r>
      <w:r w:rsidR="00A341FB">
        <w:rPr>
          <w:rFonts w:ascii="Times New Roman" w:hAnsi="Times New Roman" w:cs="Times New Roman"/>
          <w:b/>
          <w:bCs/>
          <w:sz w:val="24"/>
          <w:szCs w:val="24"/>
          <w:lang w:eastAsia="ru-RU"/>
        </w:rPr>
        <w:t>1</w:t>
      </w:r>
      <w:r w:rsidR="000D3518">
        <w:rPr>
          <w:rFonts w:ascii="Times New Roman" w:hAnsi="Times New Roman" w:cs="Times New Roman"/>
          <w:b/>
          <w:bCs/>
          <w:sz w:val="24"/>
          <w:szCs w:val="24"/>
          <w:lang w:eastAsia="ru-RU"/>
        </w:rPr>
        <w:t>. Ответственность органов местного самоуправления и должностных лиц местного самоуправления перед государством.</w:t>
      </w:r>
    </w:p>
    <w:p w:rsidR="000D3518" w:rsidRDefault="000D3518" w:rsidP="006F53AB">
      <w:pPr>
        <w:snapToGrid w:val="0"/>
        <w:spacing w:after="0" w:line="240" w:lineRule="auto"/>
        <w:ind w:left="-540" w:right="142" w:firstLine="720"/>
        <w:rPr>
          <w:rFonts w:ascii="Times New Roman" w:hAnsi="Times New Roman" w:cs="Times New Roman"/>
          <w:b/>
          <w:bCs/>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Перелешинского городского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0D3518" w:rsidRDefault="000D3518" w:rsidP="003F02F2">
      <w:pPr>
        <w:snapToGrid w:val="0"/>
        <w:spacing w:after="0" w:line="240" w:lineRule="auto"/>
        <w:ind w:right="142"/>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w:t>
      </w:r>
      <w:r w:rsidR="00A341FB">
        <w:rPr>
          <w:rFonts w:ascii="Times New Roman" w:hAnsi="Times New Roman" w:cs="Times New Roman"/>
          <w:b/>
          <w:bCs/>
          <w:sz w:val="24"/>
          <w:szCs w:val="24"/>
          <w:lang w:eastAsia="ru-RU"/>
        </w:rPr>
        <w:t>2</w:t>
      </w:r>
      <w:r>
        <w:rPr>
          <w:rFonts w:ascii="Times New Roman" w:hAnsi="Times New Roman" w:cs="Times New Roman"/>
          <w:b/>
          <w:bCs/>
          <w:sz w:val="24"/>
          <w:szCs w:val="24"/>
          <w:lang w:eastAsia="ru-RU"/>
        </w:rPr>
        <w:t xml:space="preserve">. Ответственность Совета народных депутатов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 перед государством.</w:t>
      </w:r>
    </w:p>
    <w:p w:rsidR="000D3518" w:rsidRDefault="000D3518" w:rsidP="006F53AB">
      <w:pPr>
        <w:snapToGrid w:val="0"/>
        <w:spacing w:after="0" w:line="240" w:lineRule="auto"/>
        <w:ind w:left="-540" w:right="142" w:firstLine="720"/>
        <w:rPr>
          <w:rFonts w:ascii="Times New Roman" w:hAnsi="Times New Roman" w:cs="Times New Roman"/>
          <w:b/>
          <w:bCs/>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Совет народных депутатов Перелешинского городского поселения может быть распущен в порядке, установленном статьей 73 Федерального закона от 06.10.2003 года № 131-ФЗ, в следующих случаях:</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lastRenderedPageBreak/>
        <w:t>1) если соответствующим судом установлено, что Советом народных депутатов Перелешинского городского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Перелешинского городского поселения, а Совет народных депутатов Перелешинского городского поселения в течение трех месяцев со дня вступления в силу решения суда либо в течение иного предусмотренного решением суда</w:t>
      </w:r>
      <w:proofErr w:type="gramEnd"/>
      <w:r>
        <w:rPr>
          <w:rFonts w:ascii="Times New Roman" w:hAnsi="Times New Roman" w:cs="Times New Roman"/>
          <w:sz w:val="24"/>
          <w:szCs w:val="24"/>
          <w:lang w:eastAsia="ru-RU"/>
        </w:rPr>
        <w:t xml:space="preserve"> срока не принял в пределах своих полномочий мер по исполнению решения суда, в том числе не отменил соответствующий нормативный правовой акт;</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если соответствующим судом установлено, что избранный (в том числе и вновь избранный) в правомочном составе Совет народных депутатов Перелешинского городского поселения в течение трех месяцев подряд не проводил правомочного заседания.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Полномочия Совета народных депутатов Перелешинского городского поселения прекращаются со дня вступления в силу закона Воронежской области о его роспуске.</w:t>
      </w:r>
    </w:p>
    <w:p w:rsidR="000D3518" w:rsidRDefault="000D3518" w:rsidP="003F02F2">
      <w:pPr>
        <w:snapToGrid w:val="0"/>
        <w:spacing w:after="0" w:line="240" w:lineRule="auto"/>
        <w:ind w:right="142"/>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w:t>
      </w:r>
      <w:r w:rsidR="00A341FB">
        <w:rPr>
          <w:rFonts w:ascii="Times New Roman" w:hAnsi="Times New Roman" w:cs="Times New Roman"/>
          <w:b/>
          <w:bCs/>
          <w:sz w:val="24"/>
          <w:szCs w:val="24"/>
          <w:lang w:eastAsia="ru-RU"/>
        </w:rPr>
        <w:t>3</w:t>
      </w:r>
      <w:r>
        <w:rPr>
          <w:rFonts w:ascii="Times New Roman" w:hAnsi="Times New Roman" w:cs="Times New Roman"/>
          <w:b/>
          <w:bCs/>
          <w:sz w:val="24"/>
          <w:szCs w:val="24"/>
          <w:lang w:eastAsia="ru-RU"/>
        </w:rPr>
        <w:t>.</w:t>
      </w:r>
      <w:r>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 xml:space="preserve">Ответственность главы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 и главы администрации </w:t>
      </w:r>
      <w:r>
        <w:rPr>
          <w:rFonts w:ascii="Times New Roman" w:hAnsi="Times New Roman" w:cs="Times New Roman"/>
          <w:b/>
          <w:sz w:val="24"/>
          <w:szCs w:val="24"/>
          <w:lang w:eastAsia="ru-RU"/>
        </w:rPr>
        <w:t>Перелешинского</w:t>
      </w:r>
      <w:r>
        <w:rPr>
          <w:rFonts w:ascii="Times New Roman" w:hAnsi="Times New Roman" w:cs="Times New Roman"/>
          <w:b/>
          <w:sz w:val="24"/>
          <w:szCs w:val="24"/>
        </w:rPr>
        <w:t xml:space="preserve"> городского поселения</w:t>
      </w:r>
      <w:r>
        <w:rPr>
          <w:rFonts w:ascii="Times New Roman" w:hAnsi="Times New Roman" w:cs="Times New Roman"/>
          <w:b/>
          <w:bCs/>
          <w:sz w:val="24"/>
          <w:szCs w:val="24"/>
          <w:lang w:eastAsia="ru-RU"/>
        </w:rPr>
        <w:t xml:space="preserve"> перед государством.</w:t>
      </w:r>
    </w:p>
    <w:p w:rsidR="000D3518" w:rsidRDefault="000D3518" w:rsidP="006F53AB">
      <w:pPr>
        <w:snapToGrid w:val="0"/>
        <w:spacing w:after="0" w:line="240" w:lineRule="auto"/>
        <w:ind w:left="-540" w:right="142" w:firstLine="720"/>
        <w:rPr>
          <w:rFonts w:ascii="Times New Roman" w:hAnsi="Times New Roman" w:cs="Times New Roman"/>
          <w:b/>
          <w:bCs/>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Губернатор Воронежской области издает указ об отрешении от должности главы Перелешинского городского поселения или главы администрации Перелешинского</w:t>
      </w:r>
      <w:r>
        <w:rPr>
          <w:rFonts w:ascii="Times New Roman" w:hAnsi="Times New Roman" w:cs="Times New Roman"/>
          <w:sz w:val="24"/>
          <w:szCs w:val="24"/>
        </w:rPr>
        <w:t xml:space="preserve"> городского поселения </w:t>
      </w:r>
      <w:r>
        <w:rPr>
          <w:rFonts w:ascii="Times New Roman" w:hAnsi="Times New Roman" w:cs="Times New Roman"/>
          <w:sz w:val="24"/>
          <w:szCs w:val="24"/>
          <w:lang w:eastAsia="ru-RU"/>
        </w:rPr>
        <w:t>в случае:</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1) издания главой Перелешинского городского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и законам Воронежской области, Уставу Перелешинского городского поселения, если такие противоречия установлены соответствующим судом, а глава Перелешинского городского поселения в течение двух месяцев со дня вступления в силу решения суда либо в течение иного предусмотренного решением суда срока не принял в</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пределах</w:t>
      </w:r>
      <w:proofErr w:type="gramEnd"/>
      <w:r>
        <w:rPr>
          <w:rFonts w:ascii="Times New Roman" w:hAnsi="Times New Roman" w:cs="Times New Roman"/>
          <w:sz w:val="24"/>
          <w:szCs w:val="24"/>
          <w:lang w:eastAsia="ru-RU"/>
        </w:rPr>
        <w:t xml:space="preserve"> своих полномочий мер по исполнению решения суда;</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2) совершения главой Перелешинского городского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w:t>
      </w:r>
      <w:r w:rsidRPr="00346A28">
        <w:rPr>
          <w:rFonts w:ascii="Times New Roman" w:hAnsi="Times New Roman" w:cs="Times New Roman"/>
          <w:sz w:val="24"/>
          <w:szCs w:val="24"/>
          <w:lang w:eastAsia="ru-RU"/>
        </w:rPr>
        <w:t xml:space="preserve">единству правового и экономического пространства Российской Федерации, </w:t>
      </w:r>
      <w:r w:rsidR="00386AF7" w:rsidRPr="00346A28">
        <w:rPr>
          <w:rFonts w:ascii="Times New Roman" w:hAnsi="Times New Roman" w:cs="Times New Roman"/>
          <w:sz w:val="24"/>
          <w:szCs w:val="24"/>
        </w:rPr>
        <w:t>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00386AF7" w:rsidRPr="00346A28">
        <w:rPr>
          <w:rFonts w:ascii="Times New Roman" w:hAnsi="Times New Roman" w:cs="Times New Roman"/>
          <w:sz w:val="24"/>
          <w:szCs w:val="24"/>
        </w:rPr>
        <w:t xml:space="preserve"> трансфертов, бюджетных кредитов, полученных из других бюджетов бюджетной системы Российской Федерации</w:t>
      </w:r>
      <w:r w:rsidRPr="00346A28">
        <w:rPr>
          <w:rFonts w:ascii="Times New Roman" w:hAnsi="Times New Roman" w:cs="Times New Roman"/>
          <w:sz w:val="24"/>
          <w:szCs w:val="24"/>
          <w:lang w:eastAsia="ru-RU"/>
        </w:rPr>
        <w:t>, если это установлено соответствующим судом, а глава Перелешинского городского поселения не принял</w:t>
      </w:r>
      <w:r>
        <w:rPr>
          <w:rFonts w:ascii="Times New Roman" w:hAnsi="Times New Roman" w:cs="Times New Roman"/>
          <w:sz w:val="24"/>
          <w:szCs w:val="24"/>
          <w:lang w:eastAsia="ru-RU"/>
        </w:rPr>
        <w:t xml:space="preserve"> в пределах своих полномочий мер по исполнению решения суда.</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Глава Перелешинского городского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6</w:t>
      </w:r>
      <w:r w:rsidR="00A341FB">
        <w:rPr>
          <w:rFonts w:ascii="Times New Roman" w:hAnsi="Times New Roman" w:cs="Times New Roman"/>
          <w:b/>
          <w:bCs/>
          <w:sz w:val="24"/>
          <w:szCs w:val="24"/>
          <w:lang w:eastAsia="ru-RU"/>
        </w:rPr>
        <w:t>4</w:t>
      </w:r>
      <w:r>
        <w:rPr>
          <w:rFonts w:ascii="Times New Roman" w:hAnsi="Times New Roman" w:cs="Times New Roman"/>
          <w:b/>
          <w:bCs/>
          <w:sz w:val="24"/>
          <w:szCs w:val="24"/>
          <w:lang w:eastAsia="ru-RU"/>
        </w:rPr>
        <w:t xml:space="preserve">. Удаление главы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 в отставку.</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Совет народных депутатов Перелешинского городского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Перелешинского городского поселения в отставку по инициативе депутатов Совета народных депутатов Перелешинского городского поселения или по инициативе губернатора Воронежской области.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Основаниями для удаления главы Перелешинского городского поселения в отставку являются:</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решения, действия (бездействие) главы Перелешинского городского поселения, повлекшие (повлекшее) наступление последствий, предусмотренных пунктами 2 и 3 части 1 статьи 75 </w:t>
      </w:r>
      <w:r>
        <w:rPr>
          <w:rFonts w:ascii="Times New Roman" w:hAnsi="Times New Roman" w:cs="Times New Roman"/>
          <w:sz w:val="24"/>
          <w:szCs w:val="24"/>
          <w:lang w:eastAsia="ru-RU"/>
        </w:rPr>
        <w:lastRenderedPageBreak/>
        <w:t>Федерального закона от 06 октября 2003 года № 131-ФЗ «Об общих принципах организации местного самоуправления в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Перелешинского городского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Перелешинского городского поселения</w:t>
      </w:r>
      <w:proofErr w:type="gramEnd"/>
      <w:r>
        <w:rPr>
          <w:rFonts w:ascii="Times New Roman" w:hAnsi="Times New Roman" w:cs="Times New Roman"/>
          <w:sz w:val="24"/>
          <w:szCs w:val="24"/>
          <w:lang w:eastAsia="ru-RU"/>
        </w:rPr>
        <w:t xml:space="preserve"> федеральными законами и законами Воронежской области;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неудовлетворительная оценка деятельности главы Перелешинского городского поселения Советом народных депутатов Перелешинского городского поселения по результатам его ежегодного отчета перед Советом народных депутатов Перелешинского городского поселения, данная два раза подряд.</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несоблюдение ограничений и запретов и неисполнение обязанностей, которые установлены Федеральным </w:t>
      </w:r>
      <w:hyperlink r:id="rId66" w:history="1">
        <w:r>
          <w:rPr>
            <w:rStyle w:val="a4"/>
            <w:rFonts w:ascii="Times New Roman" w:hAnsi="Times New Roman" w:cs="Times New Roman"/>
            <w:sz w:val="24"/>
            <w:szCs w:val="24"/>
            <w:lang w:eastAsia="ru-RU"/>
          </w:rPr>
          <w:t>законом</w:t>
        </w:r>
      </w:hyperlink>
      <w:r>
        <w:rPr>
          <w:rFonts w:ascii="Times New Roman" w:hAnsi="Times New Roman" w:cs="Times New Roman"/>
          <w:sz w:val="24"/>
          <w:szCs w:val="24"/>
          <w:lang w:eastAsia="ru-RU"/>
        </w:rPr>
        <w:t xml:space="preserve"> от 25 декабря 2008 года № 273-ФЗ «О противодействии коррупции» и другими федеральными законами.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i/>
          <w:iCs/>
          <w:sz w:val="24"/>
          <w:szCs w:val="24"/>
          <w:u w:val="single"/>
          <w:lang w:eastAsia="ru-RU"/>
        </w:rPr>
      </w:pPr>
      <w:proofErr w:type="gramStart"/>
      <w:r>
        <w:rPr>
          <w:rFonts w:ascii="Times New Roman" w:hAnsi="Times New Roman" w:cs="Times New Roman"/>
          <w:sz w:val="24"/>
          <w:szCs w:val="24"/>
          <w:lang w:eastAsia="ru-RU"/>
        </w:rPr>
        <w:t>5) допущение главой Перелешинского городского поселения, администрацией Перелешинского городского поселения, иными органами и должностными лицами местного самоуправления Перелешинского городского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Pr>
          <w:rFonts w:ascii="Times New Roman" w:hAnsi="Times New Roman" w:cs="Times New Roman"/>
          <w:sz w:val="24"/>
          <w:szCs w:val="24"/>
          <w:lang w:eastAsia="ru-RU"/>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Удаление главы Перелешинского городского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0D3518" w:rsidRDefault="000D3518" w:rsidP="003F02F2">
      <w:pPr>
        <w:snapToGrid w:val="0"/>
        <w:spacing w:after="0" w:line="240" w:lineRule="auto"/>
        <w:ind w:right="142"/>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w:t>
      </w:r>
      <w:r w:rsidR="00A341FB">
        <w:rPr>
          <w:rFonts w:ascii="Times New Roman" w:hAnsi="Times New Roman" w:cs="Times New Roman"/>
          <w:b/>
          <w:bCs/>
          <w:sz w:val="24"/>
          <w:szCs w:val="24"/>
          <w:lang w:eastAsia="ru-RU"/>
        </w:rPr>
        <w:t>5</w:t>
      </w:r>
      <w:r>
        <w:rPr>
          <w:rFonts w:ascii="Times New Roman" w:hAnsi="Times New Roman" w:cs="Times New Roman"/>
          <w:b/>
          <w:bCs/>
          <w:sz w:val="24"/>
          <w:szCs w:val="24"/>
          <w:lang w:eastAsia="ru-RU"/>
        </w:rPr>
        <w:t xml:space="preserve">. Временное осуществление органами государственной власти отдельных полномочий органов местного самоуправления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snapToGrid w:val="0"/>
        <w:spacing w:after="0" w:line="240" w:lineRule="auto"/>
        <w:ind w:left="-540" w:right="142" w:firstLine="720"/>
        <w:rPr>
          <w:rFonts w:ascii="Times New Roman" w:hAnsi="Times New Roman" w:cs="Times New Roman"/>
          <w:b/>
          <w:bCs/>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Отдельные полномочия органов местного самоуправления  Перелешинского городского поселения могут временно осуществляться органами государственной власти Воронежской области в случае:</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если в связи со стихийным бедствием, с катастрофой, иной чрезвычайной ситуацией Совет народных депутатов  Перелешинского городского поселения и администрация Перелешинского городского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2) если вследствие решений, действий (бездействия) органов местного самоуправления Перелешинского городского поселения возникает просроченная задолженность Перелешинского городского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Перелешинского городского поселения в отчетном финансовом году, и (или) просроченная задолженность Перелешинского городского поселения по исполнению своих бюджетных обязательств, превышающая</w:t>
      </w:r>
      <w:proofErr w:type="gramEnd"/>
      <w:r>
        <w:rPr>
          <w:rFonts w:ascii="Times New Roman" w:hAnsi="Times New Roman" w:cs="Times New Roman"/>
          <w:sz w:val="24"/>
          <w:szCs w:val="24"/>
          <w:lang w:eastAsia="ru-RU"/>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если при осуществлении отдельных переданных государственных полномочий за счет предоставления субвенций бюджету Перелешинского городского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2. Не могут временно осуществляться органами государственной </w:t>
      </w:r>
      <w:proofErr w:type="gramStart"/>
      <w:r>
        <w:rPr>
          <w:rFonts w:ascii="Times New Roman" w:hAnsi="Times New Roman" w:cs="Times New Roman"/>
          <w:sz w:val="24"/>
          <w:szCs w:val="24"/>
          <w:lang w:eastAsia="ru-RU"/>
        </w:rPr>
        <w:t>власти Воронежской области полномочия органов местного самоуправления</w:t>
      </w:r>
      <w:proofErr w:type="gramEnd"/>
      <w:r>
        <w:rPr>
          <w:rFonts w:ascii="Times New Roman" w:hAnsi="Times New Roman" w:cs="Times New Roman"/>
          <w:sz w:val="24"/>
          <w:szCs w:val="24"/>
          <w:lang w:eastAsia="ru-RU"/>
        </w:rPr>
        <w:t xml:space="preserve"> по принятию Устава Перелешинского городского поселения, внесению в него изменений и дополнений, установлению структуры органов местного самоуправления, изменению границ территории Перелешинского городского поселения, преобразованию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Перелешинского  городского поселения, главы Перелешинского городского поселения решением арбитражного суда Воронежской области вводится временная финансовая администрация на срок до одного года.</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Перелешинского городского поселения.</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В целях восстановления платежеспособности Перелешинского городского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Перелешинского городского поселения, разрабатывает изменения и дополнения в бюджет  Перелешинского городского поселения на текущий финансовый год, проект бюджета Перелешинского городского поселения на очередной финансовый год, представляет их в Совет народных депутатов Перелешинского городского поселения на рассмотрение и утверждение, а</w:t>
      </w:r>
      <w:proofErr w:type="gramEnd"/>
      <w:r>
        <w:rPr>
          <w:rFonts w:ascii="Times New Roman" w:hAnsi="Times New Roman" w:cs="Times New Roman"/>
          <w:sz w:val="24"/>
          <w:szCs w:val="24"/>
          <w:lang w:eastAsia="ru-RU"/>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исполнением бюджета Перелешинского городского поселения, а также осуществляет иные полномочия в соответствии с Федеральным законом от 06.10.2003   года  № 131-ФЗ «Об общих принципах организации местного самоуправления в Российской Федерации».</w:t>
      </w: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0D3518" w:rsidRDefault="000D3518" w:rsidP="003F02F2">
      <w:pPr>
        <w:snapToGrid w:val="0"/>
        <w:spacing w:after="0" w:line="240" w:lineRule="auto"/>
        <w:ind w:right="142"/>
        <w:jc w:val="both"/>
        <w:rPr>
          <w:rFonts w:ascii="Times New Roman" w:hAnsi="Times New Roman" w:cs="Times New Roman"/>
          <w:sz w:val="24"/>
          <w:szCs w:val="24"/>
          <w:lang w:eastAsia="ru-RU"/>
        </w:rPr>
      </w:pPr>
    </w:p>
    <w:p w:rsidR="000D3518" w:rsidRDefault="00AB47F2"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w:t>
      </w:r>
      <w:r w:rsidR="00A341FB">
        <w:rPr>
          <w:rFonts w:ascii="Times New Roman" w:hAnsi="Times New Roman" w:cs="Times New Roman"/>
          <w:b/>
          <w:bCs/>
          <w:sz w:val="24"/>
          <w:szCs w:val="24"/>
          <w:lang w:eastAsia="ru-RU"/>
        </w:rPr>
        <w:t>6</w:t>
      </w:r>
      <w:r w:rsidR="000D3518">
        <w:rPr>
          <w:rFonts w:ascii="Times New Roman" w:hAnsi="Times New Roman" w:cs="Times New Roman"/>
          <w:b/>
          <w:bCs/>
          <w:sz w:val="24"/>
          <w:szCs w:val="24"/>
          <w:lang w:eastAsia="ru-RU"/>
        </w:rPr>
        <w:t xml:space="preserve">. Ответственность органов местного самоуправления и должностных лиц местного самоуправления </w:t>
      </w:r>
      <w:r w:rsidR="000D3518">
        <w:rPr>
          <w:rFonts w:ascii="Times New Roman" w:hAnsi="Times New Roman" w:cs="Times New Roman"/>
          <w:b/>
          <w:sz w:val="24"/>
          <w:szCs w:val="24"/>
          <w:lang w:eastAsia="ru-RU"/>
        </w:rPr>
        <w:t>Перелешинского</w:t>
      </w:r>
      <w:r w:rsidR="000D3518">
        <w:rPr>
          <w:rFonts w:ascii="Times New Roman" w:hAnsi="Times New Roman" w:cs="Times New Roman"/>
          <w:b/>
          <w:bCs/>
          <w:sz w:val="24"/>
          <w:szCs w:val="24"/>
          <w:lang w:eastAsia="ru-RU"/>
        </w:rPr>
        <w:t xml:space="preserve"> городского поселения перед физическими и юридическими лицами.</w:t>
      </w:r>
    </w:p>
    <w:p w:rsidR="000D3518" w:rsidRDefault="000D3518" w:rsidP="006F53AB">
      <w:pPr>
        <w:snapToGrid w:val="0"/>
        <w:spacing w:after="0" w:line="240" w:lineRule="auto"/>
        <w:ind w:left="-540" w:right="142" w:firstLine="720"/>
        <w:rPr>
          <w:rFonts w:ascii="Times New Roman" w:hAnsi="Times New Roman" w:cs="Times New Roman"/>
          <w:b/>
          <w:bCs/>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Перелешинского городского поселения перед физическими и юридическими лицами наступает в порядке, установленном федеральными законами.</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w:t>
      </w:r>
      <w:r w:rsidR="00A341FB">
        <w:rPr>
          <w:rFonts w:ascii="Times New Roman" w:hAnsi="Times New Roman" w:cs="Times New Roman"/>
          <w:b/>
          <w:bCs/>
          <w:sz w:val="24"/>
          <w:szCs w:val="24"/>
          <w:lang w:eastAsia="ru-RU"/>
        </w:rPr>
        <w:t>7</w:t>
      </w:r>
      <w:r>
        <w:rPr>
          <w:rFonts w:ascii="Times New Roman" w:hAnsi="Times New Roman" w:cs="Times New Roman"/>
          <w:b/>
          <w:bCs/>
          <w:sz w:val="24"/>
          <w:szCs w:val="24"/>
          <w:lang w:eastAsia="ru-RU"/>
        </w:rPr>
        <w:t>.</w:t>
      </w:r>
      <w:r>
        <w:rPr>
          <w:rFonts w:ascii="Times New Roman" w:hAnsi="Times New Roman" w:cs="Times New Roman"/>
          <w:i/>
          <w:iCs/>
          <w:sz w:val="24"/>
          <w:szCs w:val="24"/>
          <w:lang w:eastAsia="ru-RU"/>
        </w:rPr>
        <w:t xml:space="preserve"> </w:t>
      </w:r>
      <w:r>
        <w:rPr>
          <w:rFonts w:ascii="Times New Roman" w:hAnsi="Times New Roman" w:cs="Times New Roman"/>
          <w:b/>
          <w:bCs/>
          <w:sz w:val="24"/>
          <w:szCs w:val="24"/>
          <w:lang w:eastAsia="ru-RU"/>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Pr>
          <w:rFonts w:ascii="Times New Roman" w:hAnsi="Times New Roman" w:cs="Times New Roman"/>
          <w:b/>
          <w:sz w:val="24"/>
          <w:szCs w:val="24"/>
          <w:lang w:eastAsia="ru-RU"/>
        </w:rPr>
        <w:t>Перелешинского</w:t>
      </w:r>
      <w:r>
        <w:rPr>
          <w:rFonts w:ascii="Times New Roman" w:hAnsi="Times New Roman" w:cs="Times New Roman"/>
          <w:b/>
          <w:bCs/>
          <w:sz w:val="24"/>
          <w:szCs w:val="24"/>
          <w:lang w:eastAsia="ru-RU"/>
        </w:rPr>
        <w:t xml:space="preserve"> городского поселения.</w:t>
      </w:r>
    </w:p>
    <w:p w:rsidR="000D3518" w:rsidRDefault="000D3518" w:rsidP="006F53AB">
      <w:pPr>
        <w:snapToGrid w:val="0"/>
        <w:spacing w:after="0" w:line="240" w:lineRule="auto"/>
        <w:ind w:left="-540" w:right="142" w:firstLine="720"/>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Перелешинского городского поселения могут быть обжалованы в суд или арбитражный суд в установленном законом порядке.</w:t>
      </w:r>
    </w:p>
    <w:p w:rsidR="000D3518" w:rsidRDefault="000D3518" w:rsidP="003F02F2">
      <w:pPr>
        <w:snapToGrid w:val="0"/>
        <w:spacing w:after="0" w:line="240" w:lineRule="auto"/>
        <w:ind w:right="142"/>
        <w:jc w:val="both"/>
        <w:rPr>
          <w:rFonts w:ascii="Times New Roman" w:hAnsi="Times New Roman" w:cs="Times New Roman"/>
          <w:sz w:val="24"/>
          <w:szCs w:val="24"/>
          <w:lang w:eastAsia="ru-RU"/>
        </w:rPr>
      </w:pP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Статья </w:t>
      </w:r>
      <w:r w:rsidR="00AB47F2">
        <w:rPr>
          <w:rFonts w:ascii="Times New Roman" w:hAnsi="Times New Roman" w:cs="Times New Roman"/>
          <w:b/>
          <w:bCs/>
          <w:sz w:val="24"/>
          <w:szCs w:val="24"/>
          <w:lang w:eastAsia="ru-RU"/>
        </w:rPr>
        <w:t>6</w:t>
      </w:r>
      <w:r w:rsidR="00A341FB">
        <w:rPr>
          <w:rFonts w:ascii="Times New Roman" w:hAnsi="Times New Roman" w:cs="Times New Roman"/>
          <w:b/>
          <w:bCs/>
          <w:sz w:val="24"/>
          <w:szCs w:val="24"/>
          <w:lang w:eastAsia="ru-RU"/>
        </w:rPr>
        <w:t>8</w:t>
      </w:r>
      <w:r>
        <w:rPr>
          <w:rFonts w:ascii="Times New Roman" w:hAnsi="Times New Roman" w:cs="Times New Roman"/>
          <w:b/>
          <w:bCs/>
          <w:sz w:val="24"/>
          <w:szCs w:val="24"/>
          <w:lang w:eastAsia="ru-RU"/>
        </w:rPr>
        <w:t>.</w:t>
      </w:r>
      <w:r>
        <w:rPr>
          <w:rFonts w:ascii="Times New Roman" w:hAnsi="Times New Roman" w:cs="Times New Roman"/>
          <w:i/>
          <w:iCs/>
          <w:sz w:val="24"/>
          <w:szCs w:val="24"/>
          <w:lang w:eastAsia="ru-RU"/>
        </w:rPr>
        <w:t xml:space="preserve"> </w:t>
      </w:r>
      <w:r>
        <w:rPr>
          <w:rFonts w:ascii="Times New Roman" w:hAnsi="Times New Roman" w:cs="Times New Roman"/>
          <w:b/>
          <w:bCs/>
          <w:sz w:val="24"/>
          <w:szCs w:val="24"/>
          <w:lang w:eastAsia="ru-RU"/>
        </w:rPr>
        <w:t>Заключительные положения.</w:t>
      </w:r>
    </w:p>
    <w:p w:rsidR="000D3518" w:rsidRDefault="000D3518" w:rsidP="006F53AB">
      <w:pPr>
        <w:snapToGrid w:val="0"/>
        <w:spacing w:after="0" w:line="240" w:lineRule="auto"/>
        <w:ind w:left="-540" w:right="142" w:firstLine="720"/>
        <w:jc w:val="both"/>
        <w:rPr>
          <w:rFonts w:ascii="Times New Roman" w:hAnsi="Times New Roman" w:cs="Times New Roman"/>
          <w:b/>
          <w:bCs/>
          <w:sz w:val="24"/>
          <w:szCs w:val="24"/>
          <w:lang w:eastAsia="ru-RU"/>
        </w:rPr>
      </w:pP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w:t>
      </w:r>
    </w:p>
    <w:p w:rsidR="000D3518" w:rsidRDefault="000D3518" w:rsidP="006F53AB">
      <w:pPr>
        <w:autoSpaceDE w:val="0"/>
        <w:autoSpaceDN w:val="0"/>
        <w:adjustRightIn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 Пункт 19 статьи 9 настоящего Устава в</w:t>
      </w:r>
      <w:bookmarkStart w:id="4" w:name="_GoBack"/>
      <w:bookmarkEnd w:id="4"/>
      <w:r>
        <w:rPr>
          <w:rFonts w:ascii="Times New Roman" w:hAnsi="Times New Roman" w:cs="Times New Roman"/>
          <w:sz w:val="24"/>
          <w:szCs w:val="24"/>
          <w:lang w:eastAsia="ru-RU"/>
        </w:rPr>
        <w:t>ступает в силу с 01.04.2015 года.</w:t>
      </w:r>
    </w:p>
    <w:sectPr w:rsidR="000D3518" w:rsidSect="00BF7788">
      <w:pgSz w:w="11906" w:h="16838"/>
      <w:pgMar w:top="1134" w:right="566"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D658B0"/>
    <w:multiLevelType w:val="singleLevel"/>
    <w:tmpl w:val="4D06629E"/>
    <w:lvl w:ilvl="0">
      <w:start w:val="1"/>
      <w:numFmt w:val="decimal"/>
      <w:lvlText w:val="%1."/>
      <w:lvlJc w:val="left"/>
      <w:pPr>
        <w:tabs>
          <w:tab w:val="num" w:pos="900"/>
        </w:tabs>
        <w:ind w:left="900" w:hanging="36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C6361"/>
    <w:rsid w:val="0000011F"/>
    <w:rsid w:val="000003E3"/>
    <w:rsid w:val="00000533"/>
    <w:rsid w:val="00000A7C"/>
    <w:rsid w:val="00000A9D"/>
    <w:rsid w:val="00000AF6"/>
    <w:rsid w:val="000013C0"/>
    <w:rsid w:val="0000144B"/>
    <w:rsid w:val="000015A0"/>
    <w:rsid w:val="000015D8"/>
    <w:rsid w:val="000015E1"/>
    <w:rsid w:val="000015F7"/>
    <w:rsid w:val="00001712"/>
    <w:rsid w:val="00001985"/>
    <w:rsid w:val="00001DDF"/>
    <w:rsid w:val="0000200E"/>
    <w:rsid w:val="00002107"/>
    <w:rsid w:val="000024A6"/>
    <w:rsid w:val="000026FC"/>
    <w:rsid w:val="00002E95"/>
    <w:rsid w:val="00002ED7"/>
    <w:rsid w:val="000030DD"/>
    <w:rsid w:val="00003320"/>
    <w:rsid w:val="000033BD"/>
    <w:rsid w:val="000033C0"/>
    <w:rsid w:val="00003560"/>
    <w:rsid w:val="0000396F"/>
    <w:rsid w:val="00003F67"/>
    <w:rsid w:val="000041A1"/>
    <w:rsid w:val="0000461B"/>
    <w:rsid w:val="000046BF"/>
    <w:rsid w:val="0000487F"/>
    <w:rsid w:val="00004B69"/>
    <w:rsid w:val="00005067"/>
    <w:rsid w:val="00005093"/>
    <w:rsid w:val="000053B3"/>
    <w:rsid w:val="0000553B"/>
    <w:rsid w:val="00005955"/>
    <w:rsid w:val="00005A0A"/>
    <w:rsid w:val="00005D76"/>
    <w:rsid w:val="00005FB3"/>
    <w:rsid w:val="000064BD"/>
    <w:rsid w:val="0000652A"/>
    <w:rsid w:val="00006768"/>
    <w:rsid w:val="00006B32"/>
    <w:rsid w:val="00006F46"/>
    <w:rsid w:val="0000713F"/>
    <w:rsid w:val="00007204"/>
    <w:rsid w:val="00007314"/>
    <w:rsid w:val="000074B4"/>
    <w:rsid w:val="00007A67"/>
    <w:rsid w:val="00007C8C"/>
    <w:rsid w:val="00007E88"/>
    <w:rsid w:val="00007FB7"/>
    <w:rsid w:val="000104BF"/>
    <w:rsid w:val="000106A1"/>
    <w:rsid w:val="00010713"/>
    <w:rsid w:val="00010A61"/>
    <w:rsid w:val="00010B19"/>
    <w:rsid w:val="00010B41"/>
    <w:rsid w:val="00010C64"/>
    <w:rsid w:val="00010CA3"/>
    <w:rsid w:val="00010F68"/>
    <w:rsid w:val="0001127D"/>
    <w:rsid w:val="000113DF"/>
    <w:rsid w:val="00011451"/>
    <w:rsid w:val="00011485"/>
    <w:rsid w:val="000115D7"/>
    <w:rsid w:val="000115EB"/>
    <w:rsid w:val="00011AB5"/>
    <w:rsid w:val="000121FD"/>
    <w:rsid w:val="00012593"/>
    <w:rsid w:val="0001268B"/>
    <w:rsid w:val="00012707"/>
    <w:rsid w:val="00012729"/>
    <w:rsid w:val="00012ABC"/>
    <w:rsid w:val="00012B36"/>
    <w:rsid w:val="00012C9F"/>
    <w:rsid w:val="00013145"/>
    <w:rsid w:val="000132DB"/>
    <w:rsid w:val="000136CA"/>
    <w:rsid w:val="00013CAB"/>
    <w:rsid w:val="00013DBC"/>
    <w:rsid w:val="00013DBE"/>
    <w:rsid w:val="00013E3D"/>
    <w:rsid w:val="0001418F"/>
    <w:rsid w:val="0001419D"/>
    <w:rsid w:val="000141C6"/>
    <w:rsid w:val="000144EA"/>
    <w:rsid w:val="000146B4"/>
    <w:rsid w:val="00014BE9"/>
    <w:rsid w:val="00014E15"/>
    <w:rsid w:val="00014F75"/>
    <w:rsid w:val="00015050"/>
    <w:rsid w:val="000151D0"/>
    <w:rsid w:val="0001529F"/>
    <w:rsid w:val="00015585"/>
    <w:rsid w:val="00015B75"/>
    <w:rsid w:val="00015BC9"/>
    <w:rsid w:val="00015C67"/>
    <w:rsid w:val="00015E8D"/>
    <w:rsid w:val="000163C0"/>
    <w:rsid w:val="00016A4D"/>
    <w:rsid w:val="00016E9F"/>
    <w:rsid w:val="00017269"/>
    <w:rsid w:val="00017326"/>
    <w:rsid w:val="0001739F"/>
    <w:rsid w:val="00017603"/>
    <w:rsid w:val="00017C13"/>
    <w:rsid w:val="00017DB9"/>
    <w:rsid w:val="000202F1"/>
    <w:rsid w:val="0002051C"/>
    <w:rsid w:val="00020960"/>
    <w:rsid w:val="00020A29"/>
    <w:rsid w:val="00020A92"/>
    <w:rsid w:val="00020AD1"/>
    <w:rsid w:val="00020D17"/>
    <w:rsid w:val="00020D1F"/>
    <w:rsid w:val="00020FE6"/>
    <w:rsid w:val="00020FEB"/>
    <w:rsid w:val="00021072"/>
    <w:rsid w:val="000211B8"/>
    <w:rsid w:val="000214CE"/>
    <w:rsid w:val="000215E0"/>
    <w:rsid w:val="00021713"/>
    <w:rsid w:val="00021767"/>
    <w:rsid w:val="000217EA"/>
    <w:rsid w:val="00021D3C"/>
    <w:rsid w:val="00021DC6"/>
    <w:rsid w:val="0002228E"/>
    <w:rsid w:val="00022300"/>
    <w:rsid w:val="00022409"/>
    <w:rsid w:val="00022991"/>
    <w:rsid w:val="00022CE9"/>
    <w:rsid w:val="00022D1B"/>
    <w:rsid w:val="00023184"/>
    <w:rsid w:val="000233B2"/>
    <w:rsid w:val="000233B6"/>
    <w:rsid w:val="0002350E"/>
    <w:rsid w:val="000238E8"/>
    <w:rsid w:val="00023CA5"/>
    <w:rsid w:val="00023ED9"/>
    <w:rsid w:val="000240B4"/>
    <w:rsid w:val="00024153"/>
    <w:rsid w:val="000241D2"/>
    <w:rsid w:val="00024411"/>
    <w:rsid w:val="00024521"/>
    <w:rsid w:val="00024594"/>
    <w:rsid w:val="000245C3"/>
    <w:rsid w:val="000246B3"/>
    <w:rsid w:val="00024A21"/>
    <w:rsid w:val="00024A63"/>
    <w:rsid w:val="00024AF9"/>
    <w:rsid w:val="00024E63"/>
    <w:rsid w:val="00024EF0"/>
    <w:rsid w:val="00025086"/>
    <w:rsid w:val="0002508F"/>
    <w:rsid w:val="000250A3"/>
    <w:rsid w:val="0002528D"/>
    <w:rsid w:val="00025342"/>
    <w:rsid w:val="000253D2"/>
    <w:rsid w:val="0002541E"/>
    <w:rsid w:val="0002588D"/>
    <w:rsid w:val="000258CC"/>
    <w:rsid w:val="00025946"/>
    <w:rsid w:val="00025B0A"/>
    <w:rsid w:val="00025F03"/>
    <w:rsid w:val="00025FEC"/>
    <w:rsid w:val="000261FA"/>
    <w:rsid w:val="000263D5"/>
    <w:rsid w:val="0002709F"/>
    <w:rsid w:val="000272D9"/>
    <w:rsid w:val="000279A8"/>
    <w:rsid w:val="00027C9D"/>
    <w:rsid w:val="00027CD7"/>
    <w:rsid w:val="00030129"/>
    <w:rsid w:val="000302B4"/>
    <w:rsid w:val="0003038F"/>
    <w:rsid w:val="000303E5"/>
    <w:rsid w:val="0003046D"/>
    <w:rsid w:val="0003088A"/>
    <w:rsid w:val="00030C9B"/>
    <w:rsid w:val="00030E34"/>
    <w:rsid w:val="00030E69"/>
    <w:rsid w:val="00030FC1"/>
    <w:rsid w:val="00031213"/>
    <w:rsid w:val="000312B0"/>
    <w:rsid w:val="0003134A"/>
    <w:rsid w:val="00031664"/>
    <w:rsid w:val="00031788"/>
    <w:rsid w:val="00031849"/>
    <w:rsid w:val="00031A2D"/>
    <w:rsid w:val="00031B53"/>
    <w:rsid w:val="00031BC8"/>
    <w:rsid w:val="00031D10"/>
    <w:rsid w:val="00031DB0"/>
    <w:rsid w:val="00031DCE"/>
    <w:rsid w:val="00031F2F"/>
    <w:rsid w:val="0003223A"/>
    <w:rsid w:val="000322B5"/>
    <w:rsid w:val="00032E5E"/>
    <w:rsid w:val="00032E89"/>
    <w:rsid w:val="00032E8E"/>
    <w:rsid w:val="00033302"/>
    <w:rsid w:val="000333DA"/>
    <w:rsid w:val="000334FB"/>
    <w:rsid w:val="0003352B"/>
    <w:rsid w:val="000336F7"/>
    <w:rsid w:val="000339C6"/>
    <w:rsid w:val="000342B1"/>
    <w:rsid w:val="000342FD"/>
    <w:rsid w:val="00034352"/>
    <w:rsid w:val="00034607"/>
    <w:rsid w:val="00034D7F"/>
    <w:rsid w:val="00034EE2"/>
    <w:rsid w:val="000352F4"/>
    <w:rsid w:val="000355C5"/>
    <w:rsid w:val="00035689"/>
    <w:rsid w:val="00035FFC"/>
    <w:rsid w:val="000361F6"/>
    <w:rsid w:val="00036332"/>
    <w:rsid w:val="00036991"/>
    <w:rsid w:val="00036A87"/>
    <w:rsid w:val="00036CDC"/>
    <w:rsid w:val="00036D9B"/>
    <w:rsid w:val="00036E12"/>
    <w:rsid w:val="00037070"/>
    <w:rsid w:val="000374E8"/>
    <w:rsid w:val="00037786"/>
    <w:rsid w:val="000377A4"/>
    <w:rsid w:val="000377C9"/>
    <w:rsid w:val="000379E5"/>
    <w:rsid w:val="000400B6"/>
    <w:rsid w:val="0004017D"/>
    <w:rsid w:val="000401BE"/>
    <w:rsid w:val="0004024A"/>
    <w:rsid w:val="000402BA"/>
    <w:rsid w:val="000402FC"/>
    <w:rsid w:val="0004048A"/>
    <w:rsid w:val="0004051E"/>
    <w:rsid w:val="00040637"/>
    <w:rsid w:val="0004068C"/>
    <w:rsid w:val="0004077F"/>
    <w:rsid w:val="000409AF"/>
    <w:rsid w:val="00040DD7"/>
    <w:rsid w:val="00040E11"/>
    <w:rsid w:val="00041170"/>
    <w:rsid w:val="000415A2"/>
    <w:rsid w:val="000415DC"/>
    <w:rsid w:val="0004167B"/>
    <w:rsid w:val="00041685"/>
    <w:rsid w:val="000417A7"/>
    <w:rsid w:val="000418A7"/>
    <w:rsid w:val="00041AE7"/>
    <w:rsid w:val="00041CEA"/>
    <w:rsid w:val="00041F5B"/>
    <w:rsid w:val="00042D3D"/>
    <w:rsid w:val="00042E03"/>
    <w:rsid w:val="00042E33"/>
    <w:rsid w:val="00042FB3"/>
    <w:rsid w:val="0004334B"/>
    <w:rsid w:val="00043498"/>
    <w:rsid w:val="000434AD"/>
    <w:rsid w:val="00043552"/>
    <w:rsid w:val="00043793"/>
    <w:rsid w:val="0004390A"/>
    <w:rsid w:val="00043A4C"/>
    <w:rsid w:val="00043DC7"/>
    <w:rsid w:val="00043EA1"/>
    <w:rsid w:val="00044072"/>
    <w:rsid w:val="00044170"/>
    <w:rsid w:val="000443BF"/>
    <w:rsid w:val="00044727"/>
    <w:rsid w:val="000449FF"/>
    <w:rsid w:val="00044A6F"/>
    <w:rsid w:val="00044B37"/>
    <w:rsid w:val="00045764"/>
    <w:rsid w:val="00045990"/>
    <w:rsid w:val="00045CDC"/>
    <w:rsid w:val="0004609F"/>
    <w:rsid w:val="00046154"/>
    <w:rsid w:val="000461C1"/>
    <w:rsid w:val="0004660F"/>
    <w:rsid w:val="00046EA5"/>
    <w:rsid w:val="00046ED8"/>
    <w:rsid w:val="000470C2"/>
    <w:rsid w:val="00047204"/>
    <w:rsid w:val="000475D6"/>
    <w:rsid w:val="00047FC0"/>
    <w:rsid w:val="000500E5"/>
    <w:rsid w:val="000501C9"/>
    <w:rsid w:val="000501EF"/>
    <w:rsid w:val="0005023A"/>
    <w:rsid w:val="00050330"/>
    <w:rsid w:val="000505EF"/>
    <w:rsid w:val="000507FB"/>
    <w:rsid w:val="00050AC7"/>
    <w:rsid w:val="00050CFE"/>
    <w:rsid w:val="00050FE5"/>
    <w:rsid w:val="000510EF"/>
    <w:rsid w:val="000511D9"/>
    <w:rsid w:val="000512E0"/>
    <w:rsid w:val="00051380"/>
    <w:rsid w:val="000517C0"/>
    <w:rsid w:val="00051BD2"/>
    <w:rsid w:val="00051DB2"/>
    <w:rsid w:val="00051E69"/>
    <w:rsid w:val="000522AC"/>
    <w:rsid w:val="00052389"/>
    <w:rsid w:val="0005281A"/>
    <w:rsid w:val="000528E1"/>
    <w:rsid w:val="00052FB6"/>
    <w:rsid w:val="000532CE"/>
    <w:rsid w:val="00053327"/>
    <w:rsid w:val="000533DD"/>
    <w:rsid w:val="00053839"/>
    <w:rsid w:val="00053847"/>
    <w:rsid w:val="00053D2A"/>
    <w:rsid w:val="00053DB5"/>
    <w:rsid w:val="000541A7"/>
    <w:rsid w:val="00054298"/>
    <w:rsid w:val="00054441"/>
    <w:rsid w:val="00054A3A"/>
    <w:rsid w:val="00054DFD"/>
    <w:rsid w:val="00054E44"/>
    <w:rsid w:val="0005506A"/>
    <w:rsid w:val="0005508E"/>
    <w:rsid w:val="000558D7"/>
    <w:rsid w:val="00055C44"/>
    <w:rsid w:val="00055DA6"/>
    <w:rsid w:val="00055EEE"/>
    <w:rsid w:val="00056216"/>
    <w:rsid w:val="000564DF"/>
    <w:rsid w:val="00056500"/>
    <w:rsid w:val="00056650"/>
    <w:rsid w:val="0005698E"/>
    <w:rsid w:val="000569A5"/>
    <w:rsid w:val="000569CC"/>
    <w:rsid w:val="00056BAD"/>
    <w:rsid w:val="00056C6B"/>
    <w:rsid w:val="00056E30"/>
    <w:rsid w:val="00056FCC"/>
    <w:rsid w:val="00057052"/>
    <w:rsid w:val="00057189"/>
    <w:rsid w:val="000571CC"/>
    <w:rsid w:val="000572FF"/>
    <w:rsid w:val="0005737B"/>
    <w:rsid w:val="000576CD"/>
    <w:rsid w:val="00057836"/>
    <w:rsid w:val="00057887"/>
    <w:rsid w:val="000579C3"/>
    <w:rsid w:val="00057AFD"/>
    <w:rsid w:val="00057BA9"/>
    <w:rsid w:val="00057E21"/>
    <w:rsid w:val="0006016F"/>
    <w:rsid w:val="0006046E"/>
    <w:rsid w:val="00060557"/>
    <w:rsid w:val="0006060A"/>
    <w:rsid w:val="000606B0"/>
    <w:rsid w:val="000606CF"/>
    <w:rsid w:val="00060761"/>
    <w:rsid w:val="00060A63"/>
    <w:rsid w:val="00060AEF"/>
    <w:rsid w:val="00060D63"/>
    <w:rsid w:val="00060DE4"/>
    <w:rsid w:val="00060F53"/>
    <w:rsid w:val="000611EF"/>
    <w:rsid w:val="00061241"/>
    <w:rsid w:val="000613DD"/>
    <w:rsid w:val="000615A7"/>
    <w:rsid w:val="00061707"/>
    <w:rsid w:val="000618D7"/>
    <w:rsid w:val="00061ACB"/>
    <w:rsid w:val="00061E09"/>
    <w:rsid w:val="00062051"/>
    <w:rsid w:val="0006229D"/>
    <w:rsid w:val="000622C8"/>
    <w:rsid w:val="0006244A"/>
    <w:rsid w:val="0006244E"/>
    <w:rsid w:val="00062630"/>
    <w:rsid w:val="00062772"/>
    <w:rsid w:val="0006289E"/>
    <w:rsid w:val="00062E87"/>
    <w:rsid w:val="00063063"/>
    <w:rsid w:val="00063077"/>
    <w:rsid w:val="0006357F"/>
    <w:rsid w:val="0006363B"/>
    <w:rsid w:val="000639D1"/>
    <w:rsid w:val="00063A11"/>
    <w:rsid w:val="00063B57"/>
    <w:rsid w:val="00064289"/>
    <w:rsid w:val="000647A4"/>
    <w:rsid w:val="00064940"/>
    <w:rsid w:val="00064CC3"/>
    <w:rsid w:val="00064CEC"/>
    <w:rsid w:val="00064FD9"/>
    <w:rsid w:val="000651F8"/>
    <w:rsid w:val="000652F5"/>
    <w:rsid w:val="000653A5"/>
    <w:rsid w:val="00065625"/>
    <w:rsid w:val="000656C6"/>
    <w:rsid w:val="00065743"/>
    <w:rsid w:val="000658FC"/>
    <w:rsid w:val="00065AC7"/>
    <w:rsid w:val="00065AEB"/>
    <w:rsid w:val="00065B16"/>
    <w:rsid w:val="00065B7F"/>
    <w:rsid w:val="0006671B"/>
    <w:rsid w:val="00066882"/>
    <w:rsid w:val="00066981"/>
    <w:rsid w:val="000669F0"/>
    <w:rsid w:val="00066FC4"/>
    <w:rsid w:val="000670EC"/>
    <w:rsid w:val="00067185"/>
    <w:rsid w:val="000672DD"/>
    <w:rsid w:val="0006739B"/>
    <w:rsid w:val="00067581"/>
    <w:rsid w:val="00067C08"/>
    <w:rsid w:val="00067E4E"/>
    <w:rsid w:val="00070249"/>
    <w:rsid w:val="000702E4"/>
    <w:rsid w:val="000703AE"/>
    <w:rsid w:val="00070690"/>
    <w:rsid w:val="00070933"/>
    <w:rsid w:val="00070A03"/>
    <w:rsid w:val="00070F7B"/>
    <w:rsid w:val="00071288"/>
    <w:rsid w:val="00071334"/>
    <w:rsid w:val="00071503"/>
    <w:rsid w:val="00071833"/>
    <w:rsid w:val="00071AD9"/>
    <w:rsid w:val="00071C81"/>
    <w:rsid w:val="00071CA1"/>
    <w:rsid w:val="00071DB3"/>
    <w:rsid w:val="00072262"/>
    <w:rsid w:val="00072531"/>
    <w:rsid w:val="00072C72"/>
    <w:rsid w:val="00072DAB"/>
    <w:rsid w:val="00072DDB"/>
    <w:rsid w:val="00073147"/>
    <w:rsid w:val="000735F2"/>
    <w:rsid w:val="000737FC"/>
    <w:rsid w:val="00073EB2"/>
    <w:rsid w:val="00073F1A"/>
    <w:rsid w:val="00074379"/>
    <w:rsid w:val="00074585"/>
    <w:rsid w:val="000745A7"/>
    <w:rsid w:val="00074A51"/>
    <w:rsid w:val="00074AAC"/>
    <w:rsid w:val="00074AEC"/>
    <w:rsid w:val="00074E33"/>
    <w:rsid w:val="000753A0"/>
    <w:rsid w:val="00075492"/>
    <w:rsid w:val="000755F8"/>
    <w:rsid w:val="0007579D"/>
    <w:rsid w:val="00075833"/>
    <w:rsid w:val="00075B3B"/>
    <w:rsid w:val="00075BA6"/>
    <w:rsid w:val="00075C38"/>
    <w:rsid w:val="00075EB7"/>
    <w:rsid w:val="00075FC0"/>
    <w:rsid w:val="000764B8"/>
    <w:rsid w:val="000764CB"/>
    <w:rsid w:val="00076754"/>
    <w:rsid w:val="00076B90"/>
    <w:rsid w:val="00076CA6"/>
    <w:rsid w:val="00076D45"/>
    <w:rsid w:val="00076D6E"/>
    <w:rsid w:val="00076F0F"/>
    <w:rsid w:val="00077032"/>
    <w:rsid w:val="0007703F"/>
    <w:rsid w:val="000772AF"/>
    <w:rsid w:val="000772E9"/>
    <w:rsid w:val="0007753A"/>
    <w:rsid w:val="00077718"/>
    <w:rsid w:val="0007787C"/>
    <w:rsid w:val="00077ACC"/>
    <w:rsid w:val="00077D80"/>
    <w:rsid w:val="00077D92"/>
    <w:rsid w:val="000801E6"/>
    <w:rsid w:val="000801F6"/>
    <w:rsid w:val="00080572"/>
    <w:rsid w:val="000805EE"/>
    <w:rsid w:val="000806A7"/>
    <w:rsid w:val="000806BF"/>
    <w:rsid w:val="0008128A"/>
    <w:rsid w:val="000812AC"/>
    <w:rsid w:val="000819C0"/>
    <w:rsid w:val="00081CA8"/>
    <w:rsid w:val="00081E19"/>
    <w:rsid w:val="00081E53"/>
    <w:rsid w:val="00081EF8"/>
    <w:rsid w:val="000826A9"/>
    <w:rsid w:val="0008277D"/>
    <w:rsid w:val="00082949"/>
    <w:rsid w:val="00082BAC"/>
    <w:rsid w:val="00082F95"/>
    <w:rsid w:val="00083653"/>
    <w:rsid w:val="00083A1C"/>
    <w:rsid w:val="00083B23"/>
    <w:rsid w:val="00083B3F"/>
    <w:rsid w:val="00083CC9"/>
    <w:rsid w:val="00083F32"/>
    <w:rsid w:val="00083FF5"/>
    <w:rsid w:val="00084164"/>
    <w:rsid w:val="0008425E"/>
    <w:rsid w:val="00084411"/>
    <w:rsid w:val="0008441C"/>
    <w:rsid w:val="00084522"/>
    <w:rsid w:val="00084569"/>
    <w:rsid w:val="00084582"/>
    <w:rsid w:val="00084A18"/>
    <w:rsid w:val="00084DD8"/>
    <w:rsid w:val="00084E6F"/>
    <w:rsid w:val="000853D5"/>
    <w:rsid w:val="0008557A"/>
    <w:rsid w:val="000857FE"/>
    <w:rsid w:val="00085863"/>
    <w:rsid w:val="000859F8"/>
    <w:rsid w:val="00085B3B"/>
    <w:rsid w:val="00085B40"/>
    <w:rsid w:val="00085B9A"/>
    <w:rsid w:val="00085CE5"/>
    <w:rsid w:val="00085D2E"/>
    <w:rsid w:val="00085E74"/>
    <w:rsid w:val="00085F7D"/>
    <w:rsid w:val="00086283"/>
    <w:rsid w:val="000863DC"/>
    <w:rsid w:val="000868D3"/>
    <w:rsid w:val="000869C8"/>
    <w:rsid w:val="00086C8E"/>
    <w:rsid w:val="00086F83"/>
    <w:rsid w:val="0008718D"/>
    <w:rsid w:val="000872C9"/>
    <w:rsid w:val="00087641"/>
    <w:rsid w:val="000877CB"/>
    <w:rsid w:val="00087D1D"/>
    <w:rsid w:val="00087EE9"/>
    <w:rsid w:val="00090461"/>
    <w:rsid w:val="000906A5"/>
    <w:rsid w:val="00090789"/>
    <w:rsid w:val="00090A71"/>
    <w:rsid w:val="00090E1C"/>
    <w:rsid w:val="00090EF1"/>
    <w:rsid w:val="00090FB7"/>
    <w:rsid w:val="00091058"/>
    <w:rsid w:val="00091118"/>
    <w:rsid w:val="00091620"/>
    <w:rsid w:val="000916D8"/>
    <w:rsid w:val="00091725"/>
    <w:rsid w:val="00091853"/>
    <w:rsid w:val="00091879"/>
    <w:rsid w:val="0009191B"/>
    <w:rsid w:val="0009193C"/>
    <w:rsid w:val="00091A9A"/>
    <w:rsid w:val="00091B87"/>
    <w:rsid w:val="00091EA5"/>
    <w:rsid w:val="000921D1"/>
    <w:rsid w:val="00092289"/>
    <w:rsid w:val="00092490"/>
    <w:rsid w:val="000925C2"/>
    <w:rsid w:val="00092766"/>
    <w:rsid w:val="00092A1E"/>
    <w:rsid w:val="00092A9E"/>
    <w:rsid w:val="00092D7A"/>
    <w:rsid w:val="0009370B"/>
    <w:rsid w:val="0009394D"/>
    <w:rsid w:val="00093B49"/>
    <w:rsid w:val="00093C22"/>
    <w:rsid w:val="00093E55"/>
    <w:rsid w:val="000941A9"/>
    <w:rsid w:val="000941B6"/>
    <w:rsid w:val="000941CE"/>
    <w:rsid w:val="0009468E"/>
    <w:rsid w:val="0009484F"/>
    <w:rsid w:val="00094957"/>
    <w:rsid w:val="00094A6C"/>
    <w:rsid w:val="00094AAC"/>
    <w:rsid w:val="00094D3D"/>
    <w:rsid w:val="00094DEE"/>
    <w:rsid w:val="00094FA6"/>
    <w:rsid w:val="00095048"/>
    <w:rsid w:val="00095076"/>
    <w:rsid w:val="000952DD"/>
    <w:rsid w:val="000954A4"/>
    <w:rsid w:val="000955EC"/>
    <w:rsid w:val="00095A69"/>
    <w:rsid w:val="00095B4C"/>
    <w:rsid w:val="00095D79"/>
    <w:rsid w:val="000961EF"/>
    <w:rsid w:val="00096444"/>
    <w:rsid w:val="00096855"/>
    <w:rsid w:val="00096911"/>
    <w:rsid w:val="00096A68"/>
    <w:rsid w:val="00096B22"/>
    <w:rsid w:val="00097180"/>
    <w:rsid w:val="000977A5"/>
    <w:rsid w:val="00097D46"/>
    <w:rsid w:val="00097EAE"/>
    <w:rsid w:val="000A0252"/>
    <w:rsid w:val="000A0257"/>
    <w:rsid w:val="000A03EF"/>
    <w:rsid w:val="000A05AE"/>
    <w:rsid w:val="000A0606"/>
    <w:rsid w:val="000A0807"/>
    <w:rsid w:val="000A0A44"/>
    <w:rsid w:val="000A0A7E"/>
    <w:rsid w:val="000A0ADC"/>
    <w:rsid w:val="000A0BBF"/>
    <w:rsid w:val="000A0C72"/>
    <w:rsid w:val="000A0EE6"/>
    <w:rsid w:val="000A10EB"/>
    <w:rsid w:val="000A1220"/>
    <w:rsid w:val="000A15C8"/>
    <w:rsid w:val="000A1648"/>
    <w:rsid w:val="000A19E4"/>
    <w:rsid w:val="000A1DE4"/>
    <w:rsid w:val="000A1F51"/>
    <w:rsid w:val="000A2114"/>
    <w:rsid w:val="000A283B"/>
    <w:rsid w:val="000A300A"/>
    <w:rsid w:val="000A3359"/>
    <w:rsid w:val="000A3396"/>
    <w:rsid w:val="000A339A"/>
    <w:rsid w:val="000A33D7"/>
    <w:rsid w:val="000A3B4E"/>
    <w:rsid w:val="000A3C37"/>
    <w:rsid w:val="000A3C44"/>
    <w:rsid w:val="000A3CC5"/>
    <w:rsid w:val="000A3CD1"/>
    <w:rsid w:val="000A41AC"/>
    <w:rsid w:val="000A4202"/>
    <w:rsid w:val="000A441E"/>
    <w:rsid w:val="000A452A"/>
    <w:rsid w:val="000A45B8"/>
    <w:rsid w:val="000A4791"/>
    <w:rsid w:val="000A4906"/>
    <w:rsid w:val="000A4F6B"/>
    <w:rsid w:val="000A4FBB"/>
    <w:rsid w:val="000A517D"/>
    <w:rsid w:val="000A53E5"/>
    <w:rsid w:val="000A54DC"/>
    <w:rsid w:val="000A5A84"/>
    <w:rsid w:val="000A5EA0"/>
    <w:rsid w:val="000A5F3C"/>
    <w:rsid w:val="000A605E"/>
    <w:rsid w:val="000A60A7"/>
    <w:rsid w:val="000A65D9"/>
    <w:rsid w:val="000A660D"/>
    <w:rsid w:val="000A6AF2"/>
    <w:rsid w:val="000A6B7C"/>
    <w:rsid w:val="000A729E"/>
    <w:rsid w:val="000A7928"/>
    <w:rsid w:val="000A7A38"/>
    <w:rsid w:val="000A7B8F"/>
    <w:rsid w:val="000A7D00"/>
    <w:rsid w:val="000A7E05"/>
    <w:rsid w:val="000A7E3D"/>
    <w:rsid w:val="000A7F1A"/>
    <w:rsid w:val="000B0065"/>
    <w:rsid w:val="000B011D"/>
    <w:rsid w:val="000B0497"/>
    <w:rsid w:val="000B06CD"/>
    <w:rsid w:val="000B06DF"/>
    <w:rsid w:val="000B076B"/>
    <w:rsid w:val="000B091E"/>
    <w:rsid w:val="000B0B2E"/>
    <w:rsid w:val="000B0F7D"/>
    <w:rsid w:val="000B0F93"/>
    <w:rsid w:val="000B10B1"/>
    <w:rsid w:val="000B13F0"/>
    <w:rsid w:val="000B14C8"/>
    <w:rsid w:val="000B1985"/>
    <w:rsid w:val="000B1BA5"/>
    <w:rsid w:val="000B1C23"/>
    <w:rsid w:val="000B1C9D"/>
    <w:rsid w:val="000B1D9B"/>
    <w:rsid w:val="000B1F6D"/>
    <w:rsid w:val="000B21F0"/>
    <w:rsid w:val="000B2586"/>
    <w:rsid w:val="000B2CBB"/>
    <w:rsid w:val="000B341E"/>
    <w:rsid w:val="000B34C3"/>
    <w:rsid w:val="000B3539"/>
    <w:rsid w:val="000B35B9"/>
    <w:rsid w:val="000B3762"/>
    <w:rsid w:val="000B3C80"/>
    <w:rsid w:val="000B3D8E"/>
    <w:rsid w:val="000B40BF"/>
    <w:rsid w:val="000B40FE"/>
    <w:rsid w:val="000B44E0"/>
    <w:rsid w:val="000B4620"/>
    <w:rsid w:val="000B4661"/>
    <w:rsid w:val="000B474C"/>
    <w:rsid w:val="000B4B1B"/>
    <w:rsid w:val="000B4BDD"/>
    <w:rsid w:val="000B4DC6"/>
    <w:rsid w:val="000B4E41"/>
    <w:rsid w:val="000B4E88"/>
    <w:rsid w:val="000B5302"/>
    <w:rsid w:val="000B5553"/>
    <w:rsid w:val="000B5562"/>
    <w:rsid w:val="000B560C"/>
    <w:rsid w:val="000B582A"/>
    <w:rsid w:val="000B5C05"/>
    <w:rsid w:val="000B5E9F"/>
    <w:rsid w:val="000B5F7F"/>
    <w:rsid w:val="000B6468"/>
    <w:rsid w:val="000B6480"/>
    <w:rsid w:val="000B654F"/>
    <w:rsid w:val="000B6840"/>
    <w:rsid w:val="000B6898"/>
    <w:rsid w:val="000B6A5A"/>
    <w:rsid w:val="000B6BDF"/>
    <w:rsid w:val="000B6DE5"/>
    <w:rsid w:val="000B7308"/>
    <w:rsid w:val="000B73EB"/>
    <w:rsid w:val="000B7675"/>
    <w:rsid w:val="000B79F5"/>
    <w:rsid w:val="000C0339"/>
    <w:rsid w:val="000C0499"/>
    <w:rsid w:val="000C0772"/>
    <w:rsid w:val="000C083E"/>
    <w:rsid w:val="000C0A6C"/>
    <w:rsid w:val="000C0B22"/>
    <w:rsid w:val="000C0F51"/>
    <w:rsid w:val="000C1006"/>
    <w:rsid w:val="000C10E5"/>
    <w:rsid w:val="000C113F"/>
    <w:rsid w:val="000C11B3"/>
    <w:rsid w:val="000C11DF"/>
    <w:rsid w:val="000C14DF"/>
    <w:rsid w:val="000C15B5"/>
    <w:rsid w:val="000C179E"/>
    <w:rsid w:val="000C17E5"/>
    <w:rsid w:val="000C184E"/>
    <w:rsid w:val="000C1B7D"/>
    <w:rsid w:val="000C1BF9"/>
    <w:rsid w:val="000C1D27"/>
    <w:rsid w:val="000C26E1"/>
    <w:rsid w:val="000C29CF"/>
    <w:rsid w:val="000C2AAB"/>
    <w:rsid w:val="000C2BC5"/>
    <w:rsid w:val="000C2C70"/>
    <w:rsid w:val="000C2CCD"/>
    <w:rsid w:val="000C2FC4"/>
    <w:rsid w:val="000C3072"/>
    <w:rsid w:val="000C3201"/>
    <w:rsid w:val="000C3223"/>
    <w:rsid w:val="000C3762"/>
    <w:rsid w:val="000C3EBE"/>
    <w:rsid w:val="000C41DD"/>
    <w:rsid w:val="000C433D"/>
    <w:rsid w:val="000C455A"/>
    <w:rsid w:val="000C4642"/>
    <w:rsid w:val="000C47E5"/>
    <w:rsid w:val="000C4EBB"/>
    <w:rsid w:val="000C5594"/>
    <w:rsid w:val="000C56AA"/>
    <w:rsid w:val="000C5BCF"/>
    <w:rsid w:val="000C5ECC"/>
    <w:rsid w:val="000C604F"/>
    <w:rsid w:val="000C63B6"/>
    <w:rsid w:val="000C65AB"/>
    <w:rsid w:val="000C664A"/>
    <w:rsid w:val="000C6666"/>
    <w:rsid w:val="000C6668"/>
    <w:rsid w:val="000C6736"/>
    <w:rsid w:val="000C6747"/>
    <w:rsid w:val="000C67BA"/>
    <w:rsid w:val="000C6CDA"/>
    <w:rsid w:val="000C6DB5"/>
    <w:rsid w:val="000C6E29"/>
    <w:rsid w:val="000C7198"/>
    <w:rsid w:val="000C729A"/>
    <w:rsid w:val="000C74DE"/>
    <w:rsid w:val="000C7719"/>
    <w:rsid w:val="000C773C"/>
    <w:rsid w:val="000C7B76"/>
    <w:rsid w:val="000C7D28"/>
    <w:rsid w:val="000C7E49"/>
    <w:rsid w:val="000C7EA5"/>
    <w:rsid w:val="000D00BC"/>
    <w:rsid w:val="000D045C"/>
    <w:rsid w:val="000D05FE"/>
    <w:rsid w:val="000D0F53"/>
    <w:rsid w:val="000D10F8"/>
    <w:rsid w:val="000D1B65"/>
    <w:rsid w:val="000D1BDB"/>
    <w:rsid w:val="000D1C9F"/>
    <w:rsid w:val="000D1E5A"/>
    <w:rsid w:val="000D1F88"/>
    <w:rsid w:val="000D21A3"/>
    <w:rsid w:val="000D2570"/>
    <w:rsid w:val="000D264C"/>
    <w:rsid w:val="000D26AC"/>
    <w:rsid w:val="000D2BC3"/>
    <w:rsid w:val="000D2F10"/>
    <w:rsid w:val="000D3005"/>
    <w:rsid w:val="000D30BC"/>
    <w:rsid w:val="000D31FA"/>
    <w:rsid w:val="000D320C"/>
    <w:rsid w:val="000D3518"/>
    <w:rsid w:val="000D35EB"/>
    <w:rsid w:val="000D378E"/>
    <w:rsid w:val="000D391D"/>
    <w:rsid w:val="000D3A7E"/>
    <w:rsid w:val="000D3AE3"/>
    <w:rsid w:val="000D465D"/>
    <w:rsid w:val="000D4C22"/>
    <w:rsid w:val="000D4CE7"/>
    <w:rsid w:val="000D4D51"/>
    <w:rsid w:val="000D4F9F"/>
    <w:rsid w:val="000D535B"/>
    <w:rsid w:val="000D53EE"/>
    <w:rsid w:val="000D5432"/>
    <w:rsid w:val="000D5436"/>
    <w:rsid w:val="000D5616"/>
    <w:rsid w:val="000D5A92"/>
    <w:rsid w:val="000D5CE8"/>
    <w:rsid w:val="000D5F49"/>
    <w:rsid w:val="000D6247"/>
    <w:rsid w:val="000D6290"/>
    <w:rsid w:val="000D63A0"/>
    <w:rsid w:val="000D63D6"/>
    <w:rsid w:val="000D6436"/>
    <w:rsid w:val="000D6779"/>
    <w:rsid w:val="000D6D89"/>
    <w:rsid w:val="000D6E46"/>
    <w:rsid w:val="000D6E5E"/>
    <w:rsid w:val="000D6F69"/>
    <w:rsid w:val="000D70AB"/>
    <w:rsid w:val="000D7152"/>
    <w:rsid w:val="000D71F2"/>
    <w:rsid w:val="000D73F4"/>
    <w:rsid w:val="000D742E"/>
    <w:rsid w:val="000D7A40"/>
    <w:rsid w:val="000D7B8C"/>
    <w:rsid w:val="000D7D1F"/>
    <w:rsid w:val="000D7FFB"/>
    <w:rsid w:val="000E0379"/>
    <w:rsid w:val="000E0C27"/>
    <w:rsid w:val="000E0C30"/>
    <w:rsid w:val="000E18DE"/>
    <w:rsid w:val="000E195F"/>
    <w:rsid w:val="000E1D77"/>
    <w:rsid w:val="000E1E54"/>
    <w:rsid w:val="000E212D"/>
    <w:rsid w:val="000E21CD"/>
    <w:rsid w:val="000E24F9"/>
    <w:rsid w:val="000E25D5"/>
    <w:rsid w:val="000E27A3"/>
    <w:rsid w:val="000E280C"/>
    <w:rsid w:val="000E2BB9"/>
    <w:rsid w:val="000E2DB6"/>
    <w:rsid w:val="000E3096"/>
    <w:rsid w:val="000E314B"/>
    <w:rsid w:val="000E3409"/>
    <w:rsid w:val="000E366C"/>
    <w:rsid w:val="000E3918"/>
    <w:rsid w:val="000E3945"/>
    <w:rsid w:val="000E3C6E"/>
    <w:rsid w:val="000E3C70"/>
    <w:rsid w:val="000E3DB4"/>
    <w:rsid w:val="000E41CC"/>
    <w:rsid w:val="000E44E7"/>
    <w:rsid w:val="000E4570"/>
    <w:rsid w:val="000E46B6"/>
    <w:rsid w:val="000E4B2D"/>
    <w:rsid w:val="000E4CBB"/>
    <w:rsid w:val="000E4E81"/>
    <w:rsid w:val="000E5336"/>
    <w:rsid w:val="000E5343"/>
    <w:rsid w:val="000E53D9"/>
    <w:rsid w:val="000E5455"/>
    <w:rsid w:val="000E550E"/>
    <w:rsid w:val="000E5669"/>
    <w:rsid w:val="000E579F"/>
    <w:rsid w:val="000E5981"/>
    <w:rsid w:val="000E5A78"/>
    <w:rsid w:val="000E5BDD"/>
    <w:rsid w:val="000E5CB1"/>
    <w:rsid w:val="000E5D97"/>
    <w:rsid w:val="000E5DC7"/>
    <w:rsid w:val="000E613A"/>
    <w:rsid w:val="000E6332"/>
    <w:rsid w:val="000E6750"/>
    <w:rsid w:val="000E6765"/>
    <w:rsid w:val="000E6AA8"/>
    <w:rsid w:val="000E6F0B"/>
    <w:rsid w:val="000E713C"/>
    <w:rsid w:val="000E7298"/>
    <w:rsid w:val="000E729F"/>
    <w:rsid w:val="000E75DF"/>
    <w:rsid w:val="000E7793"/>
    <w:rsid w:val="000E7E03"/>
    <w:rsid w:val="000F0264"/>
    <w:rsid w:val="000F06C3"/>
    <w:rsid w:val="000F08EE"/>
    <w:rsid w:val="000F0995"/>
    <w:rsid w:val="000F0C52"/>
    <w:rsid w:val="000F0CEC"/>
    <w:rsid w:val="000F0D42"/>
    <w:rsid w:val="000F0F4C"/>
    <w:rsid w:val="000F0FC0"/>
    <w:rsid w:val="000F12DA"/>
    <w:rsid w:val="000F1349"/>
    <w:rsid w:val="000F13FF"/>
    <w:rsid w:val="000F1512"/>
    <w:rsid w:val="000F1770"/>
    <w:rsid w:val="000F17D0"/>
    <w:rsid w:val="000F1C0E"/>
    <w:rsid w:val="000F1D69"/>
    <w:rsid w:val="000F205F"/>
    <w:rsid w:val="000F228A"/>
    <w:rsid w:val="000F23DA"/>
    <w:rsid w:val="000F28E8"/>
    <w:rsid w:val="000F2CC6"/>
    <w:rsid w:val="000F2D2E"/>
    <w:rsid w:val="000F2D53"/>
    <w:rsid w:val="000F2F70"/>
    <w:rsid w:val="000F2FB4"/>
    <w:rsid w:val="000F322A"/>
    <w:rsid w:val="000F3237"/>
    <w:rsid w:val="000F3241"/>
    <w:rsid w:val="000F3317"/>
    <w:rsid w:val="000F35BA"/>
    <w:rsid w:val="000F3C5D"/>
    <w:rsid w:val="000F3C99"/>
    <w:rsid w:val="000F3E2A"/>
    <w:rsid w:val="000F3FD6"/>
    <w:rsid w:val="000F4265"/>
    <w:rsid w:val="000F43BF"/>
    <w:rsid w:val="000F4789"/>
    <w:rsid w:val="000F4848"/>
    <w:rsid w:val="000F491B"/>
    <w:rsid w:val="000F495A"/>
    <w:rsid w:val="000F5068"/>
    <w:rsid w:val="000F5109"/>
    <w:rsid w:val="000F533C"/>
    <w:rsid w:val="000F53CD"/>
    <w:rsid w:val="000F584B"/>
    <w:rsid w:val="000F59F7"/>
    <w:rsid w:val="000F5B31"/>
    <w:rsid w:val="000F60C6"/>
    <w:rsid w:val="000F62F2"/>
    <w:rsid w:val="000F6407"/>
    <w:rsid w:val="000F6497"/>
    <w:rsid w:val="000F658B"/>
    <w:rsid w:val="000F67D3"/>
    <w:rsid w:val="000F6C0C"/>
    <w:rsid w:val="000F70FC"/>
    <w:rsid w:val="000F71FE"/>
    <w:rsid w:val="000F727D"/>
    <w:rsid w:val="000F7303"/>
    <w:rsid w:val="000F7491"/>
    <w:rsid w:val="000F757D"/>
    <w:rsid w:val="000F759A"/>
    <w:rsid w:val="000F75B5"/>
    <w:rsid w:val="000F790B"/>
    <w:rsid w:val="000F7BE3"/>
    <w:rsid w:val="000F7D8D"/>
    <w:rsid w:val="000F7F6E"/>
    <w:rsid w:val="000F7F70"/>
    <w:rsid w:val="001000F0"/>
    <w:rsid w:val="0010014C"/>
    <w:rsid w:val="00100347"/>
    <w:rsid w:val="001003C2"/>
    <w:rsid w:val="0010051E"/>
    <w:rsid w:val="0010066C"/>
    <w:rsid w:val="001008DB"/>
    <w:rsid w:val="00100ABA"/>
    <w:rsid w:val="00100DAE"/>
    <w:rsid w:val="00100EBD"/>
    <w:rsid w:val="00100FB8"/>
    <w:rsid w:val="001012EF"/>
    <w:rsid w:val="00101314"/>
    <w:rsid w:val="001015A4"/>
    <w:rsid w:val="00101685"/>
    <w:rsid w:val="00101864"/>
    <w:rsid w:val="00101AC5"/>
    <w:rsid w:val="00101DB1"/>
    <w:rsid w:val="00101E84"/>
    <w:rsid w:val="00102048"/>
    <w:rsid w:val="001021F7"/>
    <w:rsid w:val="0010241B"/>
    <w:rsid w:val="001024BE"/>
    <w:rsid w:val="001024D1"/>
    <w:rsid w:val="00102565"/>
    <w:rsid w:val="0010266E"/>
    <w:rsid w:val="001028D0"/>
    <w:rsid w:val="00102ABB"/>
    <w:rsid w:val="00102C0D"/>
    <w:rsid w:val="00102E65"/>
    <w:rsid w:val="00102F3C"/>
    <w:rsid w:val="00103061"/>
    <w:rsid w:val="001035FF"/>
    <w:rsid w:val="00103723"/>
    <w:rsid w:val="00103C0E"/>
    <w:rsid w:val="00104434"/>
    <w:rsid w:val="001044FB"/>
    <w:rsid w:val="0010457A"/>
    <w:rsid w:val="0010461F"/>
    <w:rsid w:val="00104BEF"/>
    <w:rsid w:val="00104F5E"/>
    <w:rsid w:val="00105207"/>
    <w:rsid w:val="001053EB"/>
    <w:rsid w:val="0010598E"/>
    <w:rsid w:val="001059D9"/>
    <w:rsid w:val="001059F2"/>
    <w:rsid w:val="00105A9C"/>
    <w:rsid w:val="00105B1D"/>
    <w:rsid w:val="00105C2E"/>
    <w:rsid w:val="00105C92"/>
    <w:rsid w:val="00105D2D"/>
    <w:rsid w:val="00106185"/>
    <w:rsid w:val="001061CF"/>
    <w:rsid w:val="0010667A"/>
    <w:rsid w:val="001068FB"/>
    <w:rsid w:val="00106969"/>
    <w:rsid w:val="001069DF"/>
    <w:rsid w:val="00106F15"/>
    <w:rsid w:val="00106F6A"/>
    <w:rsid w:val="0010718F"/>
    <w:rsid w:val="0010774D"/>
    <w:rsid w:val="0010789E"/>
    <w:rsid w:val="00107965"/>
    <w:rsid w:val="00107D8A"/>
    <w:rsid w:val="00107E2C"/>
    <w:rsid w:val="00107F2B"/>
    <w:rsid w:val="00110016"/>
    <w:rsid w:val="00110835"/>
    <w:rsid w:val="00110C0C"/>
    <w:rsid w:val="00110CB1"/>
    <w:rsid w:val="00110F5F"/>
    <w:rsid w:val="001111BC"/>
    <w:rsid w:val="001112C3"/>
    <w:rsid w:val="001115D8"/>
    <w:rsid w:val="00111774"/>
    <w:rsid w:val="00111BF6"/>
    <w:rsid w:val="00111E07"/>
    <w:rsid w:val="00111E22"/>
    <w:rsid w:val="00112036"/>
    <w:rsid w:val="001123A4"/>
    <w:rsid w:val="00112725"/>
    <w:rsid w:val="0011285E"/>
    <w:rsid w:val="00112C7D"/>
    <w:rsid w:val="00112D9E"/>
    <w:rsid w:val="00112DC1"/>
    <w:rsid w:val="0011303F"/>
    <w:rsid w:val="00113DA8"/>
    <w:rsid w:val="00113F31"/>
    <w:rsid w:val="001142C8"/>
    <w:rsid w:val="00114701"/>
    <w:rsid w:val="00114CFB"/>
    <w:rsid w:val="00114ED4"/>
    <w:rsid w:val="00115066"/>
    <w:rsid w:val="001152AE"/>
    <w:rsid w:val="0011585A"/>
    <w:rsid w:val="001158B0"/>
    <w:rsid w:val="00115A57"/>
    <w:rsid w:val="00115B62"/>
    <w:rsid w:val="00115EAD"/>
    <w:rsid w:val="001160BE"/>
    <w:rsid w:val="001161D5"/>
    <w:rsid w:val="0011645B"/>
    <w:rsid w:val="001164E5"/>
    <w:rsid w:val="001167F6"/>
    <w:rsid w:val="00116E04"/>
    <w:rsid w:val="00116F46"/>
    <w:rsid w:val="00117135"/>
    <w:rsid w:val="00117232"/>
    <w:rsid w:val="001175A3"/>
    <w:rsid w:val="00117633"/>
    <w:rsid w:val="00117A04"/>
    <w:rsid w:val="00117B3B"/>
    <w:rsid w:val="0012025E"/>
    <w:rsid w:val="001202C4"/>
    <w:rsid w:val="00120478"/>
    <w:rsid w:val="0012047A"/>
    <w:rsid w:val="00120887"/>
    <w:rsid w:val="00120888"/>
    <w:rsid w:val="001209F2"/>
    <w:rsid w:val="00120C6B"/>
    <w:rsid w:val="00120C96"/>
    <w:rsid w:val="001210DA"/>
    <w:rsid w:val="001211FC"/>
    <w:rsid w:val="00121288"/>
    <w:rsid w:val="001212CC"/>
    <w:rsid w:val="0012131F"/>
    <w:rsid w:val="001214A8"/>
    <w:rsid w:val="00121603"/>
    <w:rsid w:val="001217A8"/>
    <w:rsid w:val="00121938"/>
    <w:rsid w:val="001219A5"/>
    <w:rsid w:val="00121A0B"/>
    <w:rsid w:val="00121C31"/>
    <w:rsid w:val="00121D46"/>
    <w:rsid w:val="00121DEF"/>
    <w:rsid w:val="0012220E"/>
    <w:rsid w:val="0012251F"/>
    <w:rsid w:val="001225F3"/>
    <w:rsid w:val="00122BB5"/>
    <w:rsid w:val="00122DB4"/>
    <w:rsid w:val="00122F17"/>
    <w:rsid w:val="00122F4D"/>
    <w:rsid w:val="00122FE7"/>
    <w:rsid w:val="0012311B"/>
    <w:rsid w:val="00123296"/>
    <w:rsid w:val="00123516"/>
    <w:rsid w:val="00123640"/>
    <w:rsid w:val="001236B9"/>
    <w:rsid w:val="001238A2"/>
    <w:rsid w:val="001238A5"/>
    <w:rsid w:val="001244CA"/>
    <w:rsid w:val="001247B3"/>
    <w:rsid w:val="00124955"/>
    <w:rsid w:val="00124B00"/>
    <w:rsid w:val="00124B7D"/>
    <w:rsid w:val="00124DAC"/>
    <w:rsid w:val="00124E6B"/>
    <w:rsid w:val="00124E77"/>
    <w:rsid w:val="00124E8E"/>
    <w:rsid w:val="00124F44"/>
    <w:rsid w:val="001253E9"/>
    <w:rsid w:val="0012549F"/>
    <w:rsid w:val="001256F1"/>
    <w:rsid w:val="00125850"/>
    <w:rsid w:val="00125865"/>
    <w:rsid w:val="00125D1F"/>
    <w:rsid w:val="00125D27"/>
    <w:rsid w:val="001264A4"/>
    <w:rsid w:val="0012659B"/>
    <w:rsid w:val="00126711"/>
    <w:rsid w:val="00126FBB"/>
    <w:rsid w:val="0012742B"/>
    <w:rsid w:val="00127DC6"/>
    <w:rsid w:val="00127FDD"/>
    <w:rsid w:val="00130BCA"/>
    <w:rsid w:val="00130CA5"/>
    <w:rsid w:val="00130F36"/>
    <w:rsid w:val="00131028"/>
    <w:rsid w:val="00131323"/>
    <w:rsid w:val="001314D7"/>
    <w:rsid w:val="001315E4"/>
    <w:rsid w:val="0013199A"/>
    <w:rsid w:val="00131B4F"/>
    <w:rsid w:val="00131D75"/>
    <w:rsid w:val="00131DA9"/>
    <w:rsid w:val="00131F56"/>
    <w:rsid w:val="00131F98"/>
    <w:rsid w:val="00132136"/>
    <w:rsid w:val="001322F5"/>
    <w:rsid w:val="00132536"/>
    <w:rsid w:val="0013262E"/>
    <w:rsid w:val="00132724"/>
    <w:rsid w:val="00132884"/>
    <w:rsid w:val="00132C4A"/>
    <w:rsid w:val="00132D7A"/>
    <w:rsid w:val="001331ED"/>
    <w:rsid w:val="00133266"/>
    <w:rsid w:val="0013361D"/>
    <w:rsid w:val="00133678"/>
    <w:rsid w:val="0013379E"/>
    <w:rsid w:val="001339A8"/>
    <w:rsid w:val="001339C9"/>
    <w:rsid w:val="00133F2A"/>
    <w:rsid w:val="00133F9A"/>
    <w:rsid w:val="0013410E"/>
    <w:rsid w:val="001341F9"/>
    <w:rsid w:val="00134465"/>
    <w:rsid w:val="001346B5"/>
    <w:rsid w:val="001347C9"/>
    <w:rsid w:val="00134D18"/>
    <w:rsid w:val="00134DB6"/>
    <w:rsid w:val="00134E1E"/>
    <w:rsid w:val="001351AE"/>
    <w:rsid w:val="001354BF"/>
    <w:rsid w:val="00135850"/>
    <w:rsid w:val="00135CE0"/>
    <w:rsid w:val="00135D79"/>
    <w:rsid w:val="001365BF"/>
    <w:rsid w:val="00136921"/>
    <w:rsid w:val="001369B2"/>
    <w:rsid w:val="00136BBF"/>
    <w:rsid w:val="00136E46"/>
    <w:rsid w:val="0013706C"/>
    <w:rsid w:val="001371D2"/>
    <w:rsid w:val="00137206"/>
    <w:rsid w:val="00137416"/>
    <w:rsid w:val="0013749D"/>
    <w:rsid w:val="001374F5"/>
    <w:rsid w:val="001374FD"/>
    <w:rsid w:val="0013766F"/>
    <w:rsid w:val="001376CD"/>
    <w:rsid w:val="00137888"/>
    <w:rsid w:val="0013796F"/>
    <w:rsid w:val="00137D06"/>
    <w:rsid w:val="00140532"/>
    <w:rsid w:val="00140596"/>
    <w:rsid w:val="001405C8"/>
    <w:rsid w:val="0014061D"/>
    <w:rsid w:val="0014066F"/>
    <w:rsid w:val="00140693"/>
    <w:rsid w:val="00140771"/>
    <w:rsid w:val="0014082D"/>
    <w:rsid w:val="0014089F"/>
    <w:rsid w:val="001409B3"/>
    <w:rsid w:val="00140CCF"/>
    <w:rsid w:val="0014123B"/>
    <w:rsid w:val="001413F0"/>
    <w:rsid w:val="00141846"/>
    <w:rsid w:val="001419F6"/>
    <w:rsid w:val="001421C3"/>
    <w:rsid w:val="00142236"/>
    <w:rsid w:val="00142A94"/>
    <w:rsid w:val="00142B10"/>
    <w:rsid w:val="00142E89"/>
    <w:rsid w:val="00142EA9"/>
    <w:rsid w:val="00142F43"/>
    <w:rsid w:val="001432B4"/>
    <w:rsid w:val="0014345C"/>
    <w:rsid w:val="001436CB"/>
    <w:rsid w:val="00143C6D"/>
    <w:rsid w:val="00143DF1"/>
    <w:rsid w:val="00143EBE"/>
    <w:rsid w:val="0014438A"/>
    <w:rsid w:val="00144499"/>
    <w:rsid w:val="001446F7"/>
    <w:rsid w:val="00144837"/>
    <w:rsid w:val="001448AA"/>
    <w:rsid w:val="001449BF"/>
    <w:rsid w:val="00144F20"/>
    <w:rsid w:val="00144F51"/>
    <w:rsid w:val="00145216"/>
    <w:rsid w:val="0014525A"/>
    <w:rsid w:val="001454F0"/>
    <w:rsid w:val="0014570B"/>
    <w:rsid w:val="00145765"/>
    <w:rsid w:val="00145917"/>
    <w:rsid w:val="00145BE9"/>
    <w:rsid w:val="00145FEC"/>
    <w:rsid w:val="0014609B"/>
    <w:rsid w:val="0014637D"/>
    <w:rsid w:val="001465B1"/>
    <w:rsid w:val="001465B5"/>
    <w:rsid w:val="0014676E"/>
    <w:rsid w:val="00146B48"/>
    <w:rsid w:val="00146C22"/>
    <w:rsid w:val="00146EDF"/>
    <w:rsid w:val="0014743B"/>
    <w:rsid w:val="00147C95"/>
    <w:rsid w:val="00147E7B"/>
    <w:rsid w:val="001500B9"/>
    <w:rsid w:val="001500CF"/>
    <w:rsid w:val="001502C4"/>
    <w:rsid w:val="00150372"/>
    <w:rsid w:val="001509BE"/>
    <w:rsid w:val="00150C6D"/>
    <w:rsid w:val="00150CFA"/>
    <w:rsid w:val="00150EBD"/>
    <w:rsid w:val="0015105A"/>
    <w:rsid w:val="0015122A"/>
    <w:rsid w:val="0015146A"/>
    <w:rsid w:val="00151527"/>
    <w:rsid w:val="00151724"/>
    <w:rsid w:val="00151823"/>
    <w:rsid w:val="0015183C"/>
    <w:rsid w:val="00151919"/>
    <w:rsid w:val="00151ACF"/>
    <w:rsid w:val="00151D8A"/>
    <w:rsid w:val="00151EDC"/>
    <w:rsid w:val="00151FC7"/>
    <w:rsid w:val="00152A35"/>
    <w:rsid w:val="00152B8D"/>
    <w:rsid w:val="00152CB1"/>
    <w:rsid w:val="00152DC2"/>
    <w:rsid w:val="001530A8"/>
    <w:rsid w:val="001532AC"/>
    <w:rsid w:val="001533EA"/>
    <w:rsid w:val="0015372E"/>
    <w:rsid w:val="00153828"/>
    <w:rsid w:val="00153BDE"/>
    <w:rsid w:val="00153C8E"/>
    <w:rsid w:val="00153FC7"/>
    <w:rsid w:val="00154138"/>
    <w:rsid w:val="0015417A"/>
    <w:rsid w:val="00154362"/>
    <w:rsid w:val="001543F8"/>
    <w:rsid w:val="00154545"/>
    <w:rsid w:val="00154799"/>
    <w:rsid w:val="00154829"/>
    <w:rsid w:val="00154868"/>
    <w:rsid w:val="00154C7B"/>
    <w:rsid w:val="001551CE"/>
    <w:rsid w:val="001553DE"/>
    <w:rsid w:val="001557E8"/>
    <w:rsid w:val="001558C0"/>
    <w:rsid w:val="00155A13"/>
    <w:rsid w:val="00155CE0"/>
    <w:rsid w:val="00156010"/>
    <w:rsid w:val="00156053"/>
    <w:rsid w:val="0015607E"/>
    <w:rsid w:val="00156344"/>
    <w:rsid w:val="00156C95"/>
    <w:rsid w:val="00156CD4"/>
    <w:rsid w:val="001573F1"/>
    <w:rsid w:val="00157459"/>
    <w:rsid w:val="001574EB"/>
    <w:rsid w:val="0015770B"/>
    <w:rsid w:val="0015784F"/>
    <w:rsid w:val="001578DD"/>
    <w:rsid w:val="0015793F"/>
    <w:rsid w:val="00157A33"/>
    <w:rsid w:val="00157D19"/>
    <w:rsid w:val="00157F68"/>
    <w:rsid w:val="00157FAB"/>
    <w:rsid w:val="00160061"/>
    <w:rsid w:val="0016015E"/>
    <w:rsid w:val="0016053C"/>
    <w:rsid w:val="0016080D"/>
    <w:rsid w:val="00160A4A"/>
    <w:rsid w:val="00161080"/>
    <w:rsid w:val="001611B1"/>
    <w:rsid w:val="0016120A"/>
    <w:rsid w:val="0016164C"/>
    <w:rsid w:val="00161AA4"/>
    <w:rsid w:val="00161C3F"/>
    <w:rsid w:val="00161D22"/>
    <w:rsid w:val="00161DBA"/>
    <w:rsid w:val="00161FBD"/>
    <w:rsid w:val="0016212D"/>
    <w:rsid w:val="0016245B"/>
    <w:rsid w:val="001624E3"/>
    <w:rsid w:val="001628AA"/>
    <w:rsid w:val="001628AC"/>
    <w:rsid w:val="001628C8"/>
    <w:rsid w:val="001628F6"/>
    <w:rsid w:val="00162A81"/>
    <w:rsid w:val="00162ADA"/>
    <w:rsid w:val="00162B27"/>
    <w:rsid w:val="001631B8"/>
    <w:rsid w:val="0016327A"/>
    <w:rsid w:val="00163E92"/>
    <w:rsid w:val="001642EB"/>
    <w:rsid w:val="001648D3"/>
    <w:rsid w:val="0016491D"/>
    <w:rsid w:val="00164ADD"/>
    <w:rsid w:val="00164C4B"/>
    <w:rsid w:val="00164D4B"/>
    <w:rsid w:val="00164E4E"/>
    <w:rsid w:val="001650D2"/>
    <w:rsid w:val="00165176"/>
    <w:rsid w:val="0016524A"/>
    <w:rsid w:val="001656D4"/>
    <w:rsid w:val="00165725"/>
    <w:rsid w:val="0016589D"/>
    <w:rsid w:val="0016594B"/>
    <w:rsid w:val="00165AB3"/>
    <w:rsid w:val="00165B31"/>
    <w:rsid w:val="00166131"/>
    <w:rsid w:val="001663CD"/>
    <w:rsid w:val="00166646"/>
    <w:rsid w:val="00166A0A"/>
    <w:rsid w:val="00166A96"/>
    <w:rsid w:val="00166EFF"/>
    <w:rsid w:val="001671E1"/>
    <w:rsid w:val="00167397"/>
    <w:rsid w:val="00167442"/>
    <w:rsid w:val="001674A7"/>
    <w:rsid w:val="001674ED"/>
    <w:rsid w:val="001675DA"/>
    <w:rsid w:val="001676D5"/>
    <w:rsid w:val="00167C1D"/>
    <w:rsid w:val="00167CE3"/>
    <w:rsid w:val="00167EA9"/>
    <w:rsid w:val="00167EAC"/>
    <w:rsid w:val="00167FF6"/>
    <w:rsid w:val="00170104"/>
    <w:rsid w:val="0017037E"/>
    <w:rsid w:val="0017071D"/>
    <w:rsid w:val="00170D15"/>
    <w:rsid w:val="00171053"/>
    <w:rsid w:val="00171066"/>
    <w:rsid w:val="0017116D"/>
    <w:rsid w:val="0017120A"/>
    <w:rsid w:val="00171578"/>
    <w:rsid w:val="0017189F"/>
    <w:rsid w:val="00171A09"/>
    <w:rsid w:val="00171A39"/>
    <w:rsid w:val="00171C7D"/>
    <w:rsid w:val="001722DF"/>
    <w:rsid w:val="00172666"/>
    <w:rsid w:val="001726B1"/>
    <w:rsid w:val="0017283D"/>
    <w:rsid w:val="0017287E"/>
    <w:rsid w:val="00172AAE"/>
    <w:rsid w:val="00172B20"/>
    <w:rsid w:val="001730D4"/>
    <w:rsid w:val="001731E6"/>
    <w:rsid w:val="00173204"/>
    <w:rsid w:val="001735FA"/>
    <w:rsid w:val="0017360F"/>
    <w:rsid w:val="00173714"/>
    <w:rsid w:val="001737C0"/>
    <w:rsid w:val="00173A63"/>
    <w:rsid w:val="00173C5C"/>
    <w:rsid w:val="00173D72"/>
    <w:rsid w:val="00174528"/>
    <w:rsid w:val="001745BD"/>
    <w:rsid w:val="00174A09"/>
    <w:rsid w:val="00174C08"/>
    <w:rsid w:val="00174C2C"/>
    <w:rsid w:val="00174E39"/>
    <w:rsid w:val="001750DF"/>
    <w:rsid w:val="001751CF"/>
    <w:rsid w:val="00175350"/>
    <w:rsid w:val="0017536E"/>
    <w:rsid w:val="00175656"/>
    <w:rsid w:val="00175965"/>
    <w:rsid w:val="00175C93"/>
    <w:rsid w:val="00175D14"/>
    <w:rsid w:val="00175E38"/>
    <w:rsid w:val="00176008"/>
    <w:rsid w:val="00176035"/>
    <w:rsid w:val="00176502"/>
    <w:rsid w:val="00176918"/>
    <w:rsid w:val="001769FB"/>
    <w:rsid w:val="00176C40"/>
    <w:rsid w:val="00176ECF"/>
    <w:rsid w:val="00176FAA"/>
    <w:rsid w:val="001773AF"/>
    <w:rsid w:val="001776B7"/>
    <w:rsid w:val="00177C08"/>
    <w:rsid w:val="00177D01"/>
    <w:rsid w:val="00177DF0"/>
    <w:rsid w:val="00177F29"/>
    <w:rsid w:val="00177FD7"/>
    <w:rsid w:val="0018005D"/>
    <w:rsid w:val="0018046B"/>
    <w:rsid w:val="001804E4"/>
    <w:rsid w:val="0018060A"/>
    <w:rsid w:val="001807DB"/>
    <w:rsid w:val="001808BE"/>
    <w:rsid w:val="00180B92"/>
    <w:rsid w:val="00181302"/>
    <w:rsid w:val="0018153F"/>
    <w:rsid w:val="00181548"/>
    <w:rsid w:val="0018162F"/>
    <w:rsid w:val="001817D7"/>
    <w:rsid w:val="0018181B"/>
    <w:rsid w:val="00181B9F"/>
    <w:rsid w:val="00181E61"/>
    <w:rsid w:val="00181EFA"/>
    <w:rsid w:val="00182173"/>
    <w:rsid w:val="001824CC"/>
    <w:rsid w:val="0018270D"/>
    <w:rsid w:val="00182A44"/>
    <w:rsid w:val="00182A8F"/>
    <w:rsid w:val="00182A92"/>
    <w:rsid w:val="00182B0F"/>
    <w:rsid w:val="0018313F"/>
    <w:rsid w:val="00183152"/>
    <w:rsid w:val="001834B1"/>
    <w:rsid w:val="00183612"/>
    <w:rsid w:val="00183875"/>
    <w:rsid w:val="001838C2"/>
    <w:rsid w:val="00183923"/>
    <w:rsid w:val="00183ABB"/>
    <w:rsid w:val="00184770"/>
    <w:rsid w:val="001848D3"/>
    <w:rsid w:val="00184A57"/>
    <w:rsid w:val="0018516E"/>
    <w:rsid w:val="001851AB"/>
    <w:rsid w:val="001856D4"/>
    <w:rsid w:val="001856F2"/>
    <w:rsid w:val="0018591E"/>
    <w:rsid w:val="00185A06"/>
    <w:rsid w:val="00185A71"/>
    <w:rsid w:val="00185EAC"/>
    <w:rsid w:val="00185EBD"/>
    <w:rsid w:val="00186344"/>
    <w:rsid w:val="001863C0"/>
    <w:rsid w:val="001863EA"/>
    <w:rsid w:val="00186644"/>
    <w:rsid w:val="00186A05"/>
    <w:rsid w:val="00186BC0"/>
    <w:rsid w:val="00186DE2"/>
    <w:rsid w:val="00186DE8"/>
    <w:rsid w:val="00186FD4"/>
    <w:rsid w:val="0018711D"/>
    <w:rsid w:val="001874FE"/>
    <w:rsid w:val="0018775A"/>
    <w:rsid w:val="00187870"/>
    <w:rsid w:val="00187D3E"/>
    <w:rsid w:val="00187DB6"/>
    <w:rsid w:val="0019003D"/>
    <w:rsid w:val="001903F1"/>
    <w:rsid w:val="00190536"/>
    <w:rsid w:val="00190A51"/>
    <w:rsid w:val="00190A81"/>
    <w:rsid w:val="00190B56"/>
    <w:rsid w:val="00190B94"/>
    <w:rsid w:val="00190C2A"/>
    <w:rsid w:val="00190E92"/>
    <w:rsid w:val="00191155"/>
    <w:rsid w:val="001911EC"/>
    <w:rsid w:val="00191252"/>
    <w:rsid w:val="001913AF"/>
    <w:rsid w:val="001918E8"/>
    <w:rsid w:val="00191A1D"/>
    <w:rsid w:val="00191BD1"/>
    <w:rsid w:val="00191C37"/>
    <w:rsid w:val="00191D26"/>
    <w:rsid w:val="00192A12"/>
    <w:rsid w:val="001934FC"/>
    <w:rsid w:val="001935FD"/>
    <w:rsid w:val="001937CC"/>
    <w:rsid w:val="00193F46"/>
    <w:rsid w:val="00193FB9"/>
    <w:rsid w:val="00194010"/>
    <w:rsid w:val="00194BFF"/>
    <w:rsid w:val="00194E8E"/>
    <w:rsid w:val="0019517E"/>
    <w:rsid w:val="00195362"/>
    <w:rsid w:val="001954AB"/>
    <w:rsid w:val="0019558F"/>
    <w:rsid w:val="00195C53"/>
    <w:rsid w:val="00195F6C"/>
    <w:rsid w:val="001961F5"/>
    <w:rsid w:val="00196288"/>
    <w:rsid w:val="0019650B"/>
    <w:rsid w:val="001968CF"/>
    <w:rsid w:val="00196925"/>
    <w:rsid w:val="00196A4F"/>
    <w:rsid w:val="00196AC0"/>
    <w:rsid w:val="00196D60"/>
    <w:rsid w:val="00196DEB"/>
    <w:rsid w:val="001972B7"/>
    <w:rsid w:val="0019735A"/>
    <w:rsid w:val="0019771A"/>
    <w:rsid w:val="00197B37"/>
    <w:rsid w:val="00197CB2"/>
    <w:rsid w:val="00197E7F"/>
    <w:rsid w:val="001A0149"/>
    <w:rsid w:val="001A0509"/>
    <w:rsid w:val="001A08A9"/>
    <w:rsid w:val="001A08E1"/>
    <w:rsid w:val="001A0990"/>
    <w:rsid w:val="001A0A87"/>
    <w:rsid w:val="001A0ADC"/>
    <w:rsid w:val="001A0C25"/>
    <w:rsid w:val="001A0D04"/>
    <w:rsid w:val="001A0FAC"/>
    <w:rsid w:val="001A10A6"/>
    <w:rsid w:val="001A1199"/>
    <w:rsid w:val="001A1490"/>
    <w:rsid w:val="001A1BD0"/>
    <w:rsid w:val="001A1D79"/>
    <w:rsid w:val="001A1F28"/>
    <w:rsid w:val="001A2363"/>
    <w:rsid w:val="001A245A"/>
    <w:rsid w:val="001A265D"/>
    <w:rsid w:val="001A26A5"/>
    <w:rsid w:val="001A289B"/>
    <w:rsid w:val="001A29CC"/>
    <w:rsid w:val="001A2B26"/>
    <w:rsid w:val="001A30F5"/>
    <w:rsid w:val="001A32B3"/>
    <w:rsid w:val="001A3767"/>
    <w:rsid w:val="001A39AA"/>
    <w:rsid w:val="001A3A25"/>
    <w:rsid w:val="001A3BE7"/>
    <w:rsid w:val="001A3C25"/>
    <w:rsid w:val="001A3E7A"/>
    <w:rsid w:val="001A3EA2"/>
    <w:rsid w:val="001A3EDB"/>
    <w:rsid w:val="001A3EE2"/>
    <w:rsid w:val="001A3FDD"/>
    <w:rsid w:val="001A434E"/>
    <w:rsid w:val="001A448F"/>
    <w:rsid w:val="001A4565"/>
    <w:rsid w:val="001A4A22"/>
    <w:rsid w:val="001A4A3A"/>
    <w:rsid w:val="001A4CE1"/>
    <w:rsid w:val="001A4D07"/>
    <w:rsid w:val="001A4FB2"/>
    <w:rsid w:val="001A504E"/>
    <w:rsid w:val="001A517F"/>
    <w:rsid w:val="001A51C1"/>
    <w:rsid w:val="001A549C"/>
    <w:rsid w:val="001A552E"/>
    <w:rsid w:val="001A5568"/>
    <w:rsid w:val="001A561E"/>
    <w:rsid w:val="001A57F5"/>
    <w:rsid w:val="001A593A"/>
    <w:rsid w:val="001A5B9D"/>
    <w:rsid w:val="001A61EB"/>
    <w:rsid w:val="001A6557"/>
    <w:rsid w:val="001A6648"/>
    <w:rsid w:val="001A6DBB"/>
    <w:rsid w:val="001A6FB1"/>
    <w:rsid w:val="001A7569"/>
    <w:rsid w:val="001A7659"/>
    <w:rsid w:val="001A77EF"/>
    <w:rsid w:val="001A7809"/>
    <w:rsid w:val="001A7BC5"/>
    <w:rsid w:val="001A7FA1"/>
    <w:rsid w:val="001A7FE9"/>
    <w:rsid w:val="001B0026"/>
    <w:rsid w:val="001B0038"/>
    <w:rsid w:val="001B0238"/>
    <w:rsid w:val="001B0588"/>
    <w:rsid w:val="001B0A23"/>
    <w:rsid w:val="001B1015"/>
    <w:rsid w:val="001B124F"/>
    <w:rsid w:val="001B140C"/>
    <w:rsid w:val="001B1471"/>
    <w:rsid w:val="001B1586"/>
    <w:rsid w:val="001B15A8"/>
    <w:rsid w:val="001B1CEB"/>
    <w:rsid w:val="001B1E95"/>
    <w:rsid w:val="001B1ECC"/>
    <w:rsid w:val="001B1F78"/>
    <w:rsid w:val="001B1FC9"/>
    <w:rsid w:val="001B1FE8"/>
    <w:rsid w:val="001B2334"/>
    <w:rsid w:val="001B2604"/>
    <w:rsid w:val="001B2768"/>
    <w:rsid w:val="001B28FE"/>
    <w:rsid w:val="001B29A4"/>
    <w:rsid w:val="001B29A7"/>
    <w:rsid w:val="001B2A3D"/>
    <w:rsid w:val="001B2C14"/>
    <w:rsid w:val="001B2D63"/>
    <w:rsid w:val="001B2D77"/>
    <w:rsid w:val="001B2E43"/>
    <w:rsid w:val="001B2F02"/>
    <w:rsid w:val="001B3248"/>
    <w:rsid w:val="001B33C7"/>
    <w:rsid w:val="001B34CB"/>
    <w:rsid w:val="001B34DC"/>
    <w:rsid w:val="001B355A"/>
    <w:rsid w:val="001B35A6"/>
    <w:rsid w:val="001B35E9"/>
    <w:rsid w:val="001B37E7"/>
    <w:rsid w:val="001B3AA9"/>
    <w:rsid w:val="001B3B1A"/>
    <w:rsid w:val="001B3FB0"/>
    <w:rsid w:val="001B416B"/>
    <w:rsid w:val="001B44E7"/>
    <w:rsid w:val="001B4647"/>
    <w:rsid w:val="001B4AAA"/>
    <w:rsid w:val="001B4C7D"/>
    <w:rsid w:val="001B4E3D"/>
    <w:rsid w:val="001B4F39"/>
    <w:rsid w:val="001B5208"/>
    <w:rsid w:val="001B53BB"/>
    <w:rsid w:val="001B551F"/>
    <w:rsid w:val="001B5619"/>
    <w:rsid w:val="001B5DEB"/>
    <w:rsid w:val="001B5FD8"/>
    <w:rsid w:val="001B6388"/>
    <w:rsid w:val="001B6435"/>
    <w:rsid w:val="001B64AD"/>
    <w:rsid w:val="001B6896"/>
    <w:rsid w:val="001B68BC"/>
    <w:rsid w:val="001B6BC9"/>
    <w:rsid w:val="001B6E5C"/>
    <w:rsid w:val="001B6FE7"/>
    <w:rsid w:val="001B7114"/>
    <w:rsid w:val="001B715E"/>
    <w:rsid w:val="001B7390"/>
    <w:rsid w:val="001B7500"/>
    <w:rsid w:val="001B7595"/>
    <w:rsid w:val="001B76F1"/>
    <w:rsid w:val="001B77C5"/>
    <w:rsid w:val="001B799D"/>
    <w:rsid w:val="001B7EDA"/>
    <w:rsid w:val="001C004C"/>
    <w:rsid w:val="001C0184"/>
    <w:rsid w:val="001C0264"/>
    <w:rsid w:val="001C046E"/>
    <w:rsid w:val="001C05FD"/>
    <w:rsid w:val="001C089A"/>
    <w:rsid w:val="001C0A5D"/>
    <w:rsid w:val="001C0AE9"/>
    <w:rsid w:val="001C0E6A"/>
    <w:rsid w:val="001C11CA"/>
    <w:rsid w:val="001C15FB"/>
    <w:rsid w:val="001C1BC9"/>
    <w:rsid w:val="001C1C7F"/>
    <w:rsid w:val="001C1EC2"/>
    <w:rsid w:val="001C2160"/>
    <w:rsid w:val="001C23EF"/>
    <w:rsid w:val="001C2A0A"/>
    <w:rsid w:val="001C2A61"/>
    <w:rsid w:val="001C2ADF"/>
    <w:rsid w:val="001C2B1E"/>
    <w:rsid w:val="001C2CD2"/>
    <w:rsid w:val="001C2DC6"/>
    <w:rsid w:val="001C2F3B"/>
    <w:rsid w:val="001C2FA8"/>
    <w:rsid w:val="001C3457"/>
    <w:rsid w:val="001C347E"/>
    <w:rsid w:val="001C39F3"/>
    <w:rsid w:val="001C3B97"/>
    <w:rsid w:val="001C3EDE"/>
    <w:rsid w:val="001C4499"/>
    <w:rsid w:val="001C457F"/>
    <w:rsid w:val="001C4633"/>
    <w:rsid w:val="001C4639"/>
    <w:rsid w:val="001C47D0"/>
    <w:rsid w:val="001C49C4"/>
    <w:rsid w:val="001C4A48"/>
    <w:rsid w:val="001C4B35"/>
    <w:rsid w:val="001C4F2D"/>
    <w:rsid w:val="001C4F46"/>
    <w:rsid w:val="001C5030"/>
    <w:rsid w:val="001C53C0"/>
    <w:rsid w:val="001C54D6"/>
    <w:rsid w:val="001C55D1"/>
    <w:rsid w:val="001C5611"/>
    <w:rsid w:val="001C58AC"/>
    <w:rsid w:val="001C5B01"/>
    <w:rsid w:val="001C5B7E"/>
    <w:rsid w:val="001C5B99"/>
    <w:rsid w:val="001C6045"/>
    <w:rsid w:val="001C629B"/>
    <w:rsid w:val="001C6371"/>
    <w:rsid w:val="001C6B69"/>
    <w:rsid w:val="001C6BFB"/>
    <w:rsid w:val="001C6C1B"/>
    <w:rsid w:val="001C6E3F"/>
    <w:rsid w:val="001C7324"/>
    <w:rsid w:val="001C74D2"/>
    <w:rsid w:val="001C7574"/>
    <w:rsid w:val="001C75A9"/>
    <w:rsid w:val="001C75BA"/>
    <w:rsid w:val="001C7795"/>
    <w:rsid w:val="001C7A44"/>
    <w:rsid w:val="001D0237"/>
    <w:rsid w:val="001D05FF"/>
    <w:rsid w:val="001D0A62"/>
    <w:rsid w:val="001D0E42"/>
    <w:rsid w:val="001D1022"/>
    <w:rsid w:val="001D1309"/>
    <w:rsid w:val="001D1339"/>
    <w:rsid w:val="001D13ED"/>
    <w:rsid w:val="001D1481"/>
    <w:rsid w:val="001D1812"/>
    <w:rsid w:val="001D1880"/>
    <w:rsid w:val="001D1D8A"/>
    <w:rsid w:val="001D1FAC"/>
    <w:rsid w:val="001D2079"/>
    <w:rsid w:val="001D2098"/>
    <w:rsid w:val="001D21E4"/>
    <w:rsid w:val="001D21E5"/>
    <w:rsid w:val="001D221E"/>
    <w:rsid w:val="001D2D86"/>
    <w:rsid w:val="001D340E"/>
    <w:rsid w:val="001D3410"/>
    <w:rsid w:val="001D3491"/>
    <w:rsid w:val="001D3869"/>
    <w:rsid w:val="001D4088"/>
    <w:rsid w:val="001D43B7"/>
    <w:rsid w:val="001D4EEB"/>
    <w:rsid w:val="001D4F1A"/>
    <w:rsid w:val="001D5429"/>
    <w:rsid w:val="001D57D9"/>
    <w:rsid w:val="001D58E0"/>
    <w:rsid w:val="001D5BB1"/>
    <w:rsid w:val="001D5DC9"/>
    <w:rsid w:val="001D5F4D"/>
    <w:rsid w:val="001D6067"/>
    <w:rsid w:val="001D6290"/>
    <w:rsid w:val="001D6488"/>
    <w:rsid w:val="001D6549"/>
    <w:rsid w:val="001D6805"/>
    <w:rsid w:val="001D6836"/>
    <w:rsid w:val="001D6F6F"/>
    <w:rsid w:val="001D6FB4"/>
    <w:rsid w:val="001D6FC1"/>
    <w:rsid w:val="001D70A2"/>
    <w:rsid w:val="001D7100"/>
    <w:rsid w:val="001D71E2"/>
    <w:rsid w:val="001D73B0"/>
    <w:rsid w:val="001D73C9"/>
    <w:rsid w:val="001D73E1"/>
    <w:rsid w:val="001D7449"/>
    <w:rsid w:val="001D77E2"/>
    <w:rsid w:val="001D7A7A"/>
    <w:rsid w:val="001D7BF1"/>
    <w:rsid w:val="001D7C70"/>
    <w:rsid w:val="001D7D37"/>
    <w:rsid w:val="001D7FD4"/>
    <w:rsid w:val="001E0231"/>
    <w:rsid w:val="001E0D68"/>
    <w:rsid w:val="001E0F3A"/>
    <w:rsid w:val="001E113A"/>
    <w:rsid w:val="001E1254"/>
    <w:rsid w:val="001E1543"/>
    <w:rsid w:val="001E17E3"/>
    <w:rsid w:val="001E1855"/>
    <w:rsid w:val="001E1DC9"/>
    <w:rsid w:val="001E1DCD"/>
    <w:rsid w:val="001E2158"/>
    <w:rsid w:val="001E2404"/>
    <w:rsid w:val="001E268A"/>
    <w:rsid w:val="001E273E"/>
    <w:rsid w:val="001E27A1"/>
    <w:rsid w:val="001E2BDB"/>
    <w:rsid w:val="001E2CAB"/>
    <w:rsid w:val="001E2D7A"/>
    <w:rsid w:val="001E2F63"/>
    <w:rsid w:val="001E313D"/>
    <w:rsid w:val="001E33F9"/>
    <w:rsid w:val="001E37BF"/>
    <w:rsid w:val="001E37FF"/>
    <w:rsid w:val="001E3D84"/>
    <w:rsid w:val="001E3DCE"/>
    <w:rsid w:val="001E417B"/>
    <w:rsid w:val="001E4459"/>
    <w:rsid w:val="001E46EF"/>
    <w:rsid w:val="001E4716"/>
    <w:rsid w:val="001E4AE2"/>
    <w:rsid w:val="001E5292"/>
    <w:rsid w:val="001E5545"/>
    <w:rsid w:val="001E563F"/>
    <w:rsid w:val="001E56FC"/>
    <w:rsid w:val="001E593A"/>
    <w:rsid w:val="001E5A83"/>
    <w:rsid w:val="001E5AD1"/>
    <w:rsid w:val="001E5BD0"/>
    <w:rsid w:val="001E643D"/>
    <w:rsid w:val="001E6476"/>
    <w:rsid w:val="001E6570"/>
    <w:rsid w:val="001E6677"/>
    <w:rsid w:val="001E6937"/>
    <w:rsid w:val="001E699C"/>
    <w:rsid w:val="001E6F38"/>
    <w:rsid w:val="001E7276"/>
    <w:rsid w:val="001E72C6"/>
    <w:rsid w:val="001E7308"/>
    <w:rsid w:val="001E742F"/>
    <w:rsid w:val="001E74FA"/>
    <w:rsid w:val="001E78D9"/>
    <w:rsid w:val="001E78DE"/>
    <w:rsid w:val="001E79AF"/>
    <w:rsid w:val="001E7A68"/>
    <w:rsid w:val="001F004B"/>
    <w:rsid w:val="001F0736"/>
    <w:rsid w:val="001F0948"/>
    <w:rsid w:val="001F0E89"/>
    <w:rsid w:val="001F1136"/>
    <w:rsid w:val="001F1485"/>
    <w:rsid w:val="001F15C3"/>
    <w:rsid w:val="001F1B44"/>
    <w:rsid w:val="001F1C76"/>
    <w:rsid w:val="001F1DC8"/>
    <w:rsid w:val="001F1E11"/>
    <w:rsid w:val="001F1EAD"/>
    <w:rsid w:val="001F2117"/>
    <w:rsid w:val="001F2156"/>
    <w:rsid w:val="001F23BF"/>
    <w:rsid w:val="001F23FF"/>
    <w:rsid w:val="001F25A5"/>
    <w:rsid w:val="001F2707"/>
    <w:rsid w:val="001F2A43"/>
    <w:rsid w:val="001F2D91"/>
    <w:rsid w:val="001F3422"/>
    <w:rsid w:val="001F3680"/>
    <w:rsid w:val="001F36CB"/>
    <w:rsid w:val="001F3778"/>
    <w:rsid w:val="001F3D88"/>
    <w:rsid w:val="001F3FB8"/>
    <w:rsid w:val="001F409E"/>
    <w:rsid w:val="001F4170"/>
    <w:rsid w:val="001F4425"/>
    <w:rsid w:val="001F467C"/>
    <w:rsid w:val="001F4D83"/>
    <w:rsid w:val="001F4F04"/>
    <w:rsid w:val="001F5041"/>
    <w:rsid w:val="001F542B"/>
    <w:rsid w:val="001F5575"/>
    <w:rsid w:val="001F55EF"/>
    <w:rsid w:val="001F584A"/>
    <w:rsid w:val="001F5A3E"/>
    <w:rsid w:val="001F5A42"/>
    <w:rsid w:val="001F5B3D"/>
    <w:rsid w:val="001F60D7"/>
    <w:rsid w:val="001F6102"/>
    <w:rsid w:val="001F63AA"/>
    <w:rsid w:val="001F64CF"/>
    <w:rsid w:val="001F660F"/>
    <w:rsid w:val="001F6691"/>
    <w:rsid w:val="001F69D2"/>
    <w:rsid w:val="001F6B82"/>
    <w:rsid w:val="001F7659"/>
    <w:rsid w:val="001F76C6"/>
    <w:rsid w:val="001F7845"/>
    <w:rsid w:val="001F79A1"/>
    <w:rsid w:val="001F7B5A"/>
    <w:rsid w:val="001F7C7E"/>
    <w:rsid w:val="001F7D93"/>
    <w:rsid w:val="00200187"/>
    <w:rsid w:val="002003A6"/>
    <w:rsid w:val="0020040F"/>
    <w:rsid w:val="00200491"/>
    <w:rsid w:val="002004E9"/>
    <w:rsid w:val="00200791"/>
    <w:rsid w:val="00200860"/>
    <w:rsid w:val="00200B7B"/>
    <w:rsid w:val="00200D3C"/>
    <w:rsid w:val="00200EAD"/>
    <w:rsid w:val="002010BD"/>
    <w:rsid w:val="0020115E"/>
    <w:rsid w:val="0020116F"/>
    <w:rsid w:val="0020120B"/>
    <w:rsid w:val="0020122C"/>
    <w:rsid w:val="00201606"/>
    <w:rsid w:val="0020174A"/>
    <w:rsid w:val="00201BFD"/>
    <w:rsid w:val="00202139"/>
    <w:rsid w:val="00202299"/>
    <w:rsid w:val="00202889"/>
    <w:rsid w:val="00202F55"/>
    <w:rsid w:val="0020321B"/>
    <w:rsid w:val="0020388F"/>
    <w:rsid w:val="00203A5B"/>
    <w:rsid w:val="00203D07"/>
    <w:rsid w:val="00203E21"/>
    <w:rsid w:val="00203F0F"/>
    <w:rsid w:val="00204117"/>
    <w:rsid w:val="0020455F"/>
    <w:rsid w:val="00204980"/>
    <w:rsid w:val="00204A09"/>
    <w:rsid w:val="00205158"/>
    <w:rsid w:val="0020522D"/>
    <w:rsid w:val="00205539"/>
    <w:rsid w:val="002057CF"/>
    <w:rsid w:val="00205B16"/>
    <w:rsid w:val="00205BBC"/>
    <w:rsid w:val="00205C41"/>
    <w:rsid w:val="00205CDB"/>
    <w:rsid w:val="002062E1"/>
    <w:rsid w:val="00206311"/>
    <w:rsid w:val="0020643F"/>
    <w:rsid w:val="002066CA"/>
    <w:rsid w:val="00206AB6"/>
    <w:rsid w:val="00206BF7"/>
    <w:rsid w:val="00206FCF"/>
    <w:rsid w:val="00207721"/>
    <w:rsid w:val="002077C2"/>
    <w:rsid w:val="002077EF"/>
    <w:rsid w:val="002078B6"/>
    <w:rsid w:val="00207ACB"/>
    <w:rsid w:val="00207D04"/>
    <w:rsid w:val="00207DC4"/>
    <w:rsid w:val="00207F1D"/>
    <w:rsid w:val="00210006"/>
    <w:rsid w:val="002102C7"/>
    <w:rsid w:val="00210454"/>
    <w:rsid w:val="00210579"/>
    <w:rsid w:val="002105C3"/>
    <w:rsid w:val="0021082B"/>
    <w:rsid w:val="00210844"/>
    <w:rsid w:val="00210918"/>
    <w:rsid w:val="002109EC"/>
    <w:rsid w:val="00210DEB"/>
    <w:rsid w:val="002114D7"/>
    <w:rsid w:val="002114DD"/>
    <w:rsid w:val="00211770"/>
    <w:rsid w:val="00211877"/>
    <w:rsid w:val="00211A84"/>
    <w:rsid w:val="00211BD5"/>
    <w:rsid w:val="00211E63"/>
    <w:rsid w:val="0021200C"/>
    <w:rsid w:val="002121DF"/>
    <w:rsid w:val="0021227A"/>
    <w:rsid w:val="0021239D"/>
    <w:rsid w:val="00212480"/>
    <w:rsid w:val="00212820"/>
    <w:rsid w:val="00212F1B"/>
    <w:rsid w:val="0021308B"/>
    <w:rsid w:val="002130CF"/>
    <w:rsid w:val="00213278"/>
    <w:rsid w:val="00213344"/>
    <w:rsid w:val="0021387F"/>
    <w:rsid w:val="00213CBF"/>
    <w:rsid w:val="00213F79"/>
    <w:rsid w:val="00213FCB"/>
    <w:rsid w:val="0021408F"/>
    <w:rsid w:val="002140AB"/>
    <w:rsid w:val="00214263"/>
    <w:rsid w:val="0021451F"/>
    <w:rsid w:val="002145B6"/>
    <w:rsid w:val="0021471E"/>
    <w:rsid w:val="00214990"/>
    <w:rsid w:val="00214A38"/>
    <w:rsid w:val="00214A62"/>
    <w:rsid w:val="00214C4A"/>
    <w:rsid w:val="002153E6"/>
    <w:rsid w:val="00215533"/>
    <w:rsid w:val="002155BD"/>
    <w:rsid w:val="0021565F"/>
    <w:rsid w:val="00215B35"/>
    <w:rsid w:val="00215B86"/>
    <w:rsid w:val="00215DD3"/>
    <w:rsid w:val="00216619"/>
    <w:rsid w:val="002166AF"/>
    <w:rsid w:val="00216EBA"/>
    <w:rsid w:val="002170BC"/>
    <w:rsid w:val="0021765B"/>
    <w:rsid w:val="00217903"/>
    <w:rsid w:val="00217956"/>
    <w:rsid w:val="002179CA"/>
    <w:rsid w:val="00217C51"/>
    <w:rsid w:val="00217E1C"/>
    <w:rsid w:val="00217FA3"/>
    <w:rsid w:val="002200E8"/>
    <w:rsid w:val="002203EC"/>
    <w:rsid w:val="0022049E"/>
    <w:rsid w:val="002206CA"/>
    <w:rsid w:val="002207BD"/>
    <w:rsid w:val="0022084D"/>
    <w:rsid w:val="00220990"/>
    <w:rsid w:val="00220D2A"/>
    <w:rsid w:val="002211B2"/>
    <w:rsid w:val="0022124B"/>
    <w:rsid w:val="002216AF"/>
    <w:rsid w:val="00221996"/>
    <w:rsid w:val="00221A85"/>
    <w:rsid w:val="00221C92"/>
    <w:rsid w:val="00221D9D"/>
    <w:rsid w:val="00221F91"/>
    <w:rsid w:val="0022212E"/>
    <w:rsid w:val="002223DF"/>
    <w:rsid w:val="00222468"/>
    <w:rsid w:val="0022277E"/>
    <w:rsid w:val="002227AC"/>
    <w:rsid w:val="002228EE"/>
    <w:rsid w:val="00222C36"/>
    <w:rsid w:val="00223153"/>
    <w:rsid w:val="002231D8"/>
    <w:rsid w:val="00223416"/>
    <w:rsid w:val="00223E7B"/>
    <w:rsid w:val="002242A4"/>
    <w:rsid w:val="0022451A"/>
    <w:rsid w:val="002247F6"/>
    <w:rsid w:val="00224AA6"/>
    <w:rsid w:val="00224E6E"/>
    <w:rsid w:val="0022505F"/>
    <w:rsid w:val="002256E8"/>
    <w:rsid w:val="00225735"/>
    <w:rsid w:val="00225905"/>
    <w:rsid w:val="00225B3E"/>
    <w:rsid w:val="00225F67"/>
    <w:rsid w:val="002261F3"/>
    <w:rsid w:val="00226228"/>
    <w:rsid w:val="0022678A"/>
    <w:rsid w:val="00226AF9"/>
    <w:rsid w:val="00226F26"/>
    <w:rsid w:val="002274E2"/>
    <w:rsid w:val="002275E1"/>
    <w:rsid w:val="002275E5"/>
    <w:rsid w:val="002278B8"/>
    <w:rsid w:val="002278C4"/>
    <w:rsid w:val="00227936"/>
    <w:rsid w:val="0022795E"/>
    <w:rsid w:val="002279C1"/>
    <w:rsid w:val="00227B11"/>
    <w:rsid w:val="00227CC1"/>
    <w:rsid w:val="00227E5D"/>
    <w:rsid w:val="00227EC6"/>
    <w:rsid w:val="0023036F"/>
    <w:rsid w:val="0023046B"/>
    <w:rsid w:val="0023047A"/>
    <w:rsid w:val="002305D9"/>
    <w:rsid w:val="002306CF"/>
    <w:rsid w:val="0023071F"/>
    <w:rsid w:val="00230870"/>
    <w:rsid w:val="00230E3C"/>
    <w:rsid w:val="00230F54"/>
    <w:rsid w:val="002311D2"/>
    <w:rsid w:val="0023144F"/>
    <w:rsid w:val="0023168A"/>
    <w:rsid w:val="00231817"/>
    <w:rsid w:val="00231837"/>
    <w:rsid w:val="00231851"/>
    <w:rsid w:val="00231879"/>
    <w:rsid w:val="00231D3F"/>
    <w:rsid w:val="00231DF5"/>
    <w:rsid w:val="00231F4A"/>
    <w:rsid w:val="0023216C"/>
    <w:rsid w:val="00232223"/>
    <w:rsid w:val="002323D4"/>
    <w:rsid w:val="0023259E"/>
    <w:rsid w:val="00232B03"/>
    <w:rsid w:val="00232B24"/>
    <w:rsid w:val="00232C5F"/>
    <w:rsid w:val="00232D96"/>
    <w:rsid w:val="00232EFD"/>
    <w:rsid w:val="00232FAE"/>
    <w:rsid w:val="00232FC7"/>
    <w:rsid w:val="002330F9"/>
    <w:rsid w:val="00233494"/>
    <w:rsid w:val="00233548"/>
    <w:rsid w:val="00233730"/>
    <w:rsid w:val="0023378B"/>
    <w:rsid w:val="002337CB"/>
    <w:rsid w:val="0023395C"/>
    <w:rsid w:val="002339FB"/>
    <w:rsid w:val="00233A34"/>
    <w:rsid w:val="00233AC8"/>
    <w:rsid w:val="00233B1B"/>
    <w:rsid w:val="00233FB6"/>
    <w:rsid w:val="002340DB"/>
    <w:rsid w:val="0023423F"/>
    <w:rsid w:val="0023427A"/>
    <w:rsid w:val="0023432A"/>
    <w:rsid w:val="002343E4"/>
    <w:rsid w:val="002345D9"/>
    <w:rsid w:val="002349BD"/>
    <w:rsid w:val="00234BDF"/>
    <w:rsid w:val="00234C9C"/>
    <w:rsid w:val="00234CC9"/>
    <w:rsid w:val="00234D51"/>
    <w:rsid w:val="00234E18"/>
    <w:rsid w:val="002350BB"/>
    <w:rsid w:val="00235265"/>
    <w:rsid w:val="002352CB"/>
    <w:rsid w:val="00235871"/>
    <w:rsid w:val="00235D26"/>
    <w:rsid w:val="00235DC4"/>
    <w:rsid w:val="00236195"/>
    <w:rsid w:val="0023624A"/>
    <w:rsid w:val="0023624D"/>
    <w:rsid w:val="00236572"/>
    <w:rsid w:val="002367BD"/>
    <w:rsid w:val="0023688F"/>
    <w:rsid w:val="002374BE"/>
    <w:rsid w:val="00237752"/>
    <w:rsid w:val="00237829"/>
    <w:rsid w:val="00237996"/>
    <w:rsid w:val="00237FD4"/>
    <w:rsid w:val="00237FF1"/>
    <w:rsid w:val="00240171"/>
    <w:rsid w:val="002402C1"/>
    <w:rsid w:val="002402E0"/>
    <w:rsid w:val="00240327"/>
    <w:rsid w:val="002405CF"/>
    <w:rsid w:val="00240767"/>
    <w:rsid w:val="00240BB5"/>
    <w:rsid w:val="00240CDE"/>
    <w:rsid w:val="00240D44"/>
    <w:rsid w:val="00240E3E"/>
    <w:rsid w:val="00240E7C"/>
    <w:rsid w:val="00240F3B"/>
    <w:rsid w:val="0024108F"/>
    <w:rsid w:val="002411C7"/>
    <w:rsid w:val="00241247"/>
    <w:rsid w:val="00241449"/>
    <w:rsid w:val="00241875"/>
    <w:rsid w:val="00241902"/>
    <w:rsid w:val="00241BAB"/>
    <w:rsid w:val="00241F7A"/>
    <w:rsid w:val="00242079"/>
    <w:rsid w:val="002420EC"/>
    <w:rsid w:val="002423B2"/>
    <w:rsid w:val="00242660"/>
    <w:rsid w:val="002427ED"/>
    <w:rsid w:val="0024299E"/>
    <w:rsid w:val="00242CEF"/>
    <w:rsid w:val="00243166"/>
    <w:rsid w:val="00243379"/>
    <w:rsid w:val="00243401"/>
    <w:rsid w:val="0024363C"/>
    <w:rsid w:val="0024388D"/>
    <w:rsid w:val="00243A4C"/>
    <w:rsid w:val="00243ADD"/>
    <w:rsid w:val="00243B22"/>
    <w:rsid w:val="00243BE8"/>
    <w:rsid w:val="00243E22"/>
    <w:rsid w:val="00243F9A"/>
    <w:rsid w:val="002441D2"/>
    <w:rsid w:val="00244817"/>
    <w:rsid w:val="0024494C"/>
    <w:rsid w:val="00244B43"/>
    <w:rsid w:val="00244C27"/>
    <w:rsid w:val="00244E20"/>
    <w:rsid w:val="00244F4F"/>
    <w:rsid w:val="002453CC"/>
    <w:rsid w:val="0024545B"/>
    <w:rsid w:val="0024553A"/>
    <w:rsid w:val="002456AA"/>
    <w:rsid w:val="00245A31"/>
    <w:rsid w:val="00245B81"/>
    <w:rsid w:val="00245BF0"/>
    <w:rsid w:val="00245D4E"/>
    <w:rsid w:val="00245ED9"/>
    <w:rsid w:val="00245F57"/>
    <w:rsid w:val="00246018"/>
    <w:rsid w:val="002460B3"/>
    <w:rsid w:val="0024639B"/>
    <w:rsid w:val="0024645E"/>
    <w:rsid w:val="002464CD"/>
    <w:rsid w:val="0024666B"/>
    <w:rsid w:val="002468EC"/>
    <w:rsid w:val="00246C85"/>
    <w:rsid w:val="00246F93"/>
    <w:rsid w:val="00247143"/>
    <w:rsid w:val="0024719C"/>
    <w:rsid w:val="0024720F"/>
    <w:rsid w:val="00247210"/>
    <w:rsid w:val="0024751C"/>
    <w:rsid w:val="00247616"/>
    <w:rsid w:val="0024787C"/>
    <w:rsid w:val="00247ADF"/>
    <w:rsid w:val="002500BA"/>
    <w:rsid w:val="0025021E"/>
    <w:rsid w:val="00250251"/>
    <w:rsid w:val="002503F8"/>
    <w:rsid w:val="00250835"/>
    <w:rsid w:val="0025088B"/>
    <w:rsid w:val="00250B46"/>
    <w:rsid w:val="00250C06"/>
    <w:rsid w:val="00250E3E"/>
    <w:rsid w:val="00250F6D"/>
    <w:rsid w:val="002511DB"/>
    <w:rsid w:val="00251303"/>
    <w:rsid w:val="00251641"/>
    <w:rsid w:val="00251669"/>
    <w:rsid w:val="002516CF"/>
    <w:rsid w:val="00251800"/>
    <w:rsid w:val="0025193C"/>
    <w:rsid w:val="00251A8C"/>
    <w:rsid w:val="00251AFB"/>
    <w:rsid w:val="00251C70"/>
    <w:rsid w:val="00251F42"/>
    <w:rsid w:val="0025227F"/>
    <w:rsid w:val="00252485"/>
    <w:rsid w:val="0025248C"/>
    <w:rsid w:val="002525CD"/>
    <w:rsid w:val="002529A2"/>
    <w:rsid w:val="00252ABF"/>
    <w:rsid w:val="00252C54"/>
    <w:rsid w:val="00252FC5"/>
    <w:rsid w:val="00252FFC"/>
    <w:rsid w:val="002531B1"/>
    <w:rsid w:val="0025354A"/>
    <w:rsid w:val="0025364D"/>
    <w:rsid w:val="00253B37"/>
    <w:rsid w:val="00253D1D"/>
    <w:rsid w:val="00254296"/>
    <w:rsid w:val="002545E7"/>
    <w:rsid w:val="002547DB"/>
    <w:rsid w:val="00254B18"/>
    <w:rsid w:val="00255114"/>
    <w:rsid w:val="0025527B"/>
    <w:rsid w:val="0025551D"/>
    <w:rsid w:val="002555AC"/>
    <w:rsid w:val="00255748"/>
    <w:rsid w:val="0025577C"/>
    <w:rsid w:val="00255F42"/>
    <w:rsid w:val="00255FE7"/>
    <w:rsid w:val="00255FE8"/>
    <w:rsid w:val="002565C8"/>
    <w:rsid w:val="00256843"/>
    <w:rsid w:val="00256E91"/>
    <w:rsid w:val="00256ECE"/>
    <w:rsid w:val="00257095"/>
    <w:rsid w:val="002572BF"/>
    <w:rsid w:val="00257556"/>
    <w:rsid w:val="00257603"/>
    <w:rsid w:val="00257619"/>
    <w:rsid w:val="0025782C"/>
    <w:rsid w:val="002578C1"/>
    <w:rsid w:val="00257A1B"/>
    <w:rsid w:val="00257B1D"/>
    <w:rsid w:val="00257B47"/>
    <w:rsid w:val="00257C38"/>
    <w:rsid w:val="00257D13"/>
    <w:rsid w:val="00257D1A"/>
    <w:rsid w:val="00257DA0"/>
    <w:rsid w:val="00257F3C"/>
    <w:rsid w:val="00260069"/>
    <w:rsid w:val="00260144"/>
    <w:rsid w:val="002602AA"/>
    <w:rsid w:val="00260349"/>
    <w:rsid w:val="00260549"/>
    <w:rsid w:val="0026088B"/>
    <w:rsid w:val="002608FC"/>
    <w:rsid w:val="00260900"/>
    <w:rsid w:val="00260B36"/>
    <w:rsid w:val="00260E3B"/>
    <w:rsid w:val="00261683"/>
    <w:rsid w:val="00261847"/>
    <w:rsid w:val="002618C5"/>
    <w:rsid w:val="00261C16"/>
    <w:rsid w:val="00261CE5"/>
    <w:rsid w:val="00261DD9"/>
    <w:rsid w:val="00261E51"/>
    <w:rsid w:val="00262090"/>
    <w:rsid w:val="002620BC"/>
    <w:rsid w:val="00262357"/>
    <w:rsid w:val="002623C0"/>
    <w:rsid w:val="00262488"/>
    <w:rsid w:val="00262634"/>
    <w:rsid w:val="002626F5"/>
    <w:rsid w:val="00262709"/>
    <w:rsid w:val="00262754"/>
    <w:rsid w:val="00262761"/>
    <w:rsid w:val="002629C3"/>
    <w:rsid w:val="00262FAC"/>
    <w:rsid w:val="00263170"/>
    <w:rsid w:val="00263F4D"/>
    <w:rsid w:val="00264078"/>
    <w:rsid w:val="0026423E"/>
    <w:rsid w:val="00264259"/>
    <w:rsid w:val="00264442"/>
    <w:rsid w:val="002645B4"/>
    <w:rsid w:val="00264695"/>
    <w:rsid w:val="00264787"/>
    <w:rsid w:val="002649D1"/>
    <w:rsid w:val="00264A6A"/>
    <w:rsid w:val="00264CA8"/>
    <w:rsid w:val="00264DB0"/>
    <w:rsid w:val="00264F03"/>
    <w:rsid w:val="00264F58"/>
    <w:rsid w:val="00264FF2"/>
    <w:rsid w:val="0026516F"/>
    <w:rsid w:val="0026535E"/>
    <w:rsid w:val="0026540A"/>
    <w:rsid w:val="00265425"/>
    <w:rsid w:val="002655EE"/>
    <w:rsid w:val="00265DCF"/>
    <w:rsid w:val="002660A4"/>
    <w:rsid w:val="002663BC"/>
    <w:rsid w:val="002666B8"/>
    <w:rsid w:val="002667C5"/>
    <w:rsid w:val="00266CC2"/>
    <w:rsid w:val="00266EFB"/>
    <w:rsid w:val="002671FA"/>
    <w:rsid w:val="002675F9"/>
    <w:rsid w:val="00267734"/>
    <w:rsid w:val="00267BBF"/>
    <w:rsid w:val="00267C7B"/>
    <w:rsid w:val="00267E48"/>
    <w:rsid w:val="00267FA4"/>
    <w:rsid w:val="00270113"/>
    <w:rsid w:val="00270116"/>
    <w:rsid w:val="002704C6"/>
    <w:rsid w:val="0027057E"/>
    <w:rsid w:val="00270817"/>
    <w:rsid w:val="00271067"/>
    <w:rsid w:val="002710F9"/>
    <w:rsid w:val="0027114E"/>
    <w:rsid w:val="00271510"/>
    <w:rsid w:val="002719EC"/>
    <w:rsid w:val="00271E3F"/>
    <w:rsid w:val="00271E8B"/>
    <w:rsid w:val="00272139"/>
    <w:rsid w:val="0027226E"/>
    <w:rsid w:val="00272414"/>
    <w:rsid w:val="002727A4"/>
    <w:rsid w:val="00272AFF"/>
    <w:rsid w:val="00272BA5"/>
    <w:rsid w:val="00272F4F"/>
    <w:rsid w:val="002737D3"/>
    <w:rsid w:val="00273BC8"/>
    <w:rsid w:val="00273D23"/>
    <w:rsid w:val="002740CE"/>
    <w:rsid w:val="00274244"/>
    <w:rsid w:val="0027442F"/>
    <w:rsid w:val="00274898"/>
    <w:rsid w:val="00274D94"/>
    <w:rsid w:val="002752AE"/>
    <w:rsid w:val="002753B6"/>
    <w:rsid w:val="00275587"/>
    <w:rsid w:val="0027561A"/>
    <w:rsid w:val="00275698"/>
    <w:rsid w:val="0027592D"/>
    <w:rsid w:val="00275B91"/>
    <w:rsid w:val="00275BFE"/>
    <w:rsid w:val="00275D43"/>
    <w:rsid w:val="00275F1F"/>
    <w:rsid w:val="00276557"/>
    <w:rsid w:val="00276833"/>
    <w:rsid w:val="00276D6A"/>
    <w:rsid w:val="0027714C"/>
    <w:rsid w:val="00277710"/>
    <w:rsid w:val="00277733"/>
    <w:rsid w:val="0027792D"/>
    <w:rsid w:val="0027795D"/>
    <w:rsid w:val="00277E65"/>
    <w:rsid w:val="00277F40"/>
    <w:rsid w:val="00277FAA"/>
    <w:rsid w:val="00277FE5"/>
    <w:rsid w:val="00280021"/>
    <w:rsid w:val="0028005D"/>
    <w:rsid w:val="002801FE"/>
    <w:rsid w:val="00280513"/>
    <w:rsid w:val="0028051A"/>
    <w:rsid w:val="00280802"/>
    <w:rsid w:val="0028098B"/>
    <w:rsid w:val="00280B8D"/>
    <w:rsid w:val="00280B94"/>
    <w:rsid w:val="00280ED1"/>
    <w:rsid w:val="00281216"/>
    <w:rsid w:val="00281639"/>
    <w:rsid w:val="0028179C"/>
    <w:rsid w:val="00281C6C"/>
    <w:rsid w:val="00281C6E"/>
    <w:rsid w:val="00281CEF"/>
    <w:rsid w:val="00281F5A"/>
    <w:rsid w:val="0028240B"/>
    <w:rsid w:val="002826A1"/>
    <w:rsid w:val="002828B2"/>
    <w:rsid w:val="00282A11"/>
    <w:rsid w:val="00282AAF"/>
    <w:rsid w:val="00282D8C"/>
    <w:rsid w:val="00282ED2"/>
    <w:rsid w:val="00282F89"/>
    <w:rsid w:val="00282FE0"/>
    <w:rsid w:val="00283119"/>
    <w:rsid w:val="002833C4"/>
    <w:rsid w:val="00283B19"/>
    <w:rsid w:val="002840A2"/>
    <w:rsid w:val="002842E0"/>
    <w:rsid w:val="002842F6"/>
    <w:rsid w:val="0028480F"/>
    <w:rsid w:val="00284958"/>
    <w:rsid w:val="00284F14"/>
    <w:rsid w:val="0028522A"/>
    <w:rsid w:val="002853C3"/>
    <w:rsid w:val="002857D3"/>
    <w:rsid w:val="00285B86"/>
    <w:rsid w:val="00285BD5"/>
    <w:rsid w:val="00285DA3"/>
    <w:rsid w:val="00286135"/>
    <w:rsid w:val="00286326"/>
    <w:rsid w:val="00286460"/>
    <w:rsid w:val="0028647C"/>
    <w:rsid w:val="002865A2"/>
    <w:rsid w:val="00286606"/>
    <w:rsid w:val="00286874"/>
    <w:rsid w:val="00287570"/>
    <w:rsid w:val="00287AB3"/>
    <w:rsid w:val="00287B56"/>
    <w:rsid w:val="00287F07"/>
    <w:rsid w:val="00290018"/>
    <w:rsid w:val="002901C0"/>
    <w:rsid w:val="002901DC"/>
    <w:rsid w:val="00290339"/>
    <w:rsid w:val="00290386"/>
    <w:rsid w:val="0029056F"/>
    <w:rsid w:val="0029092A"/>
    <w:rsid w:val="00290AA6"/>
    <w:rsid w:val="00290B33"/>
    <w:rsid w:val="00290BFA"/>
    <w:rsid w:val="00290D93"/>
    <w:rsid w:val="00290EAC"/>
    <w:rsid w:val="00290F08"/>
    <w:rsid w:val="00291004"/>
    <w:rsid w:val="002912E8"/>
    <w:rsid w:val="002914E2"/>
    <w:rsid w:val="00291685"/>
    <w:rsid w:val="00291779"/>
    <w:rsid w:val="002917FD"/>
    <w:rsid w:val="0029193C"/>
    <w:rsid w:val="00291E2C"/>
    <w:rsid w:val="00291F4A"/>
    <w:rsid w:val="002924C3"/>
    <w:rsid w:val="002928AF"/>
    <w:rsid w:val="0029290D"/>
    <w:rsid w:val="002929C5"/>
    <w:rsid w:val="00292B57"/>
    <w:rsid w:val="0029319F"/>
    <w:rsid w:val="0029324A"/>
    <w:rsid w:val="0029339C"/>
    <w:rsid w:val="002935DA"/>
    <w:rsid w:val="00293DAA"/>
    <w:rsid w:val="00293FCF"/>
    <w:rsid w:val="00293FEA"/>
    <w:rsid w:val="002941D8"/>
    <w:rsid w:val="002942A2"/>
    <w:rsid w:val="00294720"/>
    <w:rsid w:val="002947B3"/>
    <w:rsid w:val="002947EE"/>
    <w:rsid w:val="00294B7F"/>
    <w:rsid w:val="00294C7D"/>
    <w:rsid w:val="00294D7E"/>
    <w:rsid w:val="00294F10"/>
    <w:rsid w:val="002950CC"/>
    <w:rsid w:val="002953AA"/>
    <w:rsid w:val="00295484"/>
    <w:rsid w:val="002954DE"/>
    <w:rsid w:val="002955E1"/>
    <w:rsid w:val="00295A1C"/>
    <w:rsid w:val="00295E16"/>
    <w:rsid w:val="00295E90"/>
    <w:rsid w:val="00295EC8"/>
    <w:rsid w:val="00295F67"/>
    <w:rsid w:val="00296333"/>
    <w:rsid w:val="0029639B"/>
    <w:rsid w:val="00296845"/>
    <w:rsid w:val="00296ED0"/>
    <w:rsid w:val="002972F6"/>
    <w:rsid w:val="00297545"/>
    <w:rsid w:val="002975DF"/>
    <w:rsid w:val="0029795A"/>
    <w:rsid w:val="00297F9B"/>
    <w:rsid w:val="002A0080"/>
    <w:rsid w:val="002A09A6"/>
    <w:rsid w:val="002A0A8A"/>
    <w:rsid w:val="002A0C44"/>
    <w:rsid w:val="002A1162"/>
    <w:rsid w:val="002A165C"/>
    <w:rsid w:val="002A16BD"/>
    <w:rsid w:val="002A197F"/>
    <w:rsid w:val="002A1F11"/>
    <w:rsid w:val="002A23C3"/>
    <w:rsid w:val="002A26C7"/>
    <w:rsid w:val="002A2B96"/>
    <w:rsid w:val="002A2C61"/>
    <w:rsid w:val="002A2CFD"/>
    <w:rsid w:val="002A33FB"/>
    <w:rsid w:val="002A3D53"/>
    <w:rsid w:val="002A3FBD"/>
    <w:rsid w:val="002A40AA"/>
    <w:rsid w:val="002A40DA"/>
    <w:rsid w:val="002A41C0"/>
    <w:rsid w:val="002A429B"/>
    <w:rsid w:val="002A44E9"/>
    <w:rsid w:val="002A46D6"/>
    <w:rsid w:val="002A4FE4"/>
    <w:rsid w:val="002A5061"/>
    <w:rsid w:val="002A53C5"/>
    <w:rsid w:val="002A54F0"/>
    <w:rsid w:val="002A5540"/>
    <w:rsid w:val="002A559A"/>
    <w:rsid w:val="002A589F"/>
    <w:rsid w:val="002A598B"/>
    <w:rsid w:val="002A59CC"/>
    <w:rsid w:val="002A5AAE"/>
    <w:rsid w:val="002A5AE1"/>
    <w:rsid w:val="002A5B12"/>
    <w:rsid w:val="002A5B1C"/>
    <w:rsid w:val="002A5FBF"/>
    <w:rsid w:val="002A6353"/>
    <w:rsid w:val="002A6361"/>
    <w:rsid w:val="002A643E"/>
    <w:rsid w:val="002A64A6"/>
    <w:rsid w:val="002A6A14"/>
    <w:rsid w:val="002A6F90"/>
    <w:rsid w:val="002A712D"/>
    <w:rsid w:val="002A7515"/>
    <w:rsid w:val="002A764C"/>
    <w:rsid w:val="002A7890"/>
    <w:rsid w:val="002A7B4B"/>
    <w:rsid w:val="002B00F9"/>
    <w:rsid w:val="002B0220"/>
    <w:rsid w:val="002B031F"/>
    <w:rsid w:val="002B0857"/>
    <w:rsid w:val="002B0ADA"/>
    <w:rsid w:val="002B1139"/>
    <w:rsid w:val="002B1180"/>
    <w:rsid w:val="002B118A"/>
    <w:rsid w:val="002B1235"/>
    <w:rsid w:val="002B1551"/>
    <w:rsid w:val="002B1A6F"/>
    <w:rsid w:val="002B1EEF"/>
    <w:rsid w:val="002B2080"/>
    <w:rsid w:val="002B22BE"/>
    <w:rsid w:val="002B2557"/>
    <w:rsid w:val="002B26F4"/>
    <w:rsid w:val="002B2776"/>
    <w:rsid w:val="002B2A7B"/>
    <w:rsid w:val="002B2D8F"/>
    <w:rsid w:val="002B3028"/>
    <w:rsid w:val="002B30F1"/>
    <w:rsid w:val="002B31C3"/>
    <w:rsid w:val="002B3519"/>
    <w:rsid w:val="002B35E8"/>
    <w:rsid w:val="002B375C"/>
    <w:rsid w:val="002B37DD"/>
    <w:rsid w:val="002B3A6E"/>
    <w:rsid w:val="002B3BA0"/>
    <w:rsid w:val="002B3C25"/>
    <w:rsid w:val="002B3E19"/>
    <w:rsid w:val="002B3FDC"/>
    <w:rsid w:val="002B41A4"/>
    <w:rsid w:val="002B4336"/>
    <w:rsid w:val="002B47A8"/>
    <w:rsid w:val="002B47D5"/>
    <w:rsid w:val="002B482C"/>
    <w:rsid w:val="002B4E10"/>
    <w:rsid w:val="002B52F9"/>
    <w:rsid w:val="002B556E"/>
    <w:rsid w:val="002B57DF"/>
    <w:rsid w:val="002B58E7"/>
    <w:rsid w:val="002B599E"/>
    <w:rsid w:val="002B5BB0"/>
    <w:rsid w:val="002B5BDF"/>
    <w:rsid w:val="002B5EBD"/>
    <w:rsid w:val="002B5F0B"/>
    <w:rsid w:val="002B60CD"/>
    <w:rsid w:val="002B61D1"/>
    <w:rsid w:val="002B6299"/>
    <w:rsid w:val="002B6693"/>
    <w:rsid w:val="002B67DB"/>
    <w:rsid w:val="002B6863"/>
    <w:rsid w:val="002B696B"/>
    <w:rsid w:val="002B69F4"/>
    <w:rsid w:val="002B6D42"/>
    <w:rsid w:val="002B6D77"/>
    <w:rsid w:val="002B6D92"/>
    <w:rsid w:val="002B707C"/>
    <w:rsid w:val="002B7081"/>
    <w:rsid w:val="002B7138"/>
    <w:rsid w:val="002B7221"/>
    <w:rsid w:val="002B7529"/>
    <w:rsid w:val="002B776D"/>
    <w:rsid w:val="002B7E2C"/>
    <w:rsid w:val="002B7FAC"/>
    <w:rsid w:val="002C0193"/>
    <w:rsid w:val="002C0948"/>
    <w:rsid w:val="002C0F39"/>
    <w:rsid w:val="002C0F3D"/>
    <w:rsid w:val="002C101B"/>
    <w:rsid w:val="002C1764"/>
    <w:rsid w:val="002C1848"/>
    <w:rsid w:val="002C1968"/>
    <w:rsid w:val="002C1A79"/>
    <w:rsid w:val="002C1FC8"/>
    <w:rsid w:val="002C20F3"/>
    <w:rsid w:val="002C2607"/>
    <w:rsid w:val="002C2A77"/>
    <w:rsid w:val="002C2C53"/>
    <w:rsid w:val="002C2F9B"/>
    <w:rsid w:val="002C331D"/>
    <w:rsid w:val="002C3438"/>
    <w:rsid w:val="002C355B"/>
    <w:rsid w:val="002C364D"/>
    <w:rsid w:val="002C3755"/>
    <w:rsid w:val="002C3818"/>
    <w:rsid w:val="002C39AC"/>
    <w:rsid w:val="002C3AE7"/>
    <w:rsid w:val="002C3BD7"/>
    <w:rsid w:val="002C455D"/>
    <w:rsid w:val="002C4715"/>
    <w:rsid w:val="002C47D3"/>
    <w:rsid w:val="002C48F3"/>
    <w:rsid w:val="002C4B32"/>
    <w:rsid w:val="002C4C34"/>
    <w:rsid w:val="002C4D59"/>
    <w:rsid w:val="002C4E72"/>
    <w:rsid w:val="002C4FE2"/>
    <w:rsid w:val="002C5156"/>
    <w:rsid w:val="002C563B"/>
    <w:rsid w:val="002C5CF4"/>
    <w:rsid w:val="002C5E6B"/>
    <w:rsid w:val="002C5F01"/>
    <w:rsid w:val="002C6178"/>
    <w:rsid w:val="002C620D"/>
    <w:rsid w:val="002C625A"/>
    <w:rsid w:val="002C6352"/>
    <w:rsid w:val="002C63B5"/>
    <w:rsid w:val="002C63D8"/>
    <w:rsid w:val="002C66BF"/>
    <w:rsid w:val="002C6724"/>
    <w:rsid w:val="002C681D"/>
    <w:rsid w:val="002C6AD0"/>
    <w:rsid w:val="002C6BAC"/>
    <w:rsid w:val="002C6F0C"/>
    <w:rsid w:val="002C6F2B"/>
    <w:rsid w:val="002C72C9"/>
    <w:rsid w:val="002C766F"/>
    <w:rsid w:val="002C778E"/>
    <w:rsid w:val="002C7E09"/>
    <w:rsid w:val="002C7FDB"/>
    <w:rsid w:val="002D00D8"/>
    <w:rsid w:val="002D0315"/>
    <w:rsid w:val="002D0B59"/>
    <w:rsid w:val="002D0BF2"/>
    <w:rsid w:val="002D102F"/>
    <w:rsid w:val="002D1567"/>
    <w:rsid w:val="002D18F8"/>
    <w:rsid w:val="002D1B4C"/>
    <w:rsid w:val="002D1D39"/>
    <w:rsid w:val="002D1D7E"/>
    <w:rsid w:val="002D1F71"/>
    <w:rsid w:val="002D2405"/>
    <w:rsid w:val="002D280A"/>
    <w:rsid w:val="002D286F"/>
    <w:rsid w:val="002D376F"/>
    <w:rsid w:val="002D377C"/>
    <w:rsid w:val="002D3875"/>
    <w:rsid w:val="002D3BE3"/>
    <w:rsid w:val="002D3E9E"/>
    <w:rsid w:val="002D3FB0"/>
    <w:rsid w:val="002D40F0"/>
    <w:rsid w:val="002D413B"/>
    <w:rsid w:val="002D4359"/>
    <w:rsid w:val="002D43FB"/>
    <w:rsid w:val="002D441B"/>
    <w:rsid w:val="002D4630"/>
    <w:rsid w:val="002D4689"/>
    <w:rsid w:val="002D482E"/>
    <w:rsid w:val="002D4B4E"/>
    <w:rsid w:val="002D4D16"/>
    <w:rsid w:val="002D528F"/>
    <w:rsid w:val="002D5799"/>
    <w:rsid w:val="002D59C5"/>
    <w:rsid w:val="002D5F98"/>
    <w:rsid w:val="002D61E8"/>
    <w:rsid w:val="002D61F5"/>
    <w:rsid w:val="002D6477"/>
    <w:rsid w:val="002D68F8"/>
    <w:rsid w:val="002D6986"/>
    <w:rsid w:val="002D6AE5"/>
    <w:rsid w:val="002D6C0F"/>
    <w:rsid w:val="002D6D97"/>
    <w:rsid w:val="002D6DAB"/>
    <w:rsid w:val="002D6EDB"/>
    <w:rsid w:val="002D6F02"/>
    <w:rsid w:val="002D71C7"/>
    <w:rsid w:val="002D72E1"/>
    <w:rsid w:val="002D739A"/>
    <w:rsid w:val="002D771C"/>
    <w:rsid w:val="002D798B"/>
    <w:rsid w:val="002D79E8"/>
    <w:rsid w:val="002D7F50"/>
    <w:rsid w:val="002E029C"/>
    <w:rsid w:val="002E0E4C"/>
    <w:rsid w:val="002E0F30"/>
    <w:rsid w:val="002E1325"/>
    <w:rsid w:val="002E13CE"/>
    <w:rsid w:val="002E154A"/>
    <w:rsid w:val="002E1793"/>
    <w:rsid w:val="002E1795"/>
    <w:rsid w:val="002E1861"/>
    <w:rsid w:val="002E18EF"/>
    <w:rsid w:val="002E1AF3"/>
    <w:rsid w:val="002E1D65"/>
    <w:rsid w:val="002E2258"/>
    <w:rsid w:val="002E226F"/>
    <w:rsid w:val="002E260A"/>
    <w:rsid w:val="002E287B"/>
    <w:rsid w:val="002E2905"/>
    <w:rsid w:val="002E2B8D"/>
    <w:rsid w:val="002E2C50"/>
    <w:rsid w:val="002E2CA2"/>
    <w:rsid w:val="002E2D3E"/>
    <w:rsid w:val="002E2E44"/>
    <w:rsid w:val="002E32A0"/>
    <w:rsid w:val="002E333F"/>
    <w:rsid w:val="002E36CF"/>
    <w:rsid w:val="002E38E9"/>
    <w:rsid w:val="002E3929"/>
    <w:rsid w:val="002E3A8A"/>
    <w:rsid w:val="002E3C06"/>
    <w:rsid w:val="002E3EE1"/>
    <w:rsid w:val="002E4142"/>
    <w:rsid w:val="002E459D"/>
    <w:rsid w:val="002E4B5B"/>
    <w:rsid w:val="002E4F21"/>
    <w:rsid w:val="002E4F96"/>
    <w:rsid w:val="002E5306"/>
    <w:rsid w:val="002E571E"/>
    <w:rsid w:val="002E574E"/>
    <w:rsid w:val="002E5CF9"/>
    <w:rsid w:val="002E5FF3"/>
    <w:rsid w:val="002E6078"/>
    <w:rsid w:val="002E6089"/>
    <w:rsid w:val="002E61CC"/>
    <w:rsid w:val="002E640D"/>
    <w:rsid w:val="002E64D2"/>
    <w:rsid w:val="002E6835"/>
    <w:rsid w:val="002E690F"/>
    <w:rsid w:val="002E6944"/>
    <w:rsid w:val="002E6B3A"/>
    <w:rsid w:val="002E6B90"/>
    <w:rsid w:val="002E6EB7"/>
    <w:rsid w:val="002E7003"/>
    <w:rsid w:val="002E7263"/>
    <w:rsid w:val="002E72F4"/>
    <w:rsid w:val="002E735E"/>
    <w:rsid w:val="002E74C9"/>
    <w:rsid w:val="002E76BA"/>
    <w:rsid w:val="002E78C4"/>
    <w:rsid w:val="002E78C5"/>
    <w:rsid w:val="002E796E"/>
    <w:rsid w:val="002E7AE7"/>
    <w:rsid w:val="002E7BD8"/>
    <w:rsid w:val="002E7D8F"/>
    <w:rsid w:val="002E7DB0"/>
    <w:rsid w:val="002E7EAA"/>
    <w:rsid w:val="002F0250"/>
    <w:rsid w:val="002F0314"/>
    <w:rsid w:val="002F0DE6"/>
    <w:rsid w:val="002F0EBE"/>
    <w:rsid w:val="002F1003"/>
    <w:rsid w:val="002F112F"/>
    <w:rsid w:val="002F1384"/>
    <w:rsid w:val="002F1398"/>
    <w:rsid w:val="002F16BF"/>
    <w:rsid w:val="002F172A"/>
    <w:rsid w:val="002F175D"/>
    <w:rsid w:val="002F1904"/>
    <w:rsid w:val="002F1A16"/>
    <w:rsid w:val="002F1C42"/>
    <w:rsid w:val="002F246A"/>
    <w:rsid w:val="002F2675"/>
    <w:rsid w:val="002F2721"/>
    <w:rsid w:val="002F2873"/>
    <w:rsid w:val="002F2A72"/>
    <w:rsid w:val="002F2A9D"/>
    <w:rsid w:val="002F2AF1"/>
    <w:rsid w:val="002F2D34"/>
    <w:rsid w:val="002F2F47"/>
    <w:rsid w:val="002F33D4"/>
    <w:rsid w:val="002F3440"/>
    <w:rsid w:val="002F3662"/>
    <w:rsid w:val="002F39E0"/>
    <w:rsid w:val="002F3A0C"/>
    <w:rsid w:val="002F3A89"/>
    <w:rsid w:val="002F3D98"/>
    <w:rsid w:val="002F3DF4"/>
    <w:rsid w:val="002F3F4E"/>
    <w:rsid w:val="002F4556"/>
    <w:rsid w:val="002F4901"/>
    <w:rsid w:val="002F4AD5"/>
    <w:rsid w:val="002F4C3F"/>
    <w:rsid w:val="002F4DC9"/>
    <w:rsid w:val="002F4E44"/>
    <w:rsid w:val="002F5378"/>
    <w:rsid w:val="002F549D"/>
    <w:rsid w:val="002F5733"/>
    <w:rsid w:val="002F57FA"/>
    <w:rsid w:val="002F5A5B"/>
    <w:rsid w:val="002F5B03"/>
    <w:rsid w:val="002F5D4F"/>
    <w:rsid w:val="002F5F60"/>
    <w:rsid w:val="002F630A"/>
    <w:rsid w:val="002F6613"/>
    <w:rsid w:val="002F6867"/>
    <w:rsid w:val="002F6899"/>
    <w:rsid w:val="002F6E06"/>
    <w:rsid w:val="002F6E7D"/>
    <w:rsid w:val="002F6EC2"/>
    <w:rsid w:val="002F7209"/>
    <w:rsid w:val="002F7361"/>
    <w:rsid w:val="002F7461"/>
    <w:rsid w:val="002F7754"/>
    <w:rsid w:val="002F778D"/>
    <w:rsid w:val="002F77F2"/>
    <w:rsid w:val="002F79B1"/>
    <w:rsid w:val="002F7A1D"/>
    <w:rsid w:val="002F7C20"/>
    <w:rsid w:val="002F7FC7"/>
    <w:rsid w:val="00300070"/>
    <w:rsid w:val="0030009D"/>
    <w:rsid w:val="0030016C"/>
    <w:rsid w:val="00300208"/>
    <w:rsid w:val="003003D0"/>
    <w:rsid w:val="003003DF"/>
    <w:rsid w:val="0030047A"/>
    <w:rsid w:val="00300517"/>
    <w:rsid w:val="003006CA"/>
    <w:rsid w:val="00300C31"/>
    <w:rsid w:val="00300EDB"/>
    <w:rsid w:val="00301058"/>
    <w:rsid w:val="0030137D"/>
    <w:rsid w:val="0030154F"/>
    <w:rsid w:val="0030170B"/>
    <w:rsid w:val="00301928"/>
    <w:rsid w:val="00301942"/>
    <w:rsid w:val="003019A4"/>
    <w:rsid w:val="00301B69"/>
    <w:rsid w:val="00301BFF"/>
    <w:rsid w:val="0030212B"/>
    <w:rsid w:val="00302189"/>
    <w:rsid w:val="0030245B"/>
    <w:rsid w:val="003026FE"/>
    <w:rsid w:val="00302BCB"/>
    <w:rsid w:val="00302E12"/>
    <w:rsid w:val="003030C0"/>
    <w:rsid w:val="00303822"/>
    <w:rsid w:val="003038EF"/>
    <w:rsid w:val="00303ACB"/>
    <w:rsid w:val="00303C54"/>
    <w:rsid w:val="00303C87"/>
    <w:rsid w:val="00303D06"/>
    <w:rsid w:val="00303DFD"/>
    <w:rsid w:val="00303FBF"/>
    <w:rsid w:val="0030426C"/>
    <w:rsid w:val="00304396"/>
    <w:rsid w:val="003043DA"/>
    <w:rsid w:val="003046CB"/>
    <w:rsid w:val="00304716"/>
    <w:rsid w:val="0030487B"/>
    <w:rsid w:val="003048FB"/>
    <w:rsid w:val="00304923"/>
    <w:rsid w:val="003049D0"/>
    <w:rsid w:val="00304B5B"/>
    <w:rsid w:val="00304C3C"/>
    <w:rsid w:val="00304E5D"/>
    <w:rsid w:val="0030560B"/>
    <w:rsid w:val="00305635"/>
    <w:rsid w:val="003056CF"/>
    <w:rsid w:val="00305970"/>
    <w:rsid w:val="00305BBB"/>
    <w:rsid w:val="00305D70"/>
    <w:rsid w:val="00305F27"/>
    <w:rsid w:val="003061AE"/>
    <w:rsid w:val="00306277"/>
    <w:rsid w:val="00306316"/>
    <w:rsid w:val="00306349"/>
    <w:rsid w:val="0030635E"/>
    <w:rsid w:val="003063A3"/>
    <w:rsid w:val="0030668C"/>
    <w:rsid w:val="003067B1"/>
    <w:rsid w:val="003067E8"/>
    <w:rsid w:val="003068DF"/>
    <w:rsid w:val="003069F9"/>
    <w:rsid w:val="00306A8B"/>
    <w:rsid w:val="00306BC0"/>
    <w:rsid w:val="00306BF3"/>
    <w:rsid w:val="00306C66"/>
    <w:rsid w:val="0030700D"/>
    <w:rsid w:val="00307399"/>
    <w:rsid w:val="00307785"/>
    <w:rsid w:val="00307992"/>
    <w:rsid w:val="00307B00"/>
    <w:rsid w:val="00307C51"/>
    <w:rsid w:val="00307DF0"/>
    <w:rsid w:val="00310150"/>
    <w:rsid w:val="0031016B"/>
    <w:rsid w:val="0031048B"/>
    <w:rsid w:val="003104F5"/>
    <w:rsid w:val="00310A59"/>
    <w:rsid w:val="00310EAE"/>
    <w:rsid w:val="00311122"/>
    <w:rsid w:val="003113AA"/>
    <w:rsid w:val="00311424"/>
    <w:rsid w:val="00311435"/>
    <w:rsid w:val="0031182F"/>
    <w:rsid w:val="00311AE8"/>
    <w:rsid w:val="00311B40"/>
    <w:rsid w:val="00311DDA"/>
    <w:rsid w:val="00311E44"/>
    <w:rsid w:val="0031254B"/>
    <w:rsid w:val="003129DF"/>
    <w:rsid w:val="00312D80"/>
    <w:rsid w:val="00312EA1"/>
    <w:rsid w:val="003133A8"/>
    <w:rsid w:val="0031341D"/>
    <w:rsid w:val="003136E3"/>
    <w:rsid w:val="0031373F"/>
    <w:rsid w:val="00313865"/>
    <w:rsid w:val="00313984"/>
    <w:rsid w:val="00313D7F"/>
    <w:rsid w:val="00313EA6"/>
    <w:rsid w:val="00313FBA"/>
    <w:rsid w:val="0031409B"/>
    <w:rsid w:val="00314AA6"/>
    <w:rsid w:val="00314CF0"/>
    <w:rsid w:val="00314D21"/>
    <w:rsid w:val="00314E1A"/>
    <w:rsid w:val="003154BA"/>
    <w:rsid w:val="0031567A"/>
    <w:rsid w:val="0031583D"/>
    <w:rsid w:val="00315C14"/>
    <w:rsid w:val="00316096"/>
    <w:rsid w:val="00316228"/>
    <w:rsid w:val="003163C7"/>
    <w:rsid w:val="0031642D"/>
    <w:rsid w:val="00316441"/>
    <w:rsid w:val="0031649C"/>
    <w:rsid w:val="003167A9"/>
    <w:rsid w:val="00316C1E"/>
    <w:rsid w:val="00317161"/>
    <w:rsid w:val="00317698"/>
    <w:rsid w:val="003176F2"/>
    <w:rsid w:val="00317736"/>
    <w:rsid w:val="003177E9"/>
    <w:rsid w:val="003178E8"/>
    <w:rsid w:val="00317DAA"/>
    <w:rsid w:val="00317E55"/>
    <w:rsid w:val="00317EA4"/>
    <w:rsid w:val="003201CC"/>
    <w:rsid w:val="00320231"/>
    <w:rsid w:val="003203AA"/>
    <w:rsid w:val="0032086C"/>
    <w:rsid w:val="00320A15"/>
    <w:rsid w:val="00320AA7"/>
    <w:rsid w:val="00320B27"/>
    <w:rsid w:val="00320B32"/>
    <w:rsid w:val="00320E53"/>
    <w:rsid w:val="00321445"/>
    <w:rsid w:val="003216B7"/>
    <w:rsid w:val="00321A1A"/>
    <w:rsid w:val="00321B83"/>
    <w:rsid w:val="00321B86"/>
    <w:rsid w:val="00321E12"/>
    <w:rsid w:val="00321EA6"/>
    <w:rsid w:val="00322010"/>
    <w:rsid w:val="0032205B"/>
    <w:rsid w:val="003220FE"/>
    <w:rsid w:val="0032232B"/>
    <w:rsid w:val="00322663"/>
    <w:rsid w:val="00322C34"/>
    <w:rsid w:val="0032322D"/>
    <w:rsid w:val="00323370"/>
    <w:rsid w:val="0032346D"/>
    <w:rsid w:val="00323627"/>
    <w:rsid w:val="00323949"/>
    <w:rsid w:val="00323A10"/>
    <w:rsid w:val="00323A1F"/>
    <w:rsid w:val="00323A6C"/>
    <w:rsid w:val="00323BE5"/>
    <w:rsid w:val="00323FAD"/>
    <w:rsid w:val="00323FB4"/>
    <w:rsid w:val="003242F2"/>
    <w:rsid w:val="003243CC"/>
    <w:rsid w:val="003244E8"/>
    <w:rsid w:val="0032458A"/>
    <w:rsid w:val="003245F4"/>
    <w:rsid w:val="0032460F"/>
    <w:rsid w:val="003247C1"/>
    <w:rsid w:val="003249DA"/>
    <w:rsid w:val="00324E9C"/>
    <w:rsid w:val="00324F9F"/>
    <w:rsid w:val="0032509C"/>
    <w:rsid w:val="0032542B"/>
    <w:rsid w:val="00325450"/>
    <w:rsid w:val="003254A5"/>
    <w:rsid w:val="0032563E"/>
    <w:rsid w:val="003258FB"/>
    <w:rsid w:val="00325A7B"/>
    <w:rsid w:val="00325ACC"/>
    <w:rsid w:val="003260C1"/>
    <w:rsid w:val="003260F6"/>
    <w:rsid w:val="0032612F"/>
    <w:rsid w:val="00326BF4"/>
    <w:rsid w:val="00327033"/>
    <w:rsid w:val="0032715F"/>
    <w:rsid w:val="00327341"/>
    <w:rsid w:val="003275B2"/>
    <w:rsid w:val="003275FA"/>
    <w:rsid w:val="0032765B"/>
    <w:rsid w:val="0032765F"/>
    <w:rsid w:val="00327988"/>
    <w:rsid w:val="00327A30"/>
    <w:rsid w:val="00327E04"/>
    <w:rsid w:val="00327E19"/>
    <w:rsid w:val="00327F74"/>
    <w:rsid w:val="00330020"/>
    <w:rsid w:val="00330163"/>
    <w:rsid w:val="00330253"/>
    <w:rsid w:val="003303E6"/>
    <w:rsid w:val="0033042D"/>
    <w:rsid w:val="003305EB"/>
    <w:rsid w:val="00330EB3"/>
    <w:rsid w:val="003311CA"/>
    <w:rsid w:val="003312AF"/>
    <w:rsid w:val="003315E9"/>
    <w:rsid w:val="0033161E"/>
    <w:rsid w:val="00331684"/>
    <w:rsid w:val="0033168D"/>
    <w:rsid w:val="00331A21"/>
    <w:rsid w:val="00331A8A"/>
    <w:rsid w:val="00331F35"/>
    <w:rsid w:val="003321BB"/>
    <w:rsid w:val="00332222"/>
    <w:rsid w:val="003322BE"/>
    <w:rsid w:val="003325CD"/>
    <w:rsid w:val="00332624"/>
    <w:rsid w:val="0033268A"/>
    <w:rsid w:val="003328DE"/>
    <w:rsid w:val="00332D53"/>
    <w:rsid w:val="00332FEB"/>
    <w:rsid w:val="00333262"/>
    <w:rsid w:val="0033329D"/>
    <w:rsid w:val="00333422"/>
    <w:rsid w:val="00333518"/>
    <w:rsid w:val="00333736"/>
    <w:rsid w:val="0033389D"/>
    <w:rsid w:val="003339FE"/>
    <w:rsid w:val="0033413D"/>
    <w:rsid w:val="003343A9"/>
    <w:rsid w:val="00334631"/>
    <w:rsid w:val="0033472F"/>
    <w:rsid w:val="00334891"/>
    <w:rsid w:val="0033493F"/>
    <w:rsid w:val="00335024"/>
    <w:rsid w:val="003355A8"/>
    <w:rsid w:val="003356EF"/>
    <w:rsid w:val="00335A5C"/>
    <w:rsid w:val="00335BC0"/>
    <w:rsid w:val="00335CC6"/>
    <w:rsid w:val="00335F50"/>
    <w:rsid w:val="00335FAB"/>
    <w:rsid w:val="0033604D"/>
    <w:rsid w:val="00336139"/>
    <w:rsid w:val="00336479"/>
    <w:rsid w:val="00336602"/>
    <w:rsid w:val="00336764"/>
    <w:rsid w:val="0033696E"/>
    <w:rsid w:val="00336B59"/>
    <w:rsid w:val="00336C19"/>
    <w:rsid w:val="00336F0B"/>
    <w:rsid w:val="00337056"/>
    <w:rsid w:val="00337311"/>
    <w:rsid w:val="003373C5"/>
    <w:rsid w:val="003378A8"/>
    <w:rsid w:val="00337983"/>
    <w:rsid w:val="0033799C"/>
    <w:rsid w:val="00337AAF"/>
    <w:rsid w:val="00337D08"/>
    <w:rsid w:val="003400EC"/>
    <w:rsid w:val="003401AE"/>
    <w:rsid w:val="00340279"/>
    <w:rsid w:val="003403CC"/>
    <w:rsid w:val="0034064F"/>
    <w:rsid w:val="00340C7B"/>
    <w:rsid w:val="00340F82"/>
    <w:rsid w:val="00340FEE"/>
    <w:rsid w:val="00340FEF"/>
    <w:rsid w:val="003412A7"/>
    <w:rsid w:val="00341430"/>
    <w:rsid w:val="00341532"/>
    <w:rsid w:val="00341932"/>
    <w:rsid w:val="00341B00"/>
    <w:rsid w:val="00341D0C"/>
    <w:rsid w:val="00341E0C"/>
    <w:rsid w:val="003421CC"/>
    <w:rsid w:val="0034235B"/>
    <w:rsid w:val="00342440"/>
    <w:rsid w:val="00342477"/>
    <w:rsid w:val="003427BB"/>
    <w:rsid w:val="00342BB0"/>
    <w:rsid w:val="00342C3E"/>
    <w:rsid w:val="00342DDB"/>
    <w:rsid w:val="003433AC"/>
    <w:rsid w:val="003433F3"/>
    <w:rsid w:val="00343408"/>
    <w:rsid w:val="00343A1F"/>
    <w:rsid w:val="00343DAB"/>
    <w:rsid w:val="00343F71"/>
    <w:rsid w:val="0034454F"/>
    <w:rsid w:val="00344879"/>
    <w:rsid w:val="00344B15"/>
    <w:rsid w:val="00344D81"/>
    <w:rsid w:val="003454BC"/>
    <w:rsid w:val="00345572"/>
    <w:rsid w:val="00345594"/>
    <w:rsid w:val="00345CEA"/>
    <w:rsid w:val="0034623D"/>
    <w:rsid w:val="0034656C"/>
    <w:rsid w:val="0034679C"/>
    <w:rsid w:val="00346A28"/>
    <w:rsid w:val="00346A50"/>
    <w:rsid w:val="00346AE9"/>
    <w:rsid w:val="00346B85"/>
    <w:rsid w:val="00346EBF"/>
    <w:rsid w:val="00347066"/>
    <w:rsid w:val="0034728B"/>
    <w:rsid w:val="0034749B"/>
    <w:rsid w:val="00347A24"/>
    <w:rsid w:val="00347B01"/>
    <w:rsid w:val="003500CE"/>
    <w:rsid w:val="0035026C"/>
    <w:rsid w:val="003504B7"/>
    <w:rsid w:val="0035086C"/>
    <w:rsid w:val="003508D2"/>
    <w:rsid w:val="00350DCE"/>
    <w:rsid w:val="00351059"/>
    <w:rsid w:val="00351103"/>
    <w:rsid w:val="0035137B"/>
    <w:rsid w:val="00351689"/>
    <w:rsid w:val="003516FB"/>
    <w:rsid w:val="00351758"/>
    <w:rsid w:val="00351964"/>
    <w:rsid w:val="003519A5"/>
    <w:rsid w:val="00352282"/>
    <w:rsid w:val="003522B4"/>
    <w:rsid w:val="003522C4"/>
    <w:rsid w:val="0035260F"/>
    <w:rsid w:val="00352686"/>
    <w:rsid w:val="00352945"/>
    <w:rsid w:val="00352BBC"/>
    <w:rsid w:val="00352C1F"/>
    <w:rsid w:val="00353353"/>
    <w:rsid w:val="0035339F"/>
    <w:rsid w:val="00353483"/>
    <w:rsid w:val="00353762"/>
    <w:rsid w:val="00353896"/>
    <w:rsid w:val="00353B6C"/>
    <w:rsid w:val="00353E64"/>
    <w:rsid w:val="0035411D"/>
    <w:rsid w:val="003541A6"/>
    <w:rsid w:val="003542BA"/>
    <w:rsid w:val="00354772"/>
    <w:rsid w:val="00354943"/>
    <w:rsid w:val="00354B21"/>
    <w:rsid w:val="00354B7E"/>
    <w:rsid w:val="00354CDF"/>
    <w:rsid w:val="00354DF8"/>
    <w:rsid w:val="00354F57"/>
    <w:rsid w:val="00354FCA"/>
    <w:rsid w:val="0035511B"/>
    <w:rsid w:val="003552EF"/>
    <w:rsid w:val="00355377"/>
    <w:rsid w:val="003554D9"/>
    <w:rsid w:val="003559D6"/>
    <w:rsid w:val="00355BC3"/>
    <w:rsid w:val="00355C9B"/>
    <w:rsid w:val="0035616F"/>
    <w:rsid w:val="0035626D"/>
    <w:rsid w:val="003569EF"/>
    <w:rsid w:val="00356B2F"/>
    <w:rsid w:val="00357136"/>
    <w:rsid w:val="00357429"/>
    <w:rsid w:val="00357783"/>
    <w:rsid w:val="003579AD"/>
    <w:rsid w:val="003579FE"/>
    <w:rsid w:val="00357EA3"/>
    <w:rsid w:val="00357F91"/>
    <w:rsid w:val="0036031F"/>
    <w:rsid w:val="003604EA"/>
    <w:rsid w:val="003607F2"/>
    <w:rsid w:val="00360804"/>
    <w:rsid w:val="00360A11"/>
    <w:rsid w:val="00360A14"/>
    <w:rsid w:val="00360A2E"/>
    <w:rsid w:val="00360DD2"/>
    <w:rsid w:val="00360F91"/>
    <w:rsid w:val="00361282"/>
    <w:rsid w:val="0036159C"/>
    <w:rsid w:val="00361C4B"/>
    <w:rsid w:val="00361DA1"/>
    <w:rsid w:val="003620D2"/>
    <w:rsid w:val="00362127"/>
    <w:rsid w:val="003629E9"/>
    <w:rsid w:val="00362A9F"/>
    <w:rsid w:val="00362B01"/>
    <w:rsid w:val="00362B67"/>
    <w:rsid w:val="00362B9F"/>
    <w:rsid w:val="00362CFB"/>
    <w:rsid w:val="003631A9"/>
    <w:rsid w:val="003632EC"/>
    <w:rsid w:val="003633F6"/>
    <w:rsid w:val="0036361B"/>
    <w:rsid w:val="003639DE"/>
    <w:rsid w:val="00363B34"/>
    <w:rsid w:val="00363CFD"/>
    <w:rsid w:val="003642A4"/>
    <w:rsid w:val="00364615"/>
    <w:rsid w:val="00364A13"/>
    <w:rsid w:val="00364AD1"/>
    <w:rsid w:val="00364C63"/>
    <w:rsid w:val="00364FCB"/>
    <w:rsid w:val="00364FF8"/>
    <w:rsid w:val="0036504B"/>
    <w:rsid w:val="00365473"/>
    <w:rsid w:val="003654E5"/>
    <w:rsid w:val="00365558"/>
    <w:rsid w:val="003655E6"/>
    <w:rsid w:val="00365899"/>
    <w:rsid w:val="00365996"/>
    <w:rsid w:val="00365EB8"/>
    <w:rsid w:val="00366021"/>
    <w:rsid w:val="00366057"/>
    <w:rsid w:val="003660B2"/>
    <w:rsid w:val="00366118"/>
    <w:rsid w:val="00366251"/>
    <w:rsid w:val="003662FF"/>
    <w:rsid w:val="00366659"/>
    <w:rsid w:val="00366787"/>
    <w:rsid w:val="003667BA"/>
    <w:rsid w:val="0036704F"/>
    <w:rsid w:val="00367207"/>
    <w:rsid w:val="00367CF5"/>
    <w:rsid w:val="00367E38"/>
    <w:rsid w:val="00370292"/>
    <w:rsid w:val="003702A3"/>
    <w:rsid w:val="00370D12"/>
    <w:rsid w:val="00370DA2"/>
    <w:rsid w:val="00370EDF"/>
    <w:rsid w:val="00371175"/>
    <w:rsid w:val="003714D5"/>
    <w:rsid w:val="00371715"/>
    <w:rsid w:val="0037196F"/>
    <w:rsid w:val="00371A47"/>
    <w:rsid w:val="00371FE1"/>
    <w:rsid w:val="003721E1"/>
    <w:rsid w:val="00372474"/>
    <w:rsid w:val="003724E2"/>
    <w:rsid w:val="0037251F"/>
    <w:rsid w:val="0037290F"/>
    <w:rsid w:val="00372BED"/>
    <w:rsid w:val="00372BF8"/>
    <w:rsid w:val="00372C68"/>
    <w:rsid w:val="00372E4D"/>
    <w:rsid w:val="003732E3"/>
    <w:rsid w:val="003736FC"/>
    <w:rsid w:val="003737D3"/>
    <w:rsid w:val="00373853"/>
    <w:rsid w:val="00373E39"/>
    <w:rsid w:val="0037404E"/>
    <w:rsid w:val="00374052"/>
    <w:rsid w:val="00374274"/>
    <w:rsid w:val="0037467C"/>
    <w:rsid w:val="003746DF"/>
    <w:rsid w:val="003747D5"/>
    <w:rsid w:val="00374B32"/>
    <w:rsid w:val="00374F40"/>
    <w:rsid w:val="0037507C"/>
    <w:rsid w:val="0037510C"/>
    <w:rsid w:val="0037518F"/>
    <w:rsid w:val="00375315"/>
    <w:rsid w:val="00375421"/>
    <w:rsid w:val="00375552"/>
    <w:rsid w:val="003755F8"/>
    <w:rsid w:val="0037561D"/>
    <w:rsid w:val="0037589E"/>
    <w:rsid w:val="00375952"/>
    <w:rsid w:val="00375BD6"/>
    <w:rsid w:val="00375F1E"/>
    <w:rsid w:val="00375F80"/>
    <w:rsid w:val="003761B8"/>
    <w:rsid w:val="003766FF"/>
    <w:rsid w:val="00376B56"/>
    <w:rsid w:val="00376E29"/>
    <w:rsid w:val="00376EDF"/>
    <w:rsid w:val="00377238"/>
    <w:rsid w:val="00377A84"/>
    <w:rsid w:val="00377F0E"/>
    <w:rsid w:val="0038011D"/>
    <w:rsid w:val="00380481"/>
    <w:rsid w:val="00380597"/>
    <w:rsid w:val="003806C4"/>
    <w:rsid w:val="003809F1"/>
    <w:rsid w:val="00380B0A"/>
    <w:rsid w:val="00380B47"/>
    <w:rsid w:val="00380BF8"/>
    <w:rsid w:val="00380C4C"/>
    <w:rsid w:val="00380C64"/>
    <w:rsid w:val="00380E6D"/>
    <w:rsid w:val="00380F66"/>
    <w:rsid w:val="00380FE8"/>
    <w:rsid w:val="003812CF"/>
    <w:rsid w:val="00381358"/>
    <w:rsid w:val="003814D0"/>
    <w:rsid w:val="00381603"/>
    <w:rsid w:val="00381640"/>
    <w:rsid w:val="003817CB"/>
    <w:rsid w:val="003819A3"/>
    <w:rsid w:val="00381A45"/>
    <w:rsid w:val="00381AF8"/>
    <w:rsid w:val="00381AFD"/>
    <w:rsid w:val="00381EC7"/>
    <w:rsid w:val="00381F7B"/>
    <w:rsid w:val="003823B1"/>
    <w:rsid w:val="003823C8"/>
    <w:rsid w:val="003824CD"/>
    <w:rsid w:val="003825D3"/>
    <w:rsid w:val="003826C1"/>
    <w:rsid w:val="0038288B"/>
    <w:rsid w:val="00382E55"/>
    <w:rsid w:val="00382EA7"/>
    <w:rsid w:val="00382FFC"/>
    <w:rsid w:val="0038328C"/>
    <w:rsid w:val="003834A8"/>
    <w:rsid w:val="00383579"/>
    <w:rsid w:val="00383632"/>
    <w:rsid w:val="0038373C"/>
    <w:rsid w:val="00383B68"/>
    <w:rsid w:val="00383D26"/>
    <w:rsid w:val="0038417C"/>
    <w:rsid w:val="00384502"/>
    <w:rsid w:val="003845C5"/>
    <w:rsid w:val="0038483F"/>
    <w:rsid w:val="00384C0B"/>
    <w:rsid w:val="00384D34"/>
    <w:rsid w:val="00384D89"/>
    <w:rsid w:val="00385207"/>
    <w:rsid w:val="003855F3"/>
    <w:rsid w:val="00385677"/>
    <w:rsid w:val="00385714"/>
    <w:rsid w:val="0038587E"/>
    <w:rsid w:val="00385A7E"/>
    <w:rsid w:val="0038627C"/>
    <w:rsid w:val="00386497"/>
    <w:rsid w:val="003866C1"/>
    <w:rsid w:val="00386ADB"/>
    <w:rsid w:val="00386AE1"/>
    <w:rsid w:val="00386AF7"/>
    <w:rsid w:val="00386B5E"/>
    <w:rsid w:val="00386B93"/>
    <w:rsid w:val="00386BCB"/>
    <w:rsid w:val="00386CB0"/>
    <w:rsid w:val="00386D9C"/>
    <w:rsid w:val="00386DFF"/>
    <w:rsid w:val="0038701B"/>
    <w:rsid w:val="003873DB"/>
    <w:rsid w:val="0038769B"/>
    <w:rsid w:val="0038776A"/>
    <w:rsid w:val="00387B45"/>
    <w:rsid w:val="00387FFB"/>
    <w:rsid w:val="003900E5"/>
    <w:rsid w:val="00390102"/>
    <w:rsid w:val="0039015A"/>
    <w:rsid w:val="00390200"/>
    <w:rsid w:val="00390420"/>
    <w:rsid w:val="003905AC"/>
    <w:rsid w:val="00390648"/>
    <w:rsid w:val="00390698"/>
    <w:rsid w:val="0039069B"/>
    <w:rsid w:val="003906F5"/>
    <w:rsid w:val="00390843"/>
    <w:rsid w:val="00390A2D"/>
    <w:rsid w:val="00390C51"/>
    <w:rsid w:val="00390E41"/>
    <w:rsid w:val="00390F2E"/>
    <w:rsid w:val="00391531"/>
    <w:rsid w:val="00391D8B"/>
    <w:rsid w:val="00391E6A"/>
    <w:rsid w:val="0039206E"/>
    <w:rsid w:val="003922DF"/>
    <w:rsid w:val="00392411"/>
    <w:rsid w:val="003925EF"/>
    <w:rsid w:val="00392999"/>
    <w:rsid w:val="00392C25"/>
    <w:rsid w:val="00392F48"/>
    <w:rsid w:val="003933DD"/>
    <w:rsid w:val="00393637"/>
    <w:rsid w:val="00393977"/>
    <w:rsid w:val="00393C6E"/>
    <w:rsid w:val="00393DE0"/>
    <w:rsid w:val="00393F68"/>
    <w:rsid w:val="00393FF8"/>
    <w:rsid w:val="003942F8"/>
    <w:rsid w:val="003943BD"/>
    <w:rsid w:val="003943EA"/>
    <w:rsid w:val="003945A3"/>
    <w:rsid w:val="0039474E"/>
    <w:rsid w:val="00394911"/>
    <w:rsid w:val="00394951"/>
    <w:rsid w:val="00394952"/>
    <w:rsid w:val="00394BDE"/>
    <w:rsid w:val="00394F31"/>
    <w:rsid w:val="00395094"/>
    <w:rsid w:val="0039539A"/>
    <w:rsid w:val="00395544"/>
    <w:rsid w:val="0039562E"/>
    <w:rsid w:val="00395689"/>
    <w:rsid w:val="00395961"/>
    <w:rsid w:val="00395B0D"/>
    <w:rsid w:val="00396164"/>
    <w:rsid w:val="003962DE"/>
    <w:rsid w:val="0039670F"/>
    <w:rsid w:val="00396746"/>
    <w:rsid w:val="003967AE"/>
    <w:rsid w:val="003967E0"/>
    <w:rsid w:val="00396AA1"/>
    <w:rsid w:val="00396B8F"/>
    <w:rsid w:val="00396D03"/>
    <w:rsid w:val="003974F3"/>
    <w:rsid w:val="003975B5"/>
    <w:rsid w:val="00397749"/>
    <w:rsid w:val="00397928"/>
    <w:rsid w:val="00397983"/>
    <w:rsid w:val="00397A82"/>
    <w:rsid w:val="00397CD4"/>
    <w:rsid w:val="00397D1A"/>
    <w:rsid w:val="00397ECC"/>
    <w:rsid w:val="00397ED9"/>
    <w:rsid w:val="003A0222"/>
    <w:rsid w:val="003A02D7"/>
    <w:rsid w:val="003A0784"/>
    <w:rsid w:val="003A085E"/>
    <w:rsid w:val="003A0913"/>
    <w:rsid w:val="003A0966"/>
    <w:rsid w:val="003A0A8D"/>
    <w:rsid w:val="003A0BAD"/>
    <w:rsid w:val="003A0BEA"/>
    <w:rsid w:val="003A12B1"/>
    <w:rsid w:val="003A132E"/>
    <w:rsid w:val="003A13A4"/>
    <w:rsid w:val="003A1986"/>
    <w:rsid w:val="003A1B26"/>
    <w:rsid w:val="003A1F47"/>
    <w:rsid w:val="003A1F73"/>
    <w:rsid w:val="003A1FD7"/>
    <w:rsid w:val="003A2183"/>
    <w:rsid w:val="003A2342"/>
    <w:rsid w:val="003A275F"/>
    <w:rsid w:val="003A27CE"/>
    <w:rsid w:val="003A283A"/>
    <w:rsid w:val="003A2ACB"/>
    <w:rsid w:val="003A2D7E"/>
    <w:rsid w:val="003A2F7A"/>
    <w:rsid w:val="003A3034"/>
    <w:rsid w:val="003A34AA"/>
    <w:rsid w:val="003A3770"/>
    <w:rsid w:val="003A38B3"/>
    <w:rsid w:val="003A3A5B"/>
    <w:rsid w:val="003A3B51"/>
    <w:rsid w:val="003A3DFC"/>
    <w:rsid w:val="003A4114"/>
    <w:rsid w:val="003A4235"/>
    <w:rsid w:val="003A4330"/>
    <w:rsid w:val="003A43E4"/>
    <w:rsid w:val="003A4501"/>
    <w:rsid w:val="003A49AE"/>
    <w:rsid w:val="003A4CFD"/>
    <w:rsid w:val="003A4D4A"/>
    <w:rsid w:val="003A4F06"/>
    <w:rsid w:val="003A4FA1"/>
    <w:rsid w:val="003A5464"/>
    <w:rsid w:val="003A55CB"/>
    <w:rsid w:val="003A565A"/>
    <w:rsid w:val="003A5950"/>
    <w:rsid w:val="003A59B7"/>
    <w:rsid w:val="003A5E2F"/>
    <w:rsid w:val="003A5EFA"/>
    <w:rsid w:val="003A6504"/>
    <w:rsid w:val="003A67BD"/>
    <w:rsid w:val="003A6996"/>
    <w:rsid w:val="003A6AB9"/>
    <w:rsid w:val="003A6F88"/>
    <w:rsid w:val="003A6FF9"/>
    <w:rsid w:val="003A712A"/>
    <w:rsid w:val="003A7C31"/>
    <w:rsid w:val="003A7CB4"/>
    <w:rsid w:val="003A7ED0"/>
    <w:rsid w:val="003B01AF"/>
    <w:rsid w:val="003B0229"/>
    <w:rsid w:val="003B0947"/>
    <w:rsid w:val="003B0F95"/>
    <w:rsid w:val="003B14A4"/>
    <w:rsid w:val="003B1505"/>
    <w:rsid w:val="003B1778"/>
    <w:rsid w:val="003B19F4"/>
    <w:rsid w:val="003B2666"/>
    <w:rsid w:val="003B2B1B"/>
    <w:rsid w:val="003B2DE9"/>
    <w:rsid w:val="003B2E2F"/>
    <w:rsid w:val="003B2F2E"/>
    <w:rsid w:val="003B2F7E"/>
    <w:rsid w:val="003B310E"/>
    <w:rsid w:val="003B331B"/>
    <w:rsid w:val="003B3564"/>
    <w:rsid w:val="003B35B9"/>
    <w:rsid w:val="003B35F8"/>
    <w:rsid w:val="003B3CDA"/>
    <w:rsid w:val="003B3E7E"/>
    <w:rsid w:val="003B433F"/>
    <w:rsid w:val="003B44D6"/>
    <w:rsid w:val="003B472C"/>
    <w:rsid w:val="003B4982"/>
    <w:rsid w:val="003B4B69"/>
    <w:rsid w:val="003B4CB4"/>
    <w:rsid w:val="003B4D2D"/>
    <w:rsid w:val="003B4D3E"/>
    <w:rsid w:val="003B4E98"/>
    <w:rsid w:val="003B4F97"/>
    <w:rsid w:val="003B526E"/>
    <w:rsid w:val="003B528A"/>
    <w:rsid w:val="003B54CB"/>
    <w:rsid w:val="003B55AB"/>
    <w:rsid w:val="003B5731"/>
    <w:rsid w:val="003B5B8D"/>
    <w:rsid w:val="003B5F63"/>
    <w:rsid w:val="003B6246"/>
    <w:rsid w:val="003B62FD"/>
    <w:rsid w:val="003B64C0"/>
    <w:rsid w:val="003B65D6"/>
    <w:rsid w:val="003B65E3"/>
    <w:rsid w:val="003B66AD"/>
    <w:rsid w:val="003B6833"/>
    <w:rsid w:val="003B689E"/>
    <w:rsid w:val="003B696D"/>
    <w:rsid w:val="003B6A42"/>
    <w:rsid w:val="003B6E93"/>
    <w:rsid w:val="003B6F64"/>
    <w:rsid w:val="003B6FE4"/>
    <w:rsid w:val="003B7193"/>
    <w:rsid w:val="003B73F0"/>
    <w:rsid w:val="003B7533"/>
    <w:rsid w:val="003B79C5"/>
    <w:rsid w:val="003B7B17"/>
    <w:rsid w:val="003B7B97"/>
    <w:rsid w:val="003B7DC0"/>
    <w:rsid w:val="003B7EF9"/>
    <w:rsid w:val="003B7F82"/>
    <w:rsid w:val="003B7FAB"/>
    <w:rsid w:val="003C031F"/>
    <w:rsid w:val="003C0321"/>
    <w:rsid w:val="003C04FA"/>
    <w:rsid w:val="003C0AE2"/>
    <w:rsid w:val="003C0CDB"/>
    <w:rsid w:val="003C0F12"/>
    <w:rsid w:val="003C0FE1"/>
    <w:rsid w:val="003C1124"/>
    <w:rsid w:val="003C13F1"/>
    <w:rsid w:val="003C15B4"/>
    <w:rsid w:val="003C1971"/>
    <w:rsid w:val="003C1B1E"/>
    <w:rsid w:val="003C1BC6"/>
    <w:rsid w:val="003C1F22"/>
    <w:rsid w:val="003C22F2"/>
    <w:rsid w:val="003C2353"/>
    <w:rsid w:val="003C2412"/>
    <w:rsid w:val="003C25C0"/>
    <w:rsid w:val="003C25E0"/>
    <w:rsid w:val="003C2655"/>
    <w:rsid w:val="003C287C"/>
    <w:rsid w:val="003C2EED"/>
    <w:rsid w:val="003C2EF9"/>
    <w:rsid w:val="003C2F10"/>
    <w:rsid w:val="003C30DC"/>
    <w:rsid w:val="003C3927"/>
    <w:rsid w:val="003C3C58"/>
    <w:rsid w:val="003C3C7D"/>
    <w:rsid w:val="003C3D87"/>
    <w:rsid w:val="003C40C2"/>
    <w:rsid w:val="003C430A"/>
    <w:rsid w:val="003C4462"/>
    <w:rsid w:val="003C46B6"/>
    <w:rsid w:val="003C4852"/>
    <w:rsid w:val="003C4866"/>
    <w:rsid w:val="003C49D0"/>
    <w:rsid w:val="003C4AE1"/>
    <w:rsid w:val="003C5633"/>
    <w:rsid w:val="003C5CF1"/>
    <w:rsid w:val="003C5D87"/>
    <w:rsid w:val="003C6303"/>
    <w:rsid w:val="003C6DE0"/>
    <w:rsid w:val="003C6FDE"/>
    <w:rsid w:val="003C711F"/>
    <w:rsid w:val="003C7155"/>
    <w:rsid w:val="003C71FB"/>
    <w:rsid w:val="003C7299"/>
    <w:rsid w:val="003C79BE"/>
    <w:rsid w:val="003C7A6D"/>
    <w:rsid w:val="003C7BDC"/>
    <w:rsid w:val="003C7BE1"/>
    <w:rsid w:val="003C7BF1"/>
    <w:rsid w:val="003C7C44"/>
    <w:rsid w:val="003D005D"/>
    <w:rsid w:val="003D0397"/>
    <w:rsid w:val="003D089B"/>
    <w:rsid w:val="003D0A1E"/>
    <w:rsid w:val="003D0A28"/>
    <w:rsid w:val="003D0A79"/>
    <w:rsid w:val="003D0E9F"/>
    <w:rsid w:val="003D110C"/>
    <w:rsid w:val="003D164B"/>
    <w:rsid w:val="003D1776"/>
    <w:rsid w:val="003D1970"/>
    <w:rsid w:val="003D19ED"/>
    <w:rsid w:val="003D1A1E"/>
    <w:rsid w:val="003D1C12"/>
    <w:rsid w:val="003D1C2E"/>
    <w:rsid w:val="003D1D6D"/>
    <w:rsid w:val="003D1E0B"/>
    <w:rsid w:val="003D1E95"/>
    <w:rsid w:val="003D1EF5"/>
    <w:rsid w:val="003D1F35"/>
    <w:rsid w:val="003D292E"/>
    <w:rsid w:val="003D2EAF"/>
    <w:rsid w:val="003D32AE"/>
    <w:rsid w:val="003D32B3"/>
    <w:rsid w:val="003D337D"/>
    <w:rsid w:val="003D357C"/>
    <w:rsid w:val="003D35B1"/>
    <w:rsid w:val="003D39F1"/>
    <w:rsid w:val="003D3A59"/>
    <w:rsid w:val="003D3B44"/>
    <w:rsid w:val="003D3BC8"/>
    <w:rsid w:val="003D44B2"/>
    <w:rsid w:val="003D493F"/>
    <w:rsid w:val="003D4C13"/>
    <w:rsid w:val="003D4C56"/>
    <w:rsid w:val="003D4CEE"/>
    <w:rsid w:val="003D4E85"/>
    <w:rsid w:val="003D51B9"/>
    <w:rsid w:val="003D522D"/>
    <w:rsid w:val="003D5638"/>
    <w:rsid w:val="003D59A8"/>
    <w:rsid w:val="003D5DCE"/>
    <w:rsid w:val="003D60F1"/>
    <w:rsid w:val="003D6657"/>
    <w:rsid w:val="003D672E"/>
    <w:rsid w:val="003D6EFE"/>
    <w:rsid w:val="003D724A"/>
    <w:rsid w:val="003D72ED"/>
    <w:rsid w:val="003D7333"/>
    <w:rsid w:val="003D7700"/>
    <w:rsid w:val="003D7825"/>
    <w:rsid w:val="003D785B"/>
    <w:rsid w:val="003D78C4"/>
    <w:rsid w:val="003D7C35"/>
    <w:rsid w:val="003D7E37"/>
    <w:rsid w:val="003E00B3"/>
    <w:rsid w:val="003E0AC9"/>
    <w:rsid w:val="003E0B5C"/>
    <w:rsid w:val="003E0B89"/>
    <w:rsid w:val="003E0E33"/>
    <w:rsid w:val="003E0E5E"/>
    <w:rsid w:val="003E0FF3"/>
    <w:rsid w:val="003E1036"/>
    <w:rsid w:val="003E105D"/>
    <w:rsid w:val="003E1061"/>
    <w:rsid w:val="003E14E1"/>
    <w:rsid w:val="003E1504"/>
    <w:rsid w:val="003E1591"/>
    <w:rsid w:val="003E166D"/>
    <w:rsid w:val="003E1741"/>
    <w:rsid w:val="003E1AC9"/>
    <w:rsid w:val="003E1DEE"/>
    <w:rsid w:val="003E251E"/>
    <w:rsid w:val="003E25AF"/>
    <w:rsid w:val="003E284B"/>
    <w:rsid w:val="003E2AA3"/>
    <w:rsid w:val="003E2F62"/>
    <w:rsid w:val="003E2FB1"/>
    <w:rsid w:val="003E3094"/>
    <w:rsid w:val="003E314C"/>
    <w:rsid w:val="003E31D6"/>
    <w:rsid w:val="003E344F"/>
    <w:rsid w:val="003E3548"/>
    <w:rsid w:val="003E3553"/>
    <w:rsid w:val="003E369C"/>
    <w:rsid w:val="003E3793"/>
    <w:rsid w:val="003E38FA"/>
    <w:rsid w:val="003E3BBF"/>
    <w:rsid w:val="003E3C3C"/>
    <w:rsid w:val="003E3C40"/>
    <w:rsid w:val="003E3C7B"/>
    <w:rsid w:val="003E3E2D"/>
    <w:rsid w:val="003E3F1C"/>
    <w:rsid w:val="003E3F8E"/>
    <w:rsid w:val="003E41BD"/>
    <w:rsid w:val="003E4298"/>
    <w:rsid w:val="003E44A8"/>
    <w:rsid w:val="003E472A"/>
    <w:rsid w:val="003E4872"/>
    <w:rsid w:val="003E4A61"/>
    <w:rsid w:val="003E4A8F"/>
    <w:rsid w:val="003E4BDE"/>
    <w:rsid w:val="003E4D31"/>
    <w:rsid w:val="003E4FFE"/>
    <w:rsid w:val="003E58D5"/>
    <w:rsid w:val="003E5D88"/>
    <w:rsid w:val="003E6360"/>
    <w:rsid w:val="003E6523"/>
    <w:rsid w:val="003E65BB"/>
    <w:rsid w:val="003E6735"/>
    <w:rsid w:val="003E6A7C"/>
    <w:rsid w:val="003E6A9A"/>
    <w:rsid w:val="003E6BAA"/>
    <w:rsid w:val="003E6C8B"/>
    <w:rsid w:val="003E6E57"/>
    <w:rsid w:val="003E6F22"/>
    <w:rsid w:val="003E6F4B"/>
    <w:rsid w:val="003E6F85"/>
    <w:rsid w:val="003E7339"/>
    <w:rsid w:val="003E7630"/>
    <w:rsid w:val="003E77A6"/>
    <w:rsid w:val="003E7827"/>
    <w:rsid w:val="003E7B26"/>
    <w:rsid w:val="003F01B5"/>
    <w:rsid w:val="003F02F2"/>
    <w:rsid w:val="003F0559"/>
    <w:rsid w:val="003F07E1"/>
    <w:rsid w:val="003F0A28"/>
    <w:rsid w:val="003F0AB9"/>
    <w:rsid w:val="003F0BBB"/>
    <w:rsid w:val="003F0EA2"/>
    <w:rsid w:val="003F10F1"/>
    <w:rsid w:val="003F131E"/>
    <w:rsid w:val="003F1368"/>
    <w:rsid w:val="003F19D9"/>
    <w:rsid w:val="003F2110"/>
    <w:rsid w:val="003F23A8"/>
    <w:rsid w:val="003F24C1"/>
    <w:rsid w:val="003F25FD"/>
    <w:rsid w:val="003F2653"/>
    <w:rsid w:val="003F2815"/>
    <w:rsid w:val="003F2849"/>
    <w:rsid w:val="003F2A6D"/>
    <w:rsid w:val="003F2A9E"/>
    <w:rsid w:val="003F2B7E"/>
    <w:rsid w:val="003F2D3C"/>
    <w:rsid w:val="003F3024"/>
    <w:rsid w:val="003F303C"/>
    <w:rsid w:val="003F30B4"/>
    <w:rsid w:val="003F3114"/>
    <w:rsid w:val="003F345A"/>
    <w:rsid w:val="003F3858"/>
    <w:rsid w:val="003F3957"/>
    <w:rsid w:val="003F3BE7"/>
    <w:rsid w:val="003F3E22"/>
    <w:rsid w:val="003F3E34"/>
    <w:rsid w:val="003F3F10"/>
    <w:rsid w:val="003F410B"/>
    <w:rsid w:val="003F4129"/>
    <w:rsid w:val="003F4F4F"/>
    <w:rsid w:val="003F53F7"/>
    <w:rsid w:val="003F553E"/>
    <w:rsid w:val="003F605F"/>
    <w:rsid w:val="003F6142"/>
    <w:rsid w:val="003F6358"/>
    <w:rsid w:val="003F641B"/>
    <w:rsid w:val="003F658A"/>
    <w:rsid w:val="003F68D0"/>
    <w:rsid w:val="003F6A3A"/>
    <w:rsid w:val="003F6B41"/>
    <w:rsid w:val="003F6C5D"/>
    <w:rsid w:val="003F7221"/>
    <w:rsid w:val="003F7302"/>
    <w:rsid w:val="003F757E"/>
    <w:rsid w:val="003F7759"/>
    <w:rsid w:val="003F77C2"/>
    <w:rsid w:val="003F77EB"/>
    <w:rsid w:val="003F78BF"/>
    <w:rsid w:val="003F7D37"/>
    <w:rsid w:val="0040004D"/>
    <w:rsid w:val="0040034D"/>
    <w:rsid w:val="00400B0B"/>
    <w:rsid w:val="00400D93"/>
    <w:rsid w:val="00400DD1"/>
    <w:rsid w:val="004011B0"/>
    <w:rsid w:val="004011B4"/>
    <w:rsid w:val="0040143B"/>
    <w:rsid w:val="0040170E"/>
    <w:rsid w:val="004018F6"/>
    <w:rsid w:val="00401DD8"/>
    <w:rsid w:val="00401FA6"/>
    <w:rsid w:val="00401FF4"/>
    <w:rsid w:val="00402072"/>
    <w:rsid w:val="004020D1"/>
    <w:rsid w:val="00402169"/>
    <w:rsid w:val="0040230A"/>
    <w:rsid w:val="004023B7"/>
    <w:rsid w:val="0040256A"/>
    <w:rsid w:val="004026C0"/>
    <w:rsid w:val="0040274D"/>
    <w:rsid w:val="0040289C"/>
    <w:rsid w:val="00402B90"/>
    <w:rsid w:val="00402E16"/>
    <w:rsid w:val="00402EFC"/>
    <w:rsid w:val="004033DD"/>
    <w:rsid w:val="00403511"/>
    <w:rsid w:val="0040378E"/>
    <w:rsid w:val="00403993"/>
    <w:rsid w:val="00403BDD"/>
    <w:rsid w:val="00403DB9"/>
    <w:rsid w:val="00403F30"/>
    <w:rsid w:val="00403F6B"/>
    <w:rsid w:val="0040400A"/>
    <w:rsid w:val="004042FD"/>
    <w:rsid w:val="00404369"/>
    <w:rsid w:val="004043C4"/>
    <w:rsid w:val="004046D3"/>
    <w:rsid w:val="0040478D"/>
    <w:rsid w:val="004048F6"/>
    <w:rsid w:val="0040492D"/>
    <w:rsid w:val="00404B56"/>
    <w:rsid w:val="00404FC9"/>
    <w:rsid w:val="00405292"/>
    <w:rsid w:val="00405684"/>
    <w:rsid w:val="004058C5"/>
    <w:rsid w:val="00405C68"/>
    <w:rsid w:val="00405CAA"/>
    <w:rsid w:val="00405FCB"/>
    <w:rsid w:val="00406182"/>
    <w:rsid w:val="004062B4"/>
    <w:rsid w:val="004063DE"/>
    <w:rsid w:val="00406791"/>
    <w:rsid w:val="00406CC7"/>
    <w:rsid w:val="00406E16"/>
    <w:rsid w:val="0040726E"/>
    <w:rsid w:val="00407323"/>
    <w:rsid w:val="004075B5"/>
    <w:rsid w:val="004079AA"/>
    <w:rsid w:val="00407BA6"/>
    <w:rsid w:val="00407CDA"/>
    <w:rsid w:val="00407DBE"/>
    <w:rsid w:val="00410098"/>
    <w:rsid w:val="0041042C"/>
    <w:rsid w:val="00410786"/>
    <w:rsid w:val="004108B1"/>
    <w:rsid w:val="00410E25"/>
    <w:rsid w:val="00411021"/>
    <w:rsid w:val="00411097"/>
    <w:rsid w:val="0041115D"/>
    <w:rsid w:val="004111B6"/>
    <w:rsid w:val="00411319"/>
    <w:rsid w:val="00411417"/>
    <w:rsid w:val="00411424"/>
    <w:rsid w:val="004119AA"/>
    <w:rsid w:val="00411A4A"/>
    <w:rsid w:val="00411AEA"/>
    <w:rsid w:val="00411AF3"/>
    <w:rsid w:val="004121C1"/>
    <w:rsid w:val="004123B4"/>
    <w:rsid w:val="00412C68"/>
    <w:rsid w:val="00412D25"/>
    <w:rsid w:val="00412F00"/>
    <w:rsid w:val="00413130"/>
    <w:rsid w:val="00413218"/>
    <w:rsid w:val="00413240"/>
    <w:rsid w:val="0041343D"/>
    <w:rsid w:val="00413606"/>
    <w:rsid w:val="004136DB"/>
    <w:rsid w:val="0041381A"/>
    <w:rsid w:val="00413BD1"/>
    <w:rsid w:val="00413C58"/>
    <w:rsid w:val="00413DA5"/>
    <w:rsid w:val="00413DB4"/>
    <w:rsid w:val="00413E4F"/>
    <w:rsid w:val="00413F1C"/>
    <w:rsid w:val="00413F7F"/>
    <w:rsid w:val="00413F9D"/>
    <w:rsid w:val="00414082"/>
    <w:rsid w:val="00414176"/>
    <w:rsid w:val="004145B9"/>
    <w:rsid w:val="004145EA"/>
    <w:rsid w:val="00414752"/>
    <w:rsid w:val="004148B3"/>
    <w:rsid w:val="00414983"/>
    <w:rsid w:val="00414A37"/>
    <w:rsid w:val="00414B08"/>
    <w:rsid w:val="00414CA7"/>
    <w:rsid w:val="00414E3A"/>
    <w:rsid w:val="00414EFE"/>
    <w:rsid w:val="004150A6"/>
    <w:rsid w:val="004152B0"/>
    <w:rsid w:val="00415459"/>
    <w:rsid w:val="004155EB"/>
    <w:rsid w:val="0041578E"/>
    <w:rsid w:val="004158A2"/>
    <w:rsid w:val="00415AB5"/>
    <w:rsid w:val="00415B68"/>
    <w:rsid w:val="004162E4"/>
    <w:rsid w:val="004165F2"/>
    <w:rsid w:val="004169C6"/>
    <w:rsid w:val="00416BDE"/>
    <w:rsid w:val="004170FF"/>
    <w:rsid w:val="00417390"/>
    <w:rsid w:val="004174A3"/>
    <w:rsid w:val="004174F3"/>
    <w:rsid w:val="00417514"/>
    <w:rsid w:val="00417641"/>
    <w:rsid w:val="00417731"/>
    <w:rsid w:val="00417912"/>
    <w:rsid w:val="00417964"/>
    <w:rsid w:val="004179A2"/>
    <w:rsid w:val="004179D3"/>
    <w:rsid w:val="004179E6"/>
    <w:rsid w:val="00420248"/>
    <w:rsid w:val="004203ED"/>
    <w:rsid w:val="0042040C"/>
    <w:rsid w:val="0042053C"/>
    <w:rsid w:val="004205EB"/>
    <w:rsid w:val="0042076F"/>
    <w:rsid w:val="00420791"/>
    <w:rsid w:val="004209DA"/>
    <w:rsid w:val="00420BED"/>
    <w:rsid w:val="00420BFA"/>
    <w:rsid w:val="00420D32"/>
    <w:rsid w:val="00420DCA"/>
    <w:rsid w:val="00420E8D"/>
    <w:rsid w:val="00420EB4"/>
    <w:rsid w:val="004212A8"/>
    <w:rsid w:val="004212BC"/>
    <w:rsid w:val="004215A4"/>
    <w:rsid w:val="004217B6"/>
    <w:rsid w:val="00421B89"/>
    <w:rsid w:val="00421D0F"/>
    <w:rsid w:val="00421D41"/>
    <w:rsid w:val="0042208B"/>
    <w:rsid w:val="00422095"/>
    <w:rsid w:val="0042285B"/>
    <w:rsid w:val="00422860"/>
    <w:rsid w:val="00422CB4"/>
    <w:rsid w:val="00422E21"/>
    <w:rsid w:val="00423144"/>
    <w:rsid w:val="0042315C"/>
    <w:rsid w:val="00423349"/>
    <w:rsid w:val="00423D52"/>
    <w:rsid w:val="00423D56"/>
    <w:rsid w:val="00423E96"/>
    <w:rsid w:val="004244C3"/>
    <w:rsid w:val="00424533"/>
    <w:rsid w:val="004246DC"/>
    <w:rsid w:val="00424800"/>
    <w:rsid w:val="004248F2"/>
    <w:rsid w:val="00424983"/>
    <w:rsid w:val="00424A88"/>
    <w:rsid w:val="00424ACD"/>
    <w:rsid w:val="00424F3F"/>
    <w:rsid w:val="004253A4"/>
    <w:rsid w:val="004254BA"/>
    <w:rsid w:val="0042568B"/>
    <w:rsid w:val="0042570F"/>
    <w:rsid w:val="00425750"/>
    <w:rsid w:val="00425795"/>
    <w:rsid w:val="004258B9"/>
    <w:rsid w:val="00425CA1"/>
    <w:rsid w:val="00425CCC"/>
    <w:rsid w:val="00425EB6"/>
    <w:rsid w:val="004260B4"/>
    <w:rsid w:val="0042628C"/>
    <w:rsid w:val="00426388"/>
    <w:rsid w:val="004263A5"/>
    <w:rsid w:val="004264F2"/>
    <w:rsid w:val="004269A8"/>
    <w:rsid w:val="00426B0D"/>
    <w:rsid w:val="00426B1C"/>
    <w:rsid w:val="00426C44"/>
    <w:rsid w:val="00426E99"/>
    <w:rsid w:val="0042711E"/>
    <w:rsid w:val="00427A82"/>
    <w:rsid w:val="00427C8B"/>
    <w:rsid w:val="00427E3C"/>
    <w:rsid w:val="004305AD"/>
    <w:rsid w:val="004306B0"/>
    <w:rsid w:val="004307D2"/>
    <w:rsid w:val="00430B54"/>
    <w:rsid w:val="00430C62"/>
    <w:rsid w:val="00430D07"/>
    <w:rsid w:val="004310DB"/>
    <w:rsid w:val="00431221"/>
    <w:rsid w:val="00431428"/>
    <w:rsid w:val="00431C49"/>
    <w:rsid w:val="00431D0A"/>
    <w:rsid w:val="00431E06"/>
    <w:rsid w:val="004321DB"/>
    <w:rsid w:val="004323C0"/>
    <w:rsid w:val="004323F0"/>
    <w:rsid w:val="00432536"/>
    <w:rsid w:val="00432820"/>
    <w:rsid w:val="00432991"/>
    <w:rsid w:val="004329D3"/>
    <w:rsid w:val="00432A22"/>
    <w:rsid w:val="00432A23"/>
    <w:rsid w:val="00432AA9"/>
    <w:rsid w:val="00432E93"/>
    <w:rsid w:val="0043328F"/>
    <w:rsid w:val="00433372"/>
    <w:rsid w:val="004334B2"/>
    <w:rsid w:val="004335CA"/>
    <w:rsid w:val="004336A8"/>
    <w:rsid w:val="0043392E"/>
    <w:rsid w:val="004339E7"/>
    <w:rsid w:val="00433D99"/>
    <w:rsid w:val="0043442E"/>
    <w:rsid w:val="0043452B"/>
    <w:rsid w:val="00434BDC"/>
    <w:rsid w:val="00434C7D"/>
    <w:rsid w:val="00434F02"/>
    <w:rsid w:val="00435055"/>
    <w:rsid w:val="004357DC"/>
    <w:rsid w:val="00435B13"/>
    <w:rsid w:val="00435C31"/>
    <w:rsid w:val="00436229"/>
    <w:rsid w:val="00436282"/>
    <w:rsid w:val="00436A11"/>
    <w:rsid w:val="004371BE"/>
    <w:rsid w:val="00437963"/>
    <w:rsid w:val="00437A00"/>
    <w:rsid w:val="00437E56"/>
    <w:rsid w:val="00440047"/>
    <w:rsid w:val="00440158"/>
    <w:rsid w:val="0044042F"/>
    <w:rsid w:val="0044049F"/>
    <w:rsid w:val="004404CF"/>
    <w:rsid w:val="00440574"/>
    <w:rsid w:val="004407CB"/>
    <w:rsid w:val="00440971"/>
    <w:rsid w:val="00440A86"/>
    <w:rsid w:val="00440A8C"/>
    <w:rsid w:val="00440BCD"/>
    <w:rsid w:val="00440D8B"/>
    <w:rsid w:val="00440DA5"/>
    <w:rsid w:val="00440FDC"/>
    <w:rsid w:val="004412EA"/>
    <w:rsid w:val="00441684"/>
    <w:rsid w:val="00441D4F"/>
    <w:rsid w:val="00441D81"/>
    <w:rsid w:val="00441ED5"/>
    <w:rsid w:val="004420CE"/>
    <w:rsid w:val="004423B0"/>
    <w:rsid w:val="004426A4"/>
    <w:rsid w:val="00442BE7"/>
    <w:rsid w:val="00442E79"/>
    <w:rsid w:val="00442F38"/>
    <w:rsid w:val="00442FA0"/>
    <w:rsid w:val="0044309B"/>
    <w:rsid w:val="004430DB"/>
    <w:rsid w:val="00443787"/>
    <w:rsid w:val="00443847"/>
    <w:rsid w:val="004438B5"/>
    <w:rsid w:val="00443B18"/>
    <w:rsid w:val="00443D97"/>
    <w:rsid w:val="00444169"/>
    <w:rsid w:val="0044437F"/>
    <w:rsid w:val="004445D7"/>
    <w:rsid w:val="004447F9"/>
    <w:rsid w:val="00444E59"/>
    <w:rsid w:val="00444F9C"/>
    <w:rsid w:val="00445508"/>
    <w:rsid w:val="00445EF2"/>
    <w:rsid w:val="004460FE"/>
    <w:rsid w:val="004465AE"/>
    <w:rsid w:val="00446674"/>
    <w:rsid w:val="00446683"/>
    <w:rsid w:val="004468EF"/>
    <w:rsid w:val="00446CF9"/>
    <w:rsid w:val="00446E99"/>
    <w:rsid w:val="0044717A"/>
    <w:rsid w:val="00447198"/>
    <w:rsid w:val="0044759C"/>
    <w:rsid w:val="004479D2"/>
    <w:rsid w:val="00447C7D"/>
    <w:rsid w:val="00447E9E"/>
    <w:rsid w:val="00447F86"/>
    <w:rsid w:val="0045044A"/>
    <w:rsid w:val="004504B2"/>
    <w:rsid w:val="004509BC"/>
    <w:rsid w:val="00450DAC"/>
    <w:rsid w:val="00450DC3"/>
    <w:rsid w:val="00450DDB"/>
    <w:rsid w:val="00450E6E"/>
    <w:rsid w:val="00450F1F"/>
    <w:rsid w:val="00450F64"/>
    <w:rsid w:val="00451250"/>
    <w:rsid w:val="00451904"/>
    <w:rsid w:val="0045211B"/>
    <w:rsid w:val="0045218A"/>
    <w:rsid w:val="004521CD"/>
    <w:rsid w:val="00452A9C"/>
    <w:rsid w:val="00452B05"/>
    <w:rsid w:val="00452C57"/>
    <w:rsid w:val="00452CB7"/>
    <w:rsid w:val="00453061"/>
    <w:rsid w:val="00453153"/>
    <w:rsid w:val="004532E4"/>
    <w:rsid w:val="0045332B"/>
    <w:rsid w:val="004533A5"/>
    <w:rsid w:val="004539C2"/>
    <w:rsid w:val="00453C8B"/>
    <w:rsid w:val="00453F8C"/>
    <w:rsid w:val="00453FEF"/>
    <w:rsid w:val="0045421C"/>
    <w:rsid w:val="00454479"/>
    <w:rsid w:val="0045447C"/>
    <w:rsid w:val="00454620"/>
    <w:rsid w:val="0045484C"/>
    <w:rsid w:val="00454A63"/>
    <w:rsid w:val="00454BBD"/>
    <w:rsid w:val="00454CB2"/>
    <w:rsid w:val="004554B6"/>
    <w:rsid w:val="004554F3"/>
    <w:rsid w:val="0045555E"/>
    <w:rsid w:val="00455954"/>
    <w:rsid w:val="004559FF"/>
    <w:rsid w:val="00455C5A"/>
    <w:rsid w:val="00455DB2"/>
    <w:rsid w:val="0045617A"/>
    <w:rsid w:val="00456589"/>
    <w:rsid w:val="00456656"/>
    <w:rsid w:val="004567F8"/>
    <w:rsid w:val="0045682E"/>
    <w:rsid w:val="00456A85"/>
    <w:rsid w:val="00456C20"/>
    <w:rsid w:val="00456CDF"/>
    <w:rsid w:val="00456D0D"/>
    <w:rsid w:val="00456E14"/>
    <w:rsid w:val="00456FE3"/>
    <w:rsid w:val="00456FED"/>
    <w:rsid w:val="004570AB"/>
    <w:rsid w:val="0045711F"/>
    <w:rsid w:val="0045725B"/>
    <w:rsid w:val="00457422"/>
    <w:rsid w:val="00457C68"/>
    <w:rsid w:val="00457FB0"/>
    <w:rsid w:val="0046089C"/>
    <w:rsid w:val="00460AA4"/>
    <w:rsid w:val="00460D3A"/>
    <w:rsid w:val="00460F40"/>
    <w:rsid w:val="00461004"/>
    <w:rsid w:val="00461013"/>
    <w:rsid w:val="004610DD"/>
    <w:rsid w:val="004612DA"/>
    <w:rsid w:val="004612E0"/>
    <w:rsid w:val="00461346"/>
    <w:rsid w:val="00461416"/>
    <w:rsid w:val="004614B0"/>
    <w:rsid w:val="004614C3"/>
    <w:rsid w:val="0046151F"/>
    <w:rsid w:val="00461567"/>
    <w:rsid w:val="0046160D"/>
    <w:rsid w:val="00461656"/>
    <w:rsid w:val="00461750"/>
    <w:rsid w:val="0046199E"/>
    <w:rsid w:val="00461C76"/>
    <w:rsid w:val="00461E01"/>
    <w:rsid w:val="00461EC1"/>
    <w:rsid w:val="00461F95"/>
    <w:rsid w:val="00462167"/>
    <w:rsid w:val="0046218B"/>
    <w:rsid w:val="00462740"/>
    <w:rsid w:val="00462990"/>
    <w:rsid w:val="00462BE1"/>
    <w:rsid w:val="00462C6B"/>
    <w:rsid w:val="00462DF8"/>
    <w:rsid w:val="00462FBF"/>
    <w:rsid w:val="00463050"/>
    <w:rsid w:val="0046357B"/>
    <w:rsid w:val="00463845"/>
    <w:rsid w:val="004639D4"/>
    <w:rsid w:val="00463D77"/>
    <w:rsid w:val="00463E17"/>
    <w:rsid w:val="004642BF"/>
    <w:rsid w:val="004642C9"/>
    <w:rsid w:val="00464769"/>
    <w:rsid w:val="00464A03"/>
    <w:rsid w:val="00464B2B"/>
    <w:rsid w:val="00464F10"/>
    <w:rsid w:val="00464FCB"/>
    <w:rsid w:val="00465100"/>
    <w:rsid w:val="00465564"/>
    <w:rsid w:val="004658F0"/>
    <w:rsid w:val="00465928"/>
    <w:rsid w:val="00465A37"/>
    <w:rsid w:val="00465D24"/>
    <w:rsid w:val="00465D2D"/>
    <w:rsid w:val="00466026"/>
    <w:rsid w:val="00466267"/>
    <w:rsid w:val="0046636E"/>
    <w:rsid w:val="00466549"/>
    <w:rsid w:val="004665A7"/>
    <w:rsid w:val="00466730"/>
    <w:rsid w:val="00466975"/>
    <w:rsid w:val="00466983"/>
    <w:rsid w:val="004669E7"/>
    <w:rsid w:val="00466BF9"/>
    <w:rsid w:val="00466D5C"/>
    <w:rsid w:val="00466FD6"/>
    <w:rsid w:val="0046709A"/>
    <w:rsid w:val="0046720E"/>
    <w:rsid w:val="00467312"/>
    <w:rsid w:val="004673BD"/>
    <w:rsid w:val="00467420"/>
    <w:rsid w:val="00467539"/>
    <w:rsid w:val="004678F0"/>
    <w:rsid w:val="00467E4F"/>
    <w:rsid w:val="0047006D"/>
    <w:rsid w:val="0047027A"/>
    <w:rsid w:val="00470313"/>
    <w:rsid w:val="00470344"/>
    <w:rsid w:val="00470413"/>
    <w:rsid w:val="00470B2A"/>
    <w:rsid w:val="00470F93"/>
    <w:rsid w:val="00471543"/>
    <w:rsid w:val="00471AD5"/>
    <w:rsid w:val="00471E11"/>
    <w:rsid w:val="0047280C"/>
    <w:rsid w:val="00472BBB"/>
    <w:rsid w:val="00472CDF"/>
    <w:rsid w:val="00473108"/>
    <w:rsid w:val="0047318A"/>
    <w:rsid w:val="0047371E"/>
    <w:rsid w:val="00473913"/>
    <w:rsid w:val="0047395B"/>
    <w:rsid w:val="00473C7D"/>
    <w:rsid w:val="00473E60"/>
    <w:rsid w:val="00473F34"/>
    <w:rsid w:val="0047404C"/>
    <w:rsid w:val="004740AF"/>
    <w:rsid w:val="004740B8"/>
    <w:rsid w:val="004742EF"/>
    <w:rsid w:val="0047431E"/>
    <w:rsid w:val="0047462B"/>
    <w:rsid w:val="0047489E"/>
    <w:rsid w:val="00474BAE"/>
    <w:rsid w:val="00474C94"/>
    <w:rsid w:val="00474E8E"/>
    <w:rsid w:val="00474EC8"/>
    <w:rsid w:val="00474EFE"/>
    <w:rsid w:val="004751BC"/>
    <w:rsid w:val="004754F1"/>
    <w:rsid w:val="004755D2"/>
    <w:rsid w:val="0047581C"/>
    <w:rsid w:val="00475820"/>
    <w:rsid w:val="00475A1E"/>
    <w:rsid w:val="00475C98"/>
    <w:rsid w:val="00475CDC"/>
    <w:rsid w:val="00475DED"/>
    <w:rsid w:val="00475E84"/>
    <w:rsid w:val="004761B4"/>
    <w:rsid w:val="004763F2"/>
    <w:rsid w:val="004764C5"/>
    <w:rsid w:val="0047660A"/>
    <w:rsid w:val="00476686"/>
    <w:rsid w:val="004768CB"/>
    <w:rsid w:val="00476A24"/>
    <w:rsid w:val="00476AF9"/>
    <w:rsid w:val="00476C61"/>
    <w:rsid w:val="00476E4F"/>
    <w:rsid w:val="0047722B"/>
    <w:rsid w:val="0047753A"/>
    <w:rsid w:val="00477870"/>
    <w:rsid w:val="0047789D"/>
    <w:rsid w:val="00477C97"/>
    <w:rsid w:val="00477CB7"/>
    <w:rsid w:val="00477CD2"/>
    <w:rsid w:val="00477DE0"/>
    <w:rsid w:val="00477E77"/>
    <w:rsid w:val="00477FD4"/>
    <w:rsid w:val="00477FDA"/>
    <w:rsid w:val="00480140"/>
    <w:rsid w:val="0048022E"/>
    <w:rsid w:val="0048031E"/>
    <w:rsid w:val="004806AE"/>
    <w:rsid w:val="004806DB"/>
    <w:rsid w:val="0048096C"/>
    <w:rsid w:val="004809DD"/>
    <w:rsid w:val="00480DB9"/>
    <w:rsid w:val="00480DCA"/>
    <w:rsid w:val="00480FD4"/>
    <w:rsid w:val="00481245"/>
    <w:rsid w:val="0048150F"/>
    <w:rsid w:val="0048164A"/>
    <w:rsid w:val="00481694"/>
    <w:rsid w:val="0048187A"/>
    <w:rsid w:val="00481D04"/>
    <w:rsid w:val="00481FF1"/>
    <w:rsid w:val="00482828"/>
    <w:rsid w:val="00482BED"/>
    <w:rsid w:val="00482C1E"/>
    <w:rsid w:val="0048366C"/>
    <w:rsid w:val="0048372F"/>
    <w:rsid w:val="00483A20"/>
    <w:rsid w:val="00483B75"/>
    <w:rsid w:val="00483B7E"/>
    <w:rsid w:val="00483C04"/>
    <w:rsid w:val="0048414F"/>
    <w:rsid w:val="00484242"/>
    <w:rsid w:val="00484269"/>
    <w:rsid w:val="00484444"/>
    <w:rsid w:val="004845F0"/>
    <w:rsid w:val="00484630"/>
    <w:rsid w:val="00484732"/>
    <w:rsid w:val="00484B6A"/>
    <w:rsid w:val="00484F1B"/>
    <w:rsid w:val="0048504D"/>
    <w:rsid w:val="004854B5"/>
    <w:rsid w:val="00485914"/>
    <w:rsid w:val="004859AF"/>
    <w:rsid w:val="004865B3"/>
    <w:rsid w:val="004865B5"/>
    <w:rsid w:val="00486C49"/>
    <w:rsid w:val="00486D90"/>
    <w:rsid w:val="00486E18"/>
    <w:rsid w:val="00486EA9"/>
    <w:rsid w:val="00487002"/>
    <w:rsid w:val="00487317"/>
    <w:rsid w:val="004876DA"/>
    <w:rsid w:val="0048771E"/>
    <w:rsid w:val="00487BB2"/>
    <w:rsid w:val="00487BE0"/>
    <w:rsid w:val="00487FAC"/>
    <w:rsid w:val="00490271"/>
    <w:rsid w:val="004903BF"/>
    <w:rsid w:val="004905A1"/>
    <w:rsid w:val="004906A2"/>
    <w:rsid w:val="0049083F"/>
    <w:rsid w:val="004914E9"/>
    <w:rsid w:val="00491701"/>
    <w:rsid w:val="00491AF7"/>
    <w:rsid w:val="00491AFD"/>
    <w:rsid w:val="00491D6B"/>
    <w:rsid w:val="00491EF7"/>
    <w:rsid w:val="00491EFC"/>
    <w:rsid w:val="004923A4"/>
    <w:rsid w:val="004924D4"/>
    <w:rsid w:val="00492736"/>
    <w:rsid w:val="00492740"/>
    <w:rsid w:val="00492749"/>
    <w:rsid w:val="004927A1"/>
    <w:rsid w:val="00492AE3"/>
    <w:rsid w:val="00492D2E"/>
    <w:rsid w:val="00492EA1"/>
    <w:rsid w:val="00492F67"/>
    <w:rsid w:val="004932CF"/>
    <w:rsid w:val="0049347F"/>
    <w:rsid w:val="0049349D"/>
    <w:rsid w:val="00493715"/>
    <w:rsid w:val="004937AC"/>
    <w:rsid w:val="00493BD4"/>
    <w:rsid w:val="00493C2D"/>
    <w:rsid w:val="004940CD"/>
    <w:rsid w:val="004944D9"/>
    <w:rsid w:val="004949AE"/>
    <w:rsid w:val="00494C33"/>
    <w:rsid w:val="00495066"/>
    <w:rsid w:val="00495263"/>
    <w:rsid w:val="00495E20"/>
    <w:rsid w:val="004961AC"/>
    <w:rsid w:val="004964FD"/>
    <w:rsid w:val="0049674F"/>
    <w:rsid w:val="004967D2"/>
    <w:rsid w:val="00496918"/>
    <w:rsid w:val="00496ADF"/>
    <w:rsid w:val="00496B2C"/>
    <w:rsid w:val="00496B3A"/>
    <w:rsid w:val="00496C11"/>
    <w:rsid w:val="00497224"/>
    <w:rsid w:val="004976ED"/>
    <w:rsid w:val="00497A9E"/>
    <w:rsid w:val="00497C2D"/>
    <w:rsid w:val="00497EC0"/>
    <w:rsid w:val="00497EC6"/>
    <w:rsid w:val="004A01B2"/>
    <w:rsid w:val="004A050F"/>
    <w:rsid w:val="004A05C4"/>
    <w:rsid w:val="004A0621"/>
    <w:rsid w:val="004A0995"/>
    <w:rsid w:val="004A0BE3"/>
    <w:rsid w:val="004A0FBE"/>
    <w:rsid w:val="004A0FE1"/>
    <w:rsid w:val="004A11FF"/>
    <w:rsid w:val="004A1466"/>
    <w:rsid w:val="004A14A9"/>
    <w:rsid w:val="004A1661"/>
    <w:rsid w:val="004A185F"/>
    <w:rsid w:val="004A18C1"/>
    <w:rsid w:val="004A23C4"/>
    <w:rsid w:val="004A2527"/>
    <w:rsid w:val="004A252A"/>
    <w:rsid w:val="004A267E"/>
    <w:rsid w:val="004A2724"/>
    <w:rsid w:val="004A2789"/>
    <w:rsid w:val="004A28D3"/>
    <w:rsid w:val="004A2941"/>
    <w:rsid w:val="004A2D11"/>
    <w:rsid w:val="004A3052"/>
    <w:rsid w:val="004A3066"/>
    <w:rsid w:val="004A3073"/>
    <w:rsid w:val="004A33BE"/>
    <w:rsid w:val="004A3413"/>
    <w:rsid w:val="004A34F3"/>
    <w:rsid w:val="004A3924"/>
    <w:rsid w:val="004A3A85"/>
    <w:rsid w:val="004A3B6E"/>
    <w:rsid w:val="004A3CB7"/>
    <w:rsid w:val="004A40C2"/>
    <w:rsid w:val="004A4294"/>
    <w:rsid w:val="004A4375"/>
    <w:rsid w:val="004A4434"/>
    <w:rsid w:val="004A4588"/>
    <w:rsid w:val="004A45BA"/>
    <w:rsid w:val="004A4933"/>
    <w:rsid w:val="004A495D"/>
    <w:rsid w:val="004A4ABA"/>
    <w:rsid w:val="004A4C28"/>
    <w:rsid w:val="004A4E31"/>
    <w:rsid w:val="004A50CE"/>
    <w:rsid w:val="004A52DC"/>
    <w:rsid w:val="004A5414"/>
    <w:rsid w:val="004A5663"/>
    <w:rsid w:val="004A570A"/>
    <w:rsid w:val="004A575E"/>
    <w:rsid w:val="004A57A9"/>
    <w:rsid w:val="004A5836"/>
    <w:rsid w:val="004A5931"/>
    <w:rsid w:val="004A5D25"/>
    <w:rsid w:val="004A5EBF"/>
    <w:rsid w:val="004A628A"/>
    <w:rsid w:val="004A630C"/>
    <w:rsid w:val="004A63A7"/>
    <w:rsid w:val="004A64D5"/>
    <w:rsid w:val="004A67A1"/>
    <w:rsid w:val="004A6953"/>
    <w:rsid w:val="004A6EF9"/>
    <w:rsid w:val="004A6F74"/>
    <w:rsid w:val="004A6FBD"/>
    <w:rsid w:val="004A7276"/>
    <w:rsid w:val="004A7359"/>
    <w:rsid w:val="004A7433"/>
    <w:rsid w:val="004A799A"/>
    <w:rsid w:val="004A7C2B"/>
    <w:rsid w:val="004A7CD9"/>
    <w:rsid w:val="004B020F"/>
    <w:rsid w:val="004B07FC"/>
    <w:rsid w:val="004B09A9"/>
    <w:rsid w:val="004B0BF1"/>
    <w:rsid w:val="004B0F3B"/>
    <w:rsid w:val="004B1259"/>
    <w:rsid w:val="004B13FB"/>
    <w:rsid w:val="004B1510"/>
    <w:rsid w:val="004B154F"/>
    <w:rsid w:val="004B163A"/>
    <w:rsid w:val="004B18FC"/>
    <w:rsid w:val="004B1A79"/>
    <w:rsid w:val="004B1AAE"/>
    <w:rsid w:val="004B1B07"/>
    <w:rsid w:val="004B1D00"/>
    <w:rsid w:val="004B1F0D"/>
    <w:rsid w:val="004B20BD"/>
    <w:rsid w:val="004B239B"/>
    <w:rsid w:val="004B23BC"/>
    <w:rsid w:val="004B28C8"/>
    <w:rsid w:val="004B29A3"/>
    <w:rsid w:val="004B2A92"/>
    <w:rsid w:val="004B2C4C"/>
    <w:rsid w:val="004B2C6C"/>
    <w:rsid w:val="004B2E29"/>
    <w:rsid w:val="004B2F37"/>
    <w:rsid w:val="004B2F80"/>
    <w:rsid w:val="004B3234"/>
    <w:rsid w:val="004B3272"/>
    <w:rsid w:val="004B32BE"/>
    <w:rsid w:val="004B34C3"/>
    <w:rsid w:val="004B3CFA"/>
    <w:rsid w:val="004B401C"/>
    <w:rsid w:val="004B4115"/>
    <w:rsid w:val="004B4431"/>
    <w:rsid w:val="004B46EF"/>
    <w:rsid w:val="004B46FE"/>
    <w:rsid w:val="004B49A1"/>
    <w:rsid w:val="004B4C7D"/>
    <w:rsid w:val="004B4DD7"/>
    <w:rsid w:val="004B4FDA"/>
    <w:rsid w:val="004B556C"/>
    <w:rsid w:val="004B5609"/>
    <w:rsid w:val="004B57A2"/>
    <w:rsid w:val="004B58E9"/>
    <w:rsid w:val="004B5A65"/>
    <w:rsid w:val="004B5B0B"/>
    <w:rsid w:val="004B5B4B"/>
    <w:rsid w:val="004B66EA"/>
    <w:rsid w:val="004B686D"/>
    <w:rsid w:val="004B6B27"/>
    <w:rsid w:val="004B6BE0"/>
    <w:rsid w:val="004B6D15"/>
    <w:rsid w:val="004B70AA"/>
    <w:rsid w:val="004B7118"/>
    <w:rsid w:val="004B723A"/>
    <w:rsid w:val="004B724C"/>
    <w:rsid w:val="004B7364"/>
    <w:rsid w:val="004B73A8"/>
    <w:rsid w:val="004B73B1"/>
    <w:rsid w:val="004B73D0"/>
    <w:rsid w:val="004B742A"/>
    <w:rsid w:val="004B74FF"/>
    <w:rsid w:val="004B771E"/>
    <w:rsid w:val="004B7736"/>
    <w:rsid w:val="004B7817"/>
    <w:rsid w:val="004B790C"/>
    <w:rsid w:val="004B7A59"/>
    <w:rsid w:val="004B7CF0"/>
    <w:rsid w:val="004C020A"/>
    <w:rsid w:val="004C046A"/>
    <w:rsid w:val="004C0610"/>
    <w:rsid w:val="004C0766"/>
    <w:rsid w:val="004C07E9"/>
    <w:rsid w:val="004C0818"/>
    <w:rsid w:val="004C0C3E"/>
    <w:rsid w:val="004C0ECA"/>
    <w:rsid w:val="004C1081"/>
    <w:rsid w:val="004C10B4"/>
    <w:rsid w:val="004C14D3"/>
    <w:rsid w:val="004C1506"/>
    <w:rsid w:val="004C15D2"/>
    <w:rsid w:val="004C16B6"/>
    <w:rsid w:val="004C18D8"/>
    <w:rsid w:val="004C1921"/>
    <w:rsid w:val="004C1DB7"/>
    <w:rsid w:val="004C216D"/>
    <w:rsid w:val="004C2180"/>
    <w:rsid w:val="004C222A"/>
    <w:rsid w:val="004C2422"/>
    <w:rsid w:val="004C283B"/>
    <w:rsid w:val="004C298F"/>
    <w:rsid w:val="004C2B10"/>
    <w:rsid w:val="004C2C3D"/>
    <w:rsid w:val="004C2D00"/>
    <w:rsid w:val="004C2DD3"/>
    <w:rsid w:val="004C2E4F"/>
    <w:rsid w:val="004C2E5C"/>
    <w:rsid w:val="004C2EDF"/>
    <w:rsid w:val="004C302A"/>
    <w:rsid w:val="004C3153"/>
    <w:rsid w:val="004C3267"/>
    <w:rsid w:val="004C3324"/>
    <w:rsid w:val="004C3502"/>
    <w:rsid w:val="004C362E"/>
    <w:rsid w:val="004C3695"/>
    <w:rsid w:val="004C392B"/>
    <w:rsid w:val="004C3D61"/>
    <w:rsid w:val="004C3F13"/>
    <w:rsid w:val="004C4234"/>
    <w:rsid w:val="004C42B9"/>
    <w:rsid w:val="004C447A"/>
    <w:rsid w:val="004C450E"/>
    <w:rsid w:val="004C4558"/>
    <w:rsid w:val="004C476E"/>
    <w:rsid w:val="004C4A4C"/>
    <w:rsid w:val="004C4B6A"/>
    <w:rsid w:val="004C4BDE"/>
    <w:rsid w:val="004C4D19"/>
    <w:rsid w:val="004C508A"/>
    <w:rsid w:val="004C5453"/>
    <w:rsid w:val="004C56F2"/>
    <w:rsid w:val="004C5758"/>
    <w:rsid w:val="004C575A"/>
    <w:rsid w:val="004C5A0D"/>
    <w:rsid w:val="004C5A91"/>
    <w:rsid w:val="004C5E34"/>
    <w:rsid w:val="004C6072"/>
    <w:rsid w:val="004C60AA"/>
    <w:rsid w:val="004C6171"/>
    <w:rsid w:val="004C628A"/>
    <w:rsid w:val="004C64D4"/>
    <w:rsid w:val="004C69C8"/>
    <w:rsid w:val="004C6A15"/>
    <w:rsid w:val="004C6DC8"/>
    <w:rsid w:val="004C6F3B"/>
    <w:rsid w:val="004C73D3"/>
    <w:rsid w:val="004C7450"/>
    <w:rsid w:val="004C7564"/>
    <w:rsid w:val="004C7604"/>
    <w:rsid w:val="004C761A"/>
    <w:rsid w:val="004C7653"/>
    <w:rsid w:val="004C787B"/>
    <w:rsid w:val="004C78D4"/>
    <w:rsid w:val="004D039A"/>
    <w:rsid w:val="004D06B1"/>
    <w:rsid w:val="004D0B8F"/>
    <w:rsid w:val="004D0C67"/>
    <w:rsid w:val="004D0E89"/>
    <w:rsid w:val="004D0FA8"/>
    <w:rsid w:val="004D0FF1"/>
    <w:rsid w:val="004D16D4"/>
    <w:rsid w:val="004D199E"/>
    <w:rsid w:val="004D1A7E"/>
    <w:rsid w:val="004D1ABC"/>
    <w:rsid w:val="004D1BF4"/>
    <w:rsid w:val="004D1F4F"/>
    <w:rsid w:val="004D215B"/>
    <w:rsid w:val="004D22F1"/>
    <w:rsid w:val="004D2372"/>
    <w:rsid w:val="004D23CC"/>
    <w:rsid w:val="004D2415"/>
    <w:rsid w:val="004D3117"/>
    <w:rsid w:val="004D31D6"/>
    <w:rsid w:val="004D4242"/>
    <w:rsid w:val="004D448A"/>
    <w:rsid w:val="004D4939"/>
    <w:rsid w:val="004D4993"/>
    <w:rsid w:val="004D4C72"/>
    <w:rsid w:val="004D5495"/>
    <w:rsid w:val="004D57A0"/>
    <w:rsid w:val="004D5918"/>
    <w:rsid w:val="004D5B6D"/>
    <w:rsid w:val="004D5C41"/>
    <w:rsid w:val="004D5D5C"/>
    <w:rsid w:val="004D6109"/>
    <w:rsid w:val="004D64A2"/>
    <w:rsid w:val="004D6710"/>
    <w:rsid w:val="004D6752"/>
    <w:rsid w:val="004D67BB"/>
    <w:rsid w:val="004D6B09"/>
    <w:rsid w:val="004D6F01"/>
    <w:rsid w:val="004D6F66"/>
    <w:rsid w:val="004D6FE1"/>
    <w:rsid w:val="004D7101"/>
    <w:rsid w:val="004D7139"/>
    <w:rsid w:val="004D7539"/>
    <w:rsid w:val="004D7680"/>
    <w:rsid w:val="004D78CD"/>
    <w:rsid w:val="004D7A32"/>
    <w:rsid w:val="004D7CC1"/>
    <w:rsid w:val="004E017A"/>
    <w:rsid w:val="004E02C7"/>
    <w:rsid w:val="004E0384"/>
    <w:rsid w:val="004E0506"/>
    <w:rsid w:val="004E0544"/>
    <w:rsid w:val="004E08E8"/>
    <w:rsid w:val="004E097B"/>
    <w:rsid w:val="004E0AB1"/>
    <w:rsid w:val="004E10B2"/>
    <w:rsid w:val="004E11DF"/>
    <w:rsid w:val="004E12F9"/>
    <w:rsid w:val="004E1542"/>
    <w:rsid w:val="004E155C"/>
    <w:rsid w:val="004E1577"/>
    <w:rsid w:val="004E1E2C"/>
    <w:rsid w:val="004E1F38"/>
    <w:rsid w:val="004E1F77"/>
    <w:rsid w:val="004E21A1"/>
    <w:rsid w:val="004E2408"/>
    <w:rsid w:val="004E25DE"/>
    <w:rsid w:val="004E2781"/>
    <w:rsid w:val="004E2942"/>
    <w:rsid w:val="004E29B5"/>
    <w:rsid w:val="004E29C2"/>
    <w:rsid w:val="004E2BD2"/>
    <w:rsid w:val="004E336E"/>
    <w:rsid w:val="004E34F1"/>
    <w:rsid w:val="004E37B9"/>
    <w:rsid w:val="004E38C1"/>
    <w:rsid w:val="004E392A"/>
    <w:rsid w:val="004E3D60"/>
    <w:rsid w:val="004E3E32"/>
    <w:rsid w:val="004E3F2F"/>
    <w:rsid w:val="004E3FA5"/>
    <w:rsid w:val="004E417F"/>
    <w:rsid w:val="004E46D9"/>
    <w:rsid w:val="004E4CB0"/>
    <w:rsid w:val="004E4EB7"/>
    <w:rsid w:val="004E5065"/>
    <w:rsid w:val="004E5161"/>
    <w:rsid w:val="004E5480"/>
    <w:rsid w:val="004E54D5"/>
    <w:rsid w:val="004E551C"/>
    <w:rsid w:val="004E5A1D"/>
    <w:rsid w:val="004E5CD0"/>
    <w:rsid w:val="004E5CE7"/>
    <w:rsid w:val="004E5E30"/>
    <w:rsid w:val="004E5EE9"/>
    <w:rsid w:val="004E5F55"/>
    <w:rsid w:val="004E67FF"/>
    <w:rsid w:val="004E680E"/>
    <w:rsid w:val="004E6CA9"/>
    <w:rsid w:val="004E7129"/>
    <w:rsid w:val="004E74BA"/>
    <w:rsid w:val="004E770D"/>
    <w:rsid w:val="004E790D"/>
    <w:rsid w:val="004E7B81"/>
    <w:rsid w:val="004E7CC4"/>
    <w:rsid w:val="004E7F17"/>
    <w:rsid w:val="004F01C6"/>
    <w:rsid w:val="004F0235"/>
    <w:rsid w:val="004F061C"/>
    <w:rsid w:val="004F0719"/>
    <w:rsid w:val="004F096F"/>
    <w:rsid w:val="004F09F6"/>
    <w:rsid w:val="004F0B4B"/>
    <w:rsid w:val="004F0C24"/>
    <w:rsid w:val="004F0FD8"/>
    <w:rsid w:val="004F10B3"/>
    <w:rsid w:val="004F11B1"/>
    <w:rsid w:val="004F12BE"/>
    <w:rsid w:val="004F12C2"/>
    <w:rsid w:val="004F14B1"/>
    <w:rsid w:val="004F14E9"/>
    <w:rsid w:val="004F1664"/>
    <w:rsid w:val="004F1AE4"/>
    <w:rsid w:val="004F1CD3"/>
    <w:rsid w:val="004F1CF1"/>
    <w:rsid w:val="004F1D6C"/>
    <w:rsid w:val="004F21F2"/>
    <w:rsid w:val="004F2549"/>
    <w:rsid w:val="004F25F3"/>
    <w:rsid w:val="004F2796"/>
    <w:rsid w:val="004F27FA"/>
    <w:rsid w:val="004F2C3A"/>
    <w:rsid w:val="004F30EB"/>
    <w:rsid w:val="004F3646"/>
    <w:rsid w:val="004F3764"/>
    <w:rsid w:val="004F3A87"/>
    <w:rsid w:val="004F3ABE"/>
    <w:rsid w:val="004F3B25"/>
    <w:rsid w:val="004F3D02"/>
    <w:rsid w:val="004F410D"/>
    <w:rsid w:val="004F4420"/>
    <w:rsid w:val="004F450D"/>
    <w:rsid w:val="004F47D4"/>
    <w:rsid w:val="004F493A"/>
    <w:rsid w:val="004F5281"/>
    <w:rsid w:val="004F562B"/>
    <w:rsid w:val="004F57C7"/>
    <w:rsid w:val="004F5B1F"/>
    <w:rsid w:val="004F5CE1"/>
    <w:rsid w:val="004F5D98"/>
    <w:rsid w:val="004F6160"/>
    <w:rsid w:val="004F61D4"/>
    <w:rsid w:val="004F636B"/>
    <w:rsid w:val="004F67F4"/>
    <w:rsid w:val="004F72B2"/>
    <w:rsid w:val="004F7402"/>
    <w:rsid w:val="004F7588"/>
    <w:rsid w:val="004F75B8"/>
    <w:rsid w:val="004F76DC"/>
    <w:rsid w:val="004F7934"/>
    <w:rsid w:val="004F7A6F"/>
    <w:rsid w:val="004F7CB7"/>
    <w:rsid w:val="004F7DEF"/>
    <w:rsid w:val="004F7E9E"/>
    <w:rsid w:val="00500844"/>
    <w:rsid w:val="005009C1"/>
    <w:rsid w:val="005012F8"/>
    <w:rsid w:val="005014AE"/>
    <w:rsid w:val="0050191D"/>
    <w:rsid w:val="00501D8E"/>
    <w:rsid w:val="00501DDE"/>
    <w:rsid w:val="00501EB0"/>
    <w:rsid w:val="00501F87"/>
    <w:rsid w:val="0050246D"/>
    <w:rsid w:val="00502507"/>
    <w:rsid w:val="00502538"/>
    <w:rsid w:val="00502741"/>
    <w:rsid w:val="0050277B"/>
    <w:rsid w:val="00502997"/>
    <w:rsid w:val="00502E3F"/>
    <w:rsid w:val="00503165"/>
    <w:rsid w:val="0050330B"/>
    <w:rsid w:val="005036AE"/>
    <w:rsid w:val="00503802"/>
    <w:rsid w:val="00503A91"/>
    <w:rsid w:val="00503DDF"/>
    <w:rsid w:val="00503E67"/>
    <w:rsid w:val="00503EBC"/>
    <w:rsid w:val="00504135"/>
    <w:rsid w:val="005041D8"/>
    <w:rsid w:val="0050433A"/>
    <w:rsid w:val="005044DD"/>
    <w:rsid w:val="0050463E"/>
    <w:rsid w:val="00504AAB"/>
    <w:rsid w:val="00504B80"/>
    <w:rsid w:val="00504CE9"/>
    <w:rsid w:val="00505141"/>
    <w:rsid w:val="00505161"/>
    <w:rsid w:val="0050522A"/>
    <w:rsid w:val="00505548"/>
    <w:rsid w:val="00505AF2"/>
    <w:rsid w:val="00505B38"/>
    <w:rsid w:val="00505EBC"/>
    <w:rsid w:val="00506033"/>
    <w:rsid w:val="0050646C"/>
    <w:rsid w:val="00506596"/>
    <w:rsid w:val="00506AFC"/>
    <w:rsid w:val="00506DBB"/>
    <w:rsid w:val="00506DD0"/>
    <w:rsid w:val="00507066"/>
    <w:rsid w:val="00507077"/>
    <w:rsid w:val="005072ED"/>
    <w:rsid w:val="00507406"/>
    <w:rsid w:val="00507699"/>
    <w:rsid w:val="005078C2"/>
    <w:rsid w:val="00507908"/>
    <w:rsid w:val="00507CCE"/>
    <w:rsid w:val="00507FB4"/>
    <w:rsid w:val="00510322"/>
    <w:rsid w:val="0051059D"/>
    <w:rsid w:val="00510A77"/>
    <w:rsid w:val="00510A99"/>
    <w:rsid w:val="00510BCA"/>
    <w:rsid w:val="00510BE7"/>
    <w:rsid w:val="00510C34"/>
    <w:rsid w:val="00510F52"/>
    <w:rsid w:val="00510F53"/>
    <w:rsid w:val="005110C1"/>
    <w:rsid w:val="005110D7"/>
    <w:rsid w:val="00511383"/>
    <w:rsid w:val="005117D6"/>
    <w:rsid w:val="00511B33"/>
    <w:rsid w:val="00511CE3"/>
    <w:rsid w:val="00511E2E"/>
    <w:rsid w:val="00511F14"/>
    <w:rsid w:val="005122A6"/>
    <w:rsid w:val="005122CF"/>
    <w:rsid w:val="00512447"/>
    <w:rsid w:val="0051247C"/>
    <w:rsid w:val="005124FC"/>
    <w:rsid w:val="00512592"/>
    <w:rsid w:val="00512739"/>
    <w:rsid w:val="00512759"/>
    <w:rsid w:val="005129C2"/>
    <w:rsid w:val="00512BE4"/>
    <w:rsid w:val="00512D7D"/>
    <w:rsid w:val="00512EF4"/>
    <w:rsid w:val="005130FA"/>
    <w:rsid w:val="005131FD"/>
    <w:rsid w:val="0051333D"/>
    <w:rsid w:val="0051334B"/>
    <w:rsid w:val="005134FF"/>
    <w:rsid w:val="00513A5B"/>
    <w:rsid w:val="005141E8"/>
    <w:rsid w:val="005147C9"/>
    <w:rsid w:val="00514F83"/>
    <w:rsid w:val="00515152"/>
    <w:rsid w:val="0051531E"/>
    <w:rsid w:val="0051552F"/>
    <w:rsid w:val="005157BC"/>
    <w:rsid w:val="005159DF"/>
    <w:rsid w:val="00515DA9"/>
    <w:rsid w:val="00515F39"/>
    <w:rsid w:val="00515FAB"/>
    <w:rsid w:val="005161CF"/>
    <w:rsid w:val="00516501"/>
    <w:rsid w:val="0051662C"/>
    <w:rsid w:val="00516685"/>
    <w:rsid w:val="005167EB"/>
    <w:rsid w:val="005169D4"/>
    <w:rsid w:val="00516C6B"/>
    <w:rsid w:val="00516EBA"/>
    <w:rsid w:val="00517056"/>
    <w:rsid w:val="00517123"/>
    <w:rsid w:val="00517178"/>
    <w:rsid w:val="0051719D"/>
    <w:rsid w:val="00517337"/>
    <w:rsid w:val="005173C9"/>
    <w:rsid w:val="00517503"/>
    <w:rsid w:val="00517CEB"/>
    <w:rsid w:val="00517E74"/>
    <w:rsid w:val="00517F48"/>
    <w:rsid w:val="00520096"/>
    <w:rsid w:val="00520271"/>
    <w:rsid w:val="005202E5"/>
    <w:rsid w:val="00520345"/>
    <w:rsid w:val="00520FC0"/>
    <w:rsid w:val="00521004"/>
    <w:rsid w:val="00521131"/>
    <w:rsid w:val="005215D8"/>
    <w:rsid w:val="00521A02"/>
    <w:rsid w:val="00521A43"/>
    <w:rsid w:val="00521C70"/>
    <w:rsid w:val="0052289D"/>
    <w:rsid w:val="0052369E"/>
    <w:rsid w:val="00523780"/>
    <w:rsid w:val="00523802"/>
    <w:rsid w:val="00523CD2"/>
    <w:rsid w:val="005243F0"/>
    <w:rsid w:val="005245DC"/>
    <w:rsid w:val="00524D33"/>
    <w:rsid w:val="00525021"/>
    <w:rsid w:val="00525103"/>
    <w:rsid w:val="005251F7"/>
    <w:rsid w:val="0052537B"/>
    <w:rsid w:val="00525858"/>
    <w:rsid w:val="00525874"/>
    <w:rsid w:val="00526216"/>
    <w:rsid w:val="0052661A"/>
    <w:rsid w:val="00526788"/>
    <w:rsid w:val="005271CA"/>
    <w:rsid w:val="0052728E"/>
    <w:rsid w:val="005272D0"/>
    <w:rsid w:val="005275E3"/>
    <w:rsid w:val="0052769F"/>
    <w:rsid w:val="00527A25"/>
    <w:rsid w:val="00527BB0"/>
    <w:rsid w:val="00527E4D"/>
    <w:rsid w:val="00527ECB"/>
    <w:rsid w:val="00527ED4"/>
    <w:rsid w:val="00530260"/>
    <w:rsid w:val="00530B73"/>
    <w:rsid w:val="00530D67"/>
    <w:rsid w:val="00530D7B"/>
    <w:rsid w:val="00531467"/>
    <w:rsid w:val="005316A4"/>
    <w:rsid w:val="0053172C"/>
    <w:rsid w:val="00532362"/>
    <w:rsid w:val="00532365"/>
    <w:rsid w:val="0053259C"/>
    <w:rsid w:val="00532634"/>
    <w:rsid w:val="0053267C"/>
    <w:rsid w:val="005326A2"/>
    <w:rsid w:val="005328E0"/>
    <w:rsid w:val="00532A88"/>
    <w:rsid w:val="00532FB5"/>
    <w:rsid w:val="0053304D"/>
    <w:rsid w:val="00533207"/>
    <w:rsid w:val="0053380E"/>
    <w:rsid w:val="005338BA"/>
    <w:rsid w:val="00533B7F"/>
    <w:rsid w:val="00533D66"/>
    <w:rsid w:val="00533DB5"/>
    <w:rsid w:val="00533FB6"/>
    <w:rsid w:val="005343C3"/>
    <w:rsid w:val="005345AA"/>
    <w:rsid w:val="0053476E"/>
    <w:rsid w:val="00534C82"/>
    <w:rsid w:val="00534F6D"/>
    <w:rsid w:val="00535047"/>
    <w:rsid w:val="005350ED"/>
    <w:rsid w:val="0053512C"/>
    <w:rsid w:val="00535748"/>
    <w:rsid w:val="00535790"/>
    <w:rsid w:val="005357A7"/>
    <w:rsid w:val="00535FAB"/>
    <w:rsid w:val="005369D0"/>
    <w:rsid w:val="005369D9"/>
    <w:rsid w:val="00536F88"/>
    <w:rsid w:val="0053738D"/>
    <w:rsid w:val="00537690"/>
    <w:rsid w:val="00537A84"/>
    <w:rsid w:val="00537B8C"/>
    <w:rsid w:val="005406AB"/>
    <w:rsid w:val="005406BC"/>
    <w:rsid w:val="00540840"/>
    <w:rsid w:val="0054093E"/>
    <w:rsid w:val="00540FAD"/>
    <w:rsid w:val="005412C9"/>
    <w:rsid w:val="0054156D"/>
    <w:rsid w:val="00541C1C"/>
    <w:rsid w:val="00541D96"/>
    <w:rsid w:val="00542312"/>
    <w:rsid w:val="005425F4"/>
    <w:rsid w:val="00542712"/>
    <w:rsid w:val="00542833"/>
    <w:rsid w:val="005428DA"/>
    <w:rsid w:val="00542C04"/>
    <w:rsid w:val="00543297"/>
    <w:rsid w:val="00543480"/>
    <w:rsid w:val="005434DD"/>
    <w:rsid w:val="00543F7E"/>
    <w:rsid w:val="00544277"/>
    <w:rsid w:val="005442FC"/>
    <w:rsid w:val="005443BB"/>
    <w:rsid w:val="00544550"/>
    <w:rsid w:val="00544843"/>
    <w:rsid w:val="0054545D"/>
    <w:rsid w:val="0054547F"/>
    <w:rsid w:val="005457E0"/>
    <w:rsid w:val="00545A39"/>
    <w:rsid w:val="00545A98"/>
    <w:rsid w:val="00545B21"/>
    <w:rsid w:val="005461E4"/>
    <w:rsid w:val="00546A4F"/>
    <w:rsid w:val="00546DDE"/>
    <w:rsid w:val="00546ED2"/>
    <w:rsid w:val="00546F2F"/>
    <w:rsid w:val="0054769E"/>
    <w:rsid w:val="0054794E"/>
    <w:rsid w:val="00547A7A"/>
    <w:rsid w:val="00547BA6"/>
    <w:rsid w:val="00547CBC"/>
    <w:rsid w:val="00547E05"/>
    <w:rsid w:val="0055011D"/>
    <w:rsid w:val="00550282"/>
    <w:rsid w:val="005502EF"/>
    <w:rsid w:val="00550472"/>
    <w:rsid w:val="005507AA"/>
    <w:rsid w:val="00550802"/>
    <w:rsid w:val="0055108A"/>
    <w:rsid w:val="005510FB"/>
    <w:rsid w:val="005511FC"/>
    <w:rsid w:val="00551434"/>
    <w:rsid w:val="0055187B"/>
    <w:rsid w:val="005519B8"/>
    <w:rsid w:val="00551CDF"/>
    <w:rsid w:val="00552685"/>
    <w:rsid w:val="0055268F"/>
    <w:rsid w:val="00552759"/>
    <w:rsid w:val="005527FE"/>
    <w:rsid w:val="0055288C"/>
    <w:rsid w:val="00552974"/>
    <w:rsid w:val="00552B4F"/>
    <w:rsid w:val="00553072"/>
    <w:rsid w:val="00553078"/>
    <w:rsid w:val="005531F0"/>
    <w:rsid w:val="0055365E"/>
    <w:rsid w:val="00553DF9"/>
    <w:rsid w:val="00553DFC"/>
    <w:rsid w:val="00553FB2"/>
    <w:rsid w:val="0055414D"/>
    <w:rsid w:val="005542A4"/>
    <w:rsid w:val="00554655"/>
    <w:rsid w:val="00554674"/>
    <w:rsid w:val="00554AC9"/>
    <w:rsid w:val="005550C6"/>
    <w:rsid w:val="0055515F"/>
    <w:rsid w:val="00555228"/>
    <w:rsid w:val="0055534C"/>
    <w:rsid w:val="00555980"/>
    <w:rsid w:val="00555A6F"/>
    <w:rsid w:val="00555BD3"/>
    <w:rsid w:val="00555C5F"/>
    <w:rsid w:val="00555D49"/>
    <w:rsid w:val="00555FD5"/>
    <w:rsid w:val="00556048"/>
    <w:rsid w:val="00556081"/>
    <w:rsid w:val="00556098"/>
    <w:rsid w:val="005560FC"/>
    <w:rsid w:val="00556192"/>
    <w:rsid w:val="005562C8"/>
    <w:rsid w:val="0055634B"/>
    <w:rsid w:val="00556434"/>
    <w:rsid w:val="00556879"/>
    <w:rsid w:val="0055688E"/>
    <w:rsid w:val="00556941"/>
    <w:rsid w:val="00556B7A"/>
    <w:rsid w:val="00556F1D"/>
    <w:rsid w:val="00557293"/>
    <w:rsid w:val="0055767D"/>
    <w:rsid w:val="005579D0"/>
    <w:rsid w:val="00560915"/>
    <w:rsid w:val="005611AF"/>
    <w:rsid w:val="005611FE"/>
    <w:rsid w:val="005614A9"/>
    <w:rsid w:val="00561881"/>
    <w:rsid w:val="0056188A"/>
    <w:rsid w:val="00561B2C"/>
    <w:rsid w:val="00561B5B"/>
    <w:rsid w:val="00561B73"/>
    <w:rsid w:val="00561CED"/>
    <w:rsid w:val="00562105"/>
    <w:rsid w:val="005623D5"/>
    <w:rsid w:val="00562445"/>
    <w:rsid w:val="0056257D"/>
    <w:rsid w:val="00562835"/>
    <w:rsid w:val="00562875"/>
    <w:rsid w:val="00562B9B"/>
    <w:rsid w:val="00562CC6"/>
    <w:rsid w:val="00562E60"/>
    <w:rsid w:val="0056339A"/>
    <w:rsid w:val="005637D1"/>
    <w:rsid w:val="00563B0F"/>
    <w:rsid w:val="00563DA3"/>
    <w:rsid w:val="00563E8B"/>
    <w:rsid w:val="00563ECB"/>
    <w:rsid w:val="00563F4B"/>
    <w:rsid w:val="00563FA2"/>
    <w:rsid w:val="00563FCA"/>
    <w:rsid w:val="0056403A"/>
    <w:rsid w:val="005642EB"/>
    <w:rsid w:val="00564307"/>
    <w:rsid w:val="005646FB"/>
    <w:rsid w:val="00564828"/>
    <w:rsid w:val="00565085"/>
    <w:rsid w:val="00565091"/>
    <w:rsid w:val="005652CF"/>
    <w:rsid w:val="0056532F"/>
    <w:rsid w:val="00565711"/>
    <w:rsid w:val="00565759"/>
    <w:rsid w:val="005657ED"/>
    <w:rsid w:val="00565AB6"/>
    <w:rsid w:val="00565ECA"/>
    <w:rsid w:val="00565ED6"/>
    <w:rsid w:val="0056624F"/>
    <w:rsid w:val="00566372"/>
    <w:rsid w:val="00566592"/>
    <w:rsid w:val="005669B1"/>
    <w:rsid w:val="00566BE0"/>
    <w:rsid w:val="00566D50"/>
    <w:rsid w:val="00566E52"/>
    <w:rsid w:val="00566EE4"/>
    <w:rsid w:val="00566F95"/>
    <w:rsid w:val="005670C9"/>
    <w:rsid w:val="005673E0"/>
    <w:rsid w:val="00567700"/>
    <w:rsid w:val="0056788D"/>
    <w:rsid w:val="00567EFD"/>
    <w:rsid w:val="00567F62"/>
    <w:rsid w:val="005700EF"/>
    <w:rsid w:val="00570297"/>
    <w:rsid w:val="005703D4"/>
    <w:rsid w:val="0057076F"/>
    <w:rsid w:val="005707C0"/>
    <w:rsid w:val="00570937"/>
    <w:rsid w:val="005709F3"/>
    <w:rsid w:val="00570CC8"/>
    <w:rsid w:val="00571134"/>
    <w:rsid w:val="005711FE"/>
    <w:rsid w:val="00571358"/>
    <w:rsid w:val="0057147F"/>
    <w:rsid w:val="005714E3"/>
    <w:rsid w:val="0057181E"/>
    <w:rsid w:val="00572687"/>
    <w:rsid w:val="00572770"/>
    <w:rsid w:val="00572AB9"/>
    <w:rsid w:val="00572B6A"/>
    <w:rsid w:val="00572F23"/>
    <w:rsid w:val="0057343C"/>
    <w:rsid w:val="00573770"/>
    <w:rsid w:val="00573957"/>
    <w:rsid w:val="00573BDD"/>
    <w:rsid w:val="00573E45"/>
    <w:rsid w:val="00573F53"/>
    <w:rsid w:val="00574210"/>
    <w:rsid w:val="00574368"/>
    <w:rsid w:val="005743B6"/>
    <w:rsid w:val="005744DE"/>
    <w:rsid w:val="0057451B"/>
    <w:rsid w:val="00574D3F"/>
    <w:rsid w:val="00574F76"/>
    <w:rsid w:val="0057536B"/>
    <w:rsid w:val="005753B3"/>
    <w:rsid w:val="00575445"/>
    <w:rsid w:val="00575452"/>
    <w:rsid w:val="005757AF"/>
    <w:rsid w:val="005759C1"/>
    <w:rsid w:val="00575B4D"/>
    <w:rsid w:val="00575B63"/>
    <w:rsid w:val="00575BE1"/>
    <w:rsid w:val="00575DEF"/>
    <w:rsid w:val="005760EA"/>
    <w:rsid w:val="0057611C"/>
    <w:rsid w:val="0057619A"/>
    <w:rsid w:val="0057653E"/>
    <w:rsid w:val="005766CC"/>
    <w:rsid w:val="00576809"/>
    <w:rsid w:val="00576A33"/>
    <w:rsid w:val="00576B8E"/>
    <w:rsid w:val="00576E6E"/>
    <w:rsid w:val="00576E9A"/>
    <w:rsid w:val="00577157"/>
    <w:rsid w:val="005774ED"/>
    <w:rsid w:val="0057796C"/>
    <w:rsid w:val="00580242"/>
    <w:rsid w:val="00580362"/>
    <w:rsid w:val="005804BF"/>
    <w:rsid w:val="005807D2"/>
    <w:rsid w:val="0058099A"/>
    <w:rsid w:val="00580B50"/>
    <w:rsid w:val="00580D87"/>
    <w:rsid w:val="00580DD5"/>
    <w:rsid w:val="00580F22"/>
    <w:rsid w:val="00580F53"/>
    <w:rsid w:val="005815B8"/>
    <w:rsid w:val="00581648"/>
    <w:rsid w:val="00581881"/>
    <w:rsid w:val="005819B0"/>
    <w:rsid w:val="00581B22"/>
    <w:rsid w:val="00581CA3"/>
    <w:rsid w:val="00581CB6"/>
    <w:rsid w:val="00581F92"/>
    <w:rsid w:val="00582274"/>
    <w:rsid w:val="005829B1"/>
    <w:rsid w:val="00582AEE"/>
    <w:rsid w:val="00582B5F"/>
    <w:rsid w:val="00582D36"/>
    <w:rsid w:val="00582D39"/>
    <w:rsid w:val="005831DA"/>
    <w:rsid w:val="00583528"/>
    <w:rsid w:val="00583544"/>
    <w:rsid w:val="005836AC"/>
    <w:rsid w:val="0058395A"/>
    <w:rsid w:val="00583D93"/>
    <w:rsid w:val="005842E8"/>
    <w:rsid w:val="00584347"/>
    <w:rsid w:val="0058449E"/>
    <w:rsid w:val="00584524"/>
    <w:rsid w:val="0058456C"/>
    <w:rsid w:val="005846A0"/>
    <w:rsid w:val="00584803"/>
    <w:rsid w:val="00584A4E"/>
    <w:rsid w:val="00584B0A"/>
    <w:rsid w:val="00584B70"/>
    <w:rsid w:val="00584E05"/>
    <w:rsid w:val="00584E1C"/>
    <w:rsid w:val="00584F15"/>
    <w:rsid w:val="005850CC"/>
    <w:rsid w:val="005850D3"/>
    <w:rsid w:val="005852E8"/>
    <w:rsid w:val="0058540D"/>
    <w:rsid w:val="00585AF3"/>
    <w:rsid w:val="00585D8C"/>
    <w:rsid w:val="00585DB2"/>
    <w:rsid w:val="00586127"/>
    <w:rsid w:val="00586574"/>
    <w:rsid w:val="00586890"/>
    <w:rsid w:val="005869DE"/>
    <w:rsid w:val="00586ABC"/>
    <w:rsid w:val="00586C75"/>
    <w:rsid w:val="005870A1"/>
    <w:rsid w:val="005870FB"/>
    <w:rsid w:val="00587B3F"/>
    <w:rsid w:val="00587DB1"/>
    <w:rsid w:val="00587FA5"/>
    <w:rsid w:val="005901BB"/>
    <w:rsid w:val="00590425"/>
    <w:rsid w:val="00590443"/>
    <w:rsid w:val="005904AC"/>
    <w:rsid w:val="0059072C"/>
    <w:rsid w:val="00590C79"/>
    <w:rsid w:val="00590CB0"/>
    <w:rsid w:val="00590DD3"/>
    <w:rsid w:val="00590F1B"/>
    <w:rsid w:val="0059101F"/>
    <w:rsid w:val="005910F5"/>
    <w:rsid w:val="005917F4"/>
    <w:rsid w:val="00591ADF"/>
    <w:rsid w:val="00591C60"/>
    <w:rsid w:val="00591C87"/>
    <w:rsid w:val="00591CD0"/>
    <w:rsid w:val="00591EAD"/>
    <w:rsid w:val="00592084"/>
    <w:rsid w:val="00592169"/>
    <w:rsid w:val="00592199"/>
    <w:rsid w:val="0059220D"/>
    <w:rsid w:val="00592578"/>
    <w:rsid w:val="00592692"/>
    <w:rsid w:val="00592743"/>
    <w:rsid w:val="00592960"/>
    <w:rsid w:val="00592A35"/>
    <w:rsid w:val="00592A3B"/>
    <w:rsid w:val="00592B32"/>
    <w:rsid w:val="00592C3A"/>
    <w:rsid w:val="00592F0C"/>
    <w:rsid w:val="00593160"/>
    <w:rsid w:val="005932B9"/>
    <w:rsid w:val="005939EA"/>
    <w:rsid w:val="00593A6B"/>
    <w:rsid w:val="00593B73"/>
    <w:rsid w:val="00593BCA"/>
    <w:rsid w:val="00593DD3"/>
    <w:rsid w:val="005941F1"/>
    <w:rsid w:val="005942A8"/>
    <w:rsid w:val="005949F3"/>
    <w:rsid w:val="00594A7C"/>
    <w:rsid w:val="0059514F"/>
    <w:rsid w:val="005954B5"/>
    <w:rsid w:val="00595725"/>
    <w:rsid w:val="00595A30"/>
    <w:rsid w:val="00595AE3"/>
    <w:rsid w:val="00595CD2"/>
    <w:rsid w:val="00595EE7"/>
    <w:rsid w:val="00596416"/>
    <w:rsid w:val="00596692"/>
    <w:rsid w:val="00596924"/>
    <w:rsid w:val="00596E1C"/>
    <w:rsid w:val="00597061"/>
    <w:rsid w:val="00597420"/>
    <w:rsid w:val="005977A0"/>
    <w:rsid w:val="0059783E"/>
    <w:rsid w:val="00597855"/>
    <w:rsid w:val="0059785F"/>
    <w:rsid w:val="00597EEB"/>
    <w:rsid w:val="005A013B"/>
    <w:rsid w:val="005A0332"/>
    <w:rsid w:val="005A0780"/>
    <w:rsid w:val="005A0877"/>
    <w:rsid w:val="005A0A10"/>
    <w:rsid w:val="005A0C36"/>
    <w:rsid w:val="005A17FD"/>
    <w:rsid w:val="005A1B1B"/>
    <w:rsid w:val="005A1C42"/>
    <w:rsid w:val="005A1C87"/>
    <w:rsid w:val="005A1D06"/>
    <w:rsid w:val="005A2072"/>
    <w:rsid w:val="005A20D6"/>
    <w:rsid w:val="005A2182"/>
    <w:rsid w:val="005A2341"/>
    <w:rsid w:val="005A2356"/>
    <w:rsid w:val="005A2365"/>
    <w:rsid w:val="005A2697"/>
    <w:rsid w:val="005A2711"/>
    <w:rsid w:val="005A27D8"/>
    <w:rsid w:val="005A2AC8"/>
    <w:rsid w:val="005A30A0"/>
    <w:rsid w:val="005A320A"/>
    <w:rsid w:val="005A326F"/>
    <w:rsid w:val="005A3514"/>
    <w:rsid w:val="005A3575"/>
    <w:rsid w:val="005A3A6B"/>
    <w:rsid w:val="005A3CF0"/>
    <w:rsid w:val="005A3EA9"/>
    <w:rsid w:val="005A4014"/>
    <w:rsid w:val="005A42B0"/>
    <w:rsid w:val="005A4600"/>
    <w:rsid w:val="005A4B67"/>
    <w:rsid w:val="005A4C0E"/>
    <w:rsid w:val="005A50B9"/>
    <w:rsid w:val="005A5174"/>
    <w:rsid w:val="005A525F"/>
    <w:rsid w:val="005A5755"/>
    <w:rsid w:val="005A5766"/>
    <w:rsid w:val="005A5B0C"/>
    <w:rsid w:val="005A5D87"/>
    <w:rsid w:val="005A5F58"/>
    <w:rsid w:val="005A6452"/>
    <w:rsid w:val="005A66F1"/>
    <w:rsid w:val="005A681F"/>
    <w:rsid w:val="005A692F"/>
    <w:rsid w:val="005A6969"/>
    <w:rsid w:val="005A6B97"/>
    <w:rsid w:val="005A6C81"/>
    <w:rsid w:val="005A73E5"/>
    <w:rsid w:val="005A74FF"/>
    <w:rsid w:val="005A7506"/>
    <w:rsid w:val="005A75EB"/>
    <w:rsid w:val="005A7677"/>
    <w:rsid w:val="005A77BB"/>
    <w:rsid w:val="005A7814"/>
    <w:rsid w:val="005A79AC"/>
    <w:rsid w:val="005A79D6"/>
    <w:rsid w:val="005A7B0E"/>
    <w:rsid w:val="005A7BA1"/>
    <w:rsid w:val="005A7BC7"/>
    <w:rsid w:val="005A7BDD"/>
    <w:rsid w:val="005A7D96"/>
    <w:rsid w:val="005B0103"/>
    <w:rsid w:val="005B04BF"/>
    <w:rsid w:val="005B04C0"/>
    <w:rsid w:val="005B0914"/>
    <w:rsid w:val="005B0A65"/>
    <w:rsid w:val="005B0C3E"/>
    <w:rsid w:val="005B0E4D"/>
    <w:rsid w:val="005B108C"/>
    <w:rsid w:val="005B1191"/>
    <w:rsid w:val="005B14EA"/>
    <w:rsid w:val="005B15C2"/>
    <w:rsid w:val="005B18B9"/>
    <w:rsid w:val="005B1B96"/>
    <w:rsid w:val="005B1E30"/>
    <w:rsid w:val="005B205E"/>
    <w:rsid w:val="005B22A2"/>
    <w:rsid w:val="005B22A8"/>
    <w:rsid w:val="005B2585"/>
    <w:rsid w:val="005B2A18"/>
    <w:rsid w:val="005B2A98"/>
    <w:rsid w:val="005B2AA7"/>
    <w:rsid w:val="005B2AC8"/>
    <w:rsid w:val="005B2C52"/>
    <w:rsid w:val="005B2CB8"/>
    <w:rsid w:val="005B2E3E"/>
    <w:rsid w:val="005B309E"/>
    <w:rsid w:val="005B324B"/>
    <w:rsid w:val="005B3257"/>
    <w:rsid w:val="005B325F"/>
    <w:rsid w:val="005B33E2"/>
    <w:rsid w:val="005B3412"/>
    <w:rsid w:val="005B3C99"/>
    <w:rsid w:val="005B3F6A"/>
    <w:rsid w:val="005B4046"/>
    <w:rsid w:val="005B4174"/>
    <w:rsid w:val="005B43DE"/>
    <w:rsid w:val="005B444A"/>
    <w:rsid w:val="005B452F"/>
    <w:rsid w:val="005B4631"/>
    <w:rsid w:val="005B4711"/>
    <w:rsid w:val="005B4989"/>
    <w:rsid w:val="005B4DDA"/>
    <w:rsid w:val="005B5599"/>
    <w:rsid w:val="005B566E"/>
    <w:rsid w:val="005B5770"/>
    <w:rsid w:val="005B5B4B"/>
    <w:rsid w:val="005B5E06"/>
    <w:rsid w:val="005B5E1D"/>
    <w:rsid w:val="005B5EEB"/>
    <w:rsid w:val="005B5EFA"/>
    <w:rsid w:val="005B6482"/>
    <w:rsid w:val="005B6808"/>
    <w:rsid w:val="005B68D6"/>
    <w:rsid w:val="005B693C"/>
    <w:rsid w:val="005B6A63"/>
    <w:rsid w:val="005B6B99"/>
    <w:rsid w:val="005B6BEA"/>
    <w:rsid w:val="005B725A"/>
    <w:rsid w:val="005B7380"/>
    <w:rsid w:val="005B738F"/>
    <w:rsid w:val="005B73E8"/>
    <w:rsid w:val="005B749B"/>
    <w:rsid w:val="005B7503"/>
    <w:rsid w:val="005B7549"/>
    <w:rsid w:val="005B765E"/>
    <w:rsid w:val="005B7687"/>
    <w:rsid w:val="005B78A4"/>
    <w:rsid w:val="005B7A27"/>
    <w:rsid w:val="005B7CD5"/>
    <w:rsid w:val="005B7CFF"/>
    <w:rsid w:val="005B7DC9"/>
    <w:rsid w:val="005C0430"/>
    <w:rsid w:val="005C070F"/>
    <w:rsid w:val="005C11E4"/>
    <w:rsid w:val="005C1253"/>
    <w:rsid w:val="005C1435"/>
    <w:rsid w:val="005C1568"/>
    <w:rsid w:val="005C1631"/>
    <w:rsid w:val="005C1EB2"/>
    <w:rsid w:val="005C2369"/>
    <w:rsid w:val="005C2710"/>
    <w:rsid w:val="005C291E"/>
    <w:rsid w:val="005C2DE2"/>
    <w:rsid w:val="005C3078"/>
    <w:rsid w:val="005C308A"/>
    <w:rsid w:val="005C335C"/>
    <w:rsid w:val="005C3379"/>
    <w:rsid w:val="005C3474"/>
    <w:rsid w:val="005C356C"/>
    <w:rsid w:val="005C3A20"/>
    <w:rsid w:val="005C439D"/>
    <w:rsid w:val="005C46C0"/>
    <w:rsid w:val="005C4795"/>
    <w:rsid w:val="005C47B4"/>
    <w:rsid w:val="005C48EC"/>
    <w:rsid w:val="005C4961"/>
    <w:rsid w:val="005C49BE"/>
    <w:rsid w:val="005C4B27"/>
    <w:rsid w:val="005C4F59"/>
    <w:rsid w:val="005C4FEE"/>
    <w:rsid w:val="005C5098"/>
    <w:rsid w:val="005C52A2"/>
    <w:rsid w:val="005C54A6"/>
    <w:rsid w:val="005C560A"/>
    <w:rsid w:val="005C5C6C"/>
    <w:rsid w:val="005C6287"/>
    <w:rsid w:val="005C6293"/>
    <w:rsid w:val="005C62AD"/>
    <w:rsid w:val="005C63BA"/>
    <w:rsid w:val="005C63BE"/>
    <w:rsid w:val="005C64B7"/>
    <w:rsid w:val="005C65E2"/>
    <w:rsid w:val="005C6713"/>
    <w:rsid w:val="005C67E5"/>
    <w:rsid w:val="005C67EE"/>
    <w:rsid w:val="005C695A"/>
    <w:rsid w:val="005C6BC1"/>
    <w:rsid w:val="005C6CB8"/>
    <w:rsid w:val="005C6CD1"/>
    <w:rsid w:val="005C6E03"/>
    <w:rsid w:val="005C6FA8"/>
    <w:rsid w:val="005C7043"/>
    <w:rsid w:val="005C7188"/>
    <w:rsid w:val="005C747B"/>
    <w:rsid w:val="005C7642"/>
    <w:rsid w:val="005C79A4"/>
    <w:rsid w:val="005C7A18"/>
    <w:rsid w:val="005C7DCA"/>
    <w:rsid w:val="005C7DF8"/>
    <w:rsid w:val="005C7E15"/>
    <w:rsid w:val="005D023E"/>
    <w:rsid w:val="005D05E5"/>
    <w:rsid w:val="005D0609"/>
    <w:rsid w:val="005D063D"/>
    <w:rsid w:val="005D1049"/>
    <w:rsid w:val="005D1295"/>
    <w:rsid w:val="005D12A2"/>
    <w:rsid w:val="005D15DF"/>
    <w:rsid w:val="005D1797"/>
    <w:rsid w:val="005D1813"/>
    <w:rsid w:val="005D18AA"/>
    <w:rsid w:val="005D19B9"/>
    <w:rsid w:val="005D1C1F"/>
    <w:rsid w:val="005D20CA"/>
    <w:rsid w:val="005D2225"/>
    <w:rsid w:val="005D23EB"/>
    <w:rsid w:val="005D290E"/>
    <w:rsid w:val="005D29E0"/>
    <w:rsid w:val="005D2A28"/>
    <w:rsid w:val="005D2B51"/>
    <w:rsid w:val="005D2C14"/>
    <w:rsid w:val="005D310F"/>
    <w:rsid w:val="005D31A5"/>
    <w:rsid w:val="005D31B3"/>
    <w:rsid w:val="005D333B"/>
    <w:rsid w:val="005D3393"/>
    <w:rsid w:val="005D356E"/>
    <w:rsid w:val="005D35EB"/>
    <w:rsid w:val="005D3937"/>
    <w:rsid w:val="005D3A6E"/>
    <w:rsid w:val="005D3C48"/>
    <w:rsid w:val="005D3C5B"/>
    <w:rsid w:val="005D3C7C"/>
    <w:rsid w:val="005D3D24"/>
    <w:rsid w:val="005D3E30"/>
    <w:rsid w:val="005D4058"/>
    <w:rsid w:val="005D4096"/>
    <w:rsid w:val="005D4319"/>
    <w:rsid w:val="005D456C"/>
    <w:rsid w:val="005D4738"/>
    <w:rsid w:val="005D47FC"/>
    <w:rsid w:val="005D48EC"/>
    <w:rsid w:val="005D4B20"/>
    <w:rsid w:val="005D4C2A"/>
    <w:rsid w:val="005D4E76"/>
    <w:rsid w:val="005D4F04"/>
    <w:rsid w:val="005D4F9E"/>
    <w:rsid w:val="005D55D4"/>
    <w:rsid w:val="005D594F"/>
    <w:rsid w:val="005D5A48"/>
    <w:rsid w:val="005D5B83"/>
    <w:rsid w:val="005D5D42"/>
    <w:rsid w:val="005D5E1D"/>
    <w:rsid w:val="005D5E51"/>
    <w:rsid w:val="005D60FC"/>
    <w:rsid w:val="005D6177"/>
    <w:rsid w:val="005D623A"/>
    <w:rsid w:val="005D639A"/>
    <w:rsid w:val="005D639F"/>
    <w:rsid w:val="005D64FE"/>
    <w:rsid w:val="005D662B"/>
    <w:rsid w:val="005D6934"/>
    <w:rsid w:val="005D695E"/>
    <w:rsid w:val="005D70F1"/>
    <w:rsid w:val="005D7380"/>
    <w:rsid w:val="005D757D"/>
    <w:rsid w:val="005D78A5"/>
    <w:rsid w:val="005D799C"/>
    <w:rsid w:val="005D7AA7"/>
    <w:rsid w:val="005D7B1F"/>
    <w:rsid w:val="005D7BB8"/>
    <w:rsid w:val="005D7BE9"/>
    <w:rsid w:val="005D7CB0"/>
    <w:rsid w:val="005D7CB5"/>
    <w:rsid w:val="005D7DB7"/>
    <w:rsid w:val="005E0195"/>
    <w:rsid w:val="005E0728"/>
    <w:rsid w:val="005E09D2"/>
    <w:rsid w:val="005E0C8A"/>
    <w:rsid w:val="005E0DE5"/>
    <w:rsid w:val="005E10AA"/>
    <w:rsid w:val="005E1234"/>
    <w:rsid w:val="005E124C"/>
    <w:rsid w:val="005E12FD"/>
    <w:rsid w:val="005E179C"/>
    <w:rsid w:val="005E1851"/>
    <w:rsid w:val="005E1D09"/>
    <w:rsid w:val="005E202C"/>
    <w:rsid w:val="005E208B"/>
    <w:rsid w:val="005E21C9"/>
    <w:rsid w:val="005E227C"/>
    <w:rsid w:val="005E2747"/>
    <w:rsid w:val="005E2D46"/>
    <w:rsid w:val="005E2F37"/>
    <w:rsid w:val="005E2FB8"/>
    <w:rsid w:val="005E301D"/>
    <w:rsid w:val="005E31B6"/>
    <w:rsid w:val="005E38C5"/>
    <w:rsid w:val="005E3A27"/>
    <w:rsid w:val="005E3FF8"/>
    <w:rsid w:val="005E40CA"/>
    <w:rsid w:val="005E432E"/>
    <w:rsid w:val="005E43DD"/>
    <w:rsid w:val="005E4736"/>
    <w:rsid w:val="005E4760"/>
    <w:rsid w:val="005E514B"/>
    <w:rsid w:val="005E51AD"/>
    <w:rsid w:val="005E5302"/>
    <w:rsid w:val="005E539B"/>
    <w:rsid w:val="005E55B0"/>
    <w:rsid w:val="005E57A2"/>
    <w:rsid w:val="005E5883"/>
    <w:rsid w:val="005E5A73"/>
    <w:rsid w:val="005E5E2B"/>
    <w:rsid w:val="005E5E6D"/>
    <w:rsid w:val="005E641E"/>
    <w:rsid w:val="005E6437"/>
    <w:rsid w:val="005E6A1E"/>
    <w:rsid w:val="005E6CBC"/>
    <w:rsid w:val="005E7700"/>
    <w:rsid w:val="005E7858"/>
    <w:rsid w:val="005E78DC"/>
    <w:rsid w:val="005E796F"/>
    <w:rsid w:val="005E7B55"/>
    <w:rsid w:val="005E7BDD"/>
    <w:rsid w:val="005E7FA6"/>
    <w:rsid w:val="005F0065"/>
    <w:rsid w:val="005F03A3"/>
    <w:rsid w:val="005F04AD"/>
    <w:rsid w:val="005F04EA"/>
    <w:rsid w:val="005F056E"/>
    <w:rsid w:val="005F06B2"/>
    <w:rsid w:val="005F0746"/>
    <w:rsid w:val="005F093B"/>
    <w:rsid w:val="005F0B43"/>
    <w:rsid w:val="005F0C20"/>
    <w:rsid w:val="005F0D0F"/>
    <w:rsid w:val="005F0D6E"/>
    <w:rsid w:val="005F0F33"/>
    <w:rsid w:val="005F105A"/>
    <w:rsid w:val="005F129B"/>
    <w:rsid w:val="005F13E2"/>
    <w:rsid w:val="005F163B"/>
    <w:rsid w:val="005F1665"/>
    <w:rsid w:val="005F18A4"/>
    <w:rsid w:val="005F1A02"/>
    <w:rsid w:val="005F1B9D"/>
    <w:rsid w:val="005F1D0E"/>
    <w:rsid w:val="005F1EF1"/>
    <w:rsid w:val="005F20A6"/>
    <w:rsid w:val="005F2104"/>
    <w:rsid w:val="005F2578"/>
    <w:rsid w:val="005F2732"/>
    <w:rsid w:val="005F2E8F"/>
    <w:rsid w:val="005F3446"/>
    <w:rsid w:val="005F37A8"/>
    <w:rsid w:val="005F3AD6"/>
    <w:rsid w:val="005F3EAD"/>
    <w:rsid w:val="005F3F2A"/>
    <w:rsid w:val="005F3F57"/>
    <w:rsid w:val="005F4077"/>
    <w:rsid w:val="005F45B6"/>
    <w:rsid w:val="005F4708"/>
    <w:rsid w:val="005F4B9E"/>
    <w:rsid w:val="005F4EC6"/>
    <w:rsid w:val="005F4FEA"/>
    <w:rsid w:val="005F5327"/>
    <w:rsid w:val="005F5497"/>
    <w:rsid w:val="005F57F2"/>
    <w:rsid w:val="005F5A39"/>
    <w:rsid w:val="005F5AB4"/>
    <w:rsid w:val="005F5AE9"/>
    <w:rsid w:val="005F5BEF"/>
    <w:rsid w:val="005F628C"/>
    <w:rsid w:val="005F6435"/>
    <w:rsid w:val="005F6703"/>
    <w:rsid w:val="005F67DD"/>
    <w:rsid w:val="005F68AE"/>
    <w:rsid w:val="005F6A65"/>
    <w:rsid w:val="005F6BAB"/>
    <w:rsid w:val="005F6D8E"/>
    <w:rsid w:val="005F719F"/>
    <w:rsid w:val="005F721E"/>
    <w:rsid w:val="005F72BD"/>
    <w:rsid w:val="005F74C6"/>
    <w:rsid w:val="005F7518"/>
    <w:rsid w:val="005F77D2"/>
    <w:rsid w:val="005F7958"/>
    <w:rsid w:val="005F7B5A"/>
    <w:rsid w:val="005F7C07"/>
    <w:rsid w:val="00600392"/>
    <w:rsid w:val="00600436"/>
    <w:rsid w:val="0060067E"/>
    <w:rsid w:val="006008FC"/>
    <w:rsid w:val="006009A2"/>
    <w:rsid w:val="00600C01"/>
    <w:rsid w:val="00600D9F"/>
    <w:rsid w:val="00600F39"/>
    <w:rsid w:val="00601041"/>
    <w:rsid w:val="006010EB"/>
    <w:rsid w:val="00601286"/>
    <w:rsid w:val="0060130B"/>
    <w:rsid w:val="0060147E"/>
    <w:rsid w:val="0060155B"/>
    <w:rsid w:val="00601CAF"/>
    <w:rsid w:val="00601F0D"/>
    <w:rsid w:val="006021FE"/>
    <w:rsid w:val="00602B7F"/>
    <w:rsid w:val="00602D45"/>
    <w:rsid w:val="00602D7F"/>
    <w:rsid w:val="00602DE9"/>
    <w:rsid w:val="00603151"/>
    <w:rsid w:val="0060342B"/>
    <w:rsid w:val="00603868"/>
    <w:rsid w:val="00603892"/>
    <w:rsid w:val="00603C7F"/>
    <w:rsid w:val="00603EEA"/>
    <w:rsid w:val="00604040"/>
    <w:rsid w:val="006043B3"/>
    <w:rsid w:val="00604881"/>
    <w:rsid w:val="00604AD6"/>
    <w:rsid w:val="00604B25"/>
    <w:rsid w:val="00604F5B"/>
    <w:rsid w:val="00605061"/>
    <w:rsid w:val="006054BD"/>
    <w:rsid w:val="006057C4"/>
    <w:rsid w:val="0060584C"/>
    <w:rsid w:val="00605A6D"/>
    <w:rsid w:val="00605B09"/>
    <w:rsid w:val="00605D0D"/>
    <w:rsid w:val="0060619B"/>
    <w:rsid w:val="00606A81"/>
    <w:rsid w:val="00606D45"/>
    <w:rsid w:val="00606E1D"/>
    <w:rsid w:val="00606E6A"/>
    <w:rsid w:val="00607483"/>
    <w:rsid w:val="00607579"/>
    <w:rsid w:val="0060766C"/>
    <w:rsid w:val="00607BB3"/>
    <w:rsid w:val="00607CA7"/>
    <w:rsid w:val="00607F99"/>
    <w:rsid w:val="00610220"/>
    <w:rsid w:val="00610245"/>
    <w:rsid w:val="006103D6"/>
    <w:rsid w:val="00610946"/>
    <w:rsid w:val="00610AB3"/>
    <w:rsid w:val="006110C2"/>
    <w:rsid w:val="006110CA"/>
    <w:rsid w:val="00611558"/>
    <w:rsid w:val="006116A8"/>
    <w:rsid w:val="00611972"/>
    <w:rsid w:val="00611C93"/>
    <w:rsid w:val="00611EC3"/>
    <w:rsid w:val="00611F61"/>
    <w:rsid w:val="00612038"/>
    <w:rsid w:val="0061243F"/>
    <w:rsid w:val="00612B15"/>
    <w:rsid w:val="00612B93"/>
    <w:rsid w:val="00612C2B"/>
    <w:rsid w:val="00612CD7"/>
    <w:rsid w:val="00612E79"/>
    <w:rsid w:val="00613529"/>
    <w:rsid w:val="00613686"/>
    <w:rsid w:val="006136DF"/>
    <w:rsid w:val="00613708"/>
    <w:rsid w:val="00613B85"/>
    <w:rsid w:val="00613BDB"/>
    <w:rsid w:val="00613D42"/>
    <w:rsid w:val="00613DB1"/>
    <w:rsid w:val="00613E6B"/>
    <w:rsid w:val="00613F44"/>
    <w:rsid w:val="006140B0"/>
    <w:rsid w:val="0061463A"/>
    <w:rsid w:val="0061492E"/>
    <w:rsid w:val="006149E3"/>
    <w:rsid w:val="00614A0B"/>
    <w:rsid w:val="00614A30"/>
    <w:rsid w:val="006151D9"/>
    <w:rsid w:val="00615B65"/>
    <w:rsid w:val="00615CBC"/>
    <w:rsid w:val="00615FA8"/>
    <w:rsid w:val="0061608F"/>
    <w:rsid w:val="006164E9"/>
    <w:rsid w:val="00616A39"/>
    <w:rsid w:val="00616AFE"/>
    <w:rsid w:val="00616CD1"/>
    <w:rsid w:val="006170C1"/>
    <w:rsid w:val="0061720E"/>
    <w:rsid w:val="0061753A"/>
    <w:rsid w:val="00617762"/>
    <w:rsid w:val="00617A9B"/>
    <w:rsid w:val="00617EBA"/>
    <w:rsid w:val="006202DD"/>
    <w:rsid w:val="0062039D"/>
    <w:rsid w:val="00620590"/>
    <w:rsid w:val="0062083C"/>
    <w:rsid w:val="00621302"/>
    <w:rsid w:val="0062193C"/>
    <w:rsid w:val="006219E7"/>
    <w:rsid w:val="00621A4A"/>
    <w:rsid w:val="00621B59"/>
    <w:rsid w:val="00621C42"/>
    <w:rsid w:val="00621D28"/>
    <w:rsid w:val="00621F74"/>
    <w:rsid w:val="00621FD6"/>
    <w:rsid w:val="0062208C"/>
    <w:rsid w:val="0062228F"/>
    <w:rsid w:val="00622294"/>
    <w:rsid w:val="006223C9"/>
    <w:rsid w:val="00622481"/>
    <w:rsid w:val="0062268C"/>
    <w:rsid w:val="00622C60"/>
    <w:rsid w:val="00622E0F"/>
    <w:rsid w:val="00622EC3"/>
    <w:rsid w:val="00622F82"/>
    <w:rsid w:val="006230B5"/>
    <w:rsid w:val="00623252"/>
    <w:rsid w:val="006235E5"/>
    <w:rsid w:val="00623A5A"/>
    <w:rsid w:val="00623DD1"/>
    <w:rsid w:val="00623F35"/>
    <w:rsid w:val="00624096"/>
    <w:rsid w:val="00624251"/>
    <w:rsid w:val="00624281"/>
    <w:rsid w:val="0062436B"/>
    <w:rsid w:val="00624534"/>
    <w:rsid w:val="0062455D"/>
    <w:rsid w:val="006245EF"/>
    <w:rsid w:val="00624646"/>
    <w:rsid w:val="0062524E"/>
    <w:rsid w:val="006253D9"/>
    <w:rsid w:val="00625487"/>
    <w:rsid w:val="006257BA"/>
    <w:rsid w:val="00625969"/>
    <w:rsid w:val="00625A8D"/>
    <w:rsid w:val="00625D68"/>
    <w:rsid w:val="00625EE9"/>
    <w:rsid w:val="00626937"/>
    <w:rsid w:val="00626B94"/>
    <w:rsid w:val="00626D57"/>
    <w:rsid w:val="00626F29"/>
    <w:rsid w:val="0062705D"/>
    <w:rsid w:val="0062750A"/>
    <w:rsid w:val="0062754B"/>
    <w:rsid w:val="0062754D"/>
    <w:rsid w:val="006276B0"/>
    <w:rsid w:val="00627789"/>
    <w:rsid w:val="00627B09"/>
    <w:rsid w:val="00627C19"/>
    <w:rsid w:val="00627E2A"/>
    <w:rsid w:val="006301B7"/>
    <w:rsid w:val="006301C7"/>
    <w:rsid w:val="006304B4"/>
    <w:rsid w:val="0063054E"/>
    <w:rsid w:val="006309B9"/>
    <w:rsid w:val="00630B45"/>
    <w:rsid w:val="00630D37"/>
    <w:rsid w:val="00630EB0"/>
    <w:rsid w:val="00631213"/>
    <w:rsid w:val="006313AB"/>
    <w:rsid w:val="00631B30"/>
    <w:rsid w:val="00631F4C"/>
    <w:rsid w:val="00631F94"/>
    <w:rsid w:val="00631FB5"/>
    <w:rsid w:val="006323FE"/>
    <w:rsid w:val="00632543"/>
    <w:rsid w:val="006326D1"/>
    <w:rsid w:val="006328C7"/>
    <w:rsid w:val="00632B43"/>
    <w:rsid w:val="00632FCC"/>
    <w:rsid w:val="00633045"/>
    <w:rsid w:val="0063315F"/>
    <w:rsid w:val="006331A5"/>
    <w:rsid w:val="00633228"/>
    <w:rsid w:val="0063326B"/>
    <w:rsid w:val="006337F0"/>
    <w:rsid w:val="00633841"/>
    <w:rsid w:val="00633F11"/>
    <w:rsid w:val="00634374"/>
    <w:rsid w:val="0063438C"/>
    <w:rsid w:val="00634807"/>
    <w:rsid w:val="0063486F"/>
    <w:rsid w:val="00634C40"/>
    <w:rsid w:val="00634EC9"/>
    <w:rsid w:val="00635330"/>
    <w:rsid w:val="006354C9"/>
    <w:rsid w:val="00635B22"/>
    <w:rsid w:val="00635B72"/>
    <w:rsid w:val="00635DB2"/>
    <w:rsid w:val="0063655D"/>
    <w:rsid w:val="00636563"/>
    <w:rsid w:val="006366A4"/>
    <w:rsid w:val="0063727E"/>
    <w:rsid w:val="006373DC"/>
    <w:rsid w:val="006374C8"/>
    <w:rsid w:val="00637515"/>
    <w:rsid w:val="00637CFE"/>
    <w:rsid w:val="00637E30"/>
    <w:rsid w:val="00637F8D"/>
    <w:rsid w:val="00637FDC"/>
    <w:rsid w:val="00640643"/>
    <w:rsid w:val="00640996"/>
    <w:rsid w:val="00640AC2"/>
    <w:rsid w:val="00640DFA"/>
    <w:rsid w:val="00640E88"/>
    <w:rsid w:val="00640F08"/>
    <w:rsid w:val="00640FC4"/>
    <w:rsid w:val="0064161D"/>
    <w:rsid w:val="006416C2"/>
    <w:rsid w:val="00641B4C"/>
    <w:rsid w:val="00641F7C"/>
    <w:rsid w:val="0064230D"/>
    <w:rsid w:val="00642596"/>
    <w:rsid w:val="006425E1"/>
    <w:rsid w:val="00642655"/>
    <w:rsid w:val="00642B32"/>
    <w:rsid w:val="00642F2C"/>
    <w:rsid w:val="00642F48"/>
    <w:rsid w:val="006430EE"/>
    <w:rsid w:val="006430F9"/>
    <w:rsid w:val="006431D2"/>
    <w:rsid w:val="006438D0"/>
    <w:rsid w:val="00643A56"/>
    <w:rsid w:val="00643EB9"/>
    <w:rsid w:val="006442A0"/>
    <w:rsid w:val="0064434C"/>
    <w:rsid w:val="006443BC"/>
    <w:rsid w:val="006445B7"/>
    <w:rsid w:val="00644D9F"/>
    <w:rsid w:val="00644FFB"/>
    <w:rsid w:val="00644FFE"/>
    <w:rsid w:val="006450E6"/>
    <w:rsid w:val="006451E3"/>
    <w:rsid w:val="00645254"/>
    <w:rsid w:val="006452F4"/>
    <w:rsid w:val="00645308"/>
    <w:rsid w:val="00645312"/>
    <w:rsid w:val="00645396"/>
    <w:rsid w:val="006454A6"/>
    <w:rsid w:val="006456B0"/>
    <w:rsid w:val="006456BC"/>
    <w:rsid w:val="006459AD"/>
    <w:rsid w:val="00645BBB"/>
    <w:rsid w:val="00645E5B"/>
    <w:rsid w:val="00645ED8"/>
    <w:rsid w:val="00646140"/>
    <w:rsid w:val="00646213"/>
    <w:rsid w:val="006462CD"/>
    <w:rsid w:val="0064650A"/>
    <w:rsid w:val="00646571"/>
    <w:rsid w:val="006465EC"/>
    <w:rsid w:val="00646642"/>
    <w:rsid w:val="006466E7"/>
    <w:rsid w:val="006467F8"/>
    <w:rsid w:val="00646A5C"/>
    <w:rsid w:val="00646B2A"/>
    <w:rsid w:val="00647249"/>
    <w:rsid w:val="006472D9"/>
    <w:rsid w:val="0064746B"/>
    <w:rsid w:val="00647563"/>
    <w:rsid w:val="0064793D"/>
    <w:rsid w:val="00647971"/>
    <w:rsid w:val="00647A54"/>
    <w:rsid w:val="00647CDE"/>
    <w:rsid w:val="0065029A"/>
    <w:rsid w:val="00650DAD"/>
    <w:rsid w:val="00650DAE"/>
    <w:rsid w:val="00650F1F"/>
    <w:rsid w:val="006511A3"/>
    <w:rsid w:val="0065120B"/>
    <w:rsid w:val="006513F6"/>
    <w:rsid w:val="006515B9"/>
    <w:rsid w:val="006518F8"/>
    <w:rsid w:val="00651976"/>
    <w:rsid w:val="00651B79"/>
    <w:rsid w:val="00651B8D"/>
    <w:rsid w:val="00651C27"/>
    <w:rsid w:val="00651F7A"/>
    <w:rsid w:val="00652085"/>
    <w:rsid w:val="0065222D"/>
    <w:rsid w:val="0065242F"/>
    <w:rsid w:val="006524CA"/>
    <w:rsid w:val="00652581"/>
    <w:rsid w:val="006526C2"/>
    <w:rsid w:val="00652896"/>
    <w:rsid w:val="0065299D"/>
    <w:rsid w:val="00652A04"/>
    <w:rsid w:val="00652B2C"/>
    <w:rsid w:val="00652C06"/>
    <w:rsid w:val="00652C25"/>
    <w:rsid w:val="00652CEC"/>
    <w:rsid w:val="00652D51"/>
    <w:rsid w:val="00652E6F"/>
    <w:rsid w:val="0065315C"/>
    <w:rsid w:val="006534C7"/>
    <w:rsid w:val="006539F8"/>
    <w:rsid w:val="00653AF3"/>
    <w:rsid w:val="00653CA4"/>
    <w:rsid w:val="006541CA"/>
    <w:rsid w:val="0065420F"/>
    <w:rsid w:val="006559D0"/>
    <w:rsid w:val="00655EE5"/>
    <w:rsid w:val="006564B4"/>
    <w:rsid w:val="006565ED"/>
    <w:rsid w:val="0065678D"/>
    <w:rsid w:val="00656856"/>
    <w:rsid w:val="00656902"/>
    <w:rsid w:val="00656AA6"/>
    <w:rsid w:val="00656BB2"/>
    <w:rsid w:val="00656CC2"/>
    <w:rsid w:val="00656D10"/>
    <w:rsid w:val="00656D85"/>
    <w:rsid w:val="006572FB"/>
    <w:rsid w:val="0065746D"/>
    <w:rsid w:val="0065757E"/>
    <w:rsid w:val="006575C7"/>
    <w:rsid w:val="00657B22"/>
    <w:rsid w:val="00657D52"/>
    <w:rsid w:val="00660222"/>
    <w:rsid w:val="00660431"/>
    <w:rsid w:val="00660E89"/>
    <w:rsid w:val="00660F4A"/>
    <w:rsid w:val="00661564"/>
    <w:rsid w:val="0066192F"/>
    <w:rsid w:val="00661CDC"/>
    <w:rsid w:val="0066201F"/>
    <w:rsid w:val="00662385"/>
    <w:rsid w:val="0066264A"/>
    <w:rsid w:val="00662EAF"/>
    <w:rsid w:val="00662F75"/>
    <w:rsid w:val="00663136"/>
    <w:rsid w:val="00663870"/>
    <w:rsid w:val="00663898"/>
    <w:rsid w:val="0066420F"/>
    <w:rsid w:val="00664536"/>
    <w:rsid w:val="00664609"/>
    <w:rsid w:val="0066497F"/>
    <w:rsid w:val="00664C12"/>
    <w:rsid w:val="00664EB6"/>
    <w:rsid w:val="00664EF9"/>
    <w:rsid w:val="00664F23"/>
    <w:rsid w:val="006650B4"/>
    <w:rsid w:val="006650E1"/>
    <w:rsid w:val="00665238"/>
    <w:rsid w:val="006655C2"/>
    <w:rsid w:val="006657B9"/>
    <w:rsid w:val="00665904"/>
    <w:rsid w:val="00665951"/>
    <w:rsid w:val="00666049"/>
    <w:rsid w:val="006660F5"/>
    <w:rsid w:val="0066623A"/>
    <w:rsid w:val="006665C1"/>
    <w:rsid w:val="0066688A"/>
    <w:rsid w:val="00666922"/>
    <w:rsid w:val="006669D5"/>
    <w:rsid w:val="00666ACF"/>
    <w:rsid w:val="00666B0C"/>
    <w:rsid w:val="00666B3D"/>
    <w:rsid w:val="00666C02"/>
    <w:rsid w:val="00666CCC"/>
    <w:rsid w:val="00666F82"/>
    <w:rsid w:val="006670CD"/>
    <w:rsid w:val="00667246"/>
    <w:rsid w:val="006672D7"/>
    <w:rsid w:val="00667333"/>
    <w:rsid w:val="0066736F"/>
    <w:rsid w:val="00667828"/>
    <w:rsid w:val="00667D5D"/>
    <w:rsid w:val="00667E2D"/>
    <w:rsid w:val="00670284"/>
    <w:rsid w:val="00670336"/>
    <w:rsid w:val="006703DF"/>
    <w:rsid w:val="00670491"/>
    <w:rsid w:val="0067067C"/>
    <w:rsid w:val="0067083E"/>
    <w:rsid w:val="00670C45"/>
    <w:rsid w:val="00670D60"/>
    <w:rsid w:val="00671165"/>
    <w:rsid w:val="00671343"/>
    <w:rsid w:val="006714E8"/>
    <w:rsid w:val="0067168A"/>
    <w:rsid w:val="0067185F"/>
    <w:rsid w:val="00671F36"/>
    <w:rsid w:val="00672242"/>
    <w:rsid w:val="00672668"/>
    <w:rsid w:val="006727E5"/>
    <w:rsid w:val="00672932"/>
    <w:rsid w:val="00672A25"/>
    <w:rsid w:val="00672A79"/>
    <w:rsid w:val="00672AF3"/>
    <w:rsid w:val="00672BF6"/>
    <w:rsid w:val="00672EA7"/>
    <w:rsid w:val="00672FA7"/>
    <w:rsid w:val="00673054"/>
    <w:rsid w:val="006731D0"/>
    <w:rsid w:val="0067364A"/>
    <w:rsid w:val="006736B6"/>
    <w:rsid w:val="00673AAE"/>
    <w:rsid w:val="00673BA0"/>
    <w:rsid w:val="00673D03"/>
    <w:rsid w:val="00673D82"/>
    <w:rsid w:val="00673DE2"/>
    <w:rsid w:val="00673FFA"/>
    <w:rsid w:val="00674016"/>
    <w:rsid w:val="00674020"/>
    <w:rsid w:val="00674048"/>
    <w:rsid w:val="0067426C"/>
    <w:rsid w:val="006746A7"/>
    <w:rsid w:val="00674B20"/>
    <w:rsid w:val="00674B48"/>
    <w:rsid w:val="00674D40"/>
    <w:rsid w:val="00674E0D"/>
    <w:rsid w:val="00675148"/>
    <w:rsid w:val="0067529C"/>
    <w:rsid w:val="0067552D"/>
    <w:rsid w:val="0067555C"/>
    <w:rsid w:val="00675693"/>
    <w:rsid w:val="00675C65"/>
    <w:rsid w:val="00675CEF"/>
    <w:rsid w:val="00675D82"/>
    <w:rsid w:val="00675E49"/>
    <w:rsid w:val="006763AE"/>
    <w:rsid w:val="006764D4"/>
    <w:rsid w:val="00676573"/>
    <w:rsid w:val="006766AB"/>
    <w:rsid w:val="00676803"/>
    <w:rsid w:val="00676876"/>
    <w:rsid w:val="006769AD"/>
    <w:rsid w:val="00676B58"/>
    <w:rsid w:val="00676E78"/>
    <w:rsid w:val="00676EE2"/>
    <w:rsid w:val="00676F0C"/>
    <w:rsid w:val="00676F81"/>
    <w:rsid w:val="006771E9"/>
    <w:rsid w:val="00677A49"/>
    <w:rsid w:val="00677B1E"/>
    <w:rsid w:val="00677B73"/>
    <w:rsid w:val="006801DF"/>
    <w:rsid w:val="006801F9"/>
    <w:rsid w:val="00680267"/>
    <w:rsid w:val="00680491"/>
    <w:rsid w:val="00680918"/>
    <w:rsid w:val="006809A9"/>
    <w:rsid w:val="00680AAF"/>
    <w:rsid w:val="00680C6E"/>
    <w:rsid w:val="00680D63"/>
    <w:rsid w:val="00680EDC"/>
    <w:rsid w:val="006810A2"/>
    <w:rsid w:val="00681141"/>
    <w:rsid w:val="0068126A"/>
    <w:rsid w:val="006816E1"/>
    <w:rsid w:val="00681A31"/>
    <w:rsid w:val="00681BCB"/>
    <w:rsid w:val="00681E14"/>
    <w:rsid w:val="006820EA"/>
    <w:rsid w:val="0068221B"/>
    <w:rsid w:val="0068225B"/>
    <w:rsid w:val="0068247A"/>
    <w:rsid w:val="0068299A"/>
    <w:rsid w:val="00682D63"/>
    <w:rsid w:val="006831A1"/>
    <w:rsid w:val="00683834"/>
    <w:rsid w:val="00683875"/>
    <w:rsid w:val="00683A46"/>
    <w:rsid w:val="00683F2D"/>
    <w:rsid w:val="00683FB3"/>
    <w:rsid w:val="00683FD0"/>
    <w:rsid w:val="00684152"/>
    <w:rsid w:val="00684197"/>
    <w:rsid w:val="006845E1"/>
    <w:rsid w:val="006846E5"/>
    <w:rsid w:val="006849B0"/>
    <w:rsid w:val="006849FE"/>
    <w:rsid w:val="00684A88"/>
    <w:rsid w:val="00684AC4"/>
    <w:rsid w:val="00684BD7"/>
    <w:rsid w:val="0068513A"/>
    <w:rsid w:val="006855DF"/>
    <w:rsid w:val="0068569E"/>
    <w:rsid w:val="00685D24"/>
    <w:rsid w:val="00685D56"/>
    <w:rsid w:val="00685FCE"/>
    <w:rsid w:val="00686083"/>
    <w:rsid w:val="0068630E"/>
    <w:rsid w:val="00686421"/>
    <w:rsid w:val="0068647F"/>
    <w:rsid w:val="006865A5"/>
    <w:rsid w:val="00686A85"/>
    <w:rsid w:val="00686D4B"/>
    <w:rsid w:val="006871ED"/>
    <w:rsid w:val="006872A4"/>
    <w:rsid w:val="00687618"/>
    <w:rsid w:val="006876A8"/>
    <w:rsid w:val="006876F4"/>
    <w:rsid w:val="00687756"/>
    <w:rsid w:val="00687803"/>
    <w:rsid w:val="00687A6F"/>
    <w:rsid w:val="00687AA5"/>
    <w:rsid w:val="00690072"/>
    <w:rsid w:val="0069054C"/>
    <w:rsid w:val="00690616"/>
    <w:rsid w:val="006906D8"/>
    <w:rsid w:val="0069071B"/>
    <w:rsid w:val="00690924"/>
    <w:rsid w:val="006909C2"/>
    <w:rsid w:val="00690DA4"/>
    <w:rsid w:val="00690F2A"/>
    <w:rsid w:val="00690F8D"/>
    <w:rsid w:val="00691196"/>
    <w:rsid w:val="00691781"/>
    <w:rsid w:val="00691A4D"/>
    <w:rsid w:val="00691B73"/>
    <w:rsid w:val="00691CCA"/>
    <w:rsid w:val="00691D21"/>
    <w:rsid w:val="00691E33"/>
    <w:rsid w:val="00691ECC"/>
    <w:rsid w:val="00692091"/>
    <w:rsid w:val="0069215E"/>
    <w:rsid w:val="0069223D"/>
    <w:rsid w:val="00692494"/>
    <w:rsid w:val="00692740"/>
    <w:rsid w:val="00692B17"/>
    <w:rsid w:val="00692B48"/>
    <w:rsid w:val="00692B8D"/>
    <w:rsid w:val="00692C1E"/>
    <w:rsid w:val="00692E69"/>
    <w:rsid w:val="00693896"/>
    <w:rsid w:val="00693A6A"/>
    <w:rsid w:val="00693CE7"/>
    <w:rsid w:val="0069400B"/>
    <w:rsid w:val="0069403B"/>
    <w:rsid w:val="00694BEB"/>
    <w:rsid w:val="00694F68"/>
    <w:rsid w:val="00694FEE"/>
    <w:rsid w:val="006952C1"/>
    <w:rsid w:val="00695377"/>
    <w:rsid w:val="006954C1"/>
    <w:rsid w:val="0069562D"/>
    <w:rsid w:val="00695CF8"/>
    <w:rsid w:val="00696215"/>
    <w:rsid w:val="00696283"/>
    <w:rsid w:val="006962C6"/>
    <w:rsid w:val="006965CF"/>
    <w:rsid w:val="006968C6"/>
    <w:rsid w:val="00696923"/>
    <w:rsid w:val="00696D35"/>
    <w:rsid w:val="00696D64"/>
    <w:rsid w:val="00697322"/>
    <w:rsid w:val="006973D3"/>
    <w:rsid w:val="00697522"/>
    <w:rsid w:val="006975C8"/>
    <w:rsid w:val="00697A23"/>
    <w:rsid w:val="00697A81"/>
    <w:rsid w:val="00697ADB"/>
    <w:rsid w:val="00697C4E"/>
    <w:rsid w:val="00697E5E"/>
    <w:rsid w:val="00697FD7"/>
    <w:rsid w:val="006A0232"/>
    <w:rsid w:val="006A03BA"/>
    <w:rsid w:val="006A05FD"/>
    <w:rsid w:val="006A0721"/>
    <w:rsid w:val="006A085E"/>
    <w:rsid w:val="006A0928"/>
    <w:rsid w:val="006A0B57"/>
    <w:rsid w:val="006A0CB5"/>
    <w:rsid w:val="006A1033"/>
    <w:rsid w:val="006A11CF"/>
    <w:rsid w:val="006A1276"/>
    <w:rsid w:val="006A15E2"/>
    <w:rsid w:val="006A197E"/>
    <w:rsid w:val="006A1BD2"/>
    <w:rsid w:val="006A1C31"/>
    <w:rsid w:val="006A1C87"/>
    <w:rsid w:val="006A1CC2"/>
    <w:rsid w:val="006A1D7A"/>
    <w:rsid w:val="006A213E"/>
    <w:rsid w:val="006A2470"/>
    <w:rsid w:val="006A24AE"/>
    <w:rsid w:val="006A2D1A"/>
    <w:rsid w:val="006A3456"/>
    <w:rsid w:val="006A3576"/>
    <w:rsid w:val="006A369B"/>
    <w:rsid w:val="006A3814"/>
    <w:rsid w:val="006A3F2F"/>
    <w:rsid w:val="006A40DC"/>
    <w:rsid w:val="006A4190"/>
    <w:rsid w:val="006A4403"/>
    <w:rsid w:val="006A47F9"/>
    <w:rsid w:val="006A4EAC"/>
    <w:rsid w:val="006A4EDB"/>
    <w:rsid w:val="006A4F31"/>
    <w:rsid w:val="006A4FA8"/>
    <w:rsid w:val="006A4FC0"/>
    <w:rsid w:val="006A51EF"/>
    <w:rsid w:val="006A5208"/>
    <w:rsid w:val="006A5278"/>
    <w:rsid w:val="006A5554"/>
    <w:rsid w:val="006A6068"/>
    <w:rsid w:val="006A63CB"/>
    <w:rsid w:val="006A690F"/>
    <w:rsid w:val="006A6A8C"/>
    <w:rsid w:val="006A6E75"/>
    <w:rsid w:val="006A783A"/>
    <w:rsid w:val="006A79A6"/>
    <w:rsid w:val="006A7A84"/>
    <w:rsid w:val="006A7AE8"/>
    <w:rsid w:val="006A7E06"/>
    <w:rsid w:val="006B03A9"/>
    <w:rsid w:val="006B046D"/>
    <w:rsid w:val="006B077B"/>
    <w:rsid w:val="006B0BA5"/>
    <w:rsid w:val="006B0BFE"/>
    <w:rsid w:val="006B0E1C"/>
    <w:rsid w:val="006B0E91"/>
    <w:rsid w:val="006B10A6"/>
    <w:rsid w:val="006B11E9"/>
    <w:rsid w:val="006B13BC"/>
    <w:rsid w:val="006B176B"/>
    <w:rsid w:val="006B1A9D"/>
    <w:rsid w:val="006B1BBB"/>
    <w:rsid w:val="006B2525"/>
    <w:rsid w:val="006B2807"/>
    <w:rsid w:val="006B286D"/>
    <w:rsid w:val="006B2A67"/>
    <w:rsid w:val="006B2AE2"/>
    <w:rsid w:val="006B2C48"/>
    <w:rsid w:val="006B2C91"/>
    <w:rsid w:val="006B2DA2"/>
    <w:rsid w:val="006B2FAE"/>
    <w:rsid w:val="006B3004"/>
    <w:rsid w:val="006B3048"/>
    <w:rsid w:val="006B322C"/>
    <w:rsid w:val="006B3262"/>
    <w:rsid w:val="006B3E02"/>
    <w:rsid w:val="006B4262"/>
    <w:rsid w:val="006B432E"/>
    <w:rsid w:val="006B46DC"/>
    <w:rsid w:val="006B487A"/>
    <w:rsid w:val="006B4B37"/>
    <w:rsid w:val="006B4B91"/>
    <w:rsid w:val="006B4BEB"/>
    <w:rsid w:val="006B4CE5"/>
    <w:rsid w:val="006B4F80"/>
    <w:rsid w:val="006B5497"/>
    <w:rsid w:val="006B5575"/>
    <w:rsid w:val="006B5784"/>
    <w:rsid w:val="006B57D2"/>
    <w:rsid w:val="006B588E"/>
    <w:rsid w:val="006B5940"/>
    <w:rsid w:val="006B5EB7"/>
    <w:rsid w:val="006B60AF"/>
    <w:rsid w:val="006B60DA"/>
    <w:rsid w:val="006B6AB2"/>
    <w:rsid w:val="006B6FAB"/>
    <w:rsid w:val="006B6FE7"/>
    <w:rsid w:val="006B7040"/>
    <w:rsid w:val="006B7058"/>
    <w:rsid w:val="006B721D"/>
    <w:rsid w:val="006B73BC"/>
    <w:rsid w:val="006B74E5"/>
    <w:rsid w:val="006B772D"/>
    <w:rsid w:val="006B7BE5"/>
    <w:rsid w:val="006B7DA4"/>
    <w:rsid w:val="006C0091"/>
    <w:rsid w:val="006C0257"/>
    <w:rsid w:val="006C02B0"/>
    <w:rsid w:val="006C02B1"/>
    <w:rsid w:val="006C030B"/>
    <w:rsid w:val="006C03FE"/>
    <w:rsid w:val="006C05AB"/>
    <w:rsid w:val="006C063F"/>
    <w:rsid w:val="006C086B"/>
    <w:rsid w:val="006C0CA8"/>
    <w:rsid w:val="006C0E04"/>
    <w:rsid w:val="006C111C"/>
    <w:rsid w:val="006C13C0"/>
    <w:rsid w:val="006C1459"/>
    <w:rsid w:val="006C1510"/>
    <w:rsid w:val="006C1604"/>
    <w:rsid w:val="006C1AB8"/>
    <w:rsid w:val="006C1AD0"/>
    <w:rsid w:val="006C1BB8"/>
    <w:rsid w:val="006C1E82"/>
    <w:rsid w:val="006C205F"/>
    <w:rsid w:val="006C23C7"/>
    <w:rsid w:val="006C276E"/>
    <w:rsid w:val="006C2861"/>
    <w:rsid w:val="006C28BE"/>
    <w:rsid w:val="006C28F1"/>
    <w:rsid w:val="006C2DDD"/>
    <w:rsid w:val="006C3277"/>
    <w:rsid w:val="006C337E"/>
    <w:rsid w:val="006C34D4"/>
    <w:rsid w:val="006C3509"/>
    <w:rsid w:val="006C35FC"/>
    <w:rsid w:val="006C363B"/>
    <w:rsid w:val="006C370C"/>
    <w:rsid w:val="006C3823"/>
    <w:rsid w:val="006C38AA"/>
    <w:rsid w:val="006C3D93"/>
    <w:rsid w:val="006C4418"/>
    <w:rsid w:val="006C4924"/>
    <w:rsid w:val="006C4969"/>
    <w:rsid w:val="006C4A9A"/>
    <w:rsid w:val="006C4C82"/>
    <w:rsid w:val="006C4F28"/>
    <w:rsid w:val="006C5230"/>
    <w:rsid w:val="006C5255"/>
    <w:rsid w:val="006C5A3B"/>
    <w:rsid w:val="006C5BAF"/>
    <w:rsid w:val="006C5C1C"/>
    <w:rsid w:val="006C5D00"/>
    <w:rsid w:val="006C5EDA"/>
    <w:rsid w:val="006C6244"/>
    <w:rsid w:val="006C6411"/>
    <w:rsid w:val="006C6D79"/>
    <w:rsid w:val="006C6E50"/>
    <w:rsid w:val="006C6F2B"/>
    <w:rsid w:val="006C7172"/>
    <w:rsid w:val="006C74AB"/>
    <w:rsid w:val="006C75DA"/>
    <w:rsid w:val="006C7AED"/>
    <w:rsid w:val="006C7C11"/>
    <w:rsid w:val="006C7C7C"/>
    <w:rsid w:val="006C7CA5"/>
    <w:rsid w:val="006C7FB7"/>
    <w:rsid w:val="006C7FF9"/>
    <w:rsid w:val="006D012A"/>
    <w:rsid w:val="006D01BC"/>
    <w:rsid w:val="006D0443"/>
    <w:rsid w:val="006D047D"/>
    <w:rsid w:val="006D05A6"/>
    <w:rsid w:val="006D0688"/>
    <w:rsid w:val="006D06D2"/>
    <w:rsid w:val="006D06E8"/>
    <w:rsid w:val="006D0902"/>
    <w:rsid w:val="006D0903"/>
    <w:rsid w:val="006D0DC3"/>
    <w:rsid w:val="006D0FBC"/>
    <w:rsid w:val="006D1017"/>
    <w:rsid w:val="006D18F2"/>
    <w:rsid w:val="006D1B6F"/>
    <w:rsid w:val="006D1FD2"/>
    <w:rsid w:val="006D2125"/>
    <w:rsid w:val="006D2358"/>
    <w:rsid w:val="006D2786"/>
    <w:rsid w:val="006D2E71"/>
    <w:rsid w:val="006D2F9E"/>
    <w:rsid w:val="006D30BE"/>
    <w:rsid w:val="006D3117"/>
    <w:rsid w:val="006D31B4"/>
    <w:rsid w:val="006D3214"/>
    <w:rsid w:val="006D3358"/>
    <w:rsid w:val="006D35D5"/>
    <w:rsid w:val="006D37C6"/>
    <w:rsid w:val="006D3845"/>
    <w:rsid w:val="006D3847"/>
    <w:rsid w:val="006D3D62"/>
    <w:rsid w:val="006D3EA0"/>
    <w:rsid w:val="006D4366"/>
    <w:rsid w:val="006D47F8"/>
    <w:rsid w:val="006D4ADC"/>
    <w:rsid w:val="006D4E61"/>
    <w:rsid w:val="006D4E83"/>
    <w:rsid w:val="006D510C"/>
    <w:rsid w:val="006D5203"/>
    <w:rsid w:val="006D53A3"/>
    <w:rsid w:val="006D53B1"/>
    <w:rsid w:val="006D5790"/>
    <w:rsid w:val="006D5832"/>
    <w:rsid w:val="006D59E9"/>
    <w:rsid w:val="006D5A3F"/>
    <w:rsid w:val="006D5C2B"/>
    <w:rsid w:val="006D5C9D"/>
    <w:rsid w:val="006D5DE4"/>
    <w:rsid w:val="006D5EF2"/>
    <w:rsid w:val="006D5FA1"/>
    <w:rsid w:val="006D6122"/>
    <w:rsid w:val="006D6291"/>
    <w:rsid w:val="006D63C9"/>
    <w:rsid w:val="006D681A"/>
    <w:rsid w:val="006D6A65"/>
    <w:rsid w:val="006D6B0D"/>
    <w:rsid w:val="006D6D73"/>
    <w:rsid w:val="006D6E1D"/>
    <w:rsid w:val="006D6F64"/>
    <w:rsid w:val="006D6F94"/>
    <w:rsid w:val="006D7101"/>
    <w:rsid w:val="006D7277"/>
    <w:rsid w:val="006D75A2"/>
    <w:rsid w:val="006D7871"/>
    <w:rsid w:val="006D7C14"/>
    <w:rsid w:val="006D7E69"/>
    <w:rsid w:val="006D7F7C"/>
    <w:rsid w:val="006E0129"/>
    <w:rsid w:val="006E04DE"/>
    <w:rsid w:val="006E0559"/>
    <w:rsid w:val="006E0560"/>
    <w:rsid w:val="006E0905"/>
    <w:rsid w:val="006E0A6B"/>
    <w:rsid w:val="006E0B59"/>
    <w:rsid w:val="006E0BC4"/>
    <w:rsid w:val="006E0C43"/>
    <w:rsid w:val="006E0E45"/>
    <w:rsid w:val="006E104C"/>
    <w:rsid w:val="006E1126"/>
    <w:rsid w:val="006E13CF"/>
    <w:rsid w:val="006E160B"/>
    <w:rsid w:val="006E1931"/>
    <w:rsid w:val="006E1A57"/>
    <w:rsid w:val="006E1B03"/>
    <w:rsid w:val="006E2096"/>
    <w:rsid w:val="006E2713"/>
    <w:rsid w:val="006E271B"/>
    <w:rsid w:val="006E2790"/>
    <w:rsid w:val="006E282A"/>
    <w:rsid w:val="006E2833"/>
    <w:rsid w:val="006E2879"/>
    <w:rsid w:val="006E28CF"/>
    <w:rsid w:val="006E29E0"/>
    <w:rsid w:val="006E2A67"/>
    <w:rsid w:val="006E2C4D"/>
    <w:rsid w:val="006E2C9D"/>
    <w:rsid w:val="006E2D06"/>
    <w:rsid w:val="006E3362"/>
    <w:rsid w:val="006E3D2D"/>
    <w:rsid w:val="006E3DC8"/>
    <w:rsid w:val="006E3E08"/>
    <w:rsid w:val="006E3E2B"/>
    <w:rsid w:val="006E3F33"/>
    <w:rsid w:val="006E3FFC"/>
    <w:rsid w:val="006E452F"/>
    <w:rsid w:val="006E465E"/>
    <w:rsid w:val="006E4755"/>
    <w:rsid w:val="006E4BB0"/>
    <w:rsid w:val="006E5179"/>
    <w:rsid w:val="006E51E1"/>
    <w:rsid w:val="006E5254"/>
    <w:rsid w:val="006E5486"/>
    <w:rsid w:val="006E5881"/>
    <w:rsid w:val="006E6003"/>
    <w:rsid w:val="006E6013"/>
    <w:rsid w:val="006E6054"/>
    <w:rsid w:val="006E6055"/>
    <w:rsid w:val="006E62E9"/>
    <w:rsid w:val="006E645D"/>
    <w:rsid w:val="006E6606"/>
    <w:rsid w:val="006E6881"/>
    <w:rsid w:val="006E6996"/>
    <w:rsid w:val="006E69E8"/>
    <w:rsid w:val="006E6FBD"/>
    <w:rsid w:val="006E70B1"/>
    <w:rsid w:val="006E7677"/>
    <w:rsid w:val="006E76AC"/>
    <w:rsid w:val="006E776A"/>
    <w:rsid w:val="006E7967"/>
    <w:rsid w:val="006E79F1"/>
    <w:rsid w:val="006E7B62"/>
    <w:rsid w:val="006E7B99"/>
    <w:rsid w:val="006F003F"/>
    <w:rsid w:val="006F00A5"/>
    <w:rsid w:val="006F044C"/>
    <w:rsid w:val="006F063C"/>
    <w:rsid w:val="006F087F"/>
    <w:rsid w:val="006F0DD0"/>
    <w:rsid w:val="006F0FB6"/>
    <w:rsid w:val="006F1A43"/>
    <w:rsid w:val="006F1A85"/>
    <w:rsid w:val="006F1F5C"/>
    <w:rsid w:val="006F2477"/>
    <w:rsid w:val="006F270F"/>
    <w:rsid w:val="006F2803"/>
    <w:rsid w:val="006F2928"/>
    <w:rsid w:val="006F29A5"/>
    <w:rsid w:val="006F2C72"/>
    <w:rsid w:val="006F2F1F"/>
    <w:rsid w:val="006F3049"/>
    <w:rsid w:val="006F307D"/>
    <w:rsid w:val="006F310E"/>
    <w:rsid w:val="006F34FA"/>
    <w:rsid w:val="006F39BA"/>
    <w:rsid w:val="006F3A9A"/>
    <w:rsid w:val="006F3D0F"/>
    <w:rsid w:val="006F3F2C"/>
    <w:rsid w:val="006F3F4A"/>
    <w:rsid w:val="006F4009"/>
    <w:rsid w:val="006F415D"/>
    <w:rsid w:val="006F41BE"/>
    <w:rsid w:val="006F441A"/>
    <w:rsid w:val="006F44B3"/>
    <w:rsid w:val="006F4566"/>
    <w:rsid w:val="006F457E"/>
    <w:rsid w:val="006F4652"/>
    <w:rsid w:val="006F4C44"/>
    <w:rsid w:val="006F4C71"/>
    <w:rsid w:val="006F4E8D"/>
    <w:rsid w:val="006F4FB1"/>
    <w:rsid w:val="006F519B"/>
    <w:rsid w:val="006F528E"/>
    <w:rsid w:val="006F53AB"/>
    <w:rsid w:val="006F5435"/>
    <w:rsid w:val="006F5485"/>
    <w:rsid w:val="006F5813"/>
    <w:rsid w:val="006F59E4"/>
    <w:rsid w:val="006F5BCD"/>
    <w:rsid w:val="006F5D5F"/>
    <w:rsid w:val="006F5E00"/>
    <w:rsid w:val="006F5E23"/>
    <w:rsid w:val="006F5EE9"/>
    <w:rsid w:val="006F619E"/>
    <w:rsid w:val="006F6512"/>
    <w:rsid w:val="006F65BC"/>
    <w:rsid w:val="006F6795"/>
    <w:rsid w:val="006F6797"/>
    <w:rsid w:val="006F6C42"/>
    <w:rsid w:val="006F71D2"/>
    <w:rsid w:val="006F7956"/>
    <w:rsid w:val="006F7B36"/>
    <w:rsid w:val="006F7E25"/>
    <w:rsid w:val="006F7E84"/>
    <w:rsid w:val="006F7F9F"/>
    <w:rsid w:val="00700530"/>
    <w:rsid w:val="0070059C"/>
    <w:rsid w:val="007009C5"/>
    <w:rsid w:val="00700AD8"/>
    <w:rsid w:val="00700BAA"/>
    <w:rsid w:val="00700D84"/>
    <w:rsid w:val="00700F63"/>
    <w:rsid w:val="00700FA5"/>
    <w:rsid w:val="0070126F"/>
    <w:rsid w:val="00701330"/>
    <w:rsid w:val="0070134B"/>
    <w:rsid w:val="007014A3"/>
    <w:rsid w:val="007016A4"/>
    <w:rsid w:val="00701900"/>
    <w:rsid w:val="00701A39"/>
    <w:rsid w:val="00701AE9"/>
    <w:rsid w:val="00701B7D"/>
    <w:rsid w:val="00701EB1"/>
    <w:rsid w:val="00701F75"/>
    <w:rsid w:val="0070221F"/>
    <w:rsid w:val="0070229D"/>
    <w:rsid w:val="00702684"/>
    <w:rsid w:val="007026B6"/>
    <w:rsid w:val="00702BED"/>
    <w:rsid w:val="007031A7"/>
    <w:rsid w:val="007032F6"/>
    <w:rsid w:val="007032FE"/>
    <w:rsid w:val="0070345C"/>
    <w:rsid w:val="00703665"/>
    <w:rsid w:val="00703898"/>
    <w:rsid w:val="00703B78"/>
    <w:rsid w:val="00703B88"/>
    <w:rsid w:val="00703CE2"/>
    <w:rsid w:val="00703E16"/>
    <w:rsid w:val="0070402D"/>
    <w:rsid w:val="0070423D"/>
    <w:rsid w:val="00704A9B"/>
    <w:rsid w:val="00704DBD"/>
    <w:rsid w:val="0070502F"/>
    <w:rsid w:val="00705154"/>
    <w:rsid w:val="0070546A"/>
    <w:rsid w:val="00705611"/>
    <w:rsid w:val="00705671"/>
    <w:rsid w:val="00705A56"/>
    <w:rsid w:val="00705B8A"/>
    <w:rsid w:val="00705C36"/>
    <w:rsid w:val="00705CB3"/>
    <w:rsid w:val="00705E35"/>
    <w:rsid w:val="0070604F"/>
    <w:rsid w:val="007062C4"/>
    <w:rsid w:val="00706536"/>
    <w:rsid w:val="007066A2"/>
    <w:rsid w:val="00706A57"/>
    <w:rsid w:val="00706A89"/>
    <w:rsid w:val="00706C1D"/>
    <w:rsid w:val="00707458"/>
    <w:rsid w:val="007074F7"/>
    <w:rsid w:val="007075ED"/>
    <w:rsid w:val="007078C5"/>
    <w:rsid w:val="007078D5"/>
    <w:rsid w:val="00707A09"/>
    <w:rsid w:val="00707E14"/>
    <w:rsid w:val="00710093"/>
    <w:rsid w:val="007106F8"/>
    <w:rsid w:val="0071080A"/>
    <w:rsid w:val="0071085F"/>
    <w:rsid w:val="00710B6C"/>
    <w:rsid w:val="00710BF3"/>
    <w:rsid w:val="00710C7D"/>
    <w:rsid w:val="00710D17"/>
    <w:rsid w:val="00710E75"/>
    <w:rsid w:val="00711128"/>
    <w:rsid w:val="007112A3"/>
    <w:rsid w:val="00711393"/>
    <w:rsid w:val="00711A57"/>
    <w:rsid w:val="00712209"/>
    <w:rsid w:val="00712594"/>
    <w:rsid w:val="0071269A"/>
    <w:rsid w:val="00712A90"/>
    <w:rsid w:val="00712F20"/>
    <w:rsid w:val="00712F77"/>
    <w:rsid w:val="00713006"/>
    <w:rsid w:val="00713566"/>
    <w:rsid w:val="0071364B"/>
    <w:rsid w:val="00713861"/>
    <w:rsid w:val="00713889"/>
    <w:rsid w:val="0071398D"/>
    <w:rsid w:val="00713A6B"/>
    <w:rsid w:val="00714449"/>
    <w:rsid w:val="0071453E"/>
    <w:rsid w:val="00714610"/>
    <w:rsid w:val="00714763"/>
    <w:rsid w:val="007147C8"/>
    <w:rsid w:val="00714A70"/>
    <w:rsid w:val="00714D19"/>
    <w:rsid w:val="00714D1A"/>
    <w:rsid w:val="00714D74"/>
    <w:rsid w:val="007150C7"/>
    <w:rsid w:val="00715296"/>
    <w:rsid w:val="00715422"/>
    <w:rsid w:val="00715468"/>
    <w:rsid w:val="007155A4"/>
    <w:rsid w:val="007155ED"/>
    <w:rsid w:val="0071576C"/>
    <w:rsid w:val="00715CD6"/>
    <w:rsid w:val="00715EB5"/>
    <w:rsid w:val="007162B7"/>
    <w:rsid w:val="00716D71"/>
    <w:rsid w:val="00716F09"/>
    <w:rsid w:val="00716F89"/>
    <w:rsid w:val="00717052"/>
    <w:rsid w:val="00717228"/>
    <w:rsid w:val="0071728C"/>
    <w:rsid w:val="00717310"/>
    <w:rsid w:val="00717390"/>
    <w:rsid w:val="00717491"/>
    <w:rsid w:val="00717940"/>
    <w:rsid w:val="00717B27"/>
    <w:rsid w:val="00717D04"/>
    <w:rsid w:val="00717DB3"/>
    <w:rsid w:val="00720040"/>
    <w:rsid w:val="00720294"/>
    <w:rsid w:val="007202D4"/>
    <w:rsid w:val="007203DF"/>
    <w:rsid w:val="0072041C"/>
    <w:rsid w:val="007204FE"/>
    <w:rsid w:val="00720565"/>
    <w:rsid w:val="007206AC"/>
    <w:rsid w:val="00720962"/>
    <w:rsid w:val="007210EA"/>
    <w:rsid w:val="0072125C"/>
    <w:rsid w:val="00721334"/>
    <w:rsid w:val="007214B9"/>
    <w:rsid w:val="007214F1"/>
    <w:rsid w:val="007217C8"/>
    <w:rsid w:val="007220DD"/>
    <w:rsid w:val="00722499"/>
    <w:rsid w:val="0072264B"/>
    <w:rsid w:val="00722663"/>
    <w:rsid w:val="00722689"/>
    <w:rsid w:val="00723195"/>
    <w:rsid w:val="00723702"/>
    <w:rsid w:val="007237C9"/>
    <w:rsid w:val="00723F5C"/>
    <w:rsid w:val="0072407D"/>
    <w:rsid w:val="0072428A"/>
    <w:rsid w:val="00724345"/>
    <w:rsid w:val="00724412"/>
    <w:rsid w:val="00724445"/>
    <w:rsid w:val="0072449D"/>
    <w:rsid w:val="00724572"/>
    <w:rsid w:val="007245E3"/>
    <w:rsid w:val="00724A13"/>
    <w:rsid w:val="00724C00"/>
    <w:rsid w:val="00724E1B"/>
    <w:rsid w:val="00724E4C"/>
    <w:rsid w:val="007250B9"/>
    <w:rsid w:val="00725298"/>
    <w:rsid w:val="0072549B"/>
    <w:rsid w:val="00725548"/>
    <w:rsid w:val="007255F9"/>
    <w:rsid w:val="0072566F"/>
    <w:rsid w:val="0072582D"/>
    <w:rsid w:val="007259DC"/>
    <w:rsid w:val="00725A50"/>
    <w:rsid w:val="00725C0D"/>
    <w:rsid w:val="00725F15"/>
    <w:rsid w:val="007263E1"/>
    <w:rsid w:val="007266A8"/>
    <w:rsid w:val="0072681D"/>
    <w:rsid w:val="00726C0D"/>
    <w:rsid w:val="00726C2F"/>
    <w:rsid w:val="00726C68"/>
    <w:rsid w:val="00726CAE"/>
    <w:rsid w:val="007271B7"/>
    <w:rsid w:val="007276EE"/>
    <w:rsid w:val="0072773A"/>
    <w:rsid w:val="00727940"/>
    <w:rsid w:val="007279CE"/>
    <w:rsid w:val="00727A05"/>
    <w:rsid w:val="00727DDD"/>
    <w:rsid w:val="00727FDD"/>
    <w:rsid w:val="0073019C"/>
    <w:rsid w:val="0073020C"/>
    <w:rsid w:val="007302EB"/>
    <w:rsid w:val="007302FC"/>
    <w:rsid w:val="007305CF"/>
    <w:rsid w:val="00730678"/>
    <w:rsid w:val="007306B7"/>
    <w:rsid w:val="0073079B"/>
    <w:rsid w:val="0073081D"/>
    <w:rsid w:val="00730A21"/>
    <w:rsid w:val="00730B3A"/>
    <w:rsid w:val="00730DCF"/>
    <w:rsid w:val="00730E69"/>
    <w:rsid w:val="00731BA8"/>
    <w:rsid w:val="00731D01"/>
    <w:rsid w:val="00732037"/>
    <w:rsid w:val="007320DE"/>
    <w:rsid w:val="007326A3"/>
    <w:rsid w:val="007329CA"/>
    <w:rsid w:val="00732AE2"/>
    <w:rsid w:val="00733028"/>
    <w:rsid w:val="0073334E"/>
    <w:rsid w:val="007333E0"/>
    <w:rsid w:val="00733532"/>
    <w:rsid w:val="00733573"/>
    <w:rsid w:val="0073394D"/>
    <w:rsid w:val="00733A2E"/>
    <w:rsid w:val="00733CC3"/>
    <w:rsid w:val="00733D80"/>
    <w:rsid w:val="00733FAD"/>
    <w:rsid w:val="00734015"/>
    <w:rsid w:val="00734186"/>
    <w:rsid w:val="00734491"/>
    <w:rsid w:val="007344ED"/>
    <w:rsid w:val="007345F9"/>
    <w:rsid w:val="0073476C"/>
    <w:rsid w:val="00734899"/>
    <w:rsid w:val="00734FF6"/>
    <w:rsid w:val="00735456"/>
    <w:rsid w:val="0073553D"/>
    <w:rsid w:val="007355AF"/>
    <w:rsid w:val="00735B8B"/>
    <w:rsid w:val="00735F8E"/>
    <w:rsid w:val="007361F8"/>
    <w:rsid w:val="007368E3"/>
    <w:rsid w:val="00736936"/>
    <w:rsid w:val="00736C2E"/>
    <w:rsid w:val="00736EA6"/>
    <w:rsid w:val="007371BF"/>
    <w:rsid w:val="0073735B"/>
    <w:rsid w:val="00737468"/>
    <w:rsid w:val="00737A6C"/>
    <w:rsid w:val="00737B19"/>
    <w:rsid w:val="00737F2A"/>
    <w:rsid w:val="00740005"/>
    <w:rsid w:val="007407F8"/>
    <w:rsid w:val="00740F74"/>
    <w:rsid w:val="00740F79"/>
    <w:rsid w:val="00741194"/>
    <w:rsid w:val="007411EC"/>
    <w:rsid w:val="007412B1"/>
    <w:rsid w:val="0074136E"/>
    <w:rsid w:val="0074150B"/>
    <w:rsid w:val="00741948"/>
    <w:rsid w:val="00741A9B"/>
    <w:rsid w:val="007424CA"/>
    <w:rsid w:val="00742572"/>
    <w:rsid w:val="007426FE"/>
    <w:rsid w:val="007426FF"/>
    <w:rsid w:val="00742850"/>
    <w:rsid w:val="00742A67"/>
    <w:rsid w:val="00743420"/>
    <w:rsid w:val="0074386D"/>
    <w:rsid w:val="00743A66"/>
    <w:rsid w:val="00743E27"/>
    <w:rsid w:val="00743F12"/>
    <w:rsid w:val="0074470E"/>
    <w:rsid w:val="00744958"/>
    <w:rsid w:val="00744989"/>
    <w:rsid w:val="00744A07"/>
    <w:rsid w:val="00744BB5"/>
    <w:rsid w:val="00744F2C"/>
    <w:rsid w:val="00745019"/>
    <w:rsid w:val="007450EE"/>
    <w:rsid w:val="00745367"/>
    <w:rsid w:val="007455D6"/>
    <w:rsid w:val="00745B50"/>
    <w:rsid w:val="00746080"/>
    <w:rsid w:val="007462B5"/>
    <w:rsid w:val="007463BA"/>
    <w:rsid w:val="00746587"/>
    <w:rsid w:val="00746AE4"/>
    <w:rsid w:val="00746DFA"/>
    <w:rsid w:val="007476EC"/>
    <w:rsid w:val="00747707"/>
    <w:rsid w:val="0074788A"/>
    <w:rsid w:val="00747979"/>
    <w:rsid w:val="00747F54"/>
    <w:rsid w:val="00750082"/>
    <w:rsid w:val="007501C5"/>
    <w:rsid w:val="0075031D"/>
    <w:rsid w:val="007504FB"/>
    <w:rsid w:val="0075064E"/>
    <w:rsid w:val="00750BFA"/>
    <w:rsid w:val="0075100F"/>
    <w:rsid w:val="00751596"/>
    <w:rsid w:val="00752037"/>
    <w:rsid w:val="007523D6"/>
    <w:rsid w:val="00752418"/>
    <w:rsid w:val="00752522"/>
    <w:rsid w:val="007526D9"/>
    <w:rsid w:val="00752830"/>
    <w:rsid w:val="0075294F"/>
    <w:rsid w:val="00752B8C"/>
    <w:rsid w:val="00753658"/>
    <w:rsid w:val="00753B97"/>
    <w:rsid w:val="00753CA6"/>
    <w:rsid w:val="00753DA9"/>
    <w:rsid w:val="00754340"/>
    <w:rsid w:val="0075435A"/>
    <w:rsid w:val="007544C5"/>
    <w:rsid w:val="00754555"/>
    <w:rsid w:val="00754686"/>
    <w:rsid w:val="0075472C"/>
    <w:rsid w:val="00754FC6"/>
    <w:rsid w:val="0075556D"/>
    <w:rsid w:val="00755BF0"/>
    <w:rsid w:val="00755D55"/>
    <w:rsid w:val="00755EA5"/>
    <w:rsid w:val="0075600C"/>
    <w:rsid w:val="007562F6"/>
    <w:rsid w:val="007568A6"/>
    <w:rsid w:val="00756BF9"/>
    <w:rsid w:val="00757168"/>
    <w:rsid w:val="0075739B"/>
    <w:rsid w:val="007575D2"/>
    <w:rsid w:val="00757628"/>
    <w:rsid w:val="00757825"/>
    <w:rsid w:val="0075785E"/>
    <w:rsid w:val="00757C36"/>
    <w:rsid w:val="00757CE6"/>
    <w:rsid w:val="00757E41"/>
    <w:rsid w:val="007607C8"/>
    <w:rsid w:val="0076081F"/>
    <w:rsid w:val="007609B3"/>
    <w:rsid w:val="00760F7E"/>
    <w:rsid w:val="00760FFF"/>
    <w:rsid w:val="00761059"/>
    <w:rsid w:val="007613C2"/>
    <w:rsid w:val="00761A88"/>
    <w:rsid w:val="0076205E"/>
    <w:rsid w:val="00762601"/>
    <w:rsid w:val="00762CE9"/>
    <w:rsid w:val="00762EC2"/>
    <w:rsid w:val="00762F55"/>
    <w:rsid w:val="00762FF6"/>
    <w:rsid w:val="0076313F"/>
    <w:rsid w:val="007631E9"/>
    <w:rsid w:val="00763532"/>
    <w:rsid w:val="007637DF"/>
    <w:rsid w:val="00763A1D"/>
    <w:rsid w:val="00763DAB"/>
    <w:rsid w:val="00763E20"/>
    <w:rsid w:val="00763E29"/>
    <w:rsid w:val="00763F4D"/>
    <w:rsid w:val="00764205"/>
    <w:rsid w:val="00764405"/>
    <w:rsid w:val="00764494"/>
    <w:rsid w:val="00764529"/>
    <w:rsid w:val="007648B8"/>
    <w:rsid w:val="00764D60"/>
    <w:rsid w:val="00764E52"/>
    <w:rsid w:val="00764E7A"/>
    <w:rsid w:val="00764FB2"/>
    <w:rsid w:val="007651A8"/>
    <w:rsid w:val="00765294"/>
    <w:rsid w:val="0076556C"/>
    <w:rsid w:val="00765788"/>
    <w:rsid w:val="00765C39"/>
    <w:rsid w:val="00765C57"/>
    <w:rsid w:val="00765E88"/>
    <w:rsid w:val="007660FD"/>
    <w:rsid w:val="00766199"/>
    <w:rsid w:val="007665D7"/>
    <w:rsid w:val="007666C0"/>
    <w:rsid w:val="0076683C"/>
    <w:rsid w:val="00766B44"/>
    <w:rsid w:val="00766CC6"/>
    <w:rsid w:val="00766E39"/>
    <w:rsid w:val="00766FE1"/>
    <w:rsid w:val="00767126"/>
    <w:rsid w:val="00767488"/>
    <w:rsid w:val="00767827"/>
    <w:rsid w:val="007678C3"/>
    <w:rsid w:val="00767B10"/>
    <w:rsid w:val="00767C63"/>
    <w:rsid w:val="00767CF1"/>
    <w:rsid w:val="00770102"/>
    <w:rsid w:val="007702B6"/>
    <w:rsid w:val="00770808"/>
    <w:rsid w:val="00770C31"/>
    <w:rsid w:val="00771374"/>
    <w:rsid w:val="00771768"/>
    <w:rsid w:val="00771AAC"/>
    <w:rsid w:val="00771C8A"/>
    <w:rsid w:val="00771F47"/>
    <w:rsid w:val="00771FA9"/>
    <w:rsid w:val="00771FBC"/>
    <w:rsid w:val="00772AE4"/>
    <w:rsid w:val="00772B51"/>
    <w:rsid w:val="00772E3A"/>
    <w:rsid w:val="00772EA1"/>
    <w:rsid w:val="00772FA3"/>
    <w:rsid w:val="0077388B"/>
    <w:rsid w:val="00773C09"/>
    <w:rsid w:val="00773DE2"/>
    <w:rsid w:val="00773DF1"/>
    <w:rsid w:val="00773FAB"/>
    <w:rsid w:val="007741AA"/>
    <w:rsid w:val="00774957"/>
    <w:rsid w:val="007749EE"/>
    <w:rsid w:val="00774A09"/>
    <w:rsid w:val="00774A61"/>
    <w:rsid w:val="00774BFC"/>
    <w:rsid w:val="00774FD9"/>
    <w:rsid w:val="0077503E"/>
    <w:rsid w:val="007752FC"/>
    <w:rsid w:val="007755B9"/>
    <w:rsid w:val="007760AD"/>
    <w:rsid w:val="00776175"/>
    <w:rsid w:val="00776618"/>
    <w:rsid w:val="0077667F"/>
    <w:rsid w:val="00776DEE"/>
    <w:rsid w:val="00776FA6"/>
    <w:rsid w:val="0077702D"/>
    <w:rsid w:val="007771BE"/>
    <w:rsid w:val="0077720D"/>
    <w:rsid w:val="0077742A"/>
    <w:rsid w:val="00777550"/>
    <w:rsid w:val="007777D8"/>
    <w:rsid w:val="00777CBA"/>
    <w:rsid w:val="00780294"/>
    <w:rsid w:val="00780840"/>
    <w:rsid w:val="00780852"/>
    <w:rsid w:val="00780870"/>
    <w:rsid w:val="00780F6B"/>
    <w:rsid w:val="00780FC0"/>
    <w:rsid w:val="00781749"/>
    <w:rsid w:val="00781851"/>
    <w:rsid w:val="00781E33"/>
    <w:rsid w:val="0078240A"/>
    <w:rsid w:val="00782497"/>
    <w:rsid w:val="00782509"/>
    <w:rsid w:val="00782699"/>
    <w:rsid w:val="0078269D"/>
    <w:rsid w:val="0078297B"/>
    <w:rsid w:val="00782A16"/>
    <w:rsid w:val="00782D45"/>
    <w:rsid w:val="00782D4B"/>
    <w:rsid w:val="007831B5"/>
    <w:rsid w:val="007831C3"/>
    <w:rsid w:val="00783429"/>
    <w:rsid w:val="00783876"/>
    <w:rsid w:val="00783B51"/>
    <w:rsid w:val="00783E06"/>
    <w:rsid w:val="007840A8"/>
    <w:rsid w:val="00784331"/>
    <w:rsid w:val="00784357"/>
    <w:rsid w:val="007847A1"/>
    <w:rsid w:val="007847ED"/>
    <w:rsid w:val="00784B97"/>
    <w:rsid w:val="0078572F"/>
    <w:rsid w:val="00785A81"/>
    <w:rsid w:val="00785AB7"/>
    <w:rsid w:val="00785AC7"/>
    <w:rsid w:val="00785DC1"/>
    <w:rsid w:val="00785DDB"/>
    <w:rsid w:val="0078605E"/>
    <w:rsid w:val="00786408"/>
    <w:rsid w:val="00786411"/>
    <w:rsid w:val="007864C6"/>
    <w:rsid w:val="0078675C"/>
    <w:rsid w:val="007867F9"/>
    <w:rsid w:val="0078680B"/>
    <w:rsid w:val="00786951"/>
    <w:rsid w:val="00786989"/>
    <w:rsid w:val="007869E9"/>
    <w:rsid w:val="00786B2F"/>
    <w:rsid w:val="00786E2B"/>
    <w:rsid w:val="00787736"/>
    <w:rsid w:val="007877FF"/>
    <w:rsid w:val="00787883"/>
    <w:rsid w:val="007878BA"/>
    <w:rsid w:val="00787B28"/>
    <w:rsid w:val="00787E04"/>
    <w:rsid w:val="00787E24"/>
    <w:rsid w:val="00787EA3"/>
    <w:rsid w:val="0079009E"/>
    <w:rsid w:val="007902D4"/>
    <w:rsid w:val="0079052B"/>
    <w:rsid w:val="007905BD"/>
    <w:rsid w:val="0079086B"/>
    <w:rsid w:val="00790A76"/>
    <w:rsid w:val="00790DB3"/>
    <w:rsid w:val="00791089"/>
    <w:rsid w:val="00791144"/>
    <w:rsid w:val="00791405"/>
    <w:rsid w:val="0079172C"/>
    <w:rsid w:val="00791858"/>
    <w:rsid w:val="0079192A"/>
    <w:rsid w:val="00791A15"/>
    <w:rsid w:val="00791DD3"/>
    <w:rsid w:val="00791EE0"/>
    <w:rsid w:val="00792249"/>
    <w:rsid w:val="0079228F"/>
    <w:rsid w:val="007923B3"/>
    <w:rsid w:val="00792ABA"/>
    <w:rsid w:val="00792D04"/>
    <w:rsid w:val="00792ED3"/>
    <w:rsid w:val="007935AC"/>
    <w:rsid w:val="00793C06"/>
    <w:rsid w:val="00793E6F"/>
    <w:rsid w:val="007942E2"/>
    <w:rsid w:val="007947A6"/>
    <w:rsid w:val="0079488F"/>
    <w:rsid w:val="00794925"/>
    <w:rsid w:val="007949F8"/>
    <w:rsid w:val="007949FF"/>
    <w:rsid w:val="00794D01"/>
    <w:rsid w:val="00795193"/>
    <w:rsid w:val="007951D4"/>
    <w:rsid w:val="007953C4"/>
    <w:rsid w:val="00795553"/>
    <w:rsid w:val="00795572"/>
    <w:rsid w:val="007955BA"/>
    <w:rsid w:val="00795A38"/>
    <w:rsid w:val="00795A8B"/>
    <w:rsid w:val="00795FD3"/>
    <w:rsid w:val="00796936"/>
    <w:rsid w:val="00796A1B"/>
    <w:rsid w:val="00796B31"/>
    <w:rsid w:val="00797766"/>
    <w:rsid w:val="00797B9F"/>
    <w:rsid w:val="00797D3B"/>
    <w:rsid w:val="00797ED3"/>
    <w:rsid w:val="007A02D8"/>
    <w:rsid w:val="007A0CCA"/>
    <w:rsid w:val="007A0D07"/>
    <w:rsid w:val="007A0E98"/>
    <w:rsid w:val="007A134D"/>
    <w:rsid w:val="007A1519"/>
    <w:rsid w:val="007A169E"/>
    <w:rsid w:val="007A17F2"/>
    <w:rsid w:val="007A1801"/>
    <w:rsid w:val="007A1B98"/>
    <w:rsid w:val="007A1C1A"/>
    <w:rsid w:val="007A1C21"/>
    <w:rsid w:val="007A258C"/>
    <w:rsid w:val="007A263A"/>
    <w:rsid w:val="007A26A5"/>
    <w:rsid w:val="007A2A75"/>
    <w:rsid w:val="007A2D06"/>
    <w:rsid w:val="007A2E50"/>
    <w:rsid w:val="007A2E74"/>
    <w:rsid w:val="007A30AF"/>
    <w:rsid w:val="007A3369"/>
    <w:rsid w:val="007A362F"/>
    <w:rsid w:val="007A389E"/>
    <w:rsid w:val="007A3DCB"/>
    <w:rsid w:val="007A3EA0"/>
    <w:rsid w:val="007A3FD5"/>
    <w:rsid w:val="007A4116"/>
    <w:rsid w:val="007A41DB"/>
    <w:rsid w:val="007A4800"/>
    <w:rsid w:val="007A4C19"/>
    <w:rsid w:val="007A4E96"/>
    <w:rsid w:val="007A4FA4"/>
    <w:rsid w:val="007A4FDD"/>
    <w:rsid w:val="007A509B"/>
    <w:rsid w:val="007A5687"/>
    <w:rsid w:val="007A56B2"/>
    <w:rsid w:val="007A588D"/>
    <w:rsid w:val="007A5AED"/>
    <w:rsid w:val="007A5EF0"/>
    <w:rsid w:val="007A63F7"/>
    <w:rsid w:val="007A654C"/>
    <w:rsid w:val="007A65A7"/>
    <w:rsid w:val="007A6651"/>
    <w:rsid w:val="007A6A27"/>
    <w:rsid w:val="007A6D05"/>
    <w:rsid w:val="007A73BA"/>
    <w:rsid w:val="007A759E"/>
    <w:rsid w:val="007A7A13"/>
    <w:rsid w:val="007A7EF7"/>
    <w:rsid w:val="007A7FD9"/>
    <w:rsid w:val="007B023D"/>
    <w:rsid w:val="007B027A"/>
    <w:rsid w:val="007B07EC"/>
    <w:rsid w:val="007B0C57"/>
    <w:rsid w:val="007B0D41"/>
    <w:rsid w:val="007B0ECB"/>
    <w:rsid w:val="007B0F6D"/>
    <w:rsid w:val="007B11A2"/>
    <w:rsid w:val="007B12CC"/>
    <w:rsid w:val="007B1456"/>
    <w:rsid w:val="007B1626"/>
    <w:rsid w:val="007B16AA"/>
    <w:rsid w:val="007B1720"/>
    <w:rsid w:val="007B1A9E"/>
    <w:rsid w:val="007B1AAA"/>
    <w:rsid w:val="007B2111"/>
    <w:rsid w:val="007B2171"/>
    <w:rsid w:val="007B2586"/>
    <w:rsid w:val="007B2887"/>
    <w:rsid w:val="007B2916"/>
    <w:rsid w:val="007B2E2B"/>
    <w:rsid w:val="007B2E91"/>
    <w:rsid w:val="007B2FC8"/>
    <w:rsid w:val="007B309F"/>
    <w:rsid w:val="007B31C0"/>
    <w:rsid w:val="007B35A9"/>
    <w:rsid w:val="007B3639"/>
    <w:rsid w:val="007B37D8"/>
    <w:rsid w:val="007B39CB"/>
    <w:rsid w:val="007B39EE"/>
    <w:rsid w:val="007B3DF0"/>
    <w:rsid w:val="007B413D"/>
    <w:rsid w:val="007B452E"/>
    <w:rsid w:val="007B457F"/>
    <w:rsid w:val="007B46A5"/>
    <w:rsid w:val="007B47BC"/>
    <w:rsid w:val="007B4A39"/>
    <w:rsid w:val="007B4BED"/>
    <w:rsid w:val="007B4C05"/>
    <w:rsid w:val="007B4C48"/>
    <w:rsid w:val="007B51EF"/>
    <w:rsid w:val="007B5240"/>
    <w:rsid w:val="007B5267"/>
    <w:rsid w:val="007B5697"/>
    <w:rsid w:val="007B5771"/>
    <w:rsid w:val="007B5805"/>
    <w:rsid w:val="007B5E1D"/>
    <w:rsid w:val="007B6037"/>
    <w:rsid w:val="007B623E"/>
    <w:rsid w:val="007B62AD"/>
    <w:rsid w:val="007B62D7"/>
    <w:rsid w:val="007B637C"/>
    <w:rsid w:val="007B64B0"/>
    <w:rsid w:val="007B6935"/>
    <w:rsid w:val="007B6BC6"/>
    <w:rsid w:val="007B6BE9"/>
    <w:rsid w:val="007B6E5F"/>
    <w:rsid w:val="007B71DF"/>
    <w:rsid w:val="007B72A1"/>
    <w:rsid w:val="007B7358"/>
    <w:rsid w:val="007B766F"/>
    <w:rsid w:val="007B7703"/>
    <w:rsid w:val="007B78B6"/>
    <w:rsid w:val="007B7B49"/>
    <w:rsid w:val="007B7BB9"/>
    <w:rsid w:val="007B7BFD"/>
    <w:rsid w:val="007B7C51"/>
    <w:rsid w:val="007B7E8C"/>
    <w:rsid w:val="007C0000"/>
    <w:rsid w:val="007C0377"/>
    <w:rsid w:val="007C050D"/>
    <w:rsid w:val="007C05C2"/>
    <w:rsid w:val="007C05E9"/>
    <w:rsid w:val="007C083E"/>
    <w:rsid w:val="007C089C"/>
    <w:rsid w:val="007C0E8C"/>
    <w:rsid w:val="007C0EDE"/>
    <w:rsid w:val="007C0F28"/>
    <w:rsid w:val="007C0FD1"/>
    <w:rsid w:val="007C15BD"/>
    <w:rsid w:val="007C1838"/>
    <w:rsid w:val="007C18A4"/>
    <w:rsid w:val="007C1C7A"/>
    <w:rsid w:val="007C1D98"/>
    <w:rsid w:val="007C1DDE"/>
    <w:rsid w:val="007C1EFC"/>
    <w:rsid w:val="007C1FA2"/>
    <w:rsid w:val="007C2227"/>
    <w:rsid w:val="007C22FA"/>
    <w:rsid w:val="007C23CF"/>
    <w:rsid w:val="007C24DB"/>
    <w:rsid w:val="007C2FEE"/>
    <w:rsid w:val="007C301D"/>
    <w:rsid w:val="007C3114"/>
    <w:rsid w:val="007C3784"/>
    <w:rsid w:val="007C397D"/>
    <w:rsid w:val="007C3A85"/>
    <w:rsid w:val="007C3D2F"/>
    <w:rsid w:val="007C4122"/>
    <w:rsid w:val="007C4555"/>
    <w:rsid w:val="007C4658"/>
    <w:rsid w:val="007C4C02"/>
    <w:rsid w:val="007C4E84"/>
    <w:rsid w:val="007C501D"/>
    <w:rsid w:val="007C522D"/>
    <w:rsid w:val="007C546B"/>
    <w:rsid w:val="007C565E"/>
    <w:rsid w:val="007C56AB"/>
    <w:rsid w:val="007C5858"/>
    <w:rsid w:val="007C5965"/>
    <w:rsid w:val="007C5C75"/>
    <w:rsid w:val="007C5DFE"/>
    <w:rsid w:val="007C5E48"/>
    <w:rsid w:val="007C5EE6"/>
    <w:rsid w:val="007C6042"/>
    <w:rsid w:val="007C60B7"/>
    <w:rsid w:val="007C60BF"/>
    <w:rsid w:val="007C6106"/>
    <w:rsid w:val="007C6394"/>
    <w:rsid w:val="007C6422"/>
    <w:rsid w:val="007C687D"/>
    <w:rsid w:val="007C6997"/>
    <w:rsid w:val="007C6CD1"/>
    <w:rsid w:val="007C6EBD"/>
    <w:rsid w:val="007C6F44"/>
    <w:rsid w:val="007C6FE0"/>
    <w:rsid w:val="007C71C2"/>
    <w:rsid w:val="007C729B"/>
    <w:rsid w:val="007C7907"/>
    <w:rsid w:val="007C7AF3"/>
    <w:rsid w:val="007C7BAC"/>
    <w:rsid w:val="007C7F08"/>
    <w:rsid w:val="007D0282"/>
    <w:rsid w:val="007D0331"/>
    <w:rsid w:val="007D0377"/>
    <w:rsid w:val="007D0384"/>
    <w:rsid w:val="007D059E"/>
    <w:rsid w:val="007D06F9"/>
    <w:rsid w:val="007D07D7"/>
    <w:rsid w:val="007D086A"/>
    <w:rsid w:val="007D0873"/>
    <w:rsid w:val="007D0BB9"/>
    <w:rsid w:val="007D0CB3"/>
    <w:rsid w:val="007D0DC2"/>
    <w:rsid w:val="007D0F47"/>
    <w:rsid w:val="007D113D"/>
    <w:rsid w:val="007D1280"/>
    <w:rsid w:val="007D132F"/>
    <w:rsid w:val="007D13EE"/>
    <w:rsid w:val="007D15AC"/>
    <w:rsid w:val="007D197D"/>
    <w:rsid w:val="007D1ABB"/>
    <w:rsid w:val="007D1B92"/>
    <w:rsid w:val="007D1D01"/>
    <w:rsid w:val="007D1DB6"/>
    <w:rsid w:val="007D1EF6"/>
    <w:rsid w:val="007D2221"/>
    <w:rsid w:val="007D2618"/>
    <w:rsid w:val="007D2C66"/>
    <w:rsid w:val="007D2D18"/>
    <w:rsid w:val="007D2E91"/>
    <w:rsid w:val="007D2EC3"/>
    <w:rsid w:val="007D32E5"/>
    <w:rsid w:val="007D34A2"/>
    <w:rsid w:val="007D34FD"/>
    <w:rsid w:val="007D39FE"/>
    <w:rsid w:val="007D3B60"/>
    <w:rsid w:val="007D3C79"/>
    <w:rsid w:val="007D3CFA"/>
    <w:rsid w:val="007D3F45"/>
    <w:rsid w:val="007D406D"/>
    <w:rsid w:val="007D42B5"/>
    <w:rsid w:val="007D4303"/>
    <w:rsid w:val="007D4446"/>
    <w:rsid w:val="007D44BB"/>
    <w:rsid w:val="007D4A23"/>
    <w:rsid w:val="007D4ADC"/>
    <w:rsid w:val="007D4C4F"/>
    <w:rsid w:val="007D4FD0"/>
    <w:rsid w:val="007D5048"/>
    <w:rsid w:val="007D50FC"/>
    <w:rsid w:val="007D5A12"/>
    <w:rsid w:val="007D5A7B"/>
    <w:rsid w:val="007D5C82"/>
    <w:rsid w:val="007D5D7B"/>
    <w:rsid w:val="007D6169"/>
    <w:rsid w:val="007D6296"/>
    <w:rsid w:val="007D640A"/>
    <w:rsid w:val="007D64F8"/>
    <w:rsid w:val="007D69A5"/>
    <w:rsid w:val="007D6A8F"/>
    <w:rsid w:val="007D6BF1"/>
    <w:rsid w:val="007D6CCF"/>
    <w:rsid w:val="007D6EDC"/>
    <w:rsid w:val="007D7138"/>
    <w:rsid w:val="007D770E"/>
    <w:rsid w:val="007D7733"/>
    <w:rsid w:val="007D781E"/>
    <w:rsid w:val="007D7849"/>
    <w:rsid w:val="007D7C0F"/>
    <w:rsid w:val="007E0240"/>
    <w:rsid w:val="007E0303"/>
    <w:rsid w:val="007E0695"/>
    <w:rsid w:val="007E06AA"/>
    <w:rsid w:val="007E06AE"/>
    <w:rsid w:val="007E0797"/>
    <w:rsid w:val="007E0893"/>
    <w:rsid w:val="007E0B11"/>
    <w:rsid w:val="007E0BC3"/>
    <w:rsid w:val="007E1446"/>
    <w:rsid w:val="007E1509"/>
    <w:rsid w:val="007E1705"/>
    <w:rsid w:val="007E1850"/>
    <w:rsid w:val="007E1D7F"/>
    <w:rsid w:val="007E1F43"/>
    <w:rsid w:val="007E22EC"/>
    <w:rsid w:val="007E2505"/>
    <w:rsid w:val="007E29EC"/>
    <w:rsid w:val="007E2A06"/>
    <w:rsid w:val="007E2B41"/>
    <w:rsid w:val="007E2BFD"/>
    <w:rsid w:val="007E2E0F"/>
    <w:rsid w:val="007E2E7F"/>
    <w:rsid w:val="007E2FF0"/>
    <w:rsid w:val="007E30CA"/>
    <w:rsid w:val="007E30F8"/>
    <w:rsid w:val="007E3175"/>
    <w:rsid w:val="007E3882"/>
    <w:rsid w:val="007E3B7E"/>
    <w:rsid w:val="007E3B90"/>
    <w:rsid w:val="007E3CAF"/>
    <w:rsid w:val="007E3FC5"/>
    <w:rsid w:val="007E437D"/>
    <w:rsid w:val="007E4829"/>
    <w:rsid w:val="007E48ED"/>
    <w:rsid w:val="007E4B17"/>
    <w:rsid w:val="007E4CEF"/>
    <w:rsid w:val="007E4F47"/>
    <w:rsid w:val="007E5184"/>
    <w:rsid w:val="007E51C2"/>
    <w:rsid w:val="007E52DD"/>
    <w:rsid w:val="007E54EB"/>
    <w:rsid w:val="007E5694"/>
    <w:rsid w:val="007E582A"/>
    <w:rsid w:val="007E58B6"/>
    <w:rsid w:val="007E5990"/>
    <w:rsid w:val="007E5A25"/>
    <w:rsid w:val="007E5A6F"/>
    <w:rsid w:val="007E5A93"/>
    <w:rsid w:val="007E5B4D"/>
    <w:rsid w:val="007E5F85"/>
    <w:rsid w:val="007E5FC4"/>
    <w:rsid w:val="007E6115"/>
    <w:rsid w:val="007E61C4"/>
    <w:rsid w:val="007E67AE"/>
    <w:rsid w:val="007E67C6"/>
    <w:rsid w:val="007E6864"/>
    <w:rsid w:val="007E6B7B"/>
    <w:rsid w:val="007E6E12"/>
    <w:rsid w:val="007E6E2C"/>
    <w:rsid w:val="007E6F2E"/>
    <w:rsid w:val="007E770B"/>
    <w:rsid w:val="007E790F"/>
    <w:rsid w:val="007E798B"/>
    <w:rsid w:val="007E79F4"/>
    <w:rsid w:val="007E79F5"/>
    <w:rsid w:val="007E7F48"/>
    <w:rsid w:val="007E7FED"/>
    <w:rsid w:val="007E7FFA"/>
    <w:rsid w:val="007F0131"/>
    <w:rsid w:val="007F0733"/>
    <w:rsid w:val="007F085B"/>
    <w:rsid w:val="007F097F"/>
    <w:rsid w:val="007F1180"/>
    <w:rsid w:val="007F149F"/>
    <w:rsid w:val="007F1723"/>
    <w:rsid w:val="007F17D9"/>
    <w:rsid w:val="007F1A64"/>
    <w:rsid w:val="007F1B57"/>
    <w:rsid w:val="007F1C90"/>
    <w:rsid w:val="007F1CB7"/>
    <w:rsid w:val="007F1F61"/>
    <w:rsid w:val="007F231E"/>
    <w:rsid w:val="007F277D"/>
    <w:rsid w:val="007F28A9"/>
    <w:rsid w:val="007F2971"/>
    <w:rsid w:val="007F2E66"/>
    <w:rsid w:val="007F3261"/>
    <w:rsid w:val="007F3355"/>
    <w:rsid w:val="007F341A"/>
    <w:rsid w:val="007F3648"/>
    <w:rsid w:val="007F3C32"/>
    <w:rsid w:val="007F3DC2"/>
    <w:rsid w:val="007F3F7D"/>
    <w:rsid w:val="007F40BA"/>
    <w:rsid w:val="007F4751"/>
    <w:rsid w:val="007F4B65"/>
    <w:rsid w:val="007F4D50"/>
    <w:rsid w:val="007F5112"/>
    <w:rsid w:val="007F55E5"/>
    <w:rsid w:val="007F5929"/>
    <w:rsid w:val="007F5A48"/>
    <w:rsid w:val="007F5BC1"/>
    <w:rsid w:val="007F5EFE"/>
    <w:rsid w:val="007F5F22"/>
    <w:rsid w:val="007F5FF9"/>
    <w:rsid w:val="007F608A"/>
    <w:rsid w:val="007F6820"/>
    <w:rsid w:val="007F6902"/>
    <w:rsid w:val="007F69DA"/>
    <w:rsid w:val="007F6A4E"/>
    <w:rsid w:val="007F6DCD"/>
    <w:rsid w:val="007F6E55"/>
    <w:rsid w:val="007F7CF4"/>
    <w:rsid w:val="007F7D68"/>
    <w:rsid w:val="007F7D80"/>
    <w:rsid w:val="00800125"/>
    <w:rsid w:val="008001DE"/>
    <w:rsid w:val="00800416"/>
    <w:rsid w:val="00800436"/>
    <w:rsid w:val="008004F0"/>
    <w:rsid w:val="00800594"/>
    <w:rsid w:val="008008D9"/>
    <w:rsid w:val="00800967"/>
    <w:rsid w:val="00800B4E"/>
    <w:rsid w:val="00800CE4"/>
    <w:rsid w:val="00800EDC"/>
    <w:rsid w:val="0080119A"/>
    <w:rsid w:val="008011CC"/>
    <w:rsid w:val="00801230"/>
    <w:rsid w:val="00801414"/>
    <w:rsid w:val="00801A2A"/>
    <w:rsid w:val="00801A49"/>
    <w:rsid w:val="00801D09"/>
    <w:rsid w:val="00801D6E"/>
    <w:rsid w:val="00801EB7"/>
    <w:rsid w:val="00801F37"/>
    <w:rsid w:val="00801F38"/>
    <w:rsid w:val="00801FC3"/>
    <w:rsid w:val="0080214F"/>
    <w:rsid w:val="008022B8"/>
    <w:rsid w:val="00802314"/>
    <w:rsid w:val="0080235E"/>
    <w:rsid w:val="0080236B"/>
    <w:rsid w:val="00802A3F"/>
    <w:rsid w:val="00802B9B"/>
    <w:rsid w:val="00802C47"/>
    <w:rsid w:val="00802C55"/>
    <w:rsid w:val="00802CD6"/>
    <w:rsid w:val="00802E7E"/>
    <w:rsid w:val="0080332B"/>
    <w:rsid w:val="0080387A"/>
    <w:rsid w:val="0080396B"/>
    <w:rsid w:val="00803B23"/>
    <w:rsid w:val="00803B92"/>
    <w:rsid w:val="00803C34"/>
    <w:rsid w:val="00803CBA"/>
    <w:rsid w:val="0080439A"/>
    <w:rsid w:val="0080453F"/>
    <w:rsid w:val="0080461F"/>
    <w:rsid w:val="008046CA"/>
    <w:rsid w:val="00804A37"/>
    <w:rsid w:val="00804C29"/>
    <w:rsid w:val="00804C67"/>
    <w:rsid w:val="008050CD"/>
    <w:rsid w:val="00805166"/>
    <w:rsid w:val="0080519C"/>
    <w:rsid w:val="00805465"/>
    <w:rsid w:val="0080549E"/>
    <w:rsid w:val="00805683"/>
    <w:rsid w:val="008056D4"/>
    <w:rsid w:val="00805882"/>
    <w:rsid w:val="0080597B"/>
    <w:rsid w:val="00805A79"/>
    <w:rsid w:val="00805CAF"/>
    <w:rsid w:val="00805F2D"/>
    <w:rsid w:val="00806074"/>
    <w:rsid w:val="008065F8"/>
    <w:rsid w:val="008067D6"/>
    <w:rsid w:val="008068B1"/>
    <w:rsid w:val="008069CB"/>
    <w:rsid w:val="00806C25"/>
    <w:rsid w:val="00806CE5"/>
    <w:rsid w:val="00806DD0"/>
    <w:rsid w:val="00806DE3"/>
    <w:rsid w:val="00806EB1"/>
    <w:rsid w:val="00807411"/>
    <w:rsid w:val="00807414"/>
    <w:rsid w:val="008079C8"/>
    <w:rsid w:val="00807F2C"/>
    <w:rsid w:val="00810052"/>
    <w:rsid w:val="0081059A"/>
    <w:rsid w:val="008105AF"/>
    <w:rsid w:val="008106EE"/>
    <w:rsid w:val="008108BA"/>
    <w:rsid w:val="00810ADE"/>
    <w:rsid w:val="00810C6B"/>
    <w:rsid w:val="00810C6E"/>
    <w:rsid w:val="00810E70"/>
    <w:rsid w:val="00810F94"/>
    <w:rsid w:val="00811084"/>
    <w:rsid w:val="0081111A"/>
    <w:rsid w:val="008111DF"/>
    <w:rsid w:val="008113E9"/>
    <w:rsid w:val="00811466"/>
    <w:rsid w:val="0081156B"/>
    <w:rsid w:val="00811632"/>
    <w:rsid w:val="0081167E"/>
    <w:rsid w:val="00811B43"/>
    <w:rsid w:val="00811CE3"/>
    <w:rsid w:val="00811CEB"/>
    <w:rsid w:val="00811E19"/>
    <w:rsid w:val="0081215E"/>
    <w:rsid w:val="008121C4"/>
    <w:rsid w:val="00812223"/>
    <w:rsid w:val="0081279D"/>
    <w:rsid w:val="00812B30"/>
    <w:rsid w:val="00812B87"/>
    <w:rsid w:val="00812C2C"/>
    <w:rsid w:val="00812CC3"/>
    <w:rsid w:val="00813108"/>
    <w:rsid w:val="00813451"/>
    <w:rsid w:val="0081347F"/>
    <w:rsid w:val="00813987"/>
    <w:rsid w:val="00813CD8"/>
    <w:rsid w:val="00814554"/>
    <w:rsid w:val="00814674"/>
    <w:rsid w:val="00814874"/>
    <w:rsid w:val="008149E3"/>
    <w:rsid w:val="008150BF"/>
    <w:rsid w:val="0081545D"/>
    <w:rsid w:val="008155CB"/>
    <w:rsid w:val="00815767"/>
    <w:rsid w:val="00815B30"/>
    <w:rsid w:val="00815B57"/>
    <w:rsid w:val="00815E51"/>
    <w:rsid w:val="00815EFB"/>
    <w:rsid w:val="00815FED"/>
    <w:rsid w:val="0081649E"/>
    <w:rsid w:val="0081660F"/>
    <w:rsid w:val="0081677E"/>
    <w:rsid w:val="0081679A"/>
    <w:rsid w:val="0081679D"/>
    <w:rsid w:val="0081692A"/>
    <w:rsid w:val="00816A95"/>
    <w:rsid w:val="00816C1A"/>
    <w:rsid w:val="00816DDD"/>
    <w:rsid w:val="00816EED"/>
    <w:rsid w:val="00816F36"/>
    <w:rsid w:val="00816FD6"/>
    <w:rsid w:val="0081718F"/>
    <w:rsid w:val="0081719E"/>
    <w:rsid w:val="00817A5E"/>
    <w:rsid w:val="00817DFB"/>
    <w:rsid w:val="00817E34"/>
    <w:rsid w:val="00817EC6"/>
    <w:rsid w:val="0082001D"/>
    <w:rsid w:val="0082011D"/>
    <w:rsid w:val="00820168"/>
    <w:rsid w:val="00820953"/>
    <w:rsid w:val="00820A3B"/>
    <w:rsid w:val="00820C6B"/>
    <w:rsid w:val="00820DD6"/>
    <w:rsid w:val="00820F54"/>
    <w:rsid w:val="0082168D"/>
    <w:rsid w:val="008216FC"/>
    <w:rsid w:val="008219FB"/>
    <w:rsid w:val="00821EAC"/>
    <w:rsid w:val="00822718"/>
    <w:rsid w:val="00822E8D"/>
    <w:rsid w:val="00822EBB"/>
    <w:rsid w:val="00823034"/>
    <w:rsid w:val="008230FF"/>
    <w:rsid w:val="008234D9"/>
    <w:rsid w:val="00823546"/>
    <w:rsid w:val="008239C4"/>
    <w:rsid w:val="00823DF2"/>
    <w:rsid w:val="008243D8"/>
    <w:rsid w:val="0082458F"/>
    <w:rsid w:val="00824591"/>
    <w:rsid w:val="008245D9"/>
    <w:rsid w:val="0082495E"/>
    <w:rsid w:val="00824D91"/>
    <w:rsid w:val="00825794"/>
    <w:rsid w:val="008257F1"/>
    <w:rsid w:val="0082596B"/>
    <w:rsid w:val="00825A2F"/>
    <w:rsid w:val="00825D52"/>
    <w:rsid w:val="00825EDC"/>
    <w:rsid w:val="00825EF5"/>
    <w:rsid w:val="00826172"/>
    <w:rsid w:val="0082622A"/>
    <w:rsid w:val="008264CC"/>
    <w:rsid w:val="008266B4"/>
    <w:rsid w:val="008267FE"/>
    <w:rsid w:val="00826AB8"/>
    <w:rsid w:val="00826DB6"/>
    <w:rsid w:val="00827155"/>
    <w:rsid w:val="00827226"/>
    <w:rsid w:val="0082745A"/>
    <w:rsid w:val="008274BE"/>
    <w:rsid w:val="00827721"/>
    <w:rsid w:val="00827730"/>
    <w:rsid w:val="008277F7"/>
    <w:rsid w:val="00827977"/>
    <w:rsid w:val="00827B9D"/>
    <w:rsid w:val="00827D02"/>
    <w:rsid w:val="00827EB4"/>
    <w:rsid w:val="00830157"/>
    <w:rsid w:val="00830628"/>
    <w:rsid w:val="008308CE"/>
    <w:rsid w:val="0083098E"/>
    <w:rsid w:val="00830B49"/>
    <w:rsid w:val="00830DBD"/>
    <w:rsid w:val="00830E91"/>
    <w:rsid w:val="0083100C"/>
    <w:rsid w:val="0083105F"/>
    <w:rsid w:val="00831798"/>
    <w:rsid w:val="00831874"/>
    <w:rsid w:val="00831C1E"/>
    <w:rsid w:val="00831DF5"/>
    <w:rsid w:val="00831FC4"/>
    <w:rsid w:val="00832256"/>
    <w:rsid w:val="008322FA"/>
    <w:rsid w:val="00832311"/>
    <w:rsid w:val="008323CA"/>
    <w:rsid w:val="0083261F"/>
    <w:rsid w:val="00832803"/>
    <w:rsid w:val="008328EE"/>
    <w:rsid w:val="00832987"/>
    <w:rsid w:val="00832A70"/>
    <w:rsid w:val="00832D0C"/>
    <w:rsid w:val="00832D56"/>
    <w:rsid w:val="008330F5"/>
    <w:rsid w:val="00833203"/>
    <w:rsid w:val="00833804"/>
    <w:rsid w:val="008338BA"/>
    <w:rsid w:val="00833B58"/>
    <w:rsid w:val="00833BDB"/>
    <w:rsid w:val="00833C37"/>
    <w:rsid w:val="00833E6E"/>
    <w:rsid w:val="00833EB5"/>
    <w:rsid w:val="00834040"/>
    <w:rsid w:val="008340BE"/>
    <w:rsid w:val="0083422C"/>
    <w:rsid w:val="0083436B"/>
    <w:rsid w:val="00834511"/>
    <w:rsid w:val="00834697"/>
    <w:rsid w:val="00834BD9"/>
    <w:rsid w:val="00834E0A"/>
    <w:rsid w:val="00835291"/>
    <w:rsid w:val="0083534E"/>
    <w:rsid w:val="008354D4"/>
    <w:rsid w:val="00835567"/>
    <w:rsid w:val="00835591"/>
    <w:rsid w:val="00835662"/>
    <w:rsid w:val="008358AA"/>
    <w:rsid w:val="00835AFA"/>
    <w:rsid w:val="00835E7C"/>
    <w:rsid w:val="00836359"/>
    <w:rsid w:val="00836396"/>
    <w:rsid w:val="00836744"/>
    <w:rsid w:val="00836E63"/>
    <w:rsid w:val="00836FF2"/>
    <w:rsid w:val="00837316"/>
    <w:rsid w:val="0083739C"/>
    <w:rsid w:val="008373FF"/>
    <w:rsid w:val="0083787F"/>
    <w:rsid w:val="00837B7C"/>
    <w:rsid w:val="00837D0D"/>
    <w:rsid w:val="00837DFA"/>
    <w:rsid w:val="00840400"/>
    <w:rsid w:val="00840761"/>
    <w:rsid w:val="00840AFA"/>
    <w:rsid w:val="00840C57"/>
    <w:rsid w:val="00840DF6"/>
    <w:rsid w:val="008411AC"/>
    <w:rsid w:val="0084192A"/>
    <w:rsid w:val="00841973"/>
    <w:rsid w:val="008419F3"/>
    <w:rsid w:val="00841A0B"/>
    <w:rsid w:val="00841B78"/>
    <w:rsid w:val="00841BE4"/>
    <w:rsid w:val="00841BEA"/>
    <w:rsid w:val="00841C23"/>
    <w:rsid w:val="00841D18"/>
    <w:rsid w:val="00841D99"/>
    <w:rsid w:val="0084211C"/>
    <w:rsid w:val="008427F5"/>
    <w:rsid w:val="00842803"/>
    <w:rsid w:val="00842AF8"/>
    <w:rsid w:val="00842D7D"/>
    <w:rsid w:val="00842DD9"/>
    <w:rsid w:val="00842E56"/>
    <w:rsid w:val="00842F0A"/>
    <w:rsid w:val="00843249"/>
    <w:rsid w:val="00843724"/>
    <w:rsid w:val="008437D4"/>
    <w:rsid w:val="00843931"/>
    <w:rsid w:val="00843B5D"/>
    <w:rsid w:val="00843E0A"/>
    <w:rsid w:val="00844922"/>
    <w:rsid w:val="00844933"/>
    <w:rsid w:val="00844971"/>
    <w:rsid w:val="00844ABB"/>
    <w:rsid w:val="00844E86"/>
    <w:rsid w:val="008450D1"/>
    <w:rsid w:val="008451E0"/>
    <w:rsid w:val="0084534D"/>
    <w:rsid w:val="0084570E"/>
    <w:rsid w:val="00845976"/>
    <w:rsid w:val="00845B6D"/>
    <w:rsid w:val="00845BDF"/>
    <w:rsid w:val="00845C65"/>
    <w:rsid w:val="00846136"/>
    <w:rsid w:val="00846ABE"/>
    <w:rsid w:val="00846B6A"/>
    <w:rsid w:val="00846C23"/>
    <w:rsid w:val="00846D1D"/>
    <w:rsid w:val="00847045"/>
    <w:rsid w:val="0084732A"/>
    <w:rsid w:val="0084734C"/>
    <w:rsid w:val="0084736D"/>
    <w:rsid w:val="008474D2"/>
    <w:rsid w:val="00847580"/>
    <w:rsid w:val="0084762A"/>
    <w:rsid w:val="00847CB9"/>
    <w:rsid w:val="0085016D"/>
    <w:rsid w:val="0085024B"/>
    <w:rsid w:val="00850585"/>
    <w:rsid w:val="00850686"/>
    <w:rsid w:val="00850725"/>
    <w:rsid w:val="00850BB2"/>
    <w:rsid w:val="00850DD5"/>
    <w:rsid w:val="00850E04"/>
    <w:rsid w:val="00851213"/>
    <w:rsid w:val="00851222"/>
    <w:rsid w:val="00851486"/>
    <w:rsid w:val="00851647"/>
    <w:rsid w:val="008516A9"/>
    <w:rsid w:val="00851B8B"/>
    <w:rsid w:val="00851C80"/>
    <w:rsid w:val="00851E04"/>
    <w:rsid w:val="00851FA8"/>
    <w:rsid w:val="00852086"/>
    <w:rsid w:val="0085214A"/>
    <w:rsid w:val="008525BF"/>
    <w:rsid w:val="00852636"/>
    <w:rsid w:val="00852817"/>
    <w:rsid w:val="00852D38"/>
    <w:rsid w:val="00852D94"/>
    <w:rsid w:val="00852E34"/>
    <w:rsid w:val="008530C5"/>
    <w:rsid w:val="00853238"/>
    <w:rsid w:val="00853266"/>
    <w:rsid w:val="00853738"/>
    <w:rsid w:val="008537B0"/>
    <w:rsid w:val="0085383A"/>
    <w:rsid w:val="008538BD"/>
    <w:rsid w:val="00853C3A"/>
    <w:rsid w:val="00853EB8"/>
    <w:rsid w:val="00854649"/>
    <w:rsid w:val="00854BC8"/>
    <w:rsid w:val="00854E49"/>
    <w:rsid w:val="0085511A"/>
    <w:rsid w:val="0085540C"/>
    <w:rsid w:val="0085555A"/>
    <w:rsid w:val="008555B8"/>
    <w:rsid w:val="008557AF"/>
    <w:rsid w:val="008559E7"/>
    <w:rsid w:val="00855D5A"/>
    <w:rsid w:val="00856122"/>
    <w:rsid w:val="00856200"/>
    <w:rsid w:val="008563D0"/>
    <w:rsid w:val="0085662C"/>
    <w:rsid w:val="00856701"/>
    <w:rsid w:val="00856997"/>
    <w:rsid w:val="00856CD9"/>
    <w:rsid w:val="00856E01"/>
    <w:rsid w:val="00857172"/>
    <w:rsid w:val="00857276"/>
    <w:rsid w:val="0085749D"/>
    <w:rsid w:val="0085766A"/>
    <w:rsid w:val="00857DC1"/>
    <w:rsid w:val="0086009E"/>
    <w:rsid w:val="008600AA"/>
    <w:rsid w:val="00860436"/>
    <w:rsid w:val="00860665"/>
    <w:rsid w:val="0086070D"/>
    <w:rsid w:val="008608C6"/>
    <w:rsid w:val="00860A9D"/>
    <w:rsid w:val="00860AF0"/>
    <w:rsid w:val="00860AF8"/>
    <w:rsid w:val="00860F4B"/>
    <w:rsid w:val="0086134B"/>
    <w:rsid w:val="008616F1"/>
    <w:rsid w:val="00861BB2"/>
    <w:rsid w:val="00861C38"/>
    <w:rsid w:val="00862055"/>
    <w:rsid w:val="0086238A"/>
    <w:rsid w:val="0086277B"/>
    <w:rsid w:val="00862B7C"/>
    <w:rsid w:val="00862CD1"/>
    <w:rsid w:val="008631FD"/>
    <w:rsid w:val="0086333D"/>
    <w:rsid w:val="008637AC"/>
    <w:rsid w:val="008639B5"/>
    <w:rsid w:val="008639B8"/>
    <w:rsid w:val="00863F7A"/>
    <w:rsid w:val="00864064"/>
    <w:rsid w:val="00864166"/>
    <w:rsid w:val="00864483"/>
    <w:rsid w:val="0086472D"/>
    <w:rsid w:val="00864B8F"/>
    <w:rsid w:val="00864C17"/>
    <w:rsid w:val="00864D37"/>
    <w:rsid w:val="00864E4B"/>
    <w:rsid w:val="00864FA6"/>
    <w:rsid w:val="00865066"/>
    <w:rsid w:val="0086565B"/>
    <w:rsid w:val="008659F0"/>
    <w:rsid w:val="00865A01"/>
    <w:rsid w:val="00865C64"/>
    <w:rsid w:val="00865FD1"/>
    <w:rsid w:val="00866043"/>
    <w:rsid w:val="008660C0"/>
    <w:rsid w:val="00866378"/>
    <w:rsid w:val="0086648A"/>
    <w:rsid w:val="008664FD"/>
    <w:rsid w:val="00866768"/>
    <w:rsid w:val="008668F3"/>
    <w:rsid w:val="00866905"/>
    <w:rsid w:val="00866BCA"/>
    <w:rsid w:val="00866E05"/>
    <w:rsid w:val="00866FBD"/>
    <w:rsid w:val="00867100"/>
    <w:rsid w:val="0086714B"/>
    <w:rsid w:val="00867168"/>
    <w:rsid w:val="00867946"/>
    <w:rsid w:val="00867AC2"/>
    <w:rsid w:val="00867FB1"/>
    <w:rsid w:val="00870118"/>
    <w:rsid w:val="00870173"/>
    <w:rsid w:val="00870236"/>
    <w:rsid w:val="0087023D"/>
    <w:rsid w:val="008705CD"/>
    <w:rsid w:val="00870936"/>
    <w:rsid w:val="00870A11"/>
    <w:rsid w:val="00870DB4"/>
    <w:rsid w:val="008710B8"/>
    <w:rsid w:val="00871178"/>
    <w:rsid w:val="0087133E"/>
    <w:rsid w:val="0087137B"/>
    <w:rsid w:val="0087152F"/>
    <w:rsid w:val="008716DC"/>
    <w:rsid w:val="0087172E"/>
    <w:rsid w:val="00871C5D"/>
    <w:rsid w:val="00871D29"/>
    <w:rsid w:val="00871F83"/>
    <w:rsid w:val="008721FF"/>
    <w:rsid w:val="00872699"/>
    <w:rsid w:val="00872B33"/>
    <w:rsid w:val="00872D01"/>
    <w:rsid w:val="00872D28"/>
    <w:rsid w:val="008730B7"/>
    <w:rsid w:val="008731BA"/>
    <w:rsid w:val="00873723"/>
    <w:rsid w:val="008741D4"/>
    <w:rsid w:val="00874420"/>
    <w:rsid w:val="00874456"/>
    <w:rsid w:val="00874815"/>
    <w:rsid w:val="0087482D"/>
    <w:rsid w:val="008748A2"/>
    <w:rsid w:val="008749AD"/>
    <w:rsid w:val="00874EA1"/>
    <w:rsid w:val="00875549"/>
    <w:rsid w:val="00875810"/>
    <w:rsid w:val="00875995"/>
    <w:rsid w:val="00875D67"/>
    <w:rsid w:val="00875DA9"/>
    <w:rsid w:val="00875F76"/>
    <w:rsid w:val="00876270"/>
    <w:rsid w:val="00876555"/>
    <w:rsid w:val="00876767"/>
    <w:rsid w:val="00876946"/>
    <w:rsid w:val="00876BFE"/>
    <w:rsid w:val="00876DB4"/>
    <w:rsid w:val="00876F15"/>
    <w:rsid w:val="0087757C"/>
    <w:rsid w:val="0087758D"/>
    <w:rsid w:val="00877742"/>
    <w:rsid w:val="00877798"/>
    <w:rsid w:val="00877F9C"/>
    <w:rsid w:val="00877FBB"/>
    <w:rsid w:val="00880247"/>
    <w:rsid w:val="00880579"/>
    <w:rsid w:val="008806CD"/>
    <w:rsid w:val="00880DA6"/>
    <w:rsid w:val="00880E2F"/>
    <w:rsid w:val="00880E55"/>
    <w:rsid w:val="00880EE2"/>
    <w:rsid w:val="00881554"/>
    <w:rsid w:val="00881B47"/>
    <w:rsid w:val="00881F1F"/>
    <w:rsid w:val="008820AE"/>
    <w:rsid w:val="00882575"/>
    <w:rsid w:val="00882768"/>
    <w:rsid w:val="00882923"/>
    <w:rsid w:val="00882F43"/>
    <w:rsid w:val="0088314A"/>
    <w:rsid w:val="008831FC"/>
    <w:rsid w:val="0088340B"/>
    <w:rsid w:val="00883415"/>
    <w:rsid w:val="0088392C"/>
    <w:rsid w:val="008839F5"/>
    <w:rsid w:val="00883AA6"/>
    <w:rsid w:val="00883BB9"/>
    <w:rsid w:val="00883D14"/>
    <w:rsid w:val="00883F77"/>
    <w:rsid w:val="00883FA7"/>
    <w:rsid w:val="0088425D"/>
    <w:rsid w:val="008846B2"/>
    <w:rsid w:val="00884730"/>
    <w:rsid w:val="0088492C"/>
    <w:rsid w:val="008849EC"/>
    <w:rsid w:val="00884F40"/>
    <w:rsid w:val="00884F45"/>
    <w:rsid w:val="00884FFB"/>
    <w:rsid w:val="0088520C"/>
    <w:rsid w:val="008852A2"/>
    <w:rsid w:val="008856FB"/>
    <w:rsid w:val="0088573D"/>
    <w:rsid w:val="0088595E"/>
    <w:rsid w:val="008859B6"/>
    <w:rsid w:val="00885C9D"/>
    <w:rsid w:val="00885EC9"/>
    <w:rsid w:val="008862F7"/>
    <w:rsid w:val="0088669E"/>
    <w:rsid w:val="008868F0"/>
    <w:rsid w:val="008869FE"/>
    <w:rsid w:val="00886BB1"/>
    <w:rsid w:val="00886D61"/>
    <w:rsid w:val="00886DBD"/>
    <w:rsid w:val="008872AF"/>
    <w:rsid w:val="0088761C"/>
    <w:rsid w:val="008877C2"/>
    <w:rsid w:val="0088785C"/>
    <w:rsid w:val="00887B5C"/>
    <w:rsid w:val="00887BC8"/>
    <w:rsid w:val="00887C9B"/>
    <w:rsid w:val="008901F9"/>
    <w:rsid w:val="0089072A"/>
    <w:rsid w:val="00890F25"/>
    <w:rsid w:val="008912BB"/>
    <w:rsid w:val="008914C5"/>
    <w:rsid w:val="0089163F"/>
    <w:rsid w:val="0089170F"/>
    <w:rsid w:val="0089246F"/>
    <w:rsid w:val="008925C5"/>
    <w:rsid w:val="0089278B"/>
    <w:rsid w:val="0089293E"/>
    <w:rsid w:val="00892AA1"/>
    <w:rsid w:val="00892AE0"/>
    <w:rsid w:val="00892BA4"/>
    <w:rsid w:val="00892D95"/>
    <w:rsid w:val="00892D9B"/>
    <w:rsid w:val="00892DB6"/>
    <w:rsid w:val="00892F0E"/>
    <w:rsid w:val="008931A2"/>
    <w:rsid w:val="0089378D"/>
    <w:rsid w:val="00893A3D"/>
    <w:rsid w:val="00893B44"/>
    <w:rsid w:val="00893B52"/>
    <w:rsid w:val="00893B64"/>
    <w:rsid w:val="00893CD2"/>
    <w:rsid w:val="008941F6"/>
    <w:rsid w:val="008943E9"/>
    <w:rsid w:val="008947DE"/>
    <w:rsid w:val="00894923"/>
    <w:rsid w:val="00894A37"/>
    <w:rsid w:val="00894BD3"/>
    <w:rsid w:val="00894F45"/>
    <w:rsid w:val="008950F1"/>
    <w:rsid w:val="008955AB"/>
    <w:rsid w:val="008955EF"/>
    <w:rsid w:val="0089562B"/>
    <w:rsid w:val="00895C1D"/>
    <w:rsid w:val="00895EF1"/>
    <w:rsid w:val="0089673B"/>
    <w:rsid w:val="00896BEF"/>
    <w:rsid w:val="00896CD9"/>
    <w:rsid w:val="00896D3C"/>
    <w:rsid w:val="008971E1"/>
    <w:rsid w:val="0089733C"/>
    <w:rsid w:val="008974CF"/>
    <w:rsid w:val="008978B2"/>
    <w:rsid w:val="0089798A"/>
    <w:rsid w:val="00897A65"/>
    <w:rsid w:val="00897D4E"/>
    <w:rsid w:val="00897ED4"/>
    <w:rsid w:val="008A02AF"/>
    <w:rsid w:val="008A0319"/>
    <w:rsid w:val="008A042F"/>
    <w:rsid w:val="008A04FE"/>
    <w:rsid w:val="008A0657"/>
    <w:rsid w:val="008A0777"/>
    <w:rsid w:val="008A08C2"/>
    <w:rsid w:val="008A0932"/>
    <w:rsid w:val="008A0A5F"/>
    <w:rsid w:val="008A0BD6"/>
    <w:rsid w:val="008A0FD1"/>
    <w:rsid w:val="008A108E"/>
    <w:rsid w:val="008A111A"/>
    <w:rsid w:val="008A18C9"/>
    <w:rsid w:val="008A1BB5"/>
    <w:rsid w:val="008A1F89"/>
    <w:rsid w:val="008A2372"/>
    <w:rsid w:val="008A25E5"/>
    <w:rsid w:val="008A264B"/>
    <w:rsid w:val="008A2A47"/>
    <w:rsid w:val="008A2C4C"/>
    <w:rsid w:val="008A2D71"/>
    <w:rsid w:val="008A2F35"/>
    <w:rsid w:val="008A34F7"/>
    <w:rsid w:val="008A38E1"/>
    <w:rsid w:val="008A39F1"/>
    <w:rsid w:val="008A3AED"/>
    <w:rsid w:val="008A3C04"/>
    <w:rsid w:val="008A3D82"/>
    <w:rsid w:val="008A3E4F"/>
    <w:rsid w:val="008A3F6B"/>
    <w:rsid w:val="008A3FD6"/>
    <w:rsid w:val="008A4530"/>
    <w:rsid w:val="008A47BB"/>
    <w:rsid w:val="008A4869"/>
    <w:rsid w:val="008A48E9"/>
    <w:rsid w:val="008A48F4"/>
    <w:rsid w:val="008A4DB1"/>
    <w:rsid w:val="008A4E64"/>
    <w:rsid w:val="008A501A"/>
    <w:rsid w:val="008A5099"/>
    <w:rsid w:val="008A5195"/>
    <w:rsid w:val="008A520C"/>
    <w:rsid w:val="008A525C"/>
    <w:rsid w:val="008A52DC"/>
    <w:rsid w:val="008A5759"/>
    <w:rsid w:val="008A59B1"/>
    <w:rsid w:val="008A59B4"/>
    <w:rsid w:val="008A5A82"/>
    <w:rsid w:val="008A5AB1"/>
    <w:rsid w:val="008A5ACE"/>
    <w:rsid w:val="008A5C54"/>
    <w:rsid w:val="008A5D36"/>
    <w:rsid w:val="008A5FE6"/>
    <w:rsid w:val="008A60E7"/>
    <w:rsid w:val="008A6254"/>
    <w:rsid w:val="008A6286"/>
    <w:rsid w:val="008A6843"/>
    <w:rsid w:val="008A693F"/>
    <w:rsid w:val="008A6BA2"/>
    <w:rsid w:val="008A6C4A"/>
    <w:rsid w:val="008A6F44"/>
    <w:rsid w:val="008A7072"/>
    <w:rsid w:val="008A7895"/>
    <w:rsid w:val="008A7AE1"/>
    <w:rsid w:val="008A7BE9"/>
    <w:rsid w:val="008B0213"/>
    <w:rsid w:val="008B02D7"/>
    <w:rsid w:val="008B0546"/>
    <w:rsid w:val="008B07ED"/>
    <w:rsid w:val="008B0AE9"/>
    <w:rsid w:val="008B119C"/>
    <w:rsid w:val="008B11AE"/>
    <w:rsid w:val="008B129A"/>
    <w:rsid w:val="008B1428"/>
    <w:rsid w:val="008B241B"/>
    <w:rsid w:val="008B258A"/>
    <w:rsid w:val="008B2792"/>
    <w:rsid w:val="008B2892"/>
    <w:rsid w:val="008B28EA"/>
    <w:rsid w:val="008B2A26"/>
    <w:rsid w:val="008B2C98"/>
    <w:rsid w:val="008B3124"/>
    <w:rsid w:val="008B35D4"/>
    <w:rsid w:val="008B36E8"/>
    <w:rsid w:val="008B3778"/>
    <w:rsid w:val="008B3A45"/>
    <w:rsid w:val="008B3B7A"/>
    <w:rsid w:val="008B3F22"/>
    <w:rsid w:val="008B3F52"/>
    <w:rsid w:val="008B409D"/>
    <w:rsid w:val="008B4265"/>
    <w:rsid w:val="008B467D"/>
    <w:rsid w:val="008B4EF0"/>
    <w:rsid w:val="008B5090"/>
    <w:rsid w:val="008B5226"/>
    <w:rsid w:val="008B5344"/>
    <w:rsid w:val="008B554C"/>
    <w:rsid w:val="008B5B41"/>
    <w:rsid w:val="008B5D16"/>
    <w:rsid w:val="008B62B8"/>
    <w:rsid w:val="008B62CA"/>
    <w:rsid w:val="008B6682"/>
    <w:rsid w:val="008B6B25"/>
    <w:rsid w:val="008B6B70"/>
    <w:rsid w:val="008B6C10"/>
    <w:rsid w:val="008B6CF0"/>
    <w:rsid w:val="008B7026"/>
    <w:rsid w:val="008B70B6"/>
    <w:rsid w:val="008B724F"/>
    <w:rsid w:val="008B7285"/>
    <w:rsid w:val="008B74DF"/>
    <w:rsid w:val="008B78F8"/>
    <w:rsid w:val="008B7A52"/>
    <w:rsid w:val="008B7DEC"/>
    <w:rsid w:val="008B7EE2"/>
    <w:rsid w:val="008C01B2"/>
    <w:rsid w:val="008C059C"/>
    <w:rsid w:val="008C0680"/>
    <w:rsid w:val="008C0A4C"/>
    <w:rsid w:val="008C0C12"/>
    <w:rsid w:val="008C0D84"/>
    <w:rsid w:val="008C1573"/>
    <w:rsid w:val="008C167C"/>
    <w:rsid w:val="008C16B3"/>
    <w:rsid w:val="008C1CDD"/>
    <w:rsid w:val="008C1D77"/>
    <w:rsid w:val="008C1F2F"/>
    <w:rsid w:val="008C24C2"/>
    <w:rsid w:val="008C275D"/>
    <w:rsid w:val="008C2867"/>
    <w:rsid w:val="008C286B"/>
    <w:rsid w:val="008C2A6C"/>
    <w:rsid w:val="008C2C88"/>
    <w:rsid w:val="008C2D60"/>
    <w:rsid w:val="008C2D7C"/>
    <w:rsid w:val="008C2E1E"/>
    <w:rsid w:val="008C308B"/>
    <w:rsid w:val="008C3316"/>
    <w:rsid w:val="008C3335"/>
    <w:rsid w:val="008C34D2"/>
    <w:rsid w:val="008C36BC"/>
    <w:rsid w:val="008C36E6"/>
    <w:rsid w:val="008C3791"/>
    <w:rsid w:val="008C389C"/>
    <w:rsid w:val="008C3C27"/>
    <w:rsid w:val="008C3C87"/>
    <w:rsid w:val="008C3F68"/>
    <w:rsid w:val="008C3F76"/>
    <w:rsid w:val="008C405F"/>
    <w:rsid w:val="008C449C"/>
    <w:rsid w:val="008C4552"/>
    <w:rsid w:val="008C479C"/>
    <w:rsid w:val="008C4ACA"/>
    <w:rsid w:val="008C4D6A"/>
    <w:rsid w:val="008C4D89"/>
    <w:rsid w:val="008C4DDA"/>
    <w:rsid w:val="008C4E4A"/>
    <w:rsid w:val="008C4F5D"/>
    <w:rsid w:val="008C5262"/>
    <w:rsid w:val="008C53ED"/>
    <w:rsid w:val="008C5404"/>
    <w:rsid w:val="008C54B5"/>
    <w:rsid w:val="008C54E3"/>
    <w:rsid w:val="008C5872"/>
    <w:rsid w:val="008C599D"/>
    <w:rsid w:val="008C5BB0"/>
    <w:rsid w:val="008C61BD"/>
    <w:rsid w:val="008C6320"/>
    <w:rsid w:val="008C6418"/>
    <w:rsid w:val="008C665E"/>
    <w:rsid w:val="008C67E5"/>
    <w:rsid w:val="008C69AB"/>
    <w:rsid w:val="008C6BA4"/>
    <w:rsid w:val="008C71D7"/>
    <w:rsid w:val="008C730A"/>
    <w:rsid w:val="008C73C8"/>
    <w:rsid w:val="008C783F"/>
    <w:rsid w:val="008C7FB2"/>
    <w:rsid w:val="008D05D0"/>
    <w:rsid w:val="008D0828"/>
    <w:rsid w:val="008D092A"/>
    <w:rsid w:val="008D0C9C"/>
    <w:rsid w:val="008D0DC3"/>
    <w:rsid w:val="008D0EE8"/>
    <w:rsid w:val="008D14FE"/>
    <w:rsid w:val="008D15F1"/>
    <w:rsid w:val="008D1919"/>
    <w:rsid w:val="008D1A3C"/>
    <w:rsid w:val="008D24E8"/>
    <w:rsid w:val="008D24FD"/>
    <w:rsid w:val="008D2850"/>
    <w:rsid w:val="008D29F0"/>
    <w:rsid w:val="008D2B45"/>
    <w:rsid w:val="008D2D02"/>
    <w:rsid w:val="008D30E0"/>
    <w:rsid w:val="008D3375"/>
    <w:rsid w:val="008D37E9"/>
    <w:rsid w:val="008D3A80"/>
    <w:rsid w:val="008D3BD1"/>
    <w:rsid w:val="008D3E06"/>
    <w:rsid w:val="008D4007"/>
    <w:rsid w:val="008D405A"/>
    <w:rsid w:val="008D4147"/>
    <w:rsid w:val="008D417C"/>
    <w:rsid w:val="008D41E0"/>
    <w:rsid w:val="008D41FE"/>
    <w:rsid w:val="008D44F6"/>
    <w:rsid w:val="008D453F"/>
    <w:rsid w:val="008D4A94"/>
    <w:rsid w:val="008D4B0A"/>
    <w:rsid w:val="008D4DE1"/>
    <w:rsid w:val="008D4F4D"/>
    <w:rsid w:val="008D50C0"/>
    <w:rsid w:val="008D54E6"/>
    <w:rsid w:val="008D5604"/>
    <w:rsid w:val="008D567C"/>
    <w:rsid w:val="008D5783"/>
    <w:rsid w:val="008D590C"/>
    <w:rsid w:val="008D5985"/>
    <w:rsid w:val="008D5BFC"/>
    <w:rsid w:val="008D5E81"/>
    <w:rsid w:val="008D63FE"/>
    <w:rsid w:val="008D642D"/>
    <w:rsid w:val="008D66D5"/>
    <w:rsid w:val="008D68A6"/>
    <w:rsid w:val="008D6D12"/>
    <w:rsid w:val="008D6DA7"/>
    <w:rsid w:val="008D7255"/>
    <w:rsid w:val="008D750A"/>
    <w:rsid w:val="008D77FE"/>
    <w:rsid w:val="008E0141"/>
    <w:rsid w:val="008E03EF"/>
    <w:rsid w:val="008E0445"/>
    <w:rsid w:val="008E0993"/>
    <w:rsid w:val="008E0CDA"/>
    <w:rsid w:val="008E0F13"/>
    <w:rsid w:val="008E0F83"/>
    <w:rsid w:val="008E12E8"/>
    <w:rsid w:val="008E19D1"/>
    <w:rsid w:val="008E1A2C"/>
    <w:rsid w:val="008E1BD7"/>
    <w:rsid w:val="008E1CA3"/>
    <w:rsid w:val="008E1E2E"/>
    <w:rsid w:val="008E1E50"/>
    <w:rsid w:val="008E206F"/>
    <w:rsid w:val="008E211B"/>
    <w:rsid w:val="008E2463"/>
    <w:rsid w:val="008E25DB"/>
    <w:rsid w:val="008E268B"/>
    <w:rsid w:val="008E27B4"/>
    <w:rsid w:val="008E2ECB"/>
    <w:rsid w:val="008E3731"/>
    <w:rsid w:val="008E3743"/>
    <w:rsid w:val="008E37E1"/>
    <w:rsid w:val="008E3899"/>
    <w:rsid w:val="008E38D4"/>
    <w:rsid w:val="008E38D8"/>
    <w:rsid w:val="008E39BB"/>
    <w:rsid w:val="008E39DC"/>
    <w:rsid w:val="008E3EC2"/>
    <w:rsid w:val="008E4154"/>
    <w:rsid w:val="008E4784"/>
    <w:rsid w:val="008E482A"/>
    <w:rsid w:val="008E4D1F"/>
    <w:rsid w:val="008E4E80"/>
    <w:rsid w:val="008E4EDD"/>
    <w:rsid w:val="008E4F5A"/>
    <w:rsid w:val="008E4F75"/>
    <w:rsid w:val="008E5050"/>
    <w:rsid w:val="008E534B"/>
    <w:rsid w:val="008E5366"/>
    <w:rsid w:val="008E5470"/>
    <w:rsid w:val="008E5716"/>
    <w:rsid w:val="008E583A"/>
    <w:rsid w:val="008E585F"/>
    <w:rsid w:val="008E5A5E"/>
    <w:rsid w:val="008E642A"/>
    <w:rsid w:val="008E65C6"/>
    <w:rsid w:val="008E691D"/>
    <w:rsid w:val="008E6BB0"/>
    <w:rsid w:val="008E6EE9"/>
    <w:rsid w:val="008E703F"/>
    <w:rsid w:val="008E71B5"/>
    <w:rsid w:val="008E7781"/>
    <w:rsid w:val="008E7782"/>
    <w:rsid w:val="008E7D31"/>
    <w:rsid w:val="008E7FED"/>
    <w:rsid w:val="008F0824"/>
    <w:rsid w:val="008F099C"/>
    <w:rsid w:val="008F09BB"/>
    <w:rsid w:val="008F0B6F"/>
    <w:rsid w:val="008F131B"/>
    <w:rsid w:val="008F15F7"/>
    <w:rsid w:val="008F1650"/>
    <w:rsid w:val="008F1725"/>
    <w:rsid w:val="008F174D"/>
    <w:rsid w:val="008F1771"/>
    <w:rsid w:val="008F186A"/>
    <w:rsid w:val="008F1BAD"/>
    <w:rsid w:val="008F2086"/>
    <w:rsid w:val="008F2228"/>
    <w:rsid w:val="008F2383"/>
    <w:rsid w:val="008F2573"/>
    <w:rsid w:val="008F25FB"/>
    <w:rsid w:val="008F26BC"/>
    <w:rsid w:val="008F2769"/>
    <w:rsid w:val="008F29ED"/>
    <w:rsid w:val="008F2A71"/>
    <w:rsid w:val="008F2EB9"/>
    <w:rsid w:val="008F358C"/>
    <w:rsid w:val="008F3865"/>
    <w:rsid w:val="008F3935"/>
    <w:rsid w:val="008F3B69"/>
    <w:rsid w:val="008F3C62"/>
    <w:rsid w:val="008F3CC3"/>
    <w:rsid w:val="008F3D82"/>
    <w:rsid w:val="008F3F45"/>
    <w:rsid w:val="008F430F"/>
    <w:rsid w:val="008F4499"/>
    <w:rsid w:val="008F4591"/>
    <w:rsid w:val="008F4656"/>
    <w:rsid w:val="008F4C94"/>
    <w:rsid w:val="008F4E95"/>
    <w:rsid w:val="008F53B7"/>
    <w:rsid w:val="008F5631"/>
    <w:rsid w:val="008F565C"/>
    <w:rsid w:val="008F569B"/>
    <w:rsid w:val="008F5A68"/>
    <w:rsid w:val="008F5EB6"/>
    <w:rsid w:val="008F616C"/>
    <w:rsid w:val="008F6675"/>
    <w:rsid w:val="008F68BB"/>
    <w:rsid w:val="008F68C5"/>
    <w:rsid w:val="008F6AE4"/>
    <w:rsid w:val="008F6CBB"/>
    <w:rsid w:val="008F6FFC"/>
    <w:rsid w:val="008F71AF"/>
    <w:rsid w:val="008F75B7"/>
    <w:rsid w:val="008F76B9"/>
    <w:rsid w:val="008F7752"/>
    <w:rsid w:val="008F7BAC"/>
    <w:rsid w:val="00900386"/>
    <w:rsid w:val="009003C6"/>
    <w:rsid w:val="0090063C"/>
    <w:rsid w:val="009009C7"/>
    <w:rsid w:val="00900C25"/>
    <w:rsid w:val="00900DB6"/>
    <w:rsid w:val="00900FF0"/>
    <w:rsid w:val="00901158"/>
    <w:rsid w:val="00901172"/>
    <w:rsid w:val="00901329"/>
    <w:rsid w:val="00901366"/>
    <w:rsid w:val="00901D47"/>
    <w:rsid w:val="00902136"/>
    <w:rsid w:val="009028B5"/>
    <w:rsid w:val="009029FE"/>
    <w:rsid w:val="00902CB4"/>
    <w:rsid w:val="00902DB9"/>
    <w:rsid w:val="00902EB2"/>
    <w:rsid w:val="00902FD2"/>
    <w:rsid w:val="00903432"/>
    <w:rsid w:val="00903557"/>
    <w:rsid w:val="00903615"/>
    <w:rsid w:val="009038AE"/>
    <w:rsid w:val="00903CEB"/>
    <w:rsid w:val="00903F48"/>
    <w:rsid w:val="00904098"/>
    <w:rsid w:val="009042D4"/>
    <w:rsid w:val="009042E3"/>
    <w:rsid w:val="0090433D"/>
    <w:rsid w:val="00904481"/>
    <w:rsid w:val="0090449C"/>
    <w:rsid w:val="00904B52"/>
    <w:rsid w:val="00904DE6"/>
    <w:rsid w:val="00904E06"/>
    <w:rsid w:val="00905624"/>
    <w:rsid w:val="00905646"/>
    <w:rsid w:val="0090571B"/>
    <w:rsid w:val="00905995"/>
    <w:rsid w:val="009059A2"/>
    <w:rsid w:val="00905AEF"/>
    <w:rsid w:val="00906140"/>
    <w:rsid w:val="00906399"/>
    <w:rsid w:val="009063DA"/>
    <w:rsid w:val="009064EC"/>
    <w:rsid w:val="00906582"/>
    <w:rsid w:val="00906637"/>
    <w:rsid w:val="00906B5A"/>
    <w:rsid w:val="00906C0B"/>
    <w:rsid w:val="00906D39"/>
    <w:rsid w:val="00906E6C"/>
    <w:rsid w:val="00907051"/>
    <w:rsid w:val="0090706D"/>
    <w:rsid w:val="009073E8"/>
    <w:rsid w:val="00907430"/>
    <w:rsid w:val="00907A87"/>
    <w:rsid w:val="00907D48"/>
    <w:rsid w:val="0091018E"/>
    <w:rsid w:val="009101E1"/>
    <w:rsid w:val="009105FA"/>
    <w:rsid w:val="009109FC"/>
    <w:rsid w:val="0091115E"/>
    <w:rsid w:val="00911325"/>
    <w:rsid w:val="009113B5"/>
    <w:rsid w:val="009114DD"/>
    <w:rsid w:val="00911675"/>
    <w:rsid w:val="00911752"/>
    <w:rsid w:val="00911AC5"/>
    <w:rsid w:val="00911F03"/>
    <w:rsid w:val="0091234E"/>
    <w:rsid w:val="00912363"/>
    <w:rsid w:val="00912682"/>
    <w:rsid w:val="00912795"/>
    <w:rsid w:val="00912801"/>
    <w:rsid w:val="0091280E"/>
    <w:rsid w:val="00912C23"/>
    <w:rsid w:val="00913409"/>
    <w:rsid w:val="00913429"/>
    <w:rsid w:val="00913785"/>
    <w:rsid w:val="009137A0"/>
    <w:rsid w:val="00913A9C"/>
    <w:rsid w:val="00913CE9"/>
    <w:rsid w:val="00913F16"/>
    <w:rsid w:val="00913F95"/>
    <w:rsid w:val="0091400B"/>
    <w:rsid w:val="0091472B"/>
    <w:rsid w:val="00914754"/>
    <w:rsid w:val="00914B69"/>
    <w:rsid w:val="00914BDA"/>
    <w:rsid w:val="00914D24"/>
    <w:rsid w:val="00914FA5"/>
    <w:rsid w:val="00914FBF"/>
    <w:rsid w:val="00915127"/>
    <w:rsid w:val="00915238"/>
    <w:rsid w:val="009154FD"/>
    <w:rsid w:val="00915544"/>
    <w:rsid w:val="0091596D"/>
    <w:rsid w:val="00915DEA"/>
    <w:rsid w:val="0091609C"/>
    <w:rsid w:val="009161EA"/>
    <w:rsid w:val="009163AA"/>
    <w:rsid w:val="00916879"/>
    <w:rsid w:val="00916CC1"/>
    <w:rsid w:val="009177C8"/>
    <w:rsid w:val="0091780E"/>
    <w:rsid w:val="00917A0F"/>
    <w:rsid w:val="00917A15"/>
    <w:rsid w:val="00920016"/>
    <w:rsid w:val="00920380"/>
    <w:rsid w:val="009208E9"/>
    <w:rsid w:val="00920A06"/>
    <w:rsid w:val="00920A56"/>
    <w:rsid w:val="00920B12"/>
    <w:rsid w:val="009212CE"/>
    <w:rsid w:val="00921366"/>
    <w:rsid w:val="00921463"/>
    <w:rsid w:val="009214D9"/>
    <w:rsid w:val="009215CE"/>
    <w:rsid w:val="0092178C"/>
    <w:rsid w:val="009217D2"/>
    <w:rsid w:val="0092199F"/>
    <w:rsid w:val="00921AA8"/>
    <w:rsid w:val="00921E68"/>
    <w:rsid w:val="009222BA"/>
    <w:rsid w:val="00922389"/>
    <w:rsid w:val="00922522"/>
    <w:rsid w:val="0092259A"/>
    <w:rsid w:val="00922693"/>
    <w:rsid w:val="009227BE"/>
    <w:rsid w:val="00922993"/>
    <w:rsid w:val="00922A24"/>
    <w:rsid w:val="00922A27"/>
    <w:rsid w:val="00922AE0"/>
    <w:rsid w:val="00922E73"/>
    <w:rsid w:val="00922EE5"/>
    <w:rsid w:val="009237F4"/>
    <w:rsid w:val="00923B0C"/>
    <w:rsid w:val="00923BC8"/>
    <w:rsid w:val="00923BF3"/>
    <w:rsid w:val="00923D64"/>
    <w:rsid w:val="00923FA4"/>
    <w:rsid w:val="009240AA"/>
    <w:rsid w:val="00924209"/>
    <w:rsid w:val="0092424C"/>
    <w:rsid w:val="0092424D"/>
    <w:rsid w:val="00924503"/>
    <w:rsid w:val="0092454E"/>
    <w:rsid w:val="00924CB9"/>
    <w:rsid w:val="00924EBA"/>
    <w:rsid w:val="0092520B"/>
    <w:rsid w:val="00925473"/>
    <w:rsid w:val="00925A92"/>
    <w:rsid w:val="00925AE0"/>
    <w:rsid w:val="00925D9D"/>
    <w:rsid w:val="00925F19"/>
    <w:rsid w:val="009260FA"/>
    <w:rsid w:val="00926674"/>
    <w:rsid w:val="0092669A"/>
    <w:rsid w:val="009266D1"/>
    <w:rsid w:val="0092694F"/>
    <w:rsid w:val="009270FC"/>
    <w:rsid w:val="00927257"/>
    <w:rsid w:val="009274A4"/>
    <w:rsid w:val="009276A6"/>
    <w:rsid w:val="00927C4A"/>
    <w:rsid w:val="00927EA8"/>
    <w:rsid w:val="0093016C"/>
    <w:rsid w:val="00930177"/>
    <w:rsid w:val="009302B6"/>
    <w:rsid w:val="0093049E"/>
    <w:rsid w:val="009305B0"/>
    <w:rsid w:val="00930778"/>
    <w:rsid w:val="009307BB"/>
    <w:rsid w:val="00930ABA"/>
    <w:rsid w:val="00930BD7"/>
    <w:rsid w:val="00930C0F"/>
    <w:rsid w:val="00930FC5"/>
    <w:rsid w:val="00931139"/>
    <w:rsid w:val="00931358"/>
    <w:rsid w:val="009314E4"/>
    <w:rsid w:val="00931627"/>
    <w:rsid w:val="0093167D"/>
    <w:rsid w:val="0093172C"/>
    <w:rsid w:val="00931EDC"/>
    <w:rsid w:val="00931F3A"/>
    <w:rsid w:val="00931F6D"/>
    <w:rsid w:val="00932143"/>
    <w:rsid w:val="00932327"/>
    <w:rsid w:val="00932CBB"/>
    <w:rsid w:val="00932D05"/>
    <w:rsid w:val="00932D42"/>
    <w:rsid w:val="0093345A"/>
    <w:rsid w:val="00933603"/>
    <w:rsid w:val="00933871"/>
    <w:rsid w:val="009338DB"/>
    <w:rsid w:val="00933A4E"/>
    <w:rsid w:val="00933DCB"/>
    <w:rsid w:val="00933DD2"/>
    <w:rsid w:val="009340B7"/>
    <w:rsid w:val="0093425B"/>
    <w:rsid w:val="0093452A"/>
    <w:rsid w:val="00934705"/>
    <w:rsid w:val="0093477D"/>
    <w:rsid w:val="00934906"/>
    <w:rsid w:val="00934ACE"/>
    <w:rsid w:val="00934C8A"/>
    <w:rsid w:val="00934E8B"/>
    <w:rsid w:val="0093503E"/>
    <w:rsid w:val="009354A2"/>
    <w:rsid w:val="00935815"/>
    <w:rsid w:val="009359E1"/>
    <w:rsid w:val="00935A5D"/>
    <w:rsid w:val="009361D3"/>
    <w:rsid w:val="009361F7"/>
    <w:rsid w:val="0093621E"/>
    <w:rsid w:val="00936336"/>
    <w:rsid w:val="00936700"/>
    <w:rsid w:val="00936CD3"/>
    <w:rsid w:val="00937090"/>
    <w:rsid w:val="00937375"/>
    <w:rsid w:val="00937386"/>
    <w:rsid w:val="0093759B"/>
    <w:rsid w:val="00937637"/>
    <w:rsid w:val="00937846"/>
    <w:rsid w:val="00937988"/>
    <w:rsid w:val="00937A4E"/>
    <w:rsid w:val="00937B15"/>
    <w:rsid w:val="00937BA9"/>
    <w:rsid w:val="00937BD8"/>
    <w:rsid w:val="00937C42"/>
    <w:rsid w:val="00937CE4"/>
    <w:rsid w:val="00937D64"/>
    <w:rsid w:val="00937FC3"/>
    <w:rsid w:val="009402BB"/>
    <w:rsid w:val="009402DE"/>
    <w:rsid w:val="009403F2"/>
    <w:rsid w:val="0094052C"/>
    <w:rsid w:val="009405D0"/>
    <w:rsid w:val="009408A0"/>
    <w:rsid w:val="00940D35"/>
    <w:rsid w:val="00940DD2"/>
    <w:rsid w:val="0094105E"/>
    <w:rsid w:val="009412C8"/>
    <w:rsid w:val="00941516"/>
    <w:rsid w:val="0094159C"/>
    <w:rsid w:val="00941761"/>
    <w:rsid w:val="00941997"/>
    <w:rsid w:val="00941B1C"/>
    <w:rsid w:val="00941D05"/>
    <w:rsid w:val="00941DFF"/>
    <w:rsid w:val="009421A2"/>
    <w:rsid w:val="009426B3"/>
    <w:rsid w:val="009429FF"/>
    <w:rsid w:val="00943251"/>
    <w:rsid w:val="00943435"/>
    <w:rsid w:val="00943649"/>
    <w:rsid w:val="0094392D"/>
    <w:rsid w:val="009439D2"/>
    <w:rsid w:val="00943C5C"/>
    <w:rsid w:val="00943D7E"/>
    <w:rsid w:val="00943E7D"/>
    <w:rsid w:val="00943F34"/>
    <w:rsid w:val="009440D3"/>
    <w:rsid w:val="009440EA"/>
    <w:rsid w:val="00944261"/>
    <w:rsid w:val="00944709"/>
    <w:rsid w:val="00944A85"/>
    <w:rsid w:val="00944B9A"/>
    <w:rsid w:val="00944D39"/>
    <w:rsid w:val="00944F06"/>
    <w:rsid w:val="00944F0F"/>
    <w:rsid w:val="009455E0"/>
    <w:rsid w:val="0094581B"/>
    <w:rsid w:val="009458A4"/>
    <w:rsid w:val="009459E1"/>
    <w:rsid w:val="00945CF9"/>
    <w:rsid w:val="00945FDB"/>
    <w:rsid w:val="00946048"/>
    <w:rsid w:val="00946132"/>
    <w:rsid w:val="009461A0"/>
    <w:rsid w:val="0094620D"/>
    <w:rsid w:val="0094659F"/>
    <w:rsid w:val="009467F4"/>
    <w:rsid w:val="00946CE2"/>
    <w:rsid w:val="009473AC"/>
    <w:rsid w:val="00947AA6"/>
    <w:rsid w:val="00947CDC"/>
    <w:rsid w:val="00947D2B"/>
    <w:rsid w:val="00950094"/>
    <w:rsid w:val="009504BC"/>
    <w:rsid w:val="00950580"/>
    <w:rsid w:val="00950734"/>
    <w:rsid w:val="009507D6"/>
    <w:rsid w:val="00950CBF"/>
    <w:rsid w:val="00950FBF"/>
    <w:rsid w:val="00950FF2"/>
    <w:rsid w:val="009513F7"/>
    <w:rsid w:val="00951D57"/>
    <w:rsid w:val="00951E40"/>
    <w:rsid w:val="00951E65"/>
    <w:rsid w:val="00951FE1"/>
    <w:rsid w:val="00952271"/>
    <w:rsid w:val="00952301"/>
    <w:rsid w:val="009524C8"/>
    <w:rsid w:val="009527FD"/>
    <w:rsid w:val="009528CB"/>
    <w:rsid w:val="00952A98"/>
    <w:rsid w:val="00952C97"/>
    <w:rsid w:val="00952DB5"/>
    <w:rsid w:val="00952E30"/>
    <w:rsid w:val="00953014"/>
    <w:rsid w:val="009530A9"/>
    <w:rsid w:val="009533B7"/>
    <w:rsid w:val="009534C1"/>
    <w:rsid w:val="009536A1"/>
    <w:rsid w:val="009536D6"/>
    <w:rsid w:val="00953A2C"/>
    <w:rsid w:val="00953A65"/>
    <w:rsid w:val="00953D62"/>
    <w:rsid w:val="00954042"/>
    <w:rsid w:val="0095465A"/>
    <w:rsid w:val="009546EA"/>
    <w:rsid w:val="009548A4"/>
    <w:rsid w:val="00954C07"/>
    <w:rsid w:val="00954F93"/>
    <w:rsid w:val="0095521E"/>
    <w:rsid w:val="00955393"/>
    <w:rsid w:val="0095542F"/>
    <w:rsid w:val="00955825"/>
    <w:rsid w:val="00955BDE"/>
    <w:rsid w:val="00955DA5"/>
    <w:rsid w:val="00955EE1"/>
    <w:rsid w:val="00956097"/>
    <w:rsid w:val="00956099"/>
    <w:rsid w:val="00956140"/>
    <w:rsid w:val="009562E0"/>
    <w:rsid w:val="009564CC"/>
    <w:rsid w:val="009567AA"/>
    <w:rsid w:val="00956965"/>
    <w:rsid w:val="009569C3"/>
    <w:rsid w:val="00956E46"/>
    <w:rsid w:val="009570DA"/>
    <w:rsid w:val="00957244"/>
    <w:rsid w:val="00957520"/>
    <w:rsid w:val="00957582"/>
    <w:rsid w:val="00957762"/>
    <w:rsid w:val="009579E4"/>
    <w:rsid w:val="00957A1F"/>
    <w:rsid w:val="00957AC8"/>
    <w:rsid w:val="00957D3F"/>
    <w:rsid w:val="00957F00"/>
    <w:rsid w:val="009602EC"/>
    <w:rsid w:val="009603A8"/>
    <w:rsid w:val="00960461"/>
    <w:rsid w:val="0096061A"/>
    <w:rsid w:val="009606FB"/>
    <w:rsid w:val="00960757"/>
    <w:rsid w:val="00960B29"/>
    <w:rsid w:val="00960D53"/>
    <w:rsid w:val="00960DF0"/>
    <w:rsid w:val="009612A3"/>
    <w:rsid w:val="009613DB"/>
    <w:rsid w:val="009615D9"/>
    <w:rsid w:val="009617CB"/>
    <w:rsid w:val="00961C46"/>
    <w:rsid w:val="00961F26"/>
    <w:rsid w:val="009621E1"/>
    <w:rsid w:val="009624BF"/>
    <w:rsid w:val="00962540"/>
    <w:rsid w:val="00962608"/>
    <w:rsid w:val="009628B4"/>
    <w:rsid w:val="00962A06"/>
    <w:rsid w:val="00962B02"/>
    <w:rsid w:val="00962F97"/>
    <w:rsid w:val="00963485"/>
    <w:rsid w:val="0096363C"/>
    <w:rsid w:val="00963777"/>
    <w:rsid w:val="00963892"/>
    <w:rsid w:val="00963AC5"/>
    <w:rsid w:val="00963B88"/>
    <w:rsid w:val="00963BA2"/>
    <w:rsid w:val="00963C71"/>
    <w:rsid w:val="00963CE8"/>
    <w:rsid w:val="009642A2"/>
    <w:rsid w:val="00964464"/>
    <w:rsid w:val="00964906"/>
    <w:rsid w:val="009649AE"/>
    <w:rsid w:val="00964AED"/>
    <w:rsid w:val="00964EE9"/>
    <w:rsid w:val="009655F8"/>
    <w:rsid w:val="0096587F"/>
    <w:rsid w:val="00965A2A"/>
    <w:rsid w:val="00965A5E"/>
    <w:rsid w:val="00965BCE"/>
    <w:rsid w:val="00965CCC"/>
    <w:rsid w:val="00966160"/>
    <w:rsid w:val="009665DA"/>
    <w:rsid w:val="009665E1"/>
    <w:rsid w:val="0096669D"/>
    <w:rsid w:val="00966A57"/>
    <w:rsid w:val="00966AD5"/>
    <w:rsid w:val="00967250"/>
    <w:rsid w:val="009674C3"/>
    <w:rsid w:val="009676F9"/>
    <w:rsid w:val="009676FA"/>
    <w:rsid w:val="009677D2"/>
    <w:rsid w:val="00967965"/>
    <w:rsid w:val="00967A2B"/>
    <w:rsid w:val="00967A8E"/>
    <w:rsid w:val="00967AB1"/>
    <w:rsid w:val="00967B83"/>
    <w:rsid w:val="00967C92"/>
    <w:rsid w:val="00967D98"/>
    <w:rsid w:val="00967DBF"/>
    <w:rsid w:val="009700CE"/>
    <w:rsid w:val="0097012B"/>
    <w:rsid w:val="009702AE"/>
    <w:rsid w:val="009703D6"/>
    <w:rsid w:val="00970430"/>
    <w:rsid w:val="009707C1"/>
    <w:rsid w:val="009708A6"/>
    <w:rsid w:val="00970C26"/>
    <w:rsid w:val="00970ED5"/>
    <w:rsid w:val="00971452"/>
    <w:rsid w:val="009714BC"/>
    <w:rsid w:val="0097165A"/>
    <w:rsid w:val="00971712"/>
    <w:rsid w:val="00971853"/>
    <w:rsid w:val="009719C4"/>
    <w:rsid w:val="00971E0A"/>
    <w:rsid w:val="00971E1A"/>
    <w:rsid w:val="00971E4F"/>
    <w:rsid w:val="00972302"/>
    <w:rsid w:val="009723F7"/>
    <w:rsid w:val="00972547"/>
    <w:rsid w:val="00972653"/>
    <w:rsid w:val="0097286D"/>
    <w:rsid w:val="00972908"/>
    <w:rsid w:val="00972A3F"/>
    <w:rsid w:val="00972E8B"/>
    <w:rsid w:val="0097304B"/>
    <w:rsid w:val="00973212"/>
    <w:rsid w:val="00973322"/>
    <w:rsid w:val="0097346D"/>
    <w:rsid w:val="009734B7"/>
    <w:rsid w:val="00973EC3"/>
    <w:rsid w:val="0097415F"/>
    <w:rsid w:val="009741EA"/>
    <w:rsid w:val="00974269"/>
    <w:rsid w:val="00974427"/>
    <w:rsid w:val="0097473B"/>
    <w:rsid w:val="009747DC"/>
    <w:rsid w:val="009747F2"/>
    <w:rsid w:val="0097497E"/>
    <w:rsid w:val="009749F6"/>
    <w:rsid w:val="00974C23"/>
    <w:rsid w:val="00974D46"/>
    <w:rsid w:val="00974FA8"/>
    <w:rsid w:val="00975006"/>
    <w:rsid w:val="009753B7"/>
    <w:rsid w:val="009753D5"/>
    <w:rsid w:val="00975521"/>
    <w:rsid w:val="00975834"/>
    <w:rsid w:val="00975D3C"/>
    <w:rsid w:val="009760C6"/>
    <w:rsid w:val="00976187"/>
    <w:rsid w:val="00976282"/>
    <w:rsid w:val="00976338"/>
    <w:rsid w:val="00976880"/>
    <w:rsid w:val="00976A9E"/>
    <w:rsid w:val="009772F0"/>
    <w:rsid w:val="00977382"/>
    <w:rsid w:val="00977C47"/>
    <w:rsid w:val="00977DDF"/>
    <w:rsid w:val="00977E4E"/>
    <w:rsid w:val="00977FD4"/>
    <w:rsid w:val="0098056A"/>
    <w:rsid w:val="00980801"/>
    <w:rsid w:val="0098089F"/>
    <w:rsid w:val="009808D7"/>
    <w:rsid w:val="00980E14"/>
    <w:rsid w:val="00980F23"/>
    <w:rsid w:val="0098107D"/>
    <w:rsid w:val="009810BC"/>
    <w:rsid w:val="00981453"/>
    <w:rsid w:val="00981698"/>
    <w:rsid w:val="0098172A"/>
    <w:rsid w:val="0098177E"/>
    <w:rsid w:val="009817EA"/>
    <w:rsid w:val="00981A00"/>
    <w:rsid w:val="00981A69"/>
    <w:rsid w:val="00981E62"/>
    <w:rsid w:val="009820B3"/>
    <w:rsid w:val="00982153"/>
    <w:rsid w:val="0098237F"/>
    <w:rsid w:val="00982996"/>
    <w:rsid w:val="00982A8E"/>
    <w:rsid w:val="00982AAA"/>
    <w:rsid w:val="00982CD1"/>
    <w:rsid w:val="00982FC6"/>
    <w:rsid w:val="009835D8"/>
    <w:rsid w:val="00983658"/>
    <w:rsid w:val="009836DA"/>
    <w:rsid w:val="009838E0"/>
    <w:rsid w:val="009839A6"/>
    <w:rsid w:val="00983DE2"/>
    <w:rsid w:val="00983DE6"/>
    <w:rsid w:val="00983EE9"/>
    <w:rsid w:val="00983FC9"/>
    <w:rsid w:val="009842CC"/>
    <w:rsid w:val="0098437A"/>
    <w:rsid w:val="00984662"/>
    <w:rsid w:val="009847F9"/>
    <w:rsid w:val="0098496C"/>
    <w:rsid w:val="00984A11"/>
    <w:rsid w:val="00984DE8"/>
    <w:rsid w:val="00984F6C"/>
    <w:rsid w:val="00984FAC"/>
    <w:rsid w:val="009850FA"/>
    <w:rsid w:val="00985186"/>
    <w:rsid w:val="00985191"/>
    <w:rsid w:val="009851CF"/>
    <w:rsid w:val="00985206"/>
    <w:rsid w:val="00985483"/>
    <w:rsid w:val="00985485"/>
    <w:rsid w:val="00985534"/>
    <w:rsid w:val="0098589C"/>
    <w:rsid w:val="00985C0E"/>
    <w:rsid w:val="00985F1B"/>
    <w:rsid w:val="00986009"/>
    <w:rsid w:val="009861EB"/>
    <w:rsid w:val="0098657C"/>
    <w:rsid w:val="0098685B"/>
    <w:rsid w:val="009868D0"/>
    <w:rsid w:val="009869B7"/>
    <w:rsid w:val="009869E8"/>
    <w:rsid w:val="00986C11"/>
    <w:rsid w:val="00986C54"/>
    <w:rsid w:val="00986C9D"/>
    <w:rsid w:val="00986DA0"/>
    <w:rsid w:val="009870DD"/>
    <w:rsid w:val="00987400"/>
    <w:rsid w:val="00987770"/>
    <w:rsid w:val="009878A7"/>
    <w:rsid w:val="009878CC"/>
    <w:rsid w:val="0098792C"/>
    <w:rsid w:val="00987DAC"/>
    <w:rsid w:val="00987DE2"/>
    <w:rsid w:val="00987E04"/>
    <w:rsid w:val="00987E85"/>
    <w:rsid w:val="00987F50"/>
    <w:rsid w:val="009900B6"/>
    <w:rsid w:val="0099056A"/>
    <w:rsid w:val="009906E1"/>
    <w:rsid w:val="0099071D"/>
    <w:rsid w:val="009907AC"/>
    <w:rsid w:val="009908A6"/>
    <w:rsid w:val="0099091C"/>
    <w:rsid w:val="0099094A"/>
    <w:rsid w:val="0099097C"/>
    <w:rsid w:val="00990BC1"/>
    <w:rsid w:val="00990BE9"/>
    <w:rsid w:val="00990CB7"/>
    <w:rsid w:val="00990D0B"/>
    <w:rsid w:val="00990E5D"/>
    <w:rsid w:val="00990FA7"/>
    <w:rsid w:val="009910DB"/>
    <w:rsid w:val="009911F7"/>
    <w:rsid w:val="009912FD"/>
    <w:rsid w:val="00991541"/>
    <w:rsid w:val="0099154E"/>
    <w:rsid w:val="009915E4"/>
    <w:rsid w:val="00991698"/>
    <w:rsid w:val="009916CF"/>
    <w:rsid w:val="009916D3"/>
    <w:rsid w:val="009919DE"/>
    <w:rsid w:val="00991BB4"/>
    <w:rsid w:val="00991E6B"/>
    <w:rsid w:val="00991F86"/>
    <w:rsid w:val="00992629"/>
    <w:rsid w:val="00992A2A"/>
    <w:rsid w:val="00992BAA"/>
    <w:rsid w:val="00992C3F"/>
    <w:rsid w:val="00992D73"/>
    <w:rsid w:val="00992D74"/>
    <w:rsid w:val="00992E4F"/>
    <w:rsid w:val="00992F86"/>
    <w:rsid w:val="00992FD7"/>
    <w:rsid w:val="009930FC"/>
    <w:rsid w:val="009934D6"/>
    <w:rsid w:val="0099385E"/>
    <w:rsid w:val="00993882"/>
    <w:rsid w:val="00993B6E"/>
    <w:rsid w:val="00993D63"/>
    <w:rsid w:val="00993E83"/>
    <w:rsid w:val="00993F35"/>
    <w:rsid w:val="009940E4"/>
    <w:rsid w:val="00994174"/>
    <w:rsid w:val="0099441F"/>
    <w:rsid w:val="00994632"/>
    <w:rsid w:val="00994887"/>
    <w:rsid w:val="00994BE5"/>
    <w:rsid w:val="00994D05"/>
    <w:rsid w:val="00994EDA"/>
    <w:rsid w:val="00995071"/>
    <w:rsid w:val="00995467"/>
    <w:rsid w:val="0099594A"/>
    <w:rsid w:val="00995CAE"/>
    <w:rsid w:val="00995CD9"/>
    <w:rsid w:val="00995E7F"/>
    <w:rsid w:val="00995F89"/>
    <w:rsid w:val="0099674B"/>
    <w:rsid w:val="0099686D"/>
    <w:rsid w:val="009969AD"/>
    <w:rsid w:val="00996AD1"/>
    <w:rsid w:val="00996D44"/>
    <w:rsid w:val="00996DB8"/>
    <w:rsid w:val="00996ED6"/>
    <w:rsid w:val="00996EE3"/>
    <w:rsid w:val="0099745A"/>
    <w:rsid w:val="00997673"/>
    <w:rsid w:val="009979B0"/>
    <w:rsid w:val="00997A09"/>
    <w:rsid w:val="00997A50"/>
    <w:rsid w:val="009A02CF"/>
    <w:rsid w:val="009A0503"/>
    <w:rsid w:val="009A05A3"/>
    <w:rsid w:val="009A06EB"/>
    <w:rsid w:val="009A071F"/>
    <w:rsid w:val="009A0A67"/>
    <w:rsid w:val="009A0BA2"/>
    <w:rsid w:val="009A0CF8"/>
    <w:rsid w:val="009A0D30"/>
    <w:rsid w:val="009A1443"/>
    <w:rsid w:val="009A1476"/>
    <w:rsid w:val="009A17FD"/>
    <w:rsid w:val="009A1B37"/>
    <w:rsid w:val="009A1B4B"/>
    <w:rsid w:val="009A1C39"/>
    <w:rsid w:val="009A1D77"/>
    <w:rsid w:val="009A1F49"/>
    <w:rsid w:val="009A22B4"/>
    <w:rsid w:val="009A22E3"/>
    <w:rsid w:val="009A240C"/>
    <w:rsid w:val="009A2704"/>
    <w:rsid w:val="009A293D"/>
    <w:rsid w:val="009A2A6C"/>
    <w:rsid w:val="009A2E7B"/>
    <w:rsid w:val="009A3096"/>
    <w:rsid w:val="009A30C8"/>
    <w:rsid w:val="009A31B1"/>
    <w:rsid w:val="009A3227"/>
    <w:rsid w:val="009A35EB"/>
    <w:rsid w:val="009A399A"/>
    <w:rsid w:val="009A3ACB"/>
    <w:rsid w:val="009A3E68"/>
    <w:rsid w:val="009A4624"/>
    <w:rsid w:val="009A499E"/>
    <w:rsid w:val="009A4BA6"/>
    <w:rsid w:val="009A4C59"/>
    <w:rsid w:val="009A4CB4"/>
    <w:rsid w:val="009A5055"/>
    <w:rsid w:val="009A5885"/>
    <w:rsid w:val="009A5C15"/>
    <w:rsid w:val="009A5DBB"/>
    <w:rsid w:val="009A5E97"/>
    <w:rsid w:val="009A6100"/>
    <w:rsid w:val="009A65C4"/>
    <w:rsid w:val="009A674E"/>
    <w:rsid w:val="009A6B1D"/>
    <w:rsid w:val="009A6B62"/>
    <w:rsid w:val="009A7301"/>
    <w:rsid w:val="009A7669"/>
    <w:rsid w:val="009A7705"/>
    <w:rsid w:val="009A77F3"/>
    <w:rsid w:val="009A7ADB"/>
    <w:rsid w:val="009A7B5D"/>
    <w:rsid w:val="009A7C27"/>
    <w:rsid w:val="009A7CB5"/>
    <w:rsid w:val="009B0049"/>
    <w:rsid w:val="009B02F2"/>
    <w:rsid w:val="009B03E4"/>
    <w:rsid w:val="009B0421"/>
    <w:rsid w:val="009B06EE"/>
    <w:rsid w:val="009B0862"/>
    <w:rsid w:val="009B0933"/>
    <w:rsid w:val="009B0934"/>
    <w:rsid w:val="009B093E"/>
    <w:rsid w:val="009B0AB1"/>
    <w:rsid w:val="009B0E9E"/>
    <w:rsid w:val="009B1184"/>
    <w:rsid w:val="009B121E"/>
    <w:rsid w:val="009B145B"/>
    <w:rsid w:val="009B1730"/>
    <w:rsid w:val="009B19E7"/>
    <w:rsid w:val="009B1BCD"/>
    <w:rsid w:val="009B1DC4"/>
    <w:rsid w:val="009B2108"/>
    <w:rsid w:val="009B2152"/>
    <w:rsid w:val="009B2306"/>
    <w:rsid w:val="009B2374"/>
    <w:rsid w:val="009B26CB"/>
    <w:rsid w:val="009B2786"/>
    <w:rsid w:val="009B2BF9"/>
    <w:rsid w:val="009B2E82"/>
    <w:rsid w:val="009B2F19"/>
    <w:rsid w:val="009B2F87"/>
    <w:rsid w:val="009B3032"/>
    <w:rsid w:val="009B33F1"/>
    <w:rsid w:val="009B359E"/>
    <w:rsid w:val="009B3976"/>
    <w:rsid w:val="009B3C6F"/>
    <w:rsid w:val="009B413D"/>
    <w:rsid w:val="009B41BB"/>
    <w:rsid w:val="009B41FF"/>
    <w:rsid w:val="009B42DB"/>
    <w:rsid w:val="009B430D"/>
    <w:rsid w:val="009B4314"/>
    <w:rsid w:val="009B43FF"/>
    <w:rsid w:val="009B47BC"/>
    <w:rsid w:val="009B4A5F"/>
    <w:rsid w:val="009B4BB0"/>
    <w:rsid w:val="009B4C56"/>
    <w:rsid w:val="009B4E15"/>
    <w:rsid w:val="009B4F04"/>
    <w:rsid w:val="009B5392"/>
    <w:rsid w:val="009B5828"/>
    <w:rsid w:val="009B58DC"/>
    <w:rsid w:val="009B5EA6"/>
    <w:rsid w:val="009B5F9D"/>
    <w:rsid w:val="009B645B"/>
    <w:rsid w:val="009B671B"/>
    <w:rsid w:val="009B679C"/>
    <w:rsid w:val="009B679F"/>
    <w:rsid w:val="009B6A55"/>
    <w:rsid w:val="009B6BD8"/>
    <w:rsid w:val="009B7285"/>
    <w:rsid w:val="009B72E1"/>
    <w:rsid w:val="009B7441"/>
    <w:rsid w:val="009B797E"/>
    <w:rsid w:val="009B7A55"/>
    <w:rsid w:val="009B7AF3"/>
    <w:rsid w:val="009B7BF9"/>
    <w:rsid w:val="009B7C6C"/>
    <w:rsid w:val="009B7E78"/>
    <w:rsid w:val="009C014D"/>
    <w:rsid w:val="009C03B0"/>
    <w:rsid w:val="009C05A1"/>
    <w:rsid w:val="009C0695"/>
    <w:rsid w:val="009C06EE"/>
    <w:rsid w:val="009C084C"/>
    <w:rsid w:val="009C0DEC"/>
    <w:rsid w:val="009C1236"/>
    <w:rsid w:val="009C12B4"/>
    <w:rsid w:val="009C1C29"/>
    <w:rsid w:val="009C21AD"/>
    <w:rsid w:val="009C224C"/>
    <w:rsid w:val="009C2959"/>
    <w:rsid w:val="009C298D"/>
    <w:rsid w:val="009C2EB6"/>
    <w:rsid w:val="009C2F2A"/>
    <w:rsid w:val="009C32AA"/>
    <w:rsid w:val="009C32D7"/>
    <w:rsid w:val="009C33D1"/>
    <w:rsid w:val="009C37D6"/>
    <w:rsid w:val="009C3A49"/>
    <w:rsid w:val="009C3A57"/>
    <w:rsid w:val="009C3D62"/>
    <w:rsid w:val="009C3DF6"/>
    <w:rsid w:val="009C3E56"/>
    <w:rsid w:val="009C3E90"/>
    <w:rsid w:val="009C4007"/>
    <w:rsid w:val="009C4105"/>
    <w:rsid w:val="009C4270"/>
    <w:rsid w:val="009C45CA"/>
    <w:rsid w:val="009C4763"/>
    <w:rsid w:val="009C4AA8"/>
    <w:rsid w:val="009C4DD7"/>
    <w:rsid w:val="009C4EEB"/>
    <w:rsid w:val="009C4FFB"/>
    <w:rsid w:val="009C501D"/>
    <w:rsid w:val="009C5061"/>
    <w:rsid w:val="009C5382"/>
    <w:rsid w:val="009C5951"/>
    <w:rsid w:val="009C5FC4"/>
    <w:rsid w:val="009C609D"/>
    <w:rsid w:val="009C6406"/>
    <w:rsid w:val="009C6598"/>
    <w:rsid w:val="009C66A0"/>
    <w:rsid w:val="009C6879"/>
    <w:rsid w:val="009C6993"/>
    <w:rsid w:val="009C6C5C"/>
    <w:rsid w:val="009C6E8E"/>
    <w:rsid w:val="009C6F1A"/>
    <w:rsid w:val="009C712D"/>
    <w:rsid w:val="009C713D"/>
    <w:rsid w:val="009C727D"/>
    <w:rsid w:val="009C728A"/>
    <w:rsid w:val="009C752E"/>
    <w:rsid w:val="009C7615"/>
    <w:rsid w:val="009C7806"/>
    <w:rsid w:val="009C7927"/>
    <w:rsid w:val="009C7934"/>
    <w:rsid w:val="009C7B52"/>
    <w:rsid w:val="009D00B6"/>
    <w:rsid w:val="009D04F0"/>
    <w:rsid w:val="009D0E4C"/>
    <w:rsid w:val="009D0FCE"/>
    <w:rsid w:val="009D10C9"/>
    <w:rsid w:val="009D114D"/>
    <w:rsid w:val="009D170B"/>
    <w:rsid w:val="009D17DB"/>
    <w:rsid w:val="009D18E6"/>
    <w:rsid w:val="009D19C5"/>
    <w:rsid w:val="009D1C20"/>
    <w:rsid w:val="009D1C76"/>
    <w:rsid w:val="009D1C9F"/>
    <w:rsid w:val="009D1CCD"/>
    <w:rsid w:val="009D1D52"/>
    <w:rsid w:val="009D1FA4"/>
    <w:rsid w:val="009D1FB8"/>
    <w:rsid w:val="009D223F"/>
    <w:rsid w:val="009D262E"/>
    <w:rsid w:val="009D2AC9"/>
    <w:rsid w:val="009D2B1D"/>
    <w:rsid w:val="009D2B23"/>
    <w:rsid w:val="009D2C5B"/>
    <w:rsid w:val="009D2CFA"/>
    <w:rsid w:val="009D2DFC"/>
    <w:rsid w:val="009D352F"/>
    <w:rsid w:val="009D35E6"/>
    <w:rsid w:val="009D37AF"/>
    <w:rsid w:val="009D39E9"/>
    <w:rsid w:val="009D3D7E"/>
    <w:rsid w:val="009D3FD7"/>
    <w:rsid w:val="009D3FFD"/>
    <w:rsid w:val="009D452B"/>
    <w:rsid w:val="009D4591"/>
    <w:rsid w:val="009D4959"/>
    <w:rsid w:val="009D4984"/>
    <w:rsid w:val="009D4DFC"/>
    <w:rsid w:val="009D4EA6"/>
    <w:rsid w:val="009D4ECA"/>
    <w:rsid w:val="009D4F6F"/>
    <w:rsid w:val="009D4FAD"/>
    <w:rsid w:val="009D55B2"/>
    <w:rsid w:val="009D597A"/>
    <w:rsid w:val="009D5F97"/>
    <w:rsid w:val="009D6167"/>
    <w:rsid w:val="009D658F"/>
    <w:rsid w:val="009D66F4"/>
    <w:rsid w:val="009D68DA"/>
    <w:rsid w:val="009D691F"/>
    <w:rsid w:val="009D6CDD"/>
    <w:rsid w:val="009D6F0A"/>
    <w:rsid w:val="009D70FA"/>
    <w:rsid w:val="009D72D6"/>
    <w:rsid w:val="009D7328"/>
    <w:rsid w:val="009D7535"/>
    <w:rsid w:val="009D7E36"/>
    <w:rsid w:val="009D7FA5"/>
    <w:rsid w:val="009E05DC"/>
    <w:rsid w:val="009E0DD1"/>
    <w:rsid w:val="009E1793"/>
    <w:rsid w:val="009E1933"/>
    <w:rsid w:val="009E1B6E"/>
    <w:rsid w:val="009E1C3F"/>
    <w:rsid w:val="009E1E0D"/>
    <w:rsid w:val="009E1EA9"/>
    <w:rsid w:val="009E2024"/>
    <w:rsid w:val="009E2362"/>
    <w:rsid w:val="009E2659"/>
    <w:rsid w:val="009E27E9"/>
    <w:rsid w:val="009E287F"/>
    <w:rsid w:val="009E2CA7"/>
    <w:rsid w:val="009E2F35"/>
    <w:rsid w:val="009E32A8"/>
    <w:rsid w:val="009E32B0"/>
    <w:rsid w:val="009E34F8"/>
    <w:rsid w:val="009E3624"/>
    <w:rsid w:val="009E3654"/>
    <w:rsid w:val="009E39F6"/>
    <w:rsid w:val="009E3A3E"/>
    <w:rsid w:val="009E3B18"/>
    <w:rsid w:val="009E3C20"/>
    <w:rsid w:val="009E3DC9"/>
    <w:rsid w:val="009E3F37"/>
    <w:rsid w:val="009E4087"/>
    <w:rsid w:val="009E4097"/>
    <w:rsid w:val="009E40E4"/>
    <w:rsid w:val="009E4146"/>
    <w:rsid w:val="009E4378"/>
    <w:rsid w:val="009E4405"/>
    <w:rsid w:val="009E4629"/>
    <w:rsid w:val="009E473F"/>
    <w:rsid w:val="009E4853"/>
    <w:rsid w:val="009E49A1"/>
    <w:rsid w:val="009E4AD5"/>
    <w:rsid w:val="009E5018"/>
    <w:rsid w:val="009E5045"/>
    <w:rsid w:val="009E510F"/>
    <w:rsid w:val="009E5136"/>
    <w:rsid w:val="009E5192"/>
    <w:rsid w:val="009E51AE"/>
    <w:rsid w:val="009E52BF"/>
    <w:rsid w:val="009E5432"/>
    <w:rsid w:val="009E56A7"/>
    <w:rsid w:val="009E5716"/>
    <w:rsid w:val="009E5A3F"/>
    <w:rsid w:val="009E5A8C"/>
    <w:rsid w:val="009E5CDF"/>
    <w:rsid w:val="009E5D36"/>
    <w:rsid w:val="009E5D52"/>
    <w:rsid w:val="009E5E2A"/>
    <w:rsid w:val="009E5F2D"/>
    <w:rsid w:val="009E5F3A"/>
    <w:rsid w:val="009E5F50"/>
    <w:rsid w:val="009E6011"/>
    <w:rsid w:val="009E63F0"/>
    <w:rsid w:val="009E666A"/>
    <w:rsid w:val="009E6782"/>
    <w:rsid w:val="009E67BD"/>
    <w:rsid w:val="009E688F"/>
    <w:rsid w:val="009E6A19"/>
    <w:rsid w:val="009E6A2B"/>
    <w:rsid w:val="009E6C0F"/>
    <w:rsid w:val="009E6D41"/>
    <w:rsid w:val="009E6D44"/>
    <w:rsid w:val="009E70C8"/>
    <w:rsid w:val="009E71F5"/>
    <w:rsid w:val="009E720B"/>
    <w:rsid w:val="009E7512"/>
    <w:rsid w:val="009E7543"/>
    <w:rsid w:val="009E7C41"/>
    <w:rsid w:val="009E7DEF"/>
    <w:rsid w:val="009E7F51"/>
    <w:rsid w:val="009E7FBA"/>
    <w:rsid w:val="009F0987"/>
    <w:rsid w:val="009F0B50"/>
    <w:rsid w:val="009F0D84"/>
    <w:rsid w:val="009F0F8F"/>
    <w:rsid w:val="009F1395"/>
    <w:rsid w:val="009F13D8"/>
    <w:rsid w:val="009F148D"/>
    <w:rsid w:val="009F15ED"/>
    <w:rsid w:val="009F1694"/>
    <w:rsid w:val="009F16C6"/>
    <w:rsid w:val="009F1735"/>
    <w:rsid w:val="009F174F"/>
    <w:rsid w:val="009F18E6"/>
    <w:rsid w:val="009F1920"/>
    <w:rsid w:val="009F19B5"/>
    <w:rsid w:val="009F1C96"/>
    <w:rsid w:val="009F1D08"/>
    <w:rsid w:val="009F1D22"/>
    <w:rsid w:val="009F1F6C"/>
    <w:rsid w:val="009F2085"/>
    <w:rsid w:val="009F2095"/>
    <w:rsid w:val="009F24ED"/>
    <w:rsid w:val="009F27CF"/>
    <w:rsid w:val="009F27F6"/>
    <w:rsid w:val="009F28BF"/>
    <w:rsid w:val="009F29C9"/>
    <w:rsid w:val="009F2B73"/>
    <w:rsid w:val="009F3022"/>
    <w:rsid w:val="009F3105"/>
    <w:rsid w:val="009F339A"/>
    <w:rsid w:val="009F3439"/>
    <w:rsid w:val="009F3DBF"/>
    <w:rsid w:val="009F4517"/>
    <w:rsid w:val="009F4581"/>
    <w:rsid w:val="009F4593"/>
    <w:rsid w:val="009F45BA"/>
    <w:rsid w:val="009F48C8"/>
    <w:rsid w:val="009F4C40"/>
    <w:rsid w:val="009F4CE0"/>
    <w:rsid w:val="009F4FF3"/>
    <w:rsid w:val="009F51EE"/>
    <w:rsid w:val="009F5469"/>
    <w:rsid w:val="009F54FD"/>
    <w:rsid w:val="009F57D7"/>
    <w:rsid w:val="009F5A30"/>
    <w:rsid w:val="009F5AE5"/>
    <w:rsid w:val="009F5CFE"/>
    <w:rsid w:val="009F6111"/>
    <w:rsid w:val="009F6124"/>
    <w:rsid w:val="009F628D"/>
    <w:rsid w:val="009F62F8"/>
    <w:rsid w:val="009F6661"/>
    <w:rsid w:val="009F6969"/>
    <w:rsid w:val="009F6AF4"/>
    <w:rsid w:val="009F6CC3"/>
    <w:rsid w:val="009F6CC9"/>
    <w:rsid w:val="009F6DC0"/>
    <w:rsid w:val="009F7184"/>
    <w:rsid w:val="009F7276"/>
    <w:rsid w:val="009F757E"/>
    <w:rsid w:val="009F761C"/>
    <w:rsid w:val="009F776B"/>
    <w:rsid w:val="009F79FC"/>
    <w:rsid w:val="009F7B5E"/>
    <w:rsid w:val="00A001D1"/>
    <w:rsid w:val="00A00250"/>
    <w:rsid w:val="00A00879"/>
    <w:rsid w:val="00A00E35"/>
    <w:rsid w:val="00A00F1A"/>
    <w:rsid w:val="00A00FC8"/>
    <w:rsid w:val="00A01016"/>
    <w:rsid w:val="00A01344"/>
    <w:rsid w:val="00A01407"/>
    <w:rsid w:val="00A0147C"/>
    <w:rsid w:val="00A01783"/>
    <w:rsid w:val="00A01888"/>
    <w:rsid w:val="00A018FF"/>
    <w:rsid w:val="00A01A70"/>
    <w:rsid w:val="00A01D72"/>
    <w:rsid w:val="00A01F68"/>
    <w:rsid w:val="00A021F5"/>
    <w:rsid w:val="00A022CE"/>
    <w:rsid w:val="00A0244C"/>
    <w:rsid w:val="00A02494"/>
    <w:rsid w:val="00A02614"/>
    <w:rsid w:val="00A027D0"/>
    <w:rsid w:val="00A02D10"/>
    <w:rsid w:val="00A02D2E"/>
    <w:rsid w:val="00A02F5F"/>
    <w:rsid w:val="00A02FA5"/>
    <w:rsid w:val="00A03019"/>
    <w:rsid w:val="00A03137"/>
    <w:rsid w:val="00A03848"/>
    <w:rsid w:val="00A0388A"/>
    <w:rsid w:val="00A03C34"/>
    <w:rsid w:val="00A03DFB"/>
    <w:rsid w:val="00A04137"/>
    <w:rsid w:val="00A04312"/>
    <w:rsid w:val="00A043E2"/>
    <w:rsid w:val="00A0442D"/>
    <w:rsid w:val="00A044FF"/>
    <w:rsid w:val="00A046F9"/>
    <w:rsid w:val="00A04784"/>
    <w:rsid w:val="00A04AAB"/>
    <w:rsid w:val="00A04D0B"/>
    <w:rsid w:val="00A04DC7"/>
    <w:rsid w:val="00A04E18"/>
    <w:rsid w:val="00A058D5"/>
    <w:rsid w:val="00A0595A"/>
    <w:rsid w:val="00A05C42"/>
    <w:rsid w:val="00A0698F"/>
    <w:rsid w:val="00A06B66"/>
    <w:rsid w:val="00A06D80"/>
    <w:rsid w:val="00A0773A"/>
    <w:rsid w:val="00A07A47"/>
    <w:rsid w:val="00A07DA6"/>
    <w:rsid w:val="00A100CD"/>
    <w:rsid w:val="00A10324"/>
    <w:rsid w:val="00A1035B"/>
    <w:rsid w:val="00A10535"/>
    <w:rsid w:val="00A10556"/>
    <w:rsid w:val="00A10663"/>
    <w:rsid w:val="00A10836"/>
    <w:rsid w:val="00A1085C"/>
    <w:rsid w:val="00A10959"/>
    <w:rsid w:val="00A10A1C"/>
    <w:rsid w:val="00A10C19"/>
    <w:rsid w:val="00A10CD4"/>
    <w:rsid w:val="00A10EAF"/>
    <w:rsid w:val="00A10F0F"/>
    <w:rsid w:val="00A10F59"/>
    <w:rsid w:val="00A110E0"/>
    <w:rsid w:val="00A1125C"/>
    <w:rsid w:val="00A11426"/>
    <w:rsid w:val="00A11483"/>
    <w:rsid w:val="00A117D8"/>
    <w:rsid w:val="00A11D95"/>
    <w:rsid w:val="00A12082"/>
    <w:rsid w:val="00A1209C"/>
    <w:rsid w:val="00A123EC"/>
    <w:rsid w:val="00A12441"/>
    <w:rsid w:val="00A124F2"/>
    <w:rsid w:val="00A12511"/>
    <w:rsid w:val="00A125A5"/>
    <w:rsid w:val="00A1292D"/>
    <w:rsid w:val="00A12A07"/>
    <w:rsid w:val="00A12FB5"/>
    <w:rsid w:val="00A135AF"/>
    <w:rsid w:val="00A135CD"/>
    <w:rsid w:val="00A1372D"/>
    <w:rsid w:val="00A13AB2"/>
    <w:rsid w:val="00A14007"/>
    <w:rsid w:val="00A1415E"/>
    <w:rsid w:val="00A146D2"/>
    <w:rsid w:val="00A1477D"/>
    <w:rsid w:val="00A1499C"/>
    <w:rsid w:val="00A149CA"/>
    <w:rsid w:val="00A14CC3"/>
    <w:rsid w:val="00A14DA4"/>
    <w:rsid w:val="00A14FB8"/>
    <w:rsid w:val="00A151D5"/>
    <w:rsid w:val="00A1587E"/>
    <w:rsid w:val="00A1592C"/>
    <w:rsid w:val="00A15B1A"/>
    <w:rsid w:val="00A15DDE"/>
    <w:rsid w:val="00A15E04"/>
    <w:rsid w:val="00A15F81"/>
    <w:rsid w:val="00A15F8B"/>
    <w:rsid w:val="00A161DC"/>
    <w:rsid w:val="00A164B6"/>
    <w:rsid w:val="00A16767"/>
    <w:rsid w:val="00A16796"/>
    <w:rsid w:val="00A1680C"/>
    <w:rsid w:val="00A1756F"/>
    <w:rsid w:val="00A17681"/>
    <w:rsid w:val="00A17896"/>
    <w:rsid w:val="00A17FE2"/>
    <w:rsid w:val="00A20718"/>
    <w:rsid w:val="00A20749"/>
    <w:rsid w:val="00A20F69"/>
    <w:rsid w:val="00A2126E"/>
    <w:rsid w:val="00A213F0"/>
    <w:rsid w:val="00A217E1"/>
    <w:rsid w:val="00A21C6B"/>
    <w:rsid w:val="00A21D9E"/>
    <w:rsid w:val="00A21F09"/>
    <w:rsid w:val="00A21F2A"/>
    <w:rsid w:val="00A22016"/>
    <w:rsid w:val="00A2232C"/>
    <w:rsid w:val="00A22429"/>
    <w:rsid w:val="00A22444"/>
    <w:rsid w:val="00A2260A"/>
    <w:rsid w:val="00A2290C"/>
    <w:rsid w:val="00A22946"/>
    <w:rsid w:val="00A229BA"/>
    <w:rsid w:val="00A22A02"/>
    <w:rsid w:val="00A22A53"/>
    <w:rsid w:val="00A22E27"/>
    <w:rsid w:val="00A22FA0"/>
    <w:rsid w:val="00A2307F"/>
    <w:rsid w:val="00A230CE"/>
    <w:rsid w:val="00A2315F"/>
    <w:rsid w:val="00A23283"/>
    <w:rsid w:val="00A232EB"/>
    <w:rsid w:val="00A23A07"/>
    <w:rsid w:val="00A23DAD"/>
    <w:rsid w:val="00A2430B"/>
    <w:rsid w:val="00A2451D"/>
    <w:rsid w:val="00A2471C"/>
    <w:rsid w:val="00A24956"/>
    <w:rsid w:val="00A24E0E"/>
    <w:rsid w:val="00A24E7C"/>
    <w:rsid w:val="00A25179"/>
    <w:rsid w:val="00A25430"/>
    <w:rsid w:val="00A255B0"/>
    <w:rsid w:val="00A256BF"/>
    <w:rsid w:val="00A2572C"/>
    <w:rsid w:val="00A25831"/>
    <w:rsid w:val="00A25A33"/>
    <w:rsid w:val="00A25A35"/>
    <w:rsid w:val="00A25B0E"/>
    <w:rsid w:val="00A25E65"/>
    <w:rsid w:val="00A25F3F"/>
    <w:rsid w:val="00A25FAA"/>
    <w:rsid w:val="00A26556"/>
    <w:rsid w:val="00A26999"/>
    <w:rsid w:val="00A26B8A"/>
    <w:rsid w:val="00A26B96"/>
    <w:rsid w:val="00A26C13"/>
    <w:rsid w:val="00A26CDC"/>
    <w:rsid w:val="00A26EE3"/>
    <w:rsid w:val="00A2719F"/>
    <w:rsid w:val="00A272FF"/>
    <w:rsid w:val="00A27301"/>
    <w:rsid w:val="00A273A2"/>
    <w:rsid w:val="00A27EBC"/>
    <w:rsid w:val="00A27EE0"/>
    <w:rsid w:val="00A302CC"/>
    <w:rsid w:val="00A30319"/>
    <w:rsid w:val="00A303D3"/>
    <w:rsid w:val="00A30598"/>
    <w:rsid w:val="00A306E6"/>
    <w:rsid w:val="00A307AA"/>
    <w:rsid w:val="00A30C0E"/>
    <w:rsid w:val="00A312E5"/>
    <w:rsid w:val="00A31589"/>
    <w:rsid w:val="00A31643"/>
    <w:rsid w:val="00A316D6"/>
    <w:rsid w:val="00A31912"/>
    <w:rsid w:val="00A319B6"/>
    <w:rsid w:val="00A31BA3"/>
    <w:rsid w:val="00A31BE4"/>
    <w:rsid w:val="00A31C6A"/>
    <w:rsid w:val="00A31D4C"/>
    <w:rsid w:val="00A320F3"/>
    <w:rsid w:val="00A32408"/>
    <w:rsid w:val="00A32F30"/>
    <w:rsid w:val="00A32FF9"/>
    <w:rsid w:val="00A33327"/>
    <w:rsid w:val="00A3335A"/>
    <w:rsid w:val="00A337D4"/>
    <w:rsid w:val="00A3384F"/>
    <w:rsid w:val="00A33D03"/>
    <w:rsid w:val="00A341FB"/>
    <w:rsid w:val="00A346A7"/>
    <w:rsid w:val="00A35979"/>
    <w:rsid w:val="00A35A65"/>
    <w:rsid w:val="00A35CAF"/>
    <w:rsid w:val="00A35D00"/>
    <w:rsid w:val="00A35EE6"/>
    <w:rsid w:val="00A3603F"/>
    <w:rsid w:val="00A36081"/>
    <w:rsid w:val="00A36327"/>
    <w:rsid w:val="00A36462"/>
    <w:rsid w:val="00A36468"/>
    <w:rsid w:val="00A36522"/>
    <w:rsid w:val="00A36569"/>
    <w:rsid w:val="00A369BD"/>
    <w:rsid w:val="00A36C5F"/>
    <w:rsid w:val="00A36F67"/>
    <w:rsid w:val="00A371A0"/>
    <w:rsid w:val="00A3730F"/>
    <w:rsid w:val="00A37380"/>
    <w:rsid w:val="00A37593"/>
    <w:rsid w:val="00A375F5"/>
    <w:rsid w:val="00A37A5C"/>
    <w:rsid w:val="00A37C11"/>
    <w:rsid w:val="00A4088F"/>
    <w:rsid w:val="00A408E0"/>
    <w:rsid w:val="00A40AD9"/>
    <w:rsid w:val="00A40CDF"/>
    <w:rsid w:val="00A40F30"/>
    <w:rsid w:val="00A410CE"/>
    <w:rsid w:val="00A4117B"/>
    <w:rsid w:val="00A41298"/>
    <w:rsid w:val="00A41549"/>
    <w:rsid w:val="00A4162B"/>
    <w:rsid w:val="00A41914"/>
    <w:rsid w:val="00A41AB6"/>
    <w:rsid w:val="00A4242E"/>
    <w:rsid w:val="00A4288F"/>
    <w:rsid w:val="00A42956"/>
    <w:rsid w:val="00A42A1C"/>
    <w:rsid w:val="00A42A5B"/>
    <w:rsid w:val="00A42AA4"/>
    <w:rsid w:val="00A42AE9"/>
    <w:rsid w:val="00A42CE7"/>
    <w:rsid w:val="00A42CF9"/>
    <w:rsid w:val="00A42E91"/>
    <w:rsid w:val="00A42FDD"/>
    <w:rsid w:val="00A4370A"/>
    <w:rsid w:val="00A439D3"/>
    <w:rsid w:val="00A43A6C"/>
    <w:rsid w:val="00A43E95"/>
    <w:rsid w:val="00A43F59"/>
    <w:rsid w:val="00A4402D"/>
    <w:rsid w:val="00A44576"/>
    <w:rsid w:val="00A4463B"/>
    <w:rsid w:val="00A4486C"/>
    <w:rsid w:val="00A451D0"/>
    <w:rsid w:val="00A45207"/>
    <w:rsid w:val="00A4529D"/>
    <w:rsid w:val="00A45810"/>
    <w:rsid w:val="00A45DB7"/>
    <w:rsid w:val="00A45F0A"/>
    <w:rsid w:val="00A460C5"/>
    <w:rsid w:val="00A4613A"/>
    <w:rsid w:val="00A46220"/>
    <w:rsid w:val="00A46360"/>
    <w:rsid w:val="00A4657A"/>
    <w:rsid w:val="00A465F2"/>
    <w:rsid w:val="00A46A30"/>
    <w:rsid w:val="00A46A56"/>
    <w:rsid w:val="00A46A65"/>
    <w:rsid w:val="00A46AB4"/>
    <w:rsid w:val="00A46C2D"/>
    <w:rsid w:val="00A46F3E"/>
    <w:rsid w:val="00A47545"/>
    <w:rsid w:val="00A4764B"/>
    <w:rsid w:val="00A47709"/>
    <w:rsid w:val="00A477CF"/>
    <w:rsid w:val="00A47AFE"/>
    <w:rsid w:val="00A47D56"/>
    <w:rsid w:val="00A501A2"/>
    <w:rsid w:val="00A502C0"/>
    <w:rsid w:val="00A50440"/>
    <w:rsid w:val="00A50675"/>
    <w:rsid w:val="00A50895"/>
    <w:rsid w:val="00A50B4D"/>
    <w:rsid w:val="00A50C92"/>
    <w:rsid w:val="00A512EA"/>
    <w:rsid w:val="00A518B1"/>
    <w:rsid w:val="00A51A73"/>
    <w:rsid w:val="00A51B71"/>
    <w:rsid w:val="00A5250A"/>
    <w:rsid w:val="00A527B6"/>
    <w:rsid w:val="00A5285E"/>
    <w:rsid w:val="00A52869"/>
    <w:rsid w:val="00A52975"/>
    <w:rsid w:val="00A52AE6"/>
    <w:rsid w:val="00A52E2D"/>
    <w:rsid w:val="00A52FAE"/>
    <w:rsid w:val="00A53042"/>
    <w:rsid w:val="00A530B0"/>
    <w:rsid w:val="00A531F4"/>
    <w:rsid w:val="00A532CC"/>
    <w:rsid w:val="00A53459"/>
    <w:rsid w:val="00A53987"/>
    <w:rsid w:val="00A53B13"/>
    <w:rsid w:val="00A53B49"/>
    <w:rsid w:val="00A53C94"/>
    <w:rsid w:val="00A53D1E"/>
    <w:rsid w:val="00A53F18"/>
    <w:rsid w:val="00A53F7A"/>
    <w:rsid w:val="00A5463B"/>
    <w:rsid w:val="00A5476F"/>
    <w:rsid w:val="00A548C2"/>
    <w:rsid w:val="00A548E4"/>
    <w:rsid w:val="00A54A09"/>
    <w:rsid w:val="00A5529C"/>
    <w:rsid w:val="00A55609"/>
    <w:rsid w:val="00A55A17"/>
    <w:rsid w:val="00A55A9E"/>
    <w:rsid w:val="00A55AD0"/>
    <w:rsid w:val="00A55BD1"/>
    <w:rsid w:val="00A55C0B"/>
    <w:rsid w:val="00A55EB1"/>
    <w:rsid w:val="00A560DA"/>
    <w:rsid w:val="00A56319"/>
    <w:rsid w:val="00A5661C"/>
    <w:rsid w:val="00A56644"/>
    <w:rsid w:val="00A56682"/>
    <w:rsid w:val="00A56870"/>
    <w:rsid w:val="00A568B5"/>
    <w:rsid w:val="00A56F23"/>
    <w:rsid w:val="00A5767D"/>
    <w:rsid w:val="00A57743"/>
    <w:rsid w:val="00A5778A"/>
    <w:rsid w:val="00A577A4"/>
    <w:rsid w:val="00A57962"/>
    <w:rsid w:val="00A57AE5"/>
    <w:rsid w:val="00A57B8E"/>
    <w:rsid w:val="00A57BD3"/>
    <w:rsid w:val="00A60107"/>
    <w:rsid w:val="00A6020E"/>
    <w:rsid w:val="00A60315"/>
    <w:rsid w:val="00A60725"/>
    <w:rsid w:val="00A60A1E"/>
    <w:rsid w:val="00A60BCA"/>
    <w:rsid w:val="00A60C59"/>
    <w:rsid w:val="00A60C80"/>
    <w:rsid w:val="00A61212"/>
    <w:rsid w:val="00A6123E"/>
    <w:rsid w:val="00A61311"/>
    <w:rsid w:val="00A613F7"/>
    <w:rsid w:val="00A6145D"/>
    <w:rsid w:val="00A61597"/>
    <w:rsid w:val="00A6186E"/>
    <w:rsid w:val="00A618D5"/>
    <w:rsid w:val="00A61AD3"/>
    <w:rsid w:val="00A61C44"/>
    <w:rsid w:val="00A61F88"/>
    <w:rsid w:val="00A6205C"/>
    <w:rsid w:val="00A624FD"/>
    <w:rsid w:val="00A6274A"/>
    <w:rsid w:val="00A627CD"/>
    <w:rsid w:val="00A62B61"/>
    <w:rsid w:val="00A62B69"/>
    <w:rsid w:val="00A62FD5"/>
    <w:rsid w:val="00A631E9"/>
    <w:rsid w:val="00A63296"/>
    <w:rsid w:val="00A6346F"/>
    <w:rsid w:val="00A635B9"/>
    <w:rsid w:val="00A63E9C"/>
    <w:rsid w:val="00A63F67"/>
    <w:rsid w:val="00A642B6"/>
    <w:rsid w:val="00A64658"/>
    <w:rsid w:val="00A64F6A"/>
    <w:rsid w:val="00A65073"/>
    <w:rsid w:val="00A65076"/>
    <w:rsid w:val="00A652A7"/>
    <w:rsid w:val="00A65316"/>
    <w:rsid w:val="00A6573D"/>
    <w:rsid w:val="00A65893"/>
    <w:rsid w:val="00A658C3"/>
    <w:rsid w:val="00A659F4"/>
    <w:rsid w:val="00A65B03"/>
    <w:rsid w:val="00A65C64"/>
    <w:rsid w:val="00A65C69"/>
    <w:rsid w:val="00A65ECF"/>
    <w:rsid w:val="00A65FAE"/>
    <w:rsid w:val="00A66214"/>
    <w:rsid w:val="00A6625D"/>
    <w:rsid w:val="00A662A0"/>
    <w:rsid w:val="00A664A9"/>
    <w:rsid w:val="00A665D1"/>
    <w:rsid w:val="00A66C77"/>
    <w:rsid w:val="00A66E60"/>
    <w:rsid w:val="00A66F87"/>
    <w:rsid w:val="00A67096"/>
    <w:rsid w:val="00A675EA"/>
    <w:rsid w:val="00A67787"/>
    <w:rsid w:val="00A6786D"/>
    <w:rsid w:val="00A679F9"/>
    <w:rsid w:val="00A67B12"/>
    <w:rsid w:val="00A67BDF"/>
    <w:rsid w:val="00A67F54"/>
    <w:rsid w:val="00A702D4"/>
    <w:rsid w:val="00A7041A"/>
    <w:rsid w:val="00A7055C"/>
    <w:rsid w:val="00A706A3"/>
    <w:rsid w:val="00A70A5D"/>
    <w:rsid w:val="00A70F75"/>
    <w:rsid w:val="00A70FD4"/>
    <w:rsid w:val="00A710DC"/>
    <w:rsid w:val="00A71163"/>
    <w:rsid w:val="00A71222"/>
    <w:rsid w:val="00A71395"/>
    <w:rsid w:val="00A7152A"/>
    <w:rsid w:val="00A71617"/>
    <w:rsid w:val="00A718DE"/>
    <w:rsid w:val="00A7197C"/>
    <w:rsid w:val="00A71B87"/>
    <w:rsid w:val="00A71D27"/>
    <w:rsid w:val="00A71EE7"/>
    <w:rsid w:val="00A7226A"/>
    <w:rsid w:val="00A7227D"/>
    <w:rsid w:val="00A726B8"/>
    <w:rsid w:val="00A72AA9"/>
    <w:rsid w:val="00A72D85"/>
    <w:rsid w:val="00A72E5F"/>
    <w:rsid w:val="00A72F16"/>
    <w:rsid w:val="00A730C7"/>
    <w:rsid w:val="00A7368D"/>
    <w:rsid w:val="00A73730"/>
    <w:rsid w:val="00A73944"/>
    <w:rsid w:val="00A73A95"/>
    <w:rsid w:val="00A73BB0"/>
    <w:rsid w:val="00A73E78"/>
    <w:rsid w:val="00A740A4"/>
    <w:rsid w:val="00A7432B"/>
    <w:rsid w:val="00A74427"/>
    <w:rsid w:val="00A74458"/>
    <w:rsid w:val="00A74544"/>
    <w:rsid w:val="00A74BCE"/>
    <w:rsid w:val="00A752A2"/>
    <w:rsid w:val="00A7532A"/>
    <w:rsid w:val="00A7548C"/>
    <w:rsid w:val="00A75816"/>
    <w:rsid w:val="00A7595C"/>
    <w:rsid w:val="00A75B5E"/>
    <w:rsid w:val="00A75B8F"/>
    <w:rsid w:val="00A75D88"/>
    <w:rsid w:val="00A75ED8"/>
    <w:rsid w:val="00A7655F"/>
    <w:rsid w:val="00A7663D"/>
    <w:rsid w:val="00A76B34"/>
    <w:rsid w:val="00A76CFA"/>
    <w:rsid w:val="00A76D97"/>
    <w:rsid w:val="00A76EA9"/>
    <w:rsid w:val="00A770B2"/>
    <w:rsid w:val="00A7723C"/>
    <w:rsid w:val="00A7731B"/>
    <w:rsid w:val="00A7734D"/>
    <w:rsid w:val="00A77765"/>
    <w:rsid w:val="00A7776F"/>
    <w:rsid w:val="00A779BE"/>
    <w:rsid w:val="00A77B64"/>
    <w:rsid w:val="00A800A2"/>
    <w:rsid w:val="00A80597"/>
    <w:rsid w:val="00A806DB"/>
    <w:rsid w:val="00A807A5"/>
    <w:rsid w:val="00A80B46"/>
    <w:rsid w:val="00A80CCA"/>
    <w:rsid w:val="00A80DE6"/>
    <w:rsid w:val="00A81503"/>
    <w:rsid w:val="00A81610"/>
    <w:rsid w:val="00A817A7"/>
    <w:rsid w:val="00A81C57"/>
    <w:rsid w:val="00A81D13"/>
    <w:rsid w:val="00A81F2E"/>
    <w:rsid w:val="00A82016"/>
    <w:rsid w:val="00A82376"/>
    <w:rsid w:val="00A8269D"/>
    <w:rsid w:val="00A82826"/>
    <w:rsid w:val="00A82962"/>
    <w:rsid w:val="00A82A9F"/>
    <w:rsid w:val="00A82C2A"/>
    <w:rsid w:val="00A830AE"/>
    <w:rsid w:val="00A83232"/>
    <w:rsid w:val="00A83742"/>
    <w:rsid w:val="00A8421D"/>
    <w:rsid w:val="00A842AB"/>
    <w:rsid w:val="00A84918"/>
    <w:rsid w:val="00A84CF3"/>
    <w:rsid w:val="00A84D33"/>
    <w:rsid w:val="00A84EB4"/>
    <w:rsid w:val="00A85082"/>
    <w:rsid w:val="00A85167"/>
    <w:rsid w:val="00A855FB"/>
    <w:rsid w:val="00A856D4"/>
    <w:rsid w:val="00A8582F"/>
    <w:rsid w:val="00A85AC1"/>
    <w:rsid w:val="00A85F7A"/>
    <w:rsid w:val="00A86174"/>
    <w:rsid w:val="00A87393"/>
    <w:rsid w:val="00A877E7"/>
    <w:rsid w:val="00A90278"/>
    <w:rsid w:val="00A90291"/>
    <w:rsid w:val="00A90458"/>
    <w:rsid w:val="00A90484"/>
    <w:rsid w:val="00A90558"/>
    <w:rsid w:val="00A909E8"/>
    <w:rsid w:val="00A90D8F"/>
    <w:rsid w:val="00A91096"/>
    <w:rsid w:val="00A9122A"/>
    <w:rsid w:val="00A91289"/>
    <w:rsid w:val="00A9160E"/>
    <w:rsid w:val="00A91690"/>
    <w:rsid w:val="00A91743"/>
    <w:rsid w:val="00A91A17"/>
    <w:rsid w:val="00A91AFF"/>
    <w:rsid w:val="00A91CCB"/>
    <w:rsid w:val="00A91E8F"/>
    <w:rsid w:val="00A91F5D"/>
    <w:rsid w:val="00A91FEB"/>
    <w:rsid w:val="00A920A3"/>
    <w:rsid w:val="00A9264E"/>
    <w:rsid w:val="00A9271E"/>
    <w:rsid w:val="00A9330B"/>
    <w:rsid w:val="00A934F7"/>
    <w:rsid w:val="00A9353F"/>
    <w:rsid w:val="00A9356D"/>
    <w:rsid w:val="00A936F8"/>
    <w:rsid w:val="00A9374C"/>
    <w:rsid w:val="00A93943"/>
    <w:rsid w:val="00A9396C"/>
    <w:rsid w:val="00A93C99"/>
    <w:rsid w:val="00A93ECF"/>
    <w:rsid w:val="00A93FD5"/>
    <w:rsid w:val="00A94081"/>
    <w:rsid w:val="00A9419D"/>
    <w:rsid w:val="00A943D9"/>
    <w:rsid w:val="00A943F5"/>
    <w:rsid w:val="00A9451A"/>
    <w:rsid w:val="00A946DC"/>
    <w:rsid w:val="00A9483F"/>
    <w:rsid w:val="00A94960"/>
    <w:rsid w:val="00A9498B"/>
    <w:rsid w:val="00A9508F"/>
    <w:rsid w:val="00A950F7"/>
    <w:rsid w:val="00A955A7"/>
    <w:rsid w:val="00A958A4"/>
    <w:rsid w:val="00A96308"/>
    <w:rsid w:val="00A9635B"/>
    <w:rsid w:val="00A96453"/>
    <w:rsid w:val="00A9664D"/>
    <w:rsid w:val="00A966C7"/>
    <w:rsid w:val="00A966D0"/>
    <w:rsid w:val="00A96A2F"/>
    <w:rsid w:val="00A96FC4"/>
    <w:rsid w:val="00A97085"/>
    <w:rsid w:val="00A97326"/>
    <w:rsid w:val="00A9735B"/>
    <w:rsid w:val="00A975CA"/>
    <w:rsid w:val="00A97745"/>
    <w:rsid w:val="00A977E7"/>
    <w:rsid w:val="00AA03EC"/>
    <w:rsid w:val="00AA09B3"/>
    <w:rsid w:val="00AA09D6"/>
    <w:rsid w:val="00AA0A72"/>
    <w:rsid w:val="00AA10FB"/>
    <w:rsid w:val="00AA1193"/>
    <w:rsid w:val="00AA12CE"/>
    <w:rsid w:val="00AA1582"/>
    <w:rsid w:val="00AA175B"/>
    <w:rsid w:val="00AA1BF7"/>
    <w:rsid w:val="00AA1C13"/>
    <w:rsid w:val="00AA2525"/>
    <w:rsid w:val="00AA26D6"/>
    <w:rsid w:val="00AA2727"/>
    <w:rsid w:val="00AA2831"/>
    <w:rsid w:val="00AA29CC"/>
    <w:rsid w:val="00AA2CD0"/>
    <w:rsid w:val="00AA2DFB"/>
    <w:rsid w:val="00AA3009"/>
    <w:rsid w:val="00AA3128"/>
    <w:rsid w:val="00AA313C"/>
    <w:rsid w:val="00AA31AF"/>
    <w:rsid w:val="00AA31B3"/>
    <w:rsid w:val="00AA32BC"/>
    <w:rsid w:val="00AA32E6"/>
    <w:rsid w:val="00AA38BA"/>
    <w:rsid w:val="00AA3AA0"/>
    <w:rsid w:val="00AA3AE2"/>
    <w:rsid w:val="00AA3B91"/>
    <w:rsid w:val="00AA4039"/>
    <w:rsid w:val="00AA43AF"/>
    <w:rsid w:val="00AA4A9C"/>
    <w:rsid w:val="00AA4B62"/>
    <w:rsid w:val="00AA4BEF"/>
    <w:rsid w:val="00AA4FC1"/>
    <w:rsid w:val="00AA5050"/>
    <w:rsid w:val="00AA5804"/>
    <w:rsid w:val="00AA5876"/>
    <w:rsid w:val="00AA58BA"/>
    <w:rsid w:val="00AA58D7"/>
    <w:rsid w:val="00AA5977"/>
    <w:rsid w:val="00AA59A0"/>
    <w:rsid w:val="00AA5A9A"/>
    <w:rsid w:val="00AA5F00"/>
    <w:rsid w:val="00AA5F62"/>
    <w:rsid w:val="00AA5F71"/>
    <w:rsid w:val="00AA6235"/>
    <w:rsid w:val="00AA6565"/>
    <w:rsid w:val="00AA6628"/>
    <w:rsid w:val="00AA6A9B"/>
    <w:rsid w:val="00AA6B60"/>
    <w:rsid w:val="00AA6BAC"/>
    <w:rsid w:val="00AA6CC9"/>
    <w:rsid w:val="00AA6F22"/>
    <w:rsid w:val="00AA7223"/>
    <w:rsid w:val="00AA72ED"/>
    <w:rsid w:val="00AA74EB"/>
    <w:rsid w:val="00AA76E9"/>
    <w:rsid w:val="00AA78C1"/>
    <w:rsid w:val="00AA7B46"/>
    <w:rsid w:val="00AA7CEA"/>
    <w:rsid w:val="00AA7DA6"/>
    <w:rsid w:val="00AA7DBB"/>
    <w:rsid w:val="00AA7E39"/>
    <w:rsid w:val="00AB002B"/>
    <w:rsid w:val="00AB00C8"/>
    <w:rsid w:val="00AB039D"/>
    <w:rsid w:val="00AB041B"/>
    <w:rsid w:val="00AB049D"/>
    <w:rsid w:val="00AB0754"/>
    <w:rsid w:val="00AB0AF9"/>
    <w:rsid w:val="00AB0F2D"/>
    <w:rsid w:val="00AB0FC0"/>
    <w:rsid w:val="00AB10CB"/>
    <w:rsid w:val="00AB1188"/>
    <w:rsid w:val="00AB131A"/>
    <w:rsid w:val="00AB1471"/>
    <w:rsid w:val="00AB1479"/>
    <w:rsid w:val="00AB1936"/>
    <w:rsid w:val="00AB1B45"/>
    <w:rsid w:val="00AB20B7"/>
    <w:rsid w:val="00AB2232"/>
    <w:rsid w:val="00AB2384"/>
    <w:rsid w:val="00AB254B"/>
    <w:rsid w:val="00AB264C"/>
    <w:rsid w:val="00AB2A1F"/>
    <w:rsid w:val="00AB2C90"/>
    <w:rsid w:val="00AB2CAC"/>
    <w:rsid w:val="00AB2D16"/>
    <w:rsid w:val="00AB3074"/>
    <w:rsid w:val="00AB308E"/>
    <w:rsid w:val="00AB31DE"/>
    <w:rsid w:val="00AB366C"/>
    <w:rsid w:val="00AB387A"/>
    <w:rsid w:val="00AB3CB9"/>
    <w:rsid w:val="00AB40B8"/>
    <w:rsid w:val="00AB40CB"/>
    <w:rsid w:val="00AB4131"/>
    <w:rsid w:val="00AB41DB"/>
    <w:rsid w:val="00AB4397"/>
    <w:rsid w:val="00AB443C"/>
    <w:rsid w:val="00AB450D"/>
    <w:rsid w:val="00AB46C8"/>
    <w:rsid w:val="00AB473E"/>
    <w:rsid w:val="00AB47F2"/>
    <w:rsid w:val="00AB4EFC"/>
    <w:rsid w:val="00AB4F84"/>
    <w:rsid w:val="00AB5128"/>
    <w:rsid w:val="00AB53B4"/>
    <w:rsid w:val="00AB55EC"/>
    <w:rsid w:val="00AB5674"/>
    <w:rsid w:val="00AB5C29"/>
    <w:rsid w:val="00AB5D8B"/>
    <w:rsid w:val="00AB6425"/>
    <w:rsid w:val="00AB65D0"/>
    <w:rsid w:val="00AB664F"/>
    <w:rsid w:val="00AB6722"/>
    <w:rsid w:val="00AB6985"/>
    <w:rsid w:val="00AB6A15"/>
    <w:rsid w:val="00AB6ADC"/>
    <w:rsid w:val="00AB6D18"/>
    <w:rsid w:val="00AB6D47"/>
    <w:rsid w:val="00AB71AF"/>
    <w:rsid w:val="00AB72EA"/>
    <w:rsid w:val="00AB736C"/>
    <w:rsid w:val="00AB754C"/>
    <w:rsid w:val="00AB76C8"/>
    <w:rsid w:val="00AB772E"/>
    <w:rsid w:val="00AB78BE"/>
    <w:rsid w:val="00AB7BBE"/>
    <w:rsid w:val="00AB7FFD"/>
    <w:rsid w:val="00AC0304"/>
    <w:rsid w:val="00AC0580"/>
    <w:rsid w:val="00AC0796"/>
    <w:rsid w:val="00AC0815"/>
    <w:rsid w:val="00AC0887"/>
    <w:rsid w:val="00AC09B7"/>
    <w:rsid w:val="00AC0CFC"/>
    <w:rsid w:val="00AC113D"/>
    <w:rsid w:val="00AC1580"/>
    <w:rsid w:val="00AC172D"/>
    <w:rsid w:val="00AC1F3D"/>
    <w:rsid w:val="00AC20C5"/>
    <w:rsid w:val="00AC2158"/>
    <w:rsid w:val="00AC22B4"/>
    <w:rsid w:val="00AC26D7"/>
    <w:rsid w:val="00AC26F6"/>
    <w:rsid w:val="00AC285E"/>
    <w:rsid w:val="00AC2880"/>
    <w:rsid w:val="00AC290B"/>
    <w:rsid w:val="00AC2DD6"/>
    <w:rsid w:val="00AC3055"/>
    <w:rsid w:val="00AC32C2"/>
    <w:rsid w:val="00AC3346"/>
    <w:rsid w:val="00AC3A90"/>
    <w:rsid w:val="00AC3DC8"/>
    <w:rsid w:val="00AC3E0E"/>
    <w:rsid w:val="00AC3E6B"/>
    <w:rsid w:val="00AC412B"/>
    <w:rsid w:val="00AC4324"/>
    <w:rsid w:val="00AC4645"/>
    <w:rsid w:val="00AC472B"/>
    <w:rsid w:val="00AC4E10"/>
    <w:rsid w:val="00AC517B"/>
    <w:rsid w:val="00AC51A8"/>
    <w:rsid w:val="00AC59EA"/>
    <w:rsid w:val="00AC5C4F"/>
    <w:rsid w:val="00AC5C82"/>
    <w:rsid w:val="00AC5E61"/>
    <w:rsid w:val="00AC6210"/>
    <w:rsid w:val="00AC62A4"/>
    <w:rsid w:val="00AC6300"/>
    <w:rsid w:val="00AC691D"/>
    <w:rsid w:val="00AC69C9"/>
    <w:rsid w:val="00AC6CA5"/>
    <w:rsid w:val="00AC6CB5"/>
    <w:rsid w:val="00AC6D0E"/>
    <w:rsid w:val="00AC6F56"/>
    <w:rsid w:val="00AC6F7A"/>
    <w:rsid w:val="00AC7030"/>
    <w:rsid w:val="00AC756B"/>
    <w:rsid w:val="00AC75E5"/>
    <w:rsid w:val="00AC763B"/>
    <w:rsid w:val="00AC772E"/>
    <w:rsid w:val="00AC7C62"/>
    <w:rsid w:val="00AC7F30"/>
    <w:rsid w:val="00AC7F99"/>
    <w:rsid w:val="00AC7FB6"/>
    <w:rsid w:val="00AD01A3"/>
    <w:rsid w:val="00AD0338"/>
    <w:rsid w:val="00AD03FD"/>
    <w:rsid w:val="00AD07FC"/>
    <w:rsid w:val="00AD0938"/>
    <w:rsid w:val="00AD09F3"/>
    <w:rsid w:val="00AD0BB9"/>
    <w:rsid w:val="00AD0D55"/>
    <w:rsid w:val="00AD0D67"/>
    <w:rsid w:val="00AD0FDD"/>
    <w:rsid w:val="00AD1202"/>
    <w:rsid w:val="00AD1422"/>
    <w:rsid w:val="00AD158C"/>
    <w:rsid w:val="00AD15C7"/>
    <w:rsid w:val="00AD1E46"/>
    <w:rsid w:val="00AD2149"/>
    <w:rsid w:val="00AD28A5"/>
    <w:rsid w:val="00AD2A5A"/>
    <w:rsid w:val="00AD2EF9"/>
    <w:rsid w:val="00AD3088"/>
    <w:rsid w:val="00AD3635"/>
    <w:rsid w:val="00AD3A06"/>
    <w:rsid w:val="00AD3A59"/>
    <w:rsid w:val="00AD3BE8"/>
    <w:rsid w:val="00AD3D29"/>
    <w:rsid w:val="00AD3EEA"/>
    <w:rsid w:val="00AD4215"/>
    <w:rsid w:val="00AD46FF"/>
    <w:rsid w:val="00AD4D12"/>
    <w:rsid w:val="00AD4F04"/>
    <w:rsid w:val="00AD50CD"/>
    <w:rsid w:val="00AD530B"/>
    <w:rsid w:val="00AD548A"/>
    <w:rsid w:val="00AD561D"/>
    <w:rsid w:val="00AD5922"/>
    <w:rsid w:val="00AD5D9C"/>
    <w:rsid w:val="00AD5E42"/>
    <w:rsid w:val="00AD5E4B"/>
    <w:rsid w:val="00AD6024"/>
    <w:rsid w:val="00AD6108"/>
    <w:rsid w:val="00AD6357"/>
    <w:rsid w:val="00AD63F4"/>
    <w:rsid w:val="00AD6553"/>
    <w:rsid w:val="00AD683C"/>
    <w:rsid w:val="00AD689A"/>
    <w:rsid w:val="00AD6963"/>
    <w:rsid w:val="00AD6A41"/>
    <w:rsid w:val="00AD6C4D"/>
    <w:rsid w:val="00AD6D46"/>
    <w:rsid w:val="00AD6DAF"/>
    <w:rsid w:val="00AD6E0E"/>
    <w:rsid w:val="00AD7334"/>
    <w:rsid w:val="00AD7376"/>
    <w:rsid w:val="00AD73D7"/>
    <w:rsid w:val="00AD7496"/>
    <w:rsid w:val="00AD74DA"/>
    <w:rsid w:val="00AD7DA7"/>
    <w:rsid w:val="00AE0083"/>
    <w:rsid w:val="00AE0095"/>
    <w:rsid w:val="00AE03AE"/>
    <w:rsid w:val="00AE0501"/>
    <w:rsid w:val="00AE0754"/>
    <w:rsid w:val="00AE07D9"/>
    <w:rsid w:val="00AE0AEC"/>
    <w:rsid w:val="00AE0B5D"/>
    <w:rsid w:val="00AE0CD3"/>
    <w:rsid w:val="00AE0F41"/>
    <w:rsid w:val="00AE1019"/>
    <w:rsid w:val="00AE1233"/>
    <w:rsid w:val="00AE127C"/>
    <w:rsid w:val="00AE1368"/>
    <w:rsid w:val="00AE1478"/>
    <w:rsid w:val="00AE14C9"/>
    <w:rsid w:val="00AE16B2"/>
    <w:rsid w:val="00AE19EC"/>
    <w:rsid w:val="00AE1F76"/>
    <w:rsid w:val="00AE2115"/>
    <w:rsid w:val="00AE21B5"/>
    <w:rsid w:val="00AE2299"/>
    <w:rsid w:val="00AE261A"/>
    <w:rsid w:val="00AE263D"/>
    <w:rsid w:val="00AE2F06"/>
    <w:rsid w:val="00AE30F0"/>
    <w:rsid w:val="00AE32D4"/>
    <w:rsid w:val="00AE34AC"/>
    <w:rsid w:val="00AE3898"/>
    <w:rsid w:val="00AE394A"/>
    <w:rsid w:val="00AE3C09"/>
    <w:rsid w:val="00AE3EA0"/>
    <w:rsid w:val="00AE438A"/>
    <w:rsid w:val="00AE4484"/>
    <w:rsid w:val="00AE49DB"/>
    <w:rsid w:val="00AE4F56"/>
    <w:rsid w:val="00AE4FC9"/>
    <w:rsid w:val="00AE521B"/>
    <w:rsid w:val="00AE5413"/>
    <w:rsid w:val="00AE5C1D"/>
    <w:rsid w:val="00AE615B"/>
    <w:rsid w:val="00AE6215"/>
    <w:rsid w:val="00AE6449"/>
    <w:rsid w:val="00AE65BD"/>
    <w:rsid w:val="00AE66D6"/>
    <w:rsid w:val="00AE6B7D"/>
    <w:rsid w:val="00AE6C5D"/>
    <w:rsid w:val="00AE6EFF"/>
    <w:rsid w:val="00AE6FD2"/>
    <w:rsid w:val="00AE71F0"/>
    <w:rsid w:val="00AE7477"/>
    <w:rsid w:val="00AE775C"/>
    <w:rsid w:val="00AE7876"/>
    <w:rsid w:val="00AE789E"/>
    <w:rsid w:val="00AE7A76"/>
    <w:rsid w:val="00AE7C2B"/>
    <w:rsid w:val="00AE7CEE"/>
    <w:rsid w:val="00AE7DE5"/>
    <w:rsid w:val="00AF0557"/>
    <w:rsid w:val="00AF057F"/>
    <w:rsid w:val="00AF0650"/>
    <w:rsid w:val="00AF0945"/>
    <w:rsid w:val="00AF0B16"/>
    <w:rsid w:val="00AF12C2"/>
    <w:rsid w:val="00AF12EA"/>
    <w:rsid w:val="00AF1888"/>
    <w:rsid w:val="00AF1D6F"/>
    <w:rsid w:val="00AF1E20"/>
    <w:rsid w:val="00AF1EEC"/>
    <w:rsid w:val="00AF202A"/>
    <w:rsid w:val="00AF20EC"/>
    <w:rsid w:val="00AF22B9"/>
    <w:rsid w:val="00AF257E"/>
    <w:rsid w:val="00AF2884"/>
    <w:rsid w:val="00AF2A69"/>
    <w:rsid w:val="00AF2A79"/>
    <w:rsid w:val="00AF2F7D"/>
    <w:rsid w:val="00AF33BE"/>
    <w:rsid w:val="00AF3516"/>
    <w:rsid w:val="00AF36F4"/>
    <w:rsid w:val="00AF37CA"/>
    <w:rsid w:val="00AF39EB"/>
    <w:rsid w:val="00AF3B19"/>
    <w:rsid w:val="00AF408C"/>
    <w:rsid w:val="00AF4146"/>
    <w:rsid w:val="00AF41A1"/>
    <w:rsid w:val="00AF44DB"/>
    <w:rsid w:val="00AF476C"/>
    <w:rsid w:val="00AF4A18"/>
    <w:rsid w:val="00AF4A6C"/>
    <w:rsid w:val="00AF4DF6"/>
    <w:rsid w:val="00AF512E"/>
    <w:rsid w:val="00AF51F0"/>
    <w:rsid w:val="00AF530C"/>
    <w:rsid w:val="00AF5583"/>
    <w:rsid w:val="00AF5935"/>
    <w:rsid w:val="00AF5B9B"/>
    <w:rsid w:val="00AF5F09"/>
    <w:rsid w:val="00AF6279"/>
    <w:rsid w:val="00AF678F"/>
    <w:rsid w:val="00AF6B05"/>
    <w:rsid w:val="00AF6B46"/>
    <w:rsid w:val="00AF6D7B"/>
    <w:rsid w:val="00AF6E90"/>
    <w:rsid w:val="00AF6F85"/>
    <w:rsid w:val="00AF70A4"/>
    <w:rsid w:val="00AF71B5"/>
    <w:rsid w:val="00AF7617"/>
    <w:rsid w:val="00AF76E9"/>
    <w:rsid w:val="00AF791C"/>
    <w:rsid w:val="00AF7CFA"/>
    <w:rsid w:val="00B00249"/>
    <w:rsid w:val="00B0060D"/>
    <w:rsid w:val="00B00955"/>
    <w:rsid w:val="00B009DB"/>
    <w:rsid w:val="00B00A6A"/>
    <w:rsid w:val="00B00BDC"/>
    <w:rsid w:val="00B012CE"/>
    <w:rsid w:val="00B0148B"/>
    <w:rsid w:val="00B0150E"/>
    <w:rsid w:val="00B016AF"/>
    <w:rsid w:val="00B017B2"/>
    <w:rsid w:val="00B01BC2"/>
    <w:rsid w:val="00B01CC5"/>
    <w:rsid w:val="00B01FD2"/>
    <w:rsid w:val="00B0220A"/>
    <w:rsid w:val="00B02754"/>
    <w:rsid w:val="00B02784"/>
    <w:rsid w:val="00B030B3"/>
    <w:rsid w:val="00B037EF"/>
    <w:rsid w:val="00B0384B"/>
    <w:rsid w:val="00B03BFF"/>
    <w:rsid w:val="00B03C5B"/>
    <w:rsid w:val="00B03E84"/>
    <w:rsid w:val="00B03F6B"/>
    <w:rsid w:val="00B03F94"/>
    <w:rsid w:val="00B04154"/>
    <w:rsid w:val="00B045F9"/>
    <w:rsid w:val="00B04D44"/>
    <w:rsid w:val="00B04F5F"/>
    <w:rsid w:val="00B052CD"/>
    <w:rsid w:val="00B05394"/>
    <w:rsid w:val="00B054EE"/>
    <w:rsid w:val="00B055DE"/>
    <w:rsid w:val="00B05720"/>
    <w:rsid w:val="00B05CBD"/>
    <w:rsid w:val="00B062F3"/>
    <w:rsid w:val="00B062F4"/>
    <w:rsid w:val="00B06436"/>
    <w:rsid w:val="00B06584"/>
    <w:rsid w:val="00B06834"/>
    <w:rsid w:val="00B06B3C"/>
    <w:rsid w:val="00B06C6F"/>
    <w:rsid w:val="00B06F5E"/>
    <w:rsid w:val="00B07390"/>
    <w:rsid w:val="00B074EF"/>
    <w:rsid w:val="00B075EF"/>
    <w:rsid w:val="00B07653"/>
    <w:rsid w:val="00B07993"/>
    <w:rsid w:val="00B079FA"/>
    <w:rsid w:val="00B07EA4"/>
    <w:rsid w:val="00B07FD4"/>
    <w:rsid w:val="00B100D7"/>
    <w:rsid w:val="00B103A9"/>
    <w:rsid w:val="00B10496"/>
    <w:rsid w:val="00B105CB"/>
    <w:rsid w:val="00B10CC3"/>
    <w:rsid w:val="00B10F81"/>
    <w:rsid w:val="00B10FB2"/>
    <w:rsid w:val="00B110A3"/>
    <w:rsid w:val="00B1115A"/>
    <w:rsid w:val="00B112EA"/>
    <w:rsid w:val="00B11411"/>
    <w:rsid w:val="00B115DF"/>
    <w:rsid w:val="00B11633"/>
    <w:rsid w:val="00B116F8"/>
    <w:rsid w:val="00B119B6"/>
    <w:rsid w:val="00B11B70"/>
    <w:rsid w:val="00B11B75"/>
    <w:rsid w:val="00B11C79"/>
    <w:rsid w:val="00B11DE2"/>
    <w:rsid w:val="00B11E29"/>
    <w:rsid w:val="00B11F2E"/>
    <w:rsid w:val="00B11F39"/>
    <w:rsid w:val="00B11FDE"/>
    <w:rsid w:val="00B12287"/>
    <w:rsid w:val="00B127CC"/>
    <w:rsid w:val="00B12AAA"/>
    <w:rsid w:val="00B12D0F"/>
    <w:rsid w:val="00B12E09"/>
    <w:rsid w:val="00B12E23"/>
    <w:rsid w:val="00B12EF2"/>
    <w:rsid w:val="00B12F18"/>
    <w:rsid w:val="00B12F92"/>
    <w:rsid w:val="00B1300B"/>
    <w:rsid w:val="00B1325E"/>
    <w:rsid w:val="00B1332A"/>
    <w:rsid w:val="00B1332B"/>
    <w:rsid w:val="00B13380"/>
    <w:rsid w:val="00B1339D"/>
    <w:rsid w:val="00B1345B"/>
    <w:rsid w:val="00B1350E"/>
    <w:rsid w:val="00B135D8"/>
    <w:rsid w:val="00B13F9C"/>
    <w:rsid w:val="00B14258"/>
    <w:rsid w:val="00B14425"/>
    <w:rsid w:val="00B14685"/>
    <w:rsid w:val="00B1475C"/>
    <w:rsid w:val="00B1476B"/>
    <w:rsid w:val="00B14A23"/>
    <w:rsid w:val="00B14A3B"/>
    <w:rsid w:val="00B14B02"/>
    <w:rsid w:val="00B14CAC"/>
    <w:rsid w:val="00B14FC6"/>
    <w:rsid w:val="00B15095"/>
    <w:rsid w:val="00B15183"/>
    <w:rsid w:val="00B155A5"/>
    <w:rsid w:val="00B159EB"/>
    <w:rsid w:val="00B15ACE"/>
    <w:rsid w:val="00B15DEE"/>
    <w:rsid w:val="00B16264"/>
    <w:rsid w:val="00B1680A"/>
    <w:rsid w:val="00B16843"/>
    <w:rsid w:val="00B16957"/>
    <w:rsid w:val="00B16BF3"/>
    <w:rsid w:val="00B16C98"/>
    <w:rsid w:val="00B16F4D"/>
    <w:rsid w:val="00B1716E"/>
    <w:rsid w:val="00B17318"/>
    <w:rsid w:val="00B17382"/>
    <w:rsid w:val="00B17460"/>
    <w:rsid w:val="00B2018B"/>
    <w:rsid w:val="00B20619"/>
    <w:rsid w:val="00B20692"/>
    <w:rsid w:val="00B2069F"/>
    <w:rsid w:val="00B206EC"/>
    <w:rsid w:val="00B2092F"/>
    <w:rsid w:val="00B20C2A"/>
    <w:rsid w:val="00B20C4F"/>
    <w:rsid w:val="00B20D9E"/>
    <w:rsid w:val="00B20DE4"/>
    <w:rsid w:val="00B21068"/>
    <w:rsid w:val="00B21289"/>
    <w:rsid w:val="00B2132B"/>
    <w:rsid w:val="00B21C2F"/>
    <w:rsid w:val="00B21D5A"/>
    <w:rsid w:val="00B21E8F"/>
    <w:rsid w:val="00B21EE6"/>
    <w:rsid w:val="00B21FAA"/>
    <w:rsid w:val="00B2208F"/>
    <w:rsid w:val="00B22103"/>
    <w:rsid w:val="00B2234C"/>
    <w:rsid w:val="00B224D0"/>
    <w:rsid w:val="00B2279A"/>
    <w:rsid w:val="00B22819"/>
    <w:rsid w:val="00B228AF"/>
    <w:rsid w:val="00B22C6A"/>
    <w:rsid w:val="00B22DC7"/>
    <w:rsid w:val="00B2313B"/>
    <w:rsid w:val="00B23353"/>
    <w:rsid w:val="00B23485"/>
    <w:rsid w:val="00B23628"/>
    <w:rsid w:val="00B23901"/>
    <w:rsid w:val="00B23A00"/>
    <w:rsid w:val="00B23B2B"/>
    <w:rsid w:val="00B23BC1"/>
    <w:rsid w:val="00B23E72"/>
    <w:rsid w:val="00B24158"/>
    <w:rsid w:val="00B24322"/>
    <w:rsid w:val="00B24397"/>
    <w:rsid w:val="00B24873"/>
    <w:rsid w:val="00B24875"/>
    <w:rsid w:val="00B24A11"/>
    <w:rsid w:val="00B24C86"/>
    <w:rsid w:val="00B24C8C"/>
    <w:rsid w:val="00B24D1A"/>
    <w:rsid w:val="00B24FCF"/>
    <w:rsid w:val="00B24FEF"/>
    <w:rsid w:val="00B253F1"/>
    <w:rsid w:val="00B254BE"/>
    <w:rsid w:val="00B2556C"/>
    <w:rsid w:val="00B25AA2"/>
    <w:rsid w:val="00B25D81"/>
    <w:rsid w:val="00B25DA0"/>
    <w:rsid w:val="00B261A1"/>
    <w:rsid w:val="00B263D1"/>
    <w:rsid w:val="00B26542"/>
    <w:rsid w:val="00B266DD"/>
    <w:rsid w:val="00B26742"/>
    <w:rsid w:val="00B26831"/>
    <w:rsid w:val="00B26878"/>
    <w:rsid w:val="00B269E8"/>
    <w:rsid w:val="00B26ED8"/>
    <w:rsid w:val="00B27443"/>
    <w:rsid w:val="00B27485"/>
    <w:rsid w:val="00B279E1"/>
    <w:rsid w:val="00B27C5D"/>
    <w:rsid w:val="00B27DAD"/>
    <w:rsid w:val="00B3014F"/>
    <w:rsid w:val="00B304D0"/>
    <w:rsid w:val="00B3092B"/>
    <w:rsid w:val="00B30C4F"/>
    <w:rsid w:val="00B30CA2"/>
    <w:rsid w:val="00B30CC8"/>
    <w:rsid w:val="00B30E10"/>
    <w:rsid w:val="00B3102F"/>
    <w:rsid w:val="00B31497"/>
    <w:rsid w:val="00B31753"/>
    <w:rsid w:val="00B318EB"/>
    <w:rsid w:val="00B31EEB"/>
    <w:rsid w:val="00B3212B"/>
    <w:rsid w:val="00B323B5"/>
    <w:rsid w:val="00B3274B"/>
    <w:rsid w:val="00B32968"/>
    <w:rsid w:val="00B32B50"/>
    <w:rsid w:val="00B32FF5"/>
    <w:rsid w:val="00B3303C"/>
    <w:rsid w:val="00B33112"/>
    <w:rsid w:val="00B33124"/>
    <w:rsid w:val="00B331BD"/>
    <w:rsid w:val="00B337DA"/>
    <w:rsid w:val="00B33D88"/>
    <w:rsid w:val="00B33EB1"/>
    <w:rsid w:val="00B34154"/>
    <w:rsid w:val="00B3415C"/>
    <w:rsid w:val="00B34241"/>
    <w:rsid w:val="00B34278"/>
    <w:rsid w:val="00B34469"/>
    <w:rsid w:val="00B34575"/>
    <w:rsid w:val="00B34628"/>
    <w:rsid w:val="00B34685"/>
    <w:rsid w:val="00B34B1C"/>
    <w:rsid w:val="00B34BEF"/>
    <w:rsid w:val="00B34BFC"/>
    <w:rsid w:val="00B34DCD"/>
    <w:rsid w:val="00B34F75"/>
    <w:rsid w:val="00B35369"/>
    <w:rsid w:val="00B353A6"/>
    <w:rsid w:val="00B3561F"/>
    <w:rsid w:val="00B35A2A"/>
    <w:rsid w:val="00B35C8A"/>
    <w:rsid w:val="00B35E80"/>
    <w:rsid w:val="00B3621B"/>
    <w:rsid w:val="00B362A5"/>
    <w:rsid w:val="00B3695D"/>
    <w:rsid w:val="00B36DD6"/>
    <w:rsid w:val="00B36EB5"/>
    <w:rsid w:val="00B36F44"/>
    <w:rsid w:val="00B3717A"/>
    <w:rsid w:val="00B3740F"/>
    <w:rsid w:val="00B37481"/>
    <w:rsid w:val="00B375F7"/>
    <w:rsid w:val="00B377B1"/>
    <w:rsid w:val="00B37930"/>
    <w:rsid w:val="00B37B62"/>
    <w:rsid w:val="00B37B8A"/>
    <w:rsid w:val="00B4025F"/>
    <w:rsid w:val="00B40574"/>
    <w:rsid w:val="00B4067B"/>
    <w:rsid w:val="00B406D6"/>
    <w:rsid w:val="00B40815"/>
    <w:rsid w:val="00B410EB"/>
    <w:rsid w:val="00B41467"/>
    <w:rsid w:val="00B415F3"/>
    <w:rsid w:val="00B41831"/>
    <w:rsid w:val="00B41840"/>
    <w:rsid w:val="00B41A00"/>
    <w:rsid w:val="00B41CCD"/>
    <w:rsid w:val="00B42245"/>
    <w:rsid w:val="00B42324"/>
    <w:rsid w:val="00B426F0"/>
    <w:rsid w:val="00B42D40"/>
    <w:rsid w:val="00B42F3D"/>
    <w:rsid w:val="00B4325F"/>
    <w:rsid w:val="00B43738"/>
    <w:rsid w:val="00B43A97"/>
    <w:rsid w:val="00B43E3E"/>
    <w:rsid w:val="00B43F83"/>
    <w:rsid w:val="00B43FE5"/>
    <w:rsid w:val="00B4434D"/>
    <w:rsid w:val="00B443C1"/>
    <w:rsid w:val="00B44413"/>
    <w:rsid w:val="00B44484"/>
    <w:rsid w:val="00B4455E"/>
    <w:rsid w:val="00B44597"/>
    <w:rsid w:val="00B446B0"/>
    <w:rsid w:val="00B447AF"/>
    <w:rsid w:val="00B448CB"/>
    <w:rsid w:val="00B44C5F"/>
    <w:rsid w:val="00B44EF6"/>
    <w:rsid w:val="00B44FF9"/>
    <w:rsid w:val="00B456BF"/>
    <w:rsid w:val="00B4594A"/>
    <w:rsid w:val="00B45B33"/>
    <w:rsid w:val="00B45B52"/>
    <w:rsid w:val="00B45B81"/>
    <w:rsid w:val="00B45DCF"/>
    <w:rsid w:val="00B45DFB"/>
    <w:rsid w:val="00B45EAC"/>
    <w:rsid w:val="00B46241"/>
    <w:rsid w:val="00B46334"/>
    <w:rsid w:val="00B46412"/>
    <w:rsid w:val="00B4648C"/>
    <w:rsid w:val="00B464EC"/>
    <w:rsid w:val="00B464FB"/>
    <w:rsid w:val="00B46603"/>
    <w:rsid w:val="00B46674"/>
    <w:rsid w:val="00B46696"/>
    <w:rsid w:val="00B466C6"/>
    <w:rsid w:val="00B46B62"/>
    <w:rsid w:val="00B46F03"/>
    <w:rsid w:val="00B46F6A"/>
    <w:rsid w:val="00B46FD3"/>
    <w:rsid w:val="00B46FE0"/>
    <w:rsid w:val="00B47180"/>
    <w:rsid w:val="00B47A70"/>
    <w:rsid w:val="00B47B47"/>
    <w:rsid w:val="00B47CE4"/>
    <w:rsid w:val="00B47E09"/>
    <w:rsid w:val="00B47EE8"/>
    <w:rsid w:val="00B5034B"/>
    <w:rsid w:val="00B50420"/>
    <w:rsid w:val="00B50839"/>
    <w:rsid w:val="00B50A12"/>
    <w:rsid w:val="00B50B72"/>
    <w:rsid w:val="00B50F06"/>
    <w:rsid w:val="00B50F60"/>
    <w:rsid w:val="00B50FCB"/>
    <w:rsid w:val="00B513D8"/>
    <w:rsid w:val="00B514DD"/>
    <w:rsid w:val="00B51831"/>
    <w:rsid w:val="00B51D0B"/>
    <w:rsid w:val="00B51EEB"/>
    <w:rsid w:val="00B51FE2"/>
    <w:rsid w:val="00B521D7"/>
    <w:rsid w:val="00B522C1"/>
    <w:rsid w:val="00B52449"/>
    <w:rsid w:val="00B52715"/>
    <w:rsid w:val="00B52C93"/>
    <w:rsid w:val="00B52CE7"/>
    <w:rsid w:val="00B530E8"/>
    <w:rsid w:val="00B53123"/>
    <w:rsid w:val="00B53245"/>
    <w:rsid w:val="00B53832"/>
    <w:rsid w:val="00B5388B"/>
    <w:rsid w:val="00B53973"/>
    <w:rsid w:val="00B53EE2"/>
    <w:rsid w:val="00B540BD"/>
    <w:rsid w:val="00B54118"/>
    <w:rsid w:val="00B54272"/>
    <w:rsid w:val="00B543DE"/>
    <w:rsid w:val="00B54568"/>
    <w:rsid w:val="00B54881"/>
    <w:rsid w:val="00B54C2D"/>
    <w:rsid w:val="00B54D3B"/>
    <w:rsid w:val="00B54E4B"/>
    <w:rsid w:val="00B54F38"/>
    <w:rsid w:val="00B55169"/>
    <w:rsid w:val="00B551AE"/>
    <w:rsid w:val="00B554B2"/>
    <w:rsid w:val="00B555A6"/>
    <w:rsid w:val="00B555AD"/>
    <w:rsid w:val="00B55888"/>
    <w:rsid w:val="00B55946"/>
    <w:rsid w:val="00B55C87"/>
    <w:rsid w:val="00B55EB5"/>
    <w:rsid w:val="00B566DB"/>
    <w:rsid w:val="00B56B76"/>
    <w:rsid w:val="00B56B9B"/>
    <w:rsid w:val="00B56DA4"/>
    <w:rsid w:val="00B56FD7"/>
    <w:rsid w:val="00B576B9"/>
    <w:rsid w:val="00B578B8"/>
    <w:rsid w:val="00B57A29"/>
    <w:rsid w:val="00B57AE1"/>
    <w:rsid w:val="00B57B86"/>
    <w:rsid w:val="00B60A8E"/>
    <w:rsid w:val="00B610EC"/>
    <w:rsid w:val="00B6114D"/>
    <w:rsid w:val="00B612C8"/>
    <w:rsid w:val="00B615D1"/>
    <w:rsid w:val="00B6197C"/>
    <w:rsid w:val="00B61D6F"/>
    <w:rsid w:val="00B61DBF"/>
    <w:rsid w:val="00B621C7"/>
    <w:rsid w:val="00B623B6"/>
    <w:rsid w:val="00B62434"/>
    <w:rsid w:val="00B6245D"/>
    <w:rsid w:val="00B62F1A"/>
    <w:rsid w:val="00B6315F"/>
    <w:rsid w:val="00B63293"/>
    <w:rsid w:val="00B633C3"/>
    <w:rsid w:val="00B633F8"/>
    <w:rsid w:val="00B6350B"/>
    <w:rsid w:val="00B63C18"/>
    <w:rsid w:val="00B63F35"/>
    <w:rsid w:val="00B643D3"/>
    <w:rsid w:val="00B64467"/>
    <w:rsid w:val="00B64748"/>
    <w:rsid w:val="00B6488A"/>
    <w:rsid w:val="00B648B6"/>
    <w:rsid w:val="00B64DEE"/>
    <w:rsid w:val="00B64EA5"/>
    <w:rsid w:val="00B650D2"/>
    <w:rsid w:val="00B653C4"/>
    <w:rsid w:val="00B653D3"/>
    <w:rsid w:val="00B653D6"/>
    <w:rsid w:val="00B6541C"/>
    <w:rsid w:val="00B655B1"/>
    <w:rsid w:val="00B65818"/>
    <w:rsid w:val="00B65AB8"/>
    <w:rsid w:val="00B65C96"/>
    <w:rsid w:val="00B65CA1"/>
    <w:rsid w:val="00B65DB2"/>
    <w:rsid w:val="00B65E77"/>
    <w:rsid w:val="00B65F22"/>
    <w:rsid w:val="00B66439"/>
    <w:rsid w:val="00B6664B"/>
    <w:rsid w:val="00B666FF"/>
    <w:rsid w:val="00B667AE"/>
    <w:rsid w:val="00B6681D"/>
    <w:rsid w:val="00B668D7"/>
    <w:rsid w:val="00B66958"/>
    <w:rsid w:val="00B6696B"/>
    <w:rsid w:val="00B66A3F"/>
    <w:rsid w:val="00B66FA1"/>
    <w:rsid w:val="00B67032"/>
    <w:rsid w:val="00B67414"/>
    <w:rsid w:val="00B676A5"/>
    <w:rsid w:val="00B67D66"/>
    <w:rsid w:val="00B67D71"/>
    <w:rsid w:val="00B700EA"/>
    <w:rsid w:val="00B7076F"/>
    <w:rsid w:val="00B70904"/>
    <w:rsid w:val="00B70D04"/>
    <w:rsid w:val="00B71080"/>
    <w:rsid w:val="00B712D8"/>
    <w:rsid w:val="00B718FE"/>
    <w:rsid w:val="00B71B0F"/>
    <w:rsid w:val="00B71BFF"/>
    <w:rsid w:val="00B71D5C"/>
    <w:rsid w:val="00B71F39"/>
    <w:rsid w:val="00B71FA4"/>
    <w:rsid w:val="00B71FE1"/>
    <w:rsid w:val="00B7207B"/>
    <w:rsid w:val="00B72214"/>
    <w:rsid w:val="00B723BC"/>
    <w:rsid w:val="00B7240A"/>
    <w:rsid w:val="00B726EC"/>
    <w:rsid w:val="00B72766"/>
    <w:rsid w:val="00B728C3"/>
    <w:rsid w:val="00B72AD2"/>
    <w:rsid w:val="00B72C7F"/>
    <w:rsid w:val="00B72D0D"/>
    <w:rsid w:val="00B72D10"/>
    <w:rsid w:val="00B72E0C"/>
    <w:rsid w:val="00B72EFF"/>
    <w:rsid w:val="00B73024"/>
    <w:rsid w:val="00B73182"/>
    <w:rsid w:val="00B73447"/>
    <w:rsid w:val="00B7373A"/>
    <w:rsid w:val="00B73760"/>
    <w:rsid w:val="00B73BBA"/>
    <w:rsid w:val="00B73DF9"/>
    <w:rsid w:val="00B73E7E"/>
    <w:rsid w:val="00B740F4"/>
    <w:rsid w:val="00B742FA"/>
    <w:rsid w:val="00B7457B"/>
    <w:rsid w:val="00B7464A"/>
    <w:rsid w:val="00B74979"/>
    <w:rsid w:val="00B74A0D"/>
    <w:rsid w:val="00B74BD3"/>
    <w:rsid w:val="00B74D28"/>
    <w:rsid w:val="00B74F7C"/>
    <w:rsid w:val="00B751FB"/>
    <w:rsid w:val="00B754C1"/>
    <w:rsid w:val="00B7551B"/>
    <w:rsid w:val="00B755FF"/>
    <w:rsid w:val="00B756D2"/>
    <w:rsid w:val="00B75743"/>
    <w:rsid w:val="00B7577B"/>
    <w:rsid w:val="00B75910"/>
    <w:rsid w:val="00B75A29"/>
    <w:rsid w:val="00B75C4A"/>
    <w:rsid w:val="00B76207"/>
    <w:rsid w:val="00B76385"/>
    <w:rsid w:val="00B76651"/>
    <w:rsid w:val="00B76D89"/>
    <w:rsid w:val="00B76F9F"/>
    <w:rsid w:val="00B770EB"/>
    <w:rsid w:val="00B77313"/>
    <w:rsid w:val="00B774B0"/>
    <w:rsid w:val="00B77B13"/>
    <w:rsid w:val="00B77BF4"/>
    <w:rsid w:val="00B77C9B"/>
    <w:rsid w:val="00B800E5"/>
    <w:rsid w:val="00B80155"/>
    <w:rsid w:val="00B80281"/>
    <w:rsid w:val="00B802ED"/>
    <w:rsid w:val="00B80301"/>
    <w:rsid w:val="00B80318"/>
    <w:rsid w:val="00B806BC"/>
    <w:rsid w:val="00B8070D"/>
    <w:rsid w:val="00B807E6"/>
    <w:rsid w:val="00B8082C"/>
    <w:rsid w:val="00B80830"/>
    <w:rsid w:val="00B808FD"/>
    <w:rsid w:val="00B809C2"/>
    <w:rsid w:val="00B80A44"/>
    <w:rsid w:val="00B80BA9"/>
    <w:rsid w:val="00B81084"/>
    <w:rsid w:val="00B810BE"/>
    <w:rsid w:val="00B81140"/>
    <w:rsid w:val="00B813E0"/>
    <w:rsid w:val="00B81539"/>
    <w:rsid w:val="00B81717"/>
    <w:rsid w:val="00B817EF"/>
    <w:rsid w:val="00B8187B"/>
    <w:rsid w:val="00B819BC"/>
    <w:rsid w:val="00B81A0B"/>
    <w:rsid w:val="00B81A24"/>
    <w:rsid w:val="00B81A4B"/>
    <w:rsid w:val="00B81A85"/>
    <w:rsid w:val="00B81A93"/>
    <w:rsid w:val="00B81E38"/>
    <w:rsid w:val="00B8214E"/>
    <w:rsid w:val="00B8244A"/>
    <w:rsid w:val="00B82513"/>
    <w:rsid w:val="00B8262F"/>
    <w:rsid w:val="00B82729"/>
    <w:rsid w:val="00B8275B"/>
    <w:rsid w:val="00B82A80"/>
    <w:rsid w:val="00B82AAC"/>
    <w:rsid w:val="00B83028"/>
    <w:rsid w:val="00B831D7"/>
    <w:rsid w:val="00B83224"/>
    <w:rsid w:val="00B833DE"/>
    <w:rsid w:val="00B83661"/>
    <w:rsid w:val="00B83D21"/>
    <w:rsid w:val="00B83D44"/>
    <w:rsid w:val="00B83D64"/>
    <w:rsid w:val="00B83E07"/>
    <w:rsid w:val="00B83F3A"/>
    <w:rsid w:val="00B840FC"/>
    <w:rsid w:val="00B8437A"/>
    <w:rsid w:val="00B84383"/>
    <w:rsid w:val="00B8450A"/>
    <w:rsid w:val="00B8454C"/>
    <w:rsid w:val="00B8470C"/>
    <w:rsid w:val="00B8495A"/>
    <w:rsid w:val="00B84CA3"/>
    <w:rsid w:val="00B84D52"/>
    <w:rsid w:val="00B84E51"/>
    <w:rsid w:val="00B84FB3"/>
    <w:rsid w:val="00B8505A"/>
    <w:rsid w:val="00B8522C"/>
    <w:rsid w:val="00B85422"/>
    <w:rsid w:val="00B8558B"/>
    <w:rsid w:val="00B85598"/>
    <w:rsid w:val="00B85685"/>
    <w:rsid w:val="00B858D6"/>
    <w:rsid w:val="00B85A7C"/>
    <w:rsid w:val="00B85E8A"/>
    <w:rsid w:val="00B85E9D"/>
    <w:rsid w:val="00B85EDC"/>
    <w:rsid w:val="00B85F2E"/>
    <w:rsid w:val="00B86546"/>
    <w:rsid w:val="00B86560"/>
    <w:rsid w:val="00B86614"/>
    <w:rsid w:val="00B8662E"/>
    <w:rsid w:val="00B8674F"/>
    <w:rsid w:val="00B86A2C"/>
    <w:rsid w:val="00B86CC6"/>
    <w:rsid w:val="00B86E4D"/>
    <w:rsid w:val="00B87018"/>
    <w:rsid w:val="00B87281"/>
    <w:rsid w:val="00B8765F"/>
    <w:rsid w:val="00B876EF"/>
    <w:rsid w:val="00B87DFD"/>
    <w:rsid w:val="00B87F85"/>
    <w:rsid w:val="00B90014"/>
    <w:rsid w:val="00B90128"/>
    <w:rsid w:val="00B9014A"/>
    <w:rsid w:val="00B90176"/>
    <w:rsid w:val="00B90456"/>
    <w:rsid w:val="00B906BB"/>
    <w:rsid w:val="00B90899"/>
    <w:rsid w:val="00B908B1"/>
    <w:rsid w:val="00B90A41"/>
    <w:rsid w:val="00B9108D"/>
    <w:rsid w:val="00B91184"/>
    <w:rsid w:val="00B91BF5"/>
    <w:rsid w:val="00B920BD"/>
    <w:rsid w:val="00B920CF"/>
    <w:rsid w:val="00B92171"/>
    <w:rsid w:val="00B92904"/>
    <w:rsid w:val="00B9290E"/>
    <w:rsid w:val="00B92B70"/>
    <w:rsid w:val="00B92BE9"/>
    <w:rsid w:val="00B92DD0"/>
    <w:rsid w:val="00B92FA6"/>
    <w:rsid w:val="00B92FE9"/>
    <w:rsid w:val="00B93486"/>
    <w:rsid w:val="00B93678"/>
    <w:rsid w:val="00B936DF"/>
    <w:rsid w:val="00B93891"/>
    <w:rsid w:val="00B93B97"/>
    <w:rsid w:val="00B93BB9"/>
    <w:rsid w:val="00B93C61"/>
    <w:rsid w:val="00B93CCE"/>
    <w:rsid w:val="00B93EAC"/>
    <w:rsid w:val="00B93F1B"/>
    <w:rsid w:val="00B9404D"/>
    <w:rsid w:val="00B94191"/>
    <w:rsid w:val="00B94261"/>
    <w:rsid w:val="00B945DD"/>
    <w:rsid w:val="00B94818"/>
    <w:rsid w:val="00B94A90"/>
    <w:rsid w:val="00B94BB8"/>
    <w:rsid w:val="00B94F91"/>
    <w:rsid w:val="00B95019"/>
    <w:rsid w:val="00B952B1"/>
    <w:rsid w:val="00B95723"/>
    <w:rsid w:val="00B959D4"/>
    <w:rsid w:val="00B96199"/>
    <w:rsid w:val="00B965C3"/>
    <w:rsid w:val="00B96897"/>
    <w:rsid w:val="00B968C6"/>
    <w:rsid w:val="00B96A08"/>
    <w:rsid w:val="00B96BF0"/>
    <w:rsid w:val="00B97018"/>
    <w:rsid w:val="00B970D4"/>
    <w:rsid w:val="00B971A7"/>
    <w:rsid w:val="00B97244"/>
    <w:rsid w:val="00B972F3"/>
    <w:rsid w:val="00B97482"/>
    <w:rsid w:val="00B97645"/>
    <w:rsid w:val="00B97742"/>
    <w:rsid w:val="00B97816"/>
    <w:rsid w:val="00B97853"/>
    <w:rsid w:val="00B97879"/>
    <w:rsid w:val="00B978EF"/>
    <w:rsid w:val="00B9796F"/>
    <w:rsid w:val="00B97CFE"/>
    <w:rsid w:val="00B97F50"/>
    <w:rsid w:val="00B97FA9"/>
    <w:rsid w:val="00BA01A3"/>
    <w:rsid w:val="00BA050A"/>
    <w:rsid w:val="00BA08B2"/>
    <w:rsid w:val="00BA0C1D"/>
    <w:rsid w:val="00BA0C3B"/>
    <w:rsid w:val="00BA0E66"/>
    <w:rsid w:val="00BA102F"/>
    <w:rsid w:val="00BA109C"/>
    <w:rsid w:val="00BA1131"/>
    <w:rsid w:val="00BA1144"/>
    <w:rsid w:val="00BA1263"/>
    <w:rsid w:val="00BA1563"/>
    <w:rsid w:val="00BA18A6"/>
    <w:rsid w:val="00BA1C05"/>
    <w:rsid w:val="00BA1D15"/>
    <w:rsid w:val="00BA2280"/>
    <w:rsid w:val="00BA22E0"/>
    <w:rsid w:val="00BA230C"/>
    <w:rsid w:val="00BA262C"/>
    <w:rsid w:val="00BA277C"/>
    <w:rsid w:val="00BA2781"/>
    <w:rsid w:val="00BA280C"/>
    <w:rsid w:val="00BA2C2E"/>
    <w:rsid w:val="00BA2ED3"/>
    <w:rsid w:val="00BA2F15"/>
    <w:rsid w:val="00BA2F5B"/>
    <w:rsid w:val="00BA3350"/>
    <w:rsid w:val="00BA36A4"/>
    <w:rsid w:val="00BA378F"/>
    <w:rsid w:val="00BA3B09"/>
    <w:rsid w:val="00BA3D8E"/>
    <w:rsid w:val="00BA42ED"/>
    <w:rsid w:val="00BA43A8"/>
    <w:rsid w:val="00BA452B"/>
    <w:rsid w:val="00BA4609"/>
    <w:rsid w:val="00BA463B"/>
    <w:rsid w:val="00BA4938"/>
    <w:rsid w:val="00BA495E"/>
    <w:rsid w:val="00BA4A6F"/>
    <w:rsid w:val="00BA4AA1"/>
    <w:rsid w:val="00BA4BCE"/>
    <w:rsid w:val="00BA4C8B"/>
    <w:rsid w:val="00BA4D9E"/>
    <w:rsid w:val="00BA4F6B"/>
    <w:rsid w:val="00BA5352"/>
    <w:rsid w:val="00BA53BA"/>
    <w:rsid w:val="00BA53CD"/>
    <w:rsid w:val="00BA5414"/>
    <w:rsid w:val="00BA5472"/>
    <w:rsid w:val="00BA5580"/>
    <w:rsid w:val="00BA564A"/>
    <w:rsid w:val="00BA571F"/>
    <w:rsid w:val="00BA5828"/>
    <w:rsid w:val="00BA5904"/>
    <w:rsid w:val="00BA5B88"/>
    <w:rsid w:val="00BA603B"/>
    <w:rsid w:val="00BA608A"/>
    <w:rsid w:val="00BA6262"/>
    <w:rsid w:val="00BA637F"/>
    <w:rsid w:val="00BA64A4"/>
    <w:rsid w:val="00BA6580"/>
    <w:rsid w:val="00BA67C1"/>
    <w:rsid w:val="00BA6AC7"/>
    <w:rsid w:val="00BA6DB4"/>
    <w:rsid w:val="00BA6FA3"/>
    <w:rsid w:val="00BA7289"/>
    <w:rsid w:val="00BA733C"/>
    <w:rsid w:val="00BA7452"/>
    <w:rsid w:val="00BA750A"/>
    <w:rsid w:val="00BA7818"/>
    <w:rsid w:val="00BA78CF"/>
    <w:rsid w:val="00BA7984"/>
    <w:rsid w:val="00BA7E86"/>
    <w:rsid w:val="00BA7EBC"/>
    <w:rsid w:val="00BB0035"/>
    <w:rsid w:val="00BB00BA"/>
    <w:rsid w:val="00BB032B"/>
    <w:rsid w:val="00BB0378"/>
    <w:rsid w:val="00BB03BC"/>
    <w:rsid w:val="00BB064F"/>
    <w:rsid w:val="00BB0C17"/>
    <w:rsid w:val="00BB0CB4"/>
    <w:rsid w:val="00BB0D2A"/>
    <w:rsid w:val="00BB0D41"/>
    <w:rsid w:val="00BB10A3"/>
    <w:rsid w:val="00BB1346"/>
    <w:rsid w:val="00BB142B"/>
    <w:rsid w:val="00BB1882"/>
    <w:rsid w:val="00BB19A1"/>
    <w:rsid w:val="00BB1C04"/>
    <w:rsid w:val="00BB1DFB"/>
    <w:rsid w:val="00BB223E"/>
    <w:rsid w:val="00BB2420"/>
    <w:rsid w:val="00BB2435"/>
    <w:rsid w:val="00BB246B"/>
    <w:rsid w:val="00BB26DA"/>
    <w:rsid w:val="00BB284C"/>
    <w:rsid w:val="00BB289F"/>
    <w:rsid w:val="00BB3083"/>
    <w:rsid w:val="00BB31DD"/>
    <w:rsid w:val="00BB340C"/>
    <w:rsid w:val="00BB3637"/>
    <w:rsid w:val="00BB3A21"/>
    <w:rsid w:val="00BB3AC5"/>
    <w:rsid w:val="00BB3B21"/>
    <w:rsid w:val="00BB3B48"/>
    <w:rsid w:val="00BB4BCE"/>
    <w:rsid w:val="00BB4D99"/>
    <w:rsid w:val="00BB4DC6"/>
    <w:rsid w:val="00BB50CF"/>
    <w:rsid w:val="00BB520D"/>
    <w:rsid w:val="00BB5210"/>
    <w:rsid w:val="00BB5581"/>
    <w:rsid w:val="00BB56FE"/>
    <w:rsid w:val="00BB61B4"/>
    <w:rsid w:val="00BB659F"/>
    <w:rsid w:val="00BB682F"/>
    <w:rsid w:val="00BB6CF2"/>
    <w:rsid w:val="00BB7052"/>
    <w:rsid w:val="00BB711B"/>
    <w:rsid w:val="00BB764B"/>
    <w:rsid w:val="00BB77A0"/>
    <w:rsid w:val="00BB7885"/>
    <w:rsid w:val="00BB78F6"/>
    <w:rsid w:val="00BB7979"/>
    <w:rsid w:val="00BB7EE5"/>
    <w:rsid w:val="00BC025D"/>
    <w:rsid w:val="00BC037C"/>
    <w:rsid w:val="00BC0A0A"/>
    <w:rsid w:val="00BC0A1B"/>
    <w:rsid w:val="00BC0B72"/>
    <w:rsid w:val="00BC0CCA"/>
    <w:rsid w:val="00BC0FC9"/>
    <w:rsid w:val="00BC0FFD"/>
    <w:rsid w:val="00BC13EA"/>
    <w:rsid w:val="00BC1756"/>
    <w:rsid w:val="00BC189D"/>
    <w:rsid w:val="00BC1EC7"/>
    <w:rsid w:val="00BC1F69"/>
    <w:rsid w:val="00BC1FC5"/>
    <w:rsid w:val="00BC246B"/>
    <w:rsid w:val="00BC2540"/>
    <w:rsid w:val="00BC25AE"/>
    <w:rsid w:val="00BC2775"/>
    <w:rsid w:val="00BC2866"/>
    <w:rsid w:val="00BC2ADE"/>
    <w:rsid w:val="00BC2B41"/>
    <w:rsid w:val="00BC2C58"/>
    <w:rsid w:val="00BC2DED"/>
    <w:rsid w:val="00BC3047"/>
    <w:rsid w:val="00BC30E5"/>
    <w:rsid w:val="00BC3423"/>
    <w:rsid w:val="00BC34F7"/>
    <w:rsid w:val="00BC372C"/>
    <w:rsid w:val="00BC37CC"/>
    <w:rsid w:val="00BC38BF"/>
    <w:rsid w:val="00BC3A79"/>
    <w:rsid w:val="00BC3AF2"/>
    <w:rsid w:val="00BC3B02"/>
    <w:rsid w:val="00BC3CF8"/>
    <w:rsid w:val="00BC3EC8"/>
    <w:rsid w:val="00BC3F3E"/>
    <w:rsid w:val="00BC3F49"/>
    <w:rsid w:val="00BC3F5B"/>
    <w:rsid w:val="00BC4138"/>
    <w:rsid w:val="00BC42BC"/>
    <w:rsid w:val="00BC442F"/>
    <w:rsid w:val="00BC4A82"/>
    <w:rsid w:val="00BC4D1C"/>
    <w:rsid w:val="00BC551E"/>
    <w:rsid w:val="00BC58AD"/>
    <w:rsid w:val="00BC5922"/>
    <w:rsid w:val="00BC5E25"/>
    <w:rsid w:val="00BC5E37"/>
    <w:rsid w:val="00BC5F93"/>
    <w:rsid w:val="00BC60C3"/>
    <w:rsid w:val="00BC6104"/>
    <w:rsid w:val="00BC6425"/>
    <w:rsid w:val="00BC646F"/>
    <w:rsid w:val="00BC65C7"/>
    <w:rsid w:val="00BC65F1"/>
    <w:rsid w:val="00BC65F3"/>
    <w:rsid w:val="00BC66FE"/>
    <w:rsid w:val="00BC674D"/>
    <w:rsid w:val="00BC67F0"/>
    <w:rsid w:val="00BC6973"/>
    <w:rsid w:val="00BC6AB7"/>
    <w:rsid w:val="00BC6AEF"/>
    <w:rsid w:val="00BC6C7F"/>
    <w:rsid w:val="00BC6D47"/>
    <w:rsid w:val="00BC6E00"/>
    <w:rsid w:val="00BC7009"/>
    <w:rsid w:val="00BC70EB"/>
    <w:rsid w:val="00BC71DD"/>
    <w:rsid w:val="00BC741E"/>
    <w:rsid w:val="00BC7462"/>
    <w:rsid w:val="00BC7675"/>
    <w:rsid w:val="00BC7847"/>
    <w:rsid w:val="00BC7A12"/>
    <w:rsid w:val="00BC7C0C"/>
    <w:rsid w:val="00BC7D48"/>
    <w:rsid w:val="00BC7D59"/>
    <w:rsid w:val="00BD0309"/>
    <w:rsid w:val="00BD06E8"/>
    <w:rsid w:val="00BD08C0"/>
    <w:rsid w:val="00BD0DD4"/>
    <w:rsid w:val="00BD10A8"/>
    <w:rsid w:val="00BD11BC"/>
    <w:rsid w:val="00BD1213"/>
    <w:rsid w:val="00BD12C2"/>
    <w:rsid w:val="00BD149F"/>
    <w:rsid w:val="00BD15C2"/>
    <w:rsid w:val="00BD173A"/>
    <w:rsid w:val="00BD18DB"/>
    <w:rsid w:val="00BD1AC5"/>
    <w:rsid w:val="00BD1BA1"/>
    <w:rsid w:val="00BD1E8C"/>
    <w:rsid w:val="00BD1EC1"/>
    <w:rsid w:val="00BD1F4C"/>
    <w:rsid w:val="00BD244F"/>
    <w:rsid w:val="00BD28DB"/>
    <w:rsid w:val="00BD2B3D"/>
    <w:rsid w:val="00BD2B7B"/>
    <w:rsid w:val="00BD2BA8"/>
    <w:rsid w:val="00BD2DF5"/>
    <w:rsid w:val="00BD2E04"/>
    <w:rsid w:val="00BD2F40"/>
    <w:rsid w:val="00BD317E"/>
    <w:rsid w:val="00BD34FB"/>
    <w:rsid w:val="00BD35A2"/>
    <w:rsid w:val="00BD3F2F"/>
    <w:rsid w:val="00BD400D"/>
    <w:rsid w:val="00BD424E"/>
    <w:rsid w:val="00BD49AA"/>
    <w:rsid w:val="00BD4AD6"/>
    <w:rsid w:val="00BD4C42"/>
    <w:rsid w:val="00BD4C79"/>
    <w:rsid w:val="00BD4C9E"/>
    <w:rsid w:val="00BD4D9C"/>
    <w:rsid w:val="00BD4FAB"/>
    <w:rsid w:val="00BD5178"/>
    <w:rsid w:val="00BD51E0"/>
    <w:rsid w:val="00BD528B"/>
    <w:rsid w:val="00BD528D"/>
    <w:rsid w:val="00BD56F8"/>
    <w:rsid w:val="00BD5725"/>
    <w:rsid w:val="00BD5981"/>
    <w:rsid w:val="00BD5A04"/>
    <w:rsid w:val="00BD5D02"/>
    <w:rsid w:val="00BD6021"/>
    <w:rsid w:val="00BD650F"/>
    <w:rsid w:val="00BD654C"/>
    <w:rsid w:val="00BD6B33"/>
    <w:rsid w:val="00BD6C40"/>
    <w:rsid w:val="00BD6D15"/>
    <w:rsid w:val="00BD6E97"/>
    <w:rsid w:val="00BD72A8"/>
    <w:rsid w:val="00BD7673"/>
    <w:rsid w:val="00BD767F"/>
    <w:rsid w:val="00BD7968"/>
    <w:rsid w:val="00BD7BBE"/>
    <w:rsid w:val="00BD7C6D"/>
    <w:rsid w:val="00BD7CD6"/>
    <w:rsid w:val="00BD7D31"/>
    <w:rsid w:val="00BE0376"/>
    <w:rsid w:val="00BE0378"/>
    <w:rsid w:val="00BE03C3"/>
    <w:rsid w:val="00BE0754"/>
    <w:rsid w:val="00BE0971"/>
    <w:rsid w:val="00BE09BF"/>
    <w:rsid w:val="00BE09F6"/>
    <w:rsid w:val="00BE11B6"/>
    <w:rsid w:val="00BE12A1"/>
    <w:rsid w:val="00BE12A3"/>
    <w:rsid w:val="00BE134D"/>
    <w:rsid w:val="00BE142B"/>
    <w:rsid w:val="00BE158E"/>
    <w:rsid w:val="00BE161B"/>
    <w:rsid w:val="00BE1650"/>
    <w:rsid w:val="00BE168D"/>
    <w:rsid w:val="00BE1863"/>
    <w:rsid w:val="00BE1956"/>
    <w:rsid w:val="00BE1A55"/>
    <w:rsid w:val="00BE2293"/>
    <w:rsid w:val="00BE242E"/>
    <w:rsid w:val="00BE25F1"/>
    <w:rsid w:val="00BE28E1"/>
    <w:rsid w:val="00BE290E"/>
    <w:rsid w:val="00BE2D1A"/>
    <w:rsid w:val="00BE2F1A"/>
    <w:rsid w:val="00BE3222"/>
    <w:rsid w:val="00BE341A"/>
    <w:rsid w:val="00BE3496"/>
    <w:rsid w:val="00BE35B8"/>
    <w:rsid w:val="00BE37F4"/>
    <w:rsid w:val="00BE3889"/>
    <w:rsid w:val="00BE38FF"/>
    <w:rsid w:val="00BE3B8F"/>
    <w:rsid w:val="00BE3BF6"/>
    <w:rsid w:val="00BE3E44"/>
    <w:rsid w:val="00BE3EEA"/>
    <w:rsid w:val="00BE4025"/>
    <w:rsid w:val="00BE43C8"/>
    <w:rsid w:val="00BE444B"/>
    <w:rsid w:val="00BE460E"/>
    <w:rsid w:val="00BE4A3B"/>
    <w:rsid w:val="00BE4B22"/>
    <w:rsid w:val="00BE4E1F"/>
    <w:rsid w:val="00BE4F17"/>
    <w:rsid w:val="00BE4F1A"/>
    <w:rsid w:val="00BE5019"/>
    <w:rsid w:val="00BE5061"/>
    <w:rsid w:val="00BE5753"/>
    <w:rsid w:val="00BE596F"/>
    <w:rsid w:val="00BE5B91"/>
    <w:rsid w:val="00BE5BF2"/>
    <w:rsid w:val="00BE5C0E"/>
    <w:rsid w:val="00BE5EBE"/>
    <w:rsid w:val="00BE5F5F"/>
    <w:rsid w:val="00BE5FAC"/>
    <w:rsid w:val="00BE62AF"/>
    <w:rsid w:val="00BE637F"/>
    <w:rsid w:val="00BE65D9"/>
    <w:rsid w:val="00BE6775"/>
    <w:rsid w:val="00BE6C29"/>
    <w:rsid w:val="00BE7223"/>
    <w:rsid w:val="00BE76E7"/>
    <w:rsid w:val="00BE770F"/>
    <w:rsid w:val="00BE77EB"/>
    <w:rsid w:val="00BE787A"/>
    <w:rsid w:val="00BE78FB"/>
    <w:rsid w:val="00BE7E82"/>
    <w:rsid w:val="00BE7E8B"/>
    <w:rsid w:val="00BF00A6"/>
    <w:rsid w:val="00BF0727"/>
    <w:rsid w:val="00BF08AD"/>
    <w:rsid w:val="00BF0A75"/>
    <w:rsid w:val="00BF0AB9"/>
    <w:rsid w:val="00BF0C51"/>
    <w:rsid w:val="00BF0CF8"/>
    <w:rsid w:val="00BF0D96"/>
    <w:rsid w:val="00BF0F00"/>
    <w:rsid w:val="00BF0F8E"/>
    <w:rsid w:val="00BF108C"/>
    <w:rsid w:val="00BF10DC"/>
    <w:rsid w:val="00BF1453"/>
    <w:rsid w:val="00BF1598"/>
    <w:rsid w:val="00BF1945"/>
    <w:rsid w:val="00BF19EF"/>
    <w:rsid w:val="00BF1B6F"/>
    <w:rsid w:val="00BF1BF1"/>
    <w:rsid w:val="00BF1E5E"/>
    <w:rsid w:val="00BF204C"/>
    <w:rsid w:val="00BF22CB"/>
    <w:rsid w:val="00BF2509"/>
    <w:rsid w:val="00BF2521"/>
    <w:rsid w:val="00BF298F"/>
    <w:rsid w:val="00BF2A20"/>
    <w:rsid w:val="00BF2CB7"/>
    <w:rsid w:val="00BF2DFE"/>
    <w:rsid w:val="00BF38D5"/>
    <w:rsid w:val="00BF3D66"/>
    <w:rsid w:val="00BF3E59"/>
    <w:rsid w:val="00BF3F26"/>
    <w:rsid w:val="00BF427D"/>
    <w:rsid w:val="00BF431B"/>
    <w:rsid w:val="00BF443C"/>
    <w:rsid w:val="00BF455A"/>
    <w:rsid w:val="00BF455C"/>
    <w:rsid w:val="00BF47D0"/>
    <w:rsid w:val="00BF4A83"/>
    <w:rsid w:val="00BF543F"/>
    <w:rsid w:val="00BF5962"/>
    <w:rsid w:val="00BF59CE"/>
    <w:rsid w:val="00BF5A1C"/>
    <w:rsid w:val="00BF5AD0"/>
    <w:rsid w:val="00BF6131"/>
    <w:rsid w:val="00BF65BF"/>
    <w:rsid w:val="00BF68CA"/>
    <w:rsid w:val="00BF6DB2"/>
    <w:rsid w:val="00BF6EBE"/>
    <w:rsid w:val="00BF6F09"/>
    <w:rsid w:val="00BF7194"/>
    <w:rsid w:val="00BF720E"/>
    <w:rsid w:val="00BF7546"/>
    <w:rsid w:val="00BF7788"/>
    <w:rsid w:val="00BF786A"/>
    <w:rsid w:val="00BF7AB2"/>
    <w:rsid w:val="00BF7EAD"/>
    <w:rsid w:val="00C00137"/>
    <w:rsid w:val="00C00165"/>
    <w:rsid w:val="00C003F9"/>
    <w:rsid w:val="00C0093A"/>
    <w:rsid w:val="00C009FB"/>
    <w:rsid w:val="00C00CFC"/>
    <w:rsid w:val="00C01267"/>
    <w:rsid w:val="00C01278"/>
    <w:rsid w:val="00C01582"/>
    <w:rsid w:val="00C01BB0"/>
    <w:rsid w:val="00C01D78"/>
    <w:rsid w:val="00C020E5"/>
    <w:rsid w:val="00C02254"/>
    <w:rsid w:val="00C022C5"/>
    <w:rsid w:val="00C0253E"/>
    <w:rsid w:val="00C02C24"/>
    <w:rsid w:val="00C02C73"/>
    <w:rsid w:val="00C02D0B"/>
    <w:rsid w:val="00C03107"/>
    <w:rsid w:val="00C037E8"/>
    <w:rsid w:val="00C03B1E"/>
    <w:rsid w:val="00C03CAF"/>
    <w:rsid w:val="00C0405C"/>
    <w:rsid w:val="00C0420A"/>
    <w:rsid w:val="00C04525"/>
    <w:rsid w:val="00C047F4"/>
    <w:rsid w:val="00C048A5"/>
    <w:rsid w:val="00C04A87"/>
    <w:rsid w:val="00C04C2A"/>
    <w:rsid w:val="00C04EF2"/>
    <w:rsid w:val="00C04F01"/>
    <w:rsid w:val="00C04FE9"/>
    <w:rsid w:val="00C0500E"/>
    <w:rsid w:val="00C05181"/>
    <w:rsid w:val="00C05451"/>
    <w:rsid w:val="00C0570D"/>
    <w:rsid w:val="00C05915"/>
    <w:rsid w:val="00C05A85"/>
    <w:rsid w:val="00C05AE9"/>
    <w:rsid w:val="00C05E12"/>
    <w:rsid w:val="00C062FF"/>
    <w:rsid w:val="00C06544"/>
    <w:rsid w:val="00C065C7"/>
    <w:rsid w:val="00C067E5"/>
    <w:rsid w:val="00C06C7B"/>
    <w:rsid w:val="00C06FD8"/>
    <w:rsid w:val="00C07161"/>
    <w:rsid w:val="00C071ED"/>
    <w:rsid w:val="00C072B9"/>
    <w:rsid w:val="00C076FD"/>
    <w:rsid w:val="00C077EB"/>
    <w:rsid w:val="00C07935"/>
    <w:rsid w:val="00C079DF"/>
    <w:rsid w:val="00C07A87"/>
    <w:rsid w:val="00C07BFC"/>
    <w:rsid w:val="00C1004E"/>
    <w:rsid w:val="00C1009F"/>
    <w:rsid w:val="00C1037C"/>
    <w:rsid w:val="00C1056B"/>
    <w:rsid w:val="00C10CE9"/>
    <w:rsid w:val="00C10E2E"/>
    <w:rsid w:val="00C11358"/>
    <w:rsid w:val="00C11410"/>
    <w:rsid w:val="00C11821"/>
    <w:rsid w:val="00C119A4"/>
    <w:rsid w:val="00C11C67"/>
    <w:rsid w:val="00C11FD8"/>
    <w:rsid w:val="00C1203E"/>
    <w:rsid w:val="00C12120"/>
    <w:rsid w:val="00C1250E"/>
    <w:rsid w:val="00C12853"/>
    <w:rsid w:val="00C12B31"/>
    <w:rsid w:val="00C12C79"/>
    <w:rsid w:val="00C12E4B"/>
    <w:rsid w:val="00C130E0"/>
    <w:rsid w:val="00C134EA"/>
    <w:rsid w:val="00C1361C"/>
    <w:rsid w:val="00C139C8"/>
    <w:rsid w:val="00C13B6C"/>
    <w:rsid w:val="00C13C7E"/>
    <w:rsid w:val="00C14365"/>
    <w:rsid w:val="00C144C2"/>
    <w:rsid w:val="00C148CB"/>
    <w:rsid w:val="00C14B43"/>
    <w:rsid w:val="00C14CA4"/>
    <w:rsid w:val="00C14E09"/>
    <w:rsid w:val="00C150EB"/>
    <w:rsid w:val="00C151A4"/>
    <w:rsid w:val="00C1520D"/>
    <w:rsid w:val="00C15335"/>
    <w:rsid w:val="00C153D5"/>
    <w:rsid w:val="00C15925"/>
    <w:rsid w:val="00C15A71"/>
    <w:rsid w:val="00C15D11"/>
    <w:rsid w:val="00C15D66"/>
    <w:rsid w:val="00C15DF4"/>
    <w:rsid w:val="00C16775"/>
    <w:rsid w:val="00C16C68"/>
    <w:rsid w:val="00C16DF5"/>
    <w:rsid w:val="00C16E2C"/>
    <w:rsid w:val="00C16EF0"/>
    <w:rsid w:val="00C16F69"/>
    <w:rsid w:val="00C174EC"/>
    <w:rsid w:val="00C17630"/>
    <w:rsid w:val="00C179BD"/>
    <w:rsid w:val="00C17A7C"/>
    <w:rsid w:val="00C17BE7"/>
    <w:rsid w:val="00C17E42"/>
    <w:rsid w:val="00C20091"/>
    <w:rsid w:val="00C2040F"/>
    <w:rsid w:val="00C2048B"/>
    <w:rsid w:val="00C2049C"/>
    <w:rsid w:val="00C2075D"/>
    <w:rsid w:val="00C20D53"/>
    <w:rsid w:val="00C20EF5"/>
    <w:rsid w:val="00C2103B"/>
    <w:rsid w:val="00C210D5"/>
    <w:rsid w:val="00C213F2"/>
    <w:rsid w:val="00C214B1"/>
    <w:rsid w:val="00C22052"/>
    <w:rsid w:val="00C220E1"/>
    <w:rsid w:val="00C223CF"/>
    <w:rsid w:val="00C2268E"/>
    <w:rsid w:val="00C227FD"/>
    <w:rsid w:val="00C22B27"/>
    <w:rsid w:val="00C22CD0"/>
    <w:rsid w:val="00C22DB1"/>
    <w:rsid w:val="00C23512"/>
    <w:rsid w:val="00C2352A"/>
    <w:rsid w:val="00C23589"/>
    <w:rsid w:val="00C23878"/>
    <w:rsid w:val="00C23D2A"/>
    <w:rsid w:val="00C24309"/>
    <w:rsid w:val="00C243C4"/>
    <w:rsid w:val="00C24682"/>
    <w:rsid w:val="00C246FE"/>
    <w:rsid w:val="00C247C2"/>
    <w:rsid w:val="00C24DA8"/>
    <w:rsid w:val="00C24E5B"/>
    <w:rsid w:val="00C24FC9"/>
    <w:rsid w:val="00C24FFD"/>
    <w:rsid w:val="00C25035"/>
    <w:rsid w:val="00C250A5"/>
    <w:rsid w:val="00C250E6"/>
    <w:rsid w:val="00C25618"/>
    <w:rsid w:val="00C259FE"/>
    <w:rsid w:val="00C25CFB"/>
    <w:rsid w:val="00C26362"/>
    <w:rsid w:val="00C268BA"/>
    <w:rsid w:val="00C26985"/>
    <w:rsid w:val="00C270F4"/>
    <w:rsid w:val="00C27144"/>
    <w:rsid w:val="00C27754"/>
    <w:rsid w:val="00C2777B"/>
    <w:rsid w:val="00C27AFE"/>
    <w:rsid w:val="00C27B4E"/>
    <w:rsid w:val="00C27E16"/>
    <w:rsid w:val="00C304F9"/>
    <w:rsid w:val="00C30A29"/>
    <w:rsid w:val="00C30B7B"/>
    <w:rsid w:val="00C30C7B"/>
    <w:rsid w:val="00C30D03"/>
    <w:rsid w:val="00C30F70"/>
    <w:rsid w:val="00C3100B"/>
    <w:rsid w:val="00C3166B"/>
    <w:rsid w:val="00C31C18"/>
    <w:rsid w:val="00C31D27"/>
    <w:rsid w:val="00C31E21"/>
    <w:rsid w:val="00C31F09"/>
    <w:rsid w:val="00C32085"/>
    <w:rsid w:val="00C320B7"/>
    <w:rsid w:val="00C324A2"/>
    <w:rsid w:val="00C32583"/>
    <w:rsid w:val="00C32667"/>
    <w:rsid w:val="00C329DA"/>
    <w:rsid w:val="00C32A99"/>
    <w:rsid w:val="00C32BC9"/>
    <w:rsid w:val="00C32C0D"/>
    <w:rsid w:val="00C32CC9"/>
    <w:rsid w:val="00C3337B"/>
    <w:rsid w:val="00C33473"/>
    <w:rsid w:val="00C335AD"/>
    <w:rsid w:val="00C339E4"/>
    <w:rsid w:val="00C33C13"/>
    <w:rsid w:val="00C33C79"/>
    <w:rsid w:val="00C33F64"/>
    <w:rsid w:val="00C34170"/>
    <w:rsid w:val="00C341BB"/>
    <w:rsid w:val="00C34378"/>
    <w:rsid w:val="00C343F7"/>
    <w:rsid w:val="00C34680"/>
    <w:rsid w:val="00C34724"/>
    <w:rsid w:val="00C34996"/>
    <w:rsid w:val="00C34ACA"/>
    <w:rsid w:val="00C34BF6"/>
    <w:rsid w:val="00C34C60"/>
    <w:rsid w:val="00C34D23"/>
    <w:rsid w:val="00C34EA8"/>
    <w:rsid w:val="00C34F6E"/>
    <w:rsid w:val="00C34F8E"/>
    <w:rsid w:val="00C34FFA"/>
    <w:rsid w:val="00C356D1"/>
    <w:rsid w:val="00C3581B"/>
    <w:rsid w:val="00C358D3"/>
    <w:rsid w:val="00C35995"/>
    <w:rsid w:val="00C35AD1"/>
    <w:rsid w:val="00C35D84"/>
    <w:rsid w:val="00C35E4C"/>
    <w:rsid w:val="00C35E94"/>
    <w:rsid w:val="00C35F7A"/>
    <w:rsid w:val="00C35FC3"/>
    <w:rsid w:val="00C36063"/>
    <w:rsid w:val="00C3619E"/>
    <w:rsid w:val="00C3623D"/>
    <w:rsid w:val="00C36A73"/>
    <w:rsid w:val="00C36B36"/>
    <w:rsid w:val="00C37073"/>
    <w:rsid w:val="00C371B9"/>
    <w:rsid w:val="00C37653"/>
    <w:rsid w:val="00C376FC"/>
    <w:rsid w:val="00C37882"/>
    <w:rsid w:val="00C378FE"/>
    <w:rsid w:val="00C37A4E"/>
    <w:rsid w:val="00C37A9A"/>
    <w:rsid w:val="00C37B1C"/>
    <w:rsid w:val="00C37C78"/>
    <w:rsid w:val="00C40106"/>
    <w:rsid w:val="00C404FC"/>
    <w:rsid w:val="00C40905"/>
    <w:rsid w:val="00C4099B"/>
    <w:rsid w:val="00C41071"/>
    <w:rsid w:val="00C41362"/>
    <w:rsid w:val="00C413E1"/>
    <w:rsid w:val="00C4142B"/>
    <w:rsid w:val="00C414AA"/>
    <w:rsid w:val="00C41698"/>
    <w:rsid w:val="00C417A1"/>
    <w:rsid w:val="00C419D9"/>
    <w:rsid w:val="00C41B04"/>
    <w:rsid w:val="00C41CFF"/>
    <w:rsid w:val="00C41D5D"/>
    <w:rsid w:val="00C41DB8"/>
    <w:rsid w:val="00C4200B"/>
    <w:rsid w:val="00C42804"/>
    <w:rsid w:val="00C428A6"/>
    <w:rsid w:val="00C429FE"/>
    <w:rsid w:val="00C431C9"/>
    <w:rsid w:val="00C435C2"/>
    <w:rsid w:val="00C43610"/>
    <w:rsid w:val="00C43694"/>
    <w:rsid w:val="00C439EA"/>
    <w:rsid w:val="00C43D1A"/>
    <w:rsid w:val="00C43FF6"/>
    <w:rsid w:val="00C443FC"/>
    <w:rsid w:val="00C4440D"/>
    <w:rsid w:val="00C444FF"/>
    <w:rsid w:val="00C4487C"/>
    <w:rsid w:val="00C448CA"/>
    <w:rsid w:val="00C449D6"/>
    <w:rsid w:val="00C44F1B"/>
    <w:rsid w:val="00C45373"/>
    <w:rsid w:val="00C454FC"/>
    <w:rsid w:val="00C45726"/>
    <w:rsid w:val="00C458BE"/>
    <w:rsid w:val="00C45BEE"/>
    <w:rsid w:val="00C45E09"/>
    <w:rsid w:val="00C45E66"/>
    <w:rsid w:val="00C45ECA"/>
    <w:rsid w:val="00C45F1B"/>
    <w:rsid w:val="00C45F83"/>
    <w:rsid w:val="00C46027"/>
    <w:rsid w:val="00C4612A"/>
    <w:rsid w:val="00C46970"/>
    <w:rsid w:val="00C469E1"/>
    <w:rsid w:val="00C46A01"/>
    <w:rsid w:val="00C46A86"/>
    <w:rsid w:val="00C46C84"/>
    <w:rsid w:val="00C46E43"/>
    <w:rsid w:val="00C46F06"/>
    <w:rsid w:val="00C47122"/>
    <w:rsid w:val="00C4716E"/>
    <w:rsid w:val="00C471BC"/>
    <w:rsid w:val="00C475E8"/>
    <w:rsid w:val="00C4776B"/>
    <w:rsid w:val="00C479A1"/>
    <w:rsid w:val="00C47EAF"/>
    <w:rsid w:val="00C47FD4"/>
    <w:rsid w:val="00C5093D"/>
    <w:rsid w:val="00C50A9E"/>
    <w:rsid w:val="00C5133F"/>
    <w:rsid w:val="00C51405"/>
    <w:rsid w:val="00C51438"/>
    <w:rsid w:val="00C51448"/>
    <w:rsid w:val="00C5175B"/>
    <w:rsid w:val="00C51A4A"/>
    <w:rsid w:val="00C51B28"/>
    <w:rsid w:val="00C51B91"/>
    <w:rsid w:val="00C51CF0"/>
    <w:rsid w:val="00C51CF9"/>
    <w:rsid w:val="00C51F4B"/>
    <w:rsid w:val="00C52237"/>
    <w:rsid w:val="00C5244E"/>
    <w:rsid w:val="00C524B0"/>
    <w:rsid w:val="00C52796"/>
    <w:rsid w:val="00C52D6F"/>
    <w:rsid w:val="00C5309E"/>
    <w:rsid w:val="00C535B2"/>
    <w:rsid w:val="00C536A1"/>
    <w:rsid w:val="00C53A67"/>
    <w:rsid w:val="00C53B13"/>
    <w:rsid w:val="00C53B4D"/>
    <w:rsid w:val="00C53C33"/>
    <w:rsid w:val="00C53CFD"/>
    <w:rsid w:val="00C53F4F"/>
    <w:rsid w:val="00C54012"/>
    <w:rsid w:val="00C5403B"/>
    <w:rsid w:val="00C541C2"/>
    <w:rsid w:val="00C5451E"/>
    <w:rsid w:val="00C549C4"/>
    <w:rsid w:val="00C54BAE"/>
    <w:rsid w:val="00C54F07"/>
    <w:rsid w:val="00C55002"/>
    <w:rsid w:val="00C550E4"/>
    <w:rsid w:val="00C55EF0"/>
    <w:rsid w:val="00C56640"/>
    <w:rsid w:val="00C567F4"/>
    <w:rsid w:val="00C568BD"/>
    <w:rsid w:val="00C56B7E"/>
    <w:rsid w:val="00C56BA1"/>
    <w:rsid w:val="00C56EF9"/>
    <w:rsid w:val="00C57182"/>
    <w:rsid w:val="00C572A8"/>
    <w:rsid w:val="00C572AF"/>
    <w:rsid w:val="00C57451"/>
    <w:rsid w:val="00C575D1"/>
    <w:rsid w:val="00C57C2E"/>
    <w:rsid w:val="00C57D2D"/>
    <w:rsid w:val="00C60073"/>
    <w:rsid w:val="00C601A8"/>
    <w:rsid w:val="00C606E1"/>
    <w:rsid w:val="00C608BA"/>
    <w:rsid w:val="00C60B49"/>
    <w:rsid w:val="00C61002"/>
    <w:rsid w:val="00C61380"/>
    <w:rsid w:val="00C61386"/>
    <w:rsid w:val="00C6187C"/>
    <w:rsid w:val="00C618CE"/>
    <w:rsid w:val="00C619DB"/>
    <w:rsid w:val="00C61F92"/>
    <w:rsid w:val="00C61FF9"/>
    <w:rsid w:val="00C62236"/>
    <w:rsid w:val="00C62513"/>
    <w:rsid w:val="00C62654"/>
    <w:rsid w:val="00C62EED"/>
    <w:rsid w:val="00C62EF2"/>
    <w:rsid w:val="00C63100"/>
    <w:rsid w:val="00C6313B"/>
    <w:rsid w:val="00C6320B"/>
    <w:rsid w:val="00C632A6"/>
    <w:rsid w:val="00C634F0"/>
    <w:rsid w:val="00C63509"/>
    <w:rsid w:val="00C63703"/>
    <w:rsid w:val="00C6377C"/>
    <w:rsid w:val="00C63966"/>
    <w:rsid w:val="00C63968"/>
    <w:rsid w:val="00C63A6A"/>
    <w:rsid w:val="00C63C51"/>
    <w:rsid w:val="00C6408E"/>
    <w:rsid w:val="00C64778"/>
    <w:rsid w:val="00C647ED"/>
    <w:rsid w:val="00C64A01"/>
    <w:rsid w:val="00C64D99"/>
    <w:rsid w:val="00C6503F"/>
    <w:rsid w:val="00C6526B"/>
    <w:rsid w:val="00C65322"/>
    <w:rsid w:val="00C65758"/>
    <w:rsid w:val="00C6579F"/>
    <w:rsid w:val="00C657A8"/>
    <w:rsid w:val="00C66282"/>
    <w:rsid w:val="00C666EF"/>
    <w:rsid w:val="00C66AAE"/>
    <w:rsid w:val="00C66B80"/>
    <w:rsid w:val="00C66CB6"/>
    <w:rsid w:val="00C6714A"/>
    <w:rsid w:val="00C674F3"/>
    <w:rsid w:val="00C67564"/>
    <w:rsid w:val="00C6762D"/>
    <w:rsid w:val="00C67729"/>
    <w:rsid w:val="00C67B0B"/>
    <w:rsid w:val="00C67BFF"/>
    <w:rsid w:val="00C67D00"/>
    <w:rsid w:val="00C67D9F"/>
    <w:rsid w:val="00C700E0"/>
    <w:rsid w:val="00C700E6"/>
    <w:rsid w:val="00C705EB"/>
    <w:rsid w:val="00C70698"/>
    <w:rsid w:val="00C7080D"/>
    <w:rsid w:val="00C70864"/>
    <w:rsid w:val="00C708C9"/>
    <w:rsid w:val="00C70990"/>
    <w:rsid w:val="00C71020"/>
    <w:rsid w:val="00C71066"/>
    <w:rsid w:val="00C7114C"/>
    <w:rsid w:val="00C71225"/>
    <w:rsid w:val="00C71445"/>
    <w:rsid w:val="00C714F9"/>
    <w:rsid w:val="00C71801"/>
    <w:rsid w:val="00C7184D"/>
    <w:rsid w:val="00C718F4"/>
    <w:rsid w:val="00C71918"/>
    <w:rsid w:val="00C71962"/>
    <w:rsid w:val="00C71A08"/>
    <w:rsid w:val="00C71A7A"/>
    <w:rsid w:val="00C71C32"/>
    <w:rsid w:val="00C71E4F"/>
    <w:rsid w:val="00C7203B"/>
    <w:rsid w:val="00C721C4"/>
    <w:rsid w:val="00C72439"/>
    <w:rsid w:val="00C726B6"/>
    <w:rsid w:val="00C726F6"/>
    <w:rsid w:val="00C72BA9"/>
    <w:rsid w:val="00C72DB9"/>
    <w:rsid w:val="00C72DEE"/>
    <w:rsid w:val="00C73040"/>
    <w:rsid w:val="00C73041"/>
    <w:rsid w:val="00C731FE"/>
    <w:rsid w:val="00C734E6"/>
    <w:rsid w:val="00C7362B"/>
    <w:rsid w:val="00C736CF"/>
    <w:rsid w:val="00C73B6D"/>
    <w:rsid w:val="00C73C75"/>
    <w:rsid w:val="00C741EE"/>
    <w:rsid w:val="00C742DC"/>
    <w:rsid w:val="00C743D5"/>
    <w:rsid w:val="00C743DD"/>
    <w:rsid w:val="00C74421"/>
    <w:rsid w:val="00C74516"/>
    <w:rsid w:val="00C74713"/>
    <w:rsid w:val="00C74AEC"/>
    <w:rsid w:val="00C74E4F"/>
    <w:rsid w:val="00C74F04"/>
    <w:rsid w:val="00C7506E"/>
    <w:rsid w:val="00C752F1"/>
    <w:rsid w:val="00C7573A"/>
    <w:rsid w:val="00C75863"/>
    <w:rsid w:val="00C75E99"/>
    <w:rsid w:val="00C75EBA"/>
    <w:rsid w:val="00C75F12"/>
    <w:rsid w:val="00C75FE9"/>
    <w:rsid w:val="00C7657C"/>
    <w:rsid w:val="00C766CA"/>
    <w:rsid w:val="00C7672E"/>
    <w:rsid w:val="00C76BB7"/>
    <w:rsid w:val="00C771B8"/>
    <w:rsid w:val="00C774A6"/>
    <w:rsid w:val="00C774FD"/>
    <w:rsid w:val="00C779AC"/>
    <w:rsid w:val="00C77A23"/>
    <w:rsid w:val="00C77C82"/>
    <w:rsid w:val="00C77DB2"/>
    <w:rsid w:val="00C80071"/>
    <w:rsid w:val="00C806FE"/>
    <w:rsid w:val="00C80920"/>
    <w:rsid w:val="00C80AC1"/>
    <w:rsid w:val="00C80AE2"/>
    <w:rsid w:val="00C80B01"/>
    <w:rsid w:val="00C80C68"/>
    <w:rsid w:val="00C80FD6"/>
    <w:rsid w:val="00C814AD"/>
    <w:rsid w:val="00C81524"/>
    <w:rsid w:val="00C8154D"/>
    <w:rsid w:val="00C81666"/>
    <w:rsid w:val="00C81697"/>
    <w:rsid w:val="00C8170A"/>
    <w:rsid w:val="00C819B5"/>
    <w:rsid w:val="00C81B43"/>
    <w:rsid w:val="00C81DEF"/>
    <w:rsid w:val="00C82452"/>
    <w:rsid w:val="00C82968"/>
    <w:rsid w:val="00C835AE"/>
    <w:rsid w:val="00C83B45"/>
    <w:rsid w:val="00C83B73"/>
    <w:rsid w:val="00C83CAC"/>
    <w:rsid w:val="00C83F53"/>
    <w:rsid w:val="00C83F97"/>
    <w:rsid w:val="00C842CB"/>
    <w:rsid w:val="00C842D1"/>
    <w:rsid w:val="00C84876"/>
    <w:rsid w:val="00C84AC5"/>
    <w:rsid w:val="00C84D9B"/>
    <w:rsid w:val="00C858AA"/>
    <w:rsid w:val="00C85A9A"/>
    <w:rsid w:val="00C861BE"/>
    <w:rsid w:val="00C862F0"/>
    <w:rsid w:val="00C86630"/>
    <w:rsid w:val="00C8693D"/>
    <w:rsid w:val="00C869A0"/>
    <w:rsid w:val="00C869E2"/>
    <w:rsid w:val="00C86AFC"/>
    <w:rsid w:val="00C86D8C"/>
    <w:rsid w:val="00C87496"/>
    <w:rsid w:val="00C8783B"/>
    <w:rsid w:val="00C87D06"/>
    <w:rsid w:val="00C87D49"/>
    <w:rsid w:val="00C87DB6"/>
    <w:rsid w:val="00C87FBA"/>
    <w:rsid w:val="00C903AD"/>
    <w:rsid w:val="00C90AFA"/>
    <w:rsid w:val="00C90BEE"/>
    <w:rsid w:val="00C90C4B"/>
    <w:rsid w:val="00C90CA1"/>
    <w:rsid w:val="00C90CAF"/>
    <w:rsid w:val="00C91271"/>
    <w:rsid w:val="00C9128B"/>
    <w:rsid w:val="00C917B6"/>
    <w:rsid w:val="00C91EC1"/>
    <w:rsid w:val="00C92545"/>
    <w:rsid w:val="00C92DDD"/>
    <w:rsid w:val="00C93311"/>
    <w:rsid w:val="00C934F5"/>
    <w:rsid w:val="00C936E7"/>
    <w:rsid w:val="00C93A64"/>
    <w:rsid w:val="00C93B9A"/>
    <w:rsid w:val="00C93F6E"/>
    <w:rsid w:val="00C9459F"/>
    <w:rsid w:val="00C9469C"/>
    <w:rsid w:val="00C949B5"/>
    <w:rsid w:val="00C94D3D"/>
    <w:rsid w:val="00C95221"/>
    <w:rsid w:val="00C952BB"/>
    <w:rsid w:val="00C95407"/>
    <w:rsid w:val="00C95473"/>
    <w:rsid w:val="00C95715"/>
    <w:rsid w:val="00C9579A"/>
    <w:rsid w:val="00C95829"/>
    <w:rsid w:val="00C95EF5"/>
    <w:rsid w:val="00C961B7"/>
    <w:rsid w:val="00C961EC"/>
    <w:rsid w:val="00C96206"/>
    <w:rsid w:val="00C96511"/>
    <w:rsid w:val="00C965B1"/>
    <w:rsid w:val="00C966C9"/>
    <w:rsid w:val="00C96817"/>
    <w:rsid w:val="00C96BD5"/>
    <w:rsid w:val="00C97AB3"/>
    <w:rsid w:val="00C97E04"/>
    <w:rsid w:val="00C97E44"/>
    <w:rsid w:val="00CA0076"/>
    <w:rsid w:val="00CA0255"/>
    <w:rsid w:val="00CA0631"/>
    <w:rsid w:val="00CA0694"/>
    <w:rsid w:val="00CA0703"/>
    <w:rsid w:val="00CA0AB5"/>
    <w:rsid w:val="00CA0B13"/>
    <w:rsid w:val="00CA0E08"/>
    <w:rsid w:val="00CA129C"/>
    <w:rsid w:val="00CA1D60"/>
    <w:rsid w:val="00CA2182"/>
    <w:rsid w:val="00CA2359"/>
    <w:rsid w:val="00CA2561"/>
    <w:rsid w:val="00CA25A4"/>
    <w:rsid w:val="00CA2757"/>
    <w:rsid w:val="00CA27C2"/>
    <w:rsid w:val="00CA2C63"/>
    <w:rsid w:val="00CA35EA"/>
    <w:rsid w:val="00CA365D"/>
    <w:rsid w:val="00CA390E"/>
    <w:rsid w:val="00CA39D7"/>
    <w:rsid w:val="00CA3B0A"/>
    <w:rsid w:val="00CA3FC4"/>
    <w:rsid w:val="00CA4527"/>
    <w:rsid w:val="00CA455A"/>
    <w:rsid w:val="00CA4AF9"/>
    <w:rsid w:val="00CA53A9"/>
    <w:rsid w:val="00CA5409"/>
    <w:rsid w:val="00CA562E"/>
    <w:rsid w:val="00CA57F4"/>
    <w:rsid w:val="00CA5C01"/>
    <w:rsid w:val="00CA5E74"/>
    <w:rsid w:val="00CA5F3F"/>
    <w:rsid w:val="00CA5FA3"/>
    <w:rsid w:val="00CA6152"/>
    <w:rsid w:val="00CA6624"/>
    <w:rsid w:val="00CA6779"/>
    <w:rsid w:val="00CA689C"/>
    <w:rsid w:val="00CA68CA"/>
    <w:rsid w:val="00CA6A5E"/>
    <w:rsid w:val="00CA7273"/>
    <w:rsid w:val="00CA7440"/>
    <w:rsid w:val="00CA783F"/>
    <w:rsid w:val="00CA7CAC"/>
    <w:rsid w:val="00CA7CD2"/>
    <w:rsid w:val="00CB007C"/>
    <w:rsid w:val="00CB032D"/>
    <w:rsid w:val="00CB07C6"/>
    <w:rsid w:val="00CB08D0"/>
    <w:rsid w:val="00CB0CCE"/>
    <w:rsid w:val="00CB113C"/>
    <w:rsid w:val="00CB154D"/>
    <w:rsid w:val="00CB164D"/>
    <w:rsid w:val="00CB17A4"/>
    <w:rsid w:val="00CB20DF"/>
    <w:rsid w:val="00CB2282"/>
    <w:rsid w:val="00CB24F7"/>
    <w:rsid w:val="00CB2566"/>
    <w:rsid w:val="00CB2748"/>
    <w:rsid w:val="00CB293D"/>
    <w:rsid w:val="00CB29E6"/>
    <w:rsid w:val="00CB29ED"/>
    <w:rsid w:val="00CB33B3"/>
    <w:rsid w:val="00CB33F8"/>
    <w:rsid w:val="00CB345F"/>
    <w:rsid w:val="00CB3489"/>
    <w:rsid w:val="00CB3520"/>
    <w:rsid w:val="00CB35F2"/>
    <w:rsid w:val="00CB3714"/>
    <w:rsid w:val="00CB3954"/>
    <w:rsid w:val="00CB39A2"/>
    <w:rsid w:val="00CB3D74"/>
    <w:rsid w:val="00CB3E78"/>
    <w:rsid w:val="00CB3F70"/>
    <w:rsid w:val="00CB421F"/>
    <w:rsid w:val="00CB4454"/>
    <w:rsid w:val="00CB4469"/>
    <w:rsid w:val="00CB4533"/>
    <w:rsid w:val="00CB4893"/>
    <w:rsid w:val="00CB49B0"/>
    <w:rsid w:val="00CB4DEC"/>
    <w:rsid w:val="00CB517F"/>
    <w:rsid w:val="00CB5224"/>
    <w:rsid w:val="00CB596E"/>
    <w:rsid w:val="00CB5C89"/>
    <w:rsid w:val="00CB5F7B"/>
    <w:rsid w:val="00CB6027"/>
    <w:rsid w:val="00CB61D4"/>
    <w:rsid w:val="00CB642C"/>
    <w:rsid w:val="00CB6524"/>
    <w:rsid w:val="00CB6630"/>
    <w:rsid w:val="00CB6688"/>
    <w:rsid w:val="00CB681E"/>
    <w:rsid w:val="00CB68AE"/>
    <w:rsid w:val="00CB69A9"/>
    <w:rsid w:val="00CB6C38"/>
    <w:rsid w:val="00CB7151"/>
    <w:rsid w:val="00CB755A"/>
    <w:rsid w:val="00CB7A07"/>
    <w:rsid w:val="00CB7C0D"/>
    <w:rsid w:val="00CB7CA4"/>
    <w:rsid w:val="00CB7F0E"/>
    <w:rsid w:val="00CB7F51"/>
    <w:rsid w:val="00CB7F60"/>
    <w:rsid w:val="00CC00C8"/>
    <w:rsid w:val="00CC011B"/>
    <w:rsid w:val="00CC0160"/>
    <w:rsid w:val="00CC0440"/>
    <w:rsid w:val="00CC0454"/>
    <w:rsid w:val="00CC0887"/>
    <w:rsid w:val="00CC0901"/>
    <w:rsid w:val="00CC0956"/>
    <w:rsid w:val="00CC0C25"/>
    <w:rsid w:val="00CC1037"/>
    <w:rsid w:val="00CC13C2"/>
    <w:rsid w:val="00CC1460"/>
    <w:rsid w:val="00CC157E"/>
    <w:rsid w:val="00CC15CF"/>
    <w:rsid w:val="00CC18E4"/>
    <w:rsid w:val="00CC1990"/>
    <w:rsid w:val="00CC1C5D"/>
    <w:rsid w:val="00CC211C"/>
    <w:rsid w:val="00CC2B39"/>
    <w:rsid w:val="00CC2F56"/>
    <w:rsid w:val="00CC30E1"/>
    <w:rsid w:val="00CC32DA"/>
    <w:rsid w:val="00CC34A0"/>
    <w:rsid w:val="00CC3627"/>
    <w:rsid w:val="00CC39B1"/>
    <w:rsid w:val="00CC3C61"/>
    <w:rsid w:val="00CC3DBE"/>
    <w:rsid w:val="00CC4148"/>
    <w:rsid w:val="00CC41EF"/>
    <w:rsid w:val="00CC42B4"/>
    <w:rsid w:val="00CC471E"/>
    <w:rsid w:val="00CC47DA"/>
    <w:rsid w:val="00CC4F81"/>
    <w:rsid w:val="00CC5376"/>
    <w:rsid w:val="00CC5522"/>
    <w:rsid w:val="00CC557E"/>
    <w:rsid w:val="00CC5977"/>
    <w:rsid w:val="00CC5B0F"/>
    <w:rsid w:val="00CC5DDB"/>
    <w:rsid w:val="00CC5FA5"/>
    <w:rsid w:val="00CC60C5"/>
    <w:rsid w:val="00CC61E2"/>
    <w:rsid w:val="00CC62EB"/>
    <w:rsid w:val="00CC6317"/>
    <w:rsid w:val="00CC657F"/>
    <w:rsid w:val="00CC6784"/>
    <w:rsid w:val="00CC67E3"/>
    <w:rsid w:val="00CC682F"/>
    <w:rsid w:val="00CC68C2"/>
    <w:rsid w:val="00CC6A35"/>
    <w:rsid w:val="00CC6AC3"/>
    <w:rsid w:val="00CC6B51"/>
    <w:rsid w:val="00CC6C9E"/>
    <w:rsid w:val="00CC7073"/>
    <w:rsid w:val="00CC70E3"/>
    <w:rsid w:val="00CC740B"/>
    <w:rsid w:val="00CC758B"/>
    <w:rsid w:val="00CC7792"/>
    <w:rsid w:val="00CC7A39"/>
    <w:rsid w:val="00CC7B97"/>
    <w:rsid w:val="00CC7D69"/>
    <w:rsid w:val="00CC7D7C"/>
    <w:rsid w:val="00CC7ED1"/>
    <w:rsid w:val="00CC7F5C"/>
    <w:rsid w:val="00CD01A6"/>
    <w:rsid w:val="00CD0276"/>
    <w:rsid w:val="00CD02A2"/>
    <w:rsid w:val="00CD048C"/>
    <w:rsid w:val="00CD04C5"/>
    <w:rsid w:val="00CD06C8"/>
    <w:rsid w:val="00CD0713"/>
    <w:rsid w:val="00CD0723"/>
    <w:rsid w:val="00CD0825"/>
    <w:rsid w:val="00CD08B8"/>
    <w:rsid w:val="00CD096C"/>
    <w:rsid w:val="00CD0983"/>
    <w:rsid w:val="00CD0E28"/>
    <w:rsid w:val="00CD0E2C"/>
    <w:rsid w:val="00CD1097"/>
    <w:rsid w:val="00CD10BA"/>
    <w:rsid w:val="00CD126B"/>
    <w:rsid w:val="00CD16AB"/>
    <w:rsid w:val="00CD1C52"/>
    <w:rsid w:val="00CD1D3D"/>
    <w:rsid w:val="00CD1DF0"/>
    <w:rsid w:val="00CD1EA5"/>
    <w:rsid w:val="00CD20E7"/>
    <w:rsid w:val="00CD241E"/>
    <w:rsid w:val="00CD2882"/>
    <w:rsid w:val="00CD2E6A"/>
    <w:rsid w:val="00CD3276"/>
    <w:rsid w:val="00CD3386"/>
    <w:rsid w:val="00CD375D"/>
    <w:rsid w:val="00CD3A16"/>
    <w:rsid w:val="00CD3D98"/>
    <w:rsid w:val="00CD3DA1"/>
    <w:rsid w:val="00CD3DC9"/>
    <w:rsid w:val="00CD3F39"/>
    <w:rsid w:val="00CD40AF"/>
    <w:rsid w:val="00CD44E6"/>
    <w:rsid w:val="00CD4715"/>
    <w:rsid w:val="00CD4D19"/>
    <w:rsid w:val="00CD4E5A"/>
    <w:rsid w:val="00CD4EC1"/>
    <w:rsid w:val="00CD5336"/>
    <w:rsid w:val="00CD54B0"/>
    <w:rsid w:val="00CD5539"/>
    <w:rsid w:val="00CD5571"/>
    <w:rsid w:val="00CD562B"/>
    <w:rsid w:val="00CD56CF"/>
    <w:rsid w:val="00CD5756"/>
    <w:rsid w:val="00CD6246"/>
    <w:rsid w:val="00CD65A5"/>
    <w:rsid w:val="00CD6893"/>
    <w:rsid w:val="00CD68B1"/>
    <w:rsid w:val="00CD69DF"/>
    <w:rsid w:val="00CD6A8D"/>
    <w:rsid w:val="00CD7488"/>
    <w:rsid w:val="00CD7C6A"/>
    <w:rsid w:val="00CD7CC0"/>
    <w:rsid w:val="00CE0730"/>
    <w:rsid w:val="00CE0CE0"/>
    <w:rsid w:val="00CE0D4E"/>
    <w:rsid w:val="00CE0D5C"/>
    <w:rsid w:val="00CE0D6D"/>
    <w:rsid w:val="00CE0DD9"/>
    <w:rsid w:val="00CE108F"/>
    <w:rsid w:val="00CE1359"/>
    <w:rsid w:val="00CE1666"/>
    <w:rsid w:val="00CE18C7"/>
    <w:rsid w:val="00CE1CB0"/>
    <w:rsid w:val="00CE1F0D"/>
    <w:rsid w:val="00CE2103"/>
    <w:rsid w:val="00CE2A33"/>
    <w:rsid w:val="00CE2C0D"/>
    <w:rsid w:val="00CE2D02"/>
    <w:rsid w:val="00CE2D9C"/>
    <w:rsid w:val="00CE2EAD"/>
    <w:rsid w:val="00CE3077"/>
    <w:rsid w:val="00CE376A"/>
    <w:rsid w:val="00CE422D"/>
    <w:rsid w:val="00CE46B5"/>
    <w:rsid w:val="00CE49B2"/>
    <w:rsid w:val="00CE4C3C"/>
    <w:rsid w:val="00CE4E0C"/>
    <w:rsid w:val="00CE5206"/>
    <w:rsid w:val="00CE52E6"/>
    <w:rsid w:val="00CE567F"/>
    <w:rsid w:val="00CE587A"/>
    <w:rsid w:val="00CE5960"/>
    <w:rsid w:val="00CE6336"/>
    <w:rsid w:val="00CE69FD"/>
    <w:rsid w:val="00CE6A88"/>
    <w:rsid w:val="00CE6C12"/>
    <w:rsid w:val="00CE6CB4"/>
    <w:rsid w:val="00CE6E03"/>
    <w:rsid w:val="00CE6F6B"/>
    <w:rsid w:val="00CE704A"/>
    <w:rsid w:val="00CE714A"/>
    <w:rsid w:val="00CE7310"/>
    <w:rsid w:val="00CE7371"/>
    <w:rsid w:val="00CE79CB"/>
    <w:rsid w:val="00CE7C8A"/>
    <w:rsid w:val="00CE7F61"/>
    <w:rsid w:val="00CF00BF"/>
    <w:rsid w:val="00CF0243"/>
    <w:rsid w:val="00CF084D"/>
    <w:rsid w:val="00CF08EF"/>
    <w:rsid w:val="00CF09B4"/>
    <w:rsid w:val="00CF0AD9"/>
    <w:rsid w:val="00CF0F0A"/>
    <w:rsid w:val="00CF1358"/>
    <w:rsid w:val="00CF177C"/>
    <w:rsid w:val="00CF1820"/>
    <w:rsid w:val="00CF1F81"/>
    <w:rsid w:val="00CF21BE"/>
    <w:rsid w:val="00CF21F9"/>
    <w:rsid w:val="00CF2288"/>
    <w:rsid w:val="00CF228E"/>
    <w:rsid w:val="00CF2570"/>
    <w:rsid w:val="00CF26AF"/>
    <w:rsid w:val="00CF27E6"/>
    <w:rsid w:val="00CF287E"/>
    <w:rsid w:val="00CF2C3B"/>
    <w:rsid w:val="00CF2DB6"/>
    <w:rsid w:val="00CF2DF5"/>
    <w:rsid w:val="00CF2E3A"/>
    <w:rsid w:val="00CF2ED0"/>
    <w:rsid w:val="00CF30DB"/>
    <w:rsid w:val="00CF32EC"/>
    <w:rsid w:val="00CF3364"/>
    <w:rsid w:val="00CF3457"/>
    <w:rsid w:val="00CF3550"/>
    <w:rsid w:val="00CF3662"/>
    <w:rsid w:val="00CF373B"/>
    <w:rsid w:val="00CF399A"/>
    <w:rsid w:val="00CF3B67"/>
    <w:rsid w:val="00CF3DAF"/>
    <w:rsid w:val="00CF3EF5"/>
    <w:rsid w:val="00CF3F6E"/>
    <w:rsid w:val="00CF406A"/>
    <w:rsid w:val="00CF40EF"/>
    <w:rsid w:val="00CF4616"/>
    <w:rsid w:val="00CF4ECA"/>
    <w:rsid w:val="00CF4FDB"/>
    <w:rsid w:val="00CF5513"/>
    <w:rsid w:val="00CF5702"/>
    <w:rsid w:val="00CF5C40"/>
    <w:rsid w:val="00CF5CF7"/>
    <w:rsid w:val="00CF5D85"/>
    <w:rsid w:val="00CF5E87"/>
    <w:rsid w:val="00CF5FB0"/>
    <w:rsid w:val="00CF613D"/>
    <w:rsid w:val="00CF63B5"/>
    <w:rsid w:val="00CF6627"/>
    <w:rsid w:val="00CF67B0"/>
    <w:rsid w:val="00CF6900"/>
    <w:rsid w:val="00CF6D66"/>
    <w:rsid w:val="00CF798F"/>
    <w:rsid w:val="00CF7F7C"/>
    <w:rsid w:val="00D00186"/>
    <w:rsid w:val="00D00679"/>
    <w:rsid w:val="00D008FB"/>
    <w:rsid w:val="00D00D59"/>
    <w:rsid w:val="00D00FA1"/>
    <w:rsid w:val="00D010AD"/>
    <w:rsid w:val="00D012CE"/>
    <w:rsid w:val="00D0150C"/>
    <w:rsid w:val="00D0158D"/>
    <w:rsid w:val="00D016AB"/>
    <w:rsid w:val="00D01771"/>
    <w:rsid w:val="00D017BB"/>
    <w:rsid w:val="00D01A6D"/>
    <w:rsid w:val="00D01AB8"/>
    <w:rsid w:val="00D01C6C"/>
    <w:rsid w:val="00D01FD2"/>
    <w:rsid w:val="00D020FA"/>
    <w:rsid w:val="00D024EE"/>
    <w:rsid w:val="00D028C7"/>
    <w:rsid w:val="00D028F3"/>
    <w:rsid w:val="00D02A1D"/>
    <w:rsid w:val="00D02A25"/>
    <w:rsid w:val="00D02E1A"/>
    <w:rsid w:val="00D02EAF"/>
    <w:rsid w:val="00D02FCA"/>
    <w:rsid w:val="00D032E1"/>
    <w:rsid w:val="00D0333E"/>
    <w:rsid w:val="00D03817"/>
    <w:rsid w:val="00D03987"/>
    <w:rsid w:val="00D03AAF"/>
    <w:rsid w:val="00D03BC6"/>
    <w:rsid w:val="00D03CCC"/>
    <w:rsid w:val="00D03CE3"/>
    <w:rsid w:val="00D03F33"/>
    <w:rsid w:val="00D04470"/>
    <w:rsid w:val="00D0463B"/>
    <w:rsid w:val="00D049A4"/>
    <w:rsid w:val="00D049AC"/>
    <w:rsid w:val="00D04A0B"/>
    <w:rsid w:val="00D04C5A"/>
    <w:rsid w:val="00D04D3C"/>
    <w:rsid w:val="00D05216"/>
    <w:rsid w:val="00D0523D"/>
    <w:rsid w:val="00D05329"/>
    <w:rsid w:val="00D05368"/>
    <w:rsid w:val="00D059B1"/>
    <w:rsid w:val="00D05D37"/>
    <w:rsid w:val="00D05FAD"/>
    <w:rsid w:val="00D05FD7"/>
    <w:rsid w:val="00D061D3"/>
    <w:rsid w:val="00D06298"/>
    <w:rsid w:val="00D06307"/>
    <w:rsid w:val="00D063C8"/>
    <w:rsid w:val="00D06637"/>
    <w:rsid w:val="00D06EA1"/>
    <w:rsid w:val="00D06F3C"/>
    <w:rsid w:val="00D070B2"/>
    <w:rsid w:val="00D072B5"/>
    <w:rsid w:val="00D0737B"/>
    <w:rsid w:val="00D07718"/>
    <w:rsid w:val="00D07AA1"/>
    <w:rsid w:val="00D07AD2"/>
    <w:rsid w:val="00D07C8B"/>
    <w:rsid w:val="00D100E9"/>
    <w:rsid w:val="00D101CF"/>
    <w:rsid w:val="00D10352"/>
    <w:rsid w:val="00D103CD"/>
    <w:rsid w:val="00D104B3"/>
    <w:rsid w:val="00D1056D"/>
    <w:rsid w:val="00D10628"/>
    <w:rsid w:val="00D10884"/>
    <w:rsid w:val="00D10AA0"/>
    <w:rsid w:val="00D10EDF"/>
    <w:rsid w:val="00D11117"/>
    <w:rsid w:val="00D11359"/>
    <w:rsid w:val="00D114E8"/>
    <w:rsid w:val="00D11529"/>
    <w:rsid w:val="00D118A6"/>
    <w:rsid w:val="00D11BD0"/>
    <w:rsid w:val="00D11D13"/>
    <w:rsid w:val="00D11DAD"/>
    <w:rsid w:val="00D11EDD"/>
    <w:rsid w:val="00D1211B"/>
    <w:rsid w:val="00D1212D"/>
    <w:rsid w:val="00D121CA"/>
    <w:rsid w:val="00D12349"/>
    <w:rsid w:val="00D125D7"/>
    <w:rsid w:val="00D12636"/>
    <w:rsid w:val="00D126CF"/>
    <w:rsid w:val="00D12B13"/>
    <w:rsid w:val="00D1307D"/>
    <w:rsid w:val="00D1307E"/>
    <w:rsid w:val="00D1319F"/>
    <w:rsid w:val="00D131E0"/>
    <w:rsid w:val="00D13270"/>
    <w:rsid w:val="00D134C9"/>
    <w:rsid w:val="00D135E3"/>
    <w:rsid w:val="00D13F86"/>
    <w:rsid w:val="00D13FA3"/>
    <w:rsid w:val="00D14011"/>
    <w:rsid w:val="00D14235"/>
    <w:rsid w:val="00D1427A"/>
    <w:rsid w:val="00D14321"/>
    <w:rsid w:val="00D144A1"/>
    <w:rsid w:val="00D14571"/>
    <w:rsid w:val="00D145A8"/>
    <w:rsid w:val="00D14743"/>
    <w:rsid w:val="00D150DD"/>
    <w:rsid w:val="00D151BA"/>
    <w:rsid w:val="00D15281"/>
    <w:rsid w:val="00D15573"/>
    <w:rsid w:val="00D15580"/>
    <w:rsid w:val="00D155AA"/>
    <w:rsid w:val="00D15AE2"/>
    <w:rsid w:val="00D15B6D"/>
    <w:rsid w:val="00D15CB2"/>
    <w:rsid w:val="00D15E07"/>
    <w:rsid w:val="00D15F5F"/>
    <w:rsid w:val="00D15FCF"/>
    <w:rsid w:val="00D161A3"/>
    <w:rsid w:val="00D1621F"/>
    <w:rsid w:val="00D16AA6"/>
    <w:rsid w:val="00D16AB2"/>
    <w:rsid w:val="00D16C31"/>
    <w:rsid w:val="00D16C39"/>
    <w:rsid w:val="00D16CD7"/>
    <w:rsid w:val="00D16E3F"/>
    <w:rsid w:val="00D174D3"/>
    <w:rsid w:val="00D1781A"/>
    <w:rsid w:val="00D17943"/>
    <w:rsid w:val="00D179B5"/>
    <w:rsid w:val="00D17A8F"/>
    <w:rsid w:val="00D20024"/>
    <w:rsid w:val="00D20139"/>
    <w:rsid w:val="00D201F0"/>
    <w:rsid w:val="00D202E5"/>
    <w:rsid w:val="00D20337"/>
    <w:rsid w:val="00D20470"/>
    <w:rsid w:val="00D2063B"/>
    <w:rsid w:val="00D206B3"/>
    <w:rsid w:val="00D20894"/>
    <w:rsid w:val="00D20D73"/>
    <w:rsid w:val="00D2112B"/>
    <w:rsid w:val="00D2117D"/>
    <w:rsid w:val="00D2120D"/>
    <w:rsid w:val="00D2124F"/>
    <w:rsid w:val="00D214F5"/>
    <w:rsid w:val="00D2185D"/>
    <w:rsid w:val="00D21BA6"/>
    <w:rsid w:val="00D22529"/>
    <w:rsid w:val="00D22572"/>
    <w:rsid w:val="00D226C0"/>
    <w:rsid w:val="00D228EB"/>
    <w:rsid w:val="00D22E60"/>
    <w:rsid w:val="00D231AD"/>
    <w:rsid w:val="00D232A1"/>
    <w:rsid w:val="00D232CD"/>
    <w:rsid w:val="00D23430"/>
    <w:rsid w:val="00D2365A"/>
    <w:rsid w:val="00D239A2"/>
    <w:rsid w:val="00D23A74"/>
    <w:rsid w:val="00D23FD8"/>
    <w:rsid w:val="00D24342"/>
    <w:rsid w:val="00D246BD"/>
    <w:rsid w:val="00D2478B"/>
    <w:rsid w:val="00D24A2D"/>
    <w:rsid w:val="00D24B9F"/>
    <w:rsid w:val="00D24C02"/>
    <w:rsid w:val="00D24D65"/>
    <w:rsid w:val="00D24DE3"/>
    <w:rsid w:val="00D24DF4"/>
    <w:rsid w:val="00D24F4F"/>
    <w:rsid w:val="00D254D9"/>
    <w:rsid w:val="00D2559E"/>
    <w:rsid w:val="00D25636"/>
    <w:rsid w:val="00D2581F"/>
    <w:rsid w:val="00D26545"/>
    <w:rsid w:val="00D26616"/>
    <w:rsid w:val="00D266D7"/>
    <w:rsid w:val="00D26B9D"/>
    <w:rsid w:val="00D26E88"/>
    <w:rsid w:val="00D270ED"/>
    <w:rsid w:val="00D27143"/>
    <w:rsid w:val="00D2724E"/>
    <w:rsid w:val="00D27834"/>
    <w:rsid w:val="00D27CA8"/>
    <w:rsid w:val="00D27D6B"/>
    <w:rsid w:val="00D27EBE"/>
    <w:rsid w:val="00D301E2"/>
    <w:rsid w:val="00D30288"/>
    <w:rsid w:val="00D302C8"/>
    <w:rsid w:val="00D307D9"/>
    <w:rsid w:val="00D30839"/>
    <w:rsid w:val="00D30A20"/>
    <w:rsid w:val="00D310AA"/>
    <w:rsid w:val="00D310E2"/>
    <w:rsid w:val="00D31264"/>
    <w:rsid w:val="00D31304"/>
    <w:rsid w:val="00D314B8"/>
    <w:rsid w:val="00D315C8"/>
    <w:rsid w:val="00D3176C"/>
    <w:rsid w:val="00D3187D"/>
    <w:rsid w:val="00D31AC4"/>
    <w:rsid w:val="00D31D76"/>
    <w:rsid w:val="00D3204B"/>
    <w:rsid w:val="00D323DB"/>
    <w:rsid w:val="00D3246C"/>
    <w:rsid w:val="00D327E0"/>
    <w:rsid w:val="00D32BC3"/>
    <w:rsid w:val="00D32D63"/>
    <w:rsid w:val="00D3305B"/>
    <w:rsid w:val="00D3348D"/>
    <w:rsid w:val="00D33820"/>
    <w:rsid w:val="00D338DE"/>
    <w:rsid w:val="00D33AFD"/>
    <w:rsid w:val="00D33B77"/>
    <w:rsid w:val="00D33BFF"/>
    <w:rsid w:val="00D33E5B"/>
    <w:rsid w:val="00D33FC6"/>
    <w:rsid w:val="00D34144"/>
    <w:rsid w:val="00D341AB"/>
    <w:rsid w:val="00D34482"/>
    <w:rsid w:val="00D344F0"/>
    <w:rsid w:val="00D34607"/>
    <w:rsid w:val="00D34608"/>
    <w:rsid w:val="00D34783"/>
    <w:rsid w:val="00D347E1"/>
    <w:rsid w:val="00D3489B"/>
    <w:rsid w:val="00D34AEC"/>
    <w:rsid w:val="00D34D7F"/>
    <w:rsid w:val="00D34EB7"/>
    <w:rsid w:val="00D3527C"/>
    <w:rsid w:val="00D352BC"/>
    <w:rsid w:val="00D35305"/>
    <w:rsid w:val="00D35379"/>
    <w:rsid w:val="00D3567F"/>
    <w:rsid w:val="00D357BF"/>
    <w:rsid w:val="00D35852"/>
    <w:rsid w:val="00D358CD"/>
    <w:rsid w:val="00D35A8B"/>
    <w:rsid w:val="00D35BCD"/>
    <w:rsid w:val="00D35E78"/>
    <w:rsid w:val="00D35F41"/>
    <w:rsid w:val="00D35FD7"/>
    <w:rsid w:val="00D364B2"/>
    <w:rsid w:val="00D3661E"/>
    <w:rsid w:val="00D36ABF"/>
    <w:rsid w:val="00D370AA"/>
    <w:rsid w:val="00D372B9"/>
    <w:rsid w:val="00D372F2"/>
    <w:rsid w:val="00D37495"/>
    <w:rsid w:val="00D37566"/>
    <w:rsid w:val="00D3759C"/>
    <w:rsid w:val="00D3763D"/>
    <w:rsid w:val="00D376F0"/>
    <w:rsid w:val="00D378C4"/>
    <w:rsid w:val="00D37B30"/>
    <w:rsid w:val="00D37B8D"/>
    <w:rsid w:val="00D37D45"/>
    <w:rsid w:val="00D4021F"/>
    <w:rsid w:val="00D40900"/>
    <w:rsid w:val="00D4095A"/>
    <w:rsid w:val="00D40C58"/>
    <w:rsid w:val="00D41103"/>
    <w:rsid w:val="00D41782"/>
    <w:rsid w:val="00D41CBD"/>
    <w:rsid w:val="00D41F62"/>
    <w:rsid w:val="00D421DF"/>
    <w:rsid w:val="00D42395"/>
    <w:rsid w:val="00D4251C"/>
    <w:rsid w:val="00D42837"/>
    <w:rsid w:val="00D42851"/>
    <w:rsid w:val="00D428B8"/>
    <w:rsid w:val="00D428E5"/>
    <w:rsid w:val="00D429B3"/>
    <w:rsid w:val="00D42E70"/>
    <w:rsid w:val="00D435C8"/>
    <w:rsid w:val="00D4382B"/>
    <w:rsid w:val="00D43933"/>
    <w:rsid w:val="00D43B9A"/>
    <w:rsid w:val="00D43D04"/>
    <w:rsid w:val="00D43E79"/>
    <w:rsid w:val="00D44588"/>
    <w:rsid w:val="00D446A1"/>
    <w:rsid w:val="00D448FB"/>
    <w:rsid w:val="00D44926"/>
    <w:rsid w:val="00D44AB2"/>
    <w:rsid w:val="00D44AEB"/>
    <w:rsid w:val="00D44C9D"/>
    <w:rsid w:val="00D44CA7"/>
    <w:rsid w:val="00D44D28"/>
    <w:rsid w:val="00D44D6E"/>
    <w:rsid w:val="00D450A8"/>
    <w:rsid w:val="00D45172"/>
    <w:rsid w:val="00D4542D"/>
    <w:rsid w:val="00D4568B"/>
    <w:rsid w:val="00D456A9"/>
    <w:rsid w:val="00D45D61"/>
    <w:rsid w:val="00D45E16"/>
    <w:rsid w:val="00D45FF5"/>
    <w:rsid w:val="00D4651E"/>
    <w:rsid w:val="00D46800"/>
    <w:rsid w:val="00D4689F"/>
    <w:rsid w:val="00D4699F"/>
    <w:rsid w:val="00D46A84"/>
    <w:rsid w:val="00D46B9B"/>
    <w:rsid w:val="00D46BC8"/>
    <w:rsid w:val="00D46C7E"/>
    <w:rsid w:val="00D4716A"/>
    <w:rsid w:val="00D473EC"/>
    <w:rsid w:val="00D47427"/>
    <w:rsid w:val="00D47698"/>
    <w:rsid w:val="00D47A4C"/>
    <w:rsid w:val="00D47AE5"/>
    <w:rsid w:val="00D47CED"/>
    <w:rsid w:val="00D47D9B"/>
    <w:rsid w:val="00D50078"/>
    <w:rsid w:val="00D5015E"/>
    <w:rsid w:val="00D5058B"/>
    <w:rsid w:val="00D505F6"/>
    <w:rsid w:val="00D506D6"/>
    <w:rsid w:val="00D50D1A"/>
    <w:rsid w:val="00D50E83"/>
    <w:rsid w:val="00D50FA5"/>
    <w:rsid w:val="00D515FB"/>
    <w:rsid w:val="00D51C23"/>
    <w:rsid w:val="00D51CAF"/>
    <w:rsid w:val="00D51DBC"/>
    <w:rsid w:val="00D51E21"/>
    <w:rsid w:val="00D51E36"/>
    <w:rsid w:val="00D51FFB"/>
    <w:rsid w:val="00D5200D"/>
    <w:rsid w:val="00D5216F"/>
    <w:rsid w:val="00D521A3"/>
    <w:rsid w:val="00D528FD"/>
    <w:rsid w:val="00D52950"/>
    <w:rsid w:val="00D52BA5"/>
    <w:rsid w:val="00D52D75"/>
    <w:rsid w:val="00D52E61"/>
    <w:rsid w:val="00D53342"/>
    <w:rsid w:val="00D533F5"/>
    <w:rsid w:val="00D53781"/>
    <w:rsid w:val="00D539D9"/>
    <w:rsid w:val="00D54334"/>
    <w:rsid w:val="00D543A7"/>
    <w:rsid w:val="00D54727"/>
    <w:rsid w:val="00D54A3B"/>
    <w:rsid w:val="00D54AB1"/>
    <w:rsid w:val="00D54B0C"/>
    <w:rsid w:val="00D54B44"/>
    <w:rsid w:val="00D54FDD"/>
    <w:rsid w:val="00D554B7"/>
    <w:rsid w:val="00D557EE"/>
    <w:rsid w:val="00D55B63"/>
    <w:rsid w:val="00D55BE7"/>
    <w:rsid w:val="00D55E2A"/>
    <w:rsid w:val="00D55F6D"/>
    <w:rsid w:val="00D55FCD"/>
    <w:rsid w:val="00D56323"/>
    <w:rsid w:val="00D56383"/>
    <w:rsid w:val="00D565B0"/>
    <w:rsid w:val="00D565F9"/>
    <w:rsid w:val="00D56679"/>
    <w:rsid w:val="00D567E8"/>
    <w:rsid w:val="00D56B76"/>
    <w:rsid w:val="00D56DBC"/>
    <w:rsid w:val="00D56DCF"/>
    <w:rsid w:val="00D56E18"/>
    <w:rsid w:val="00D57543"/>
    <w:rsid w:val="00D5770A"/>
    <w:rsid w:val="00D5775F"/>
    <w:rsid w:val="00D57974"/>
    <w:rsid w:val="00D57A1C"/>
    <w:rsid w:val="00D57B73"/>
    <w:rsid w:val="00D57CDD"/>
    <w:rsid w:val="00D57FAA"/>
    <w:rsid w:val="00D60CA0"/>
    <w:rsid w:val="00D60D84"/>
    <w:rsid w:val="00D610A8"/>
    <w:rsid w:val="00D61260"/>
    <w:rsid w:val="00D614AB"/>
    <w:rsid w:val="00D614B5"/>
    <w:rsid w:val="00D61553"/>
    <w:rsid w:val="00D619EE"/>
    <w:rsid w:val="00D61AF2"/>
    <w:rsid w:val="00D61DCF"/>
    <w:rsid w:val="00D61F7C"/>
    <w:rsid w:val="00D62048"/>
    <w:rsid w:val="00D62194"/>
    <w:rsid w:val="00D621FC"/>
    <w:rsid w:val="00D626FE"/>
    <w:rsid w:val="00D6298C"/>
    <w:rsid w:val="00D62A37"/>
    <w:rsid w:val="00D62CB3"/>
    <w:rsid w:val="00D62E29"/>
    <w:rsid w:val="00D631F3"/>
    <w:rsid w:val="00D634CE"/>
    <w:rsid w:val="00D6351F"/>
    <w:rsid w:val="00D6359E"/>
    <w:rsid w:val="00D635D0"/>
    <w:rsid w:val="00D63867"/>
    <w:rsid w:val="00D63892"/>
    <w:rsid w:val="00D63938"/>
    <w:rsid w:val="00D63B3B"/>
    <w:rsid w:val="00D63D3D"/>
    <w:rsid w:val="00D63DE7"/>
    <w:rsid w:val="00D6443E"/>
    <w:rsid w:val="00D644B6"/>
    <w:rsid w:val="00D646E5"/>
    <w:rsid w:val="00D64A38"/>
    <w:rsid w:val="00D64CAA"/>
    <w:rsid w:val="00D64DDC"/>
    <w:rsid w:val="00D6508E"/>
    <w:rsid w:val="00D65176"/>
    <w:rsid w:val="00D65BFB"/>
    <w:rsid w:val="00D65C08"/>
    <w:rsid w:val="00D661A2"/>
    <w:rsid w:val="00D661C4"/>
    <w:rsid w:val="00D6639E"/>
    <w:rsid w:val="00D663DF"/>
    <w:rsid w:val="00D664CC"/>
    <w:rsid w:val="00D668DA"/>
    <w:rsid w:val="00D669F9"/>
    <w:rsid w:val="00D67496"/>
    <w:rsid w:val="00D675F9"/>
    <w:rsid w:val="00D67745"/>
    <w:rsid w:val="00D67770"/>
    <w:rsid w:val="00D678DA"/>
    <w:rsid w:val="00D6794A"/>
    <w:rsid w:val="00D703BE"/>
    <w:rsid w:val="00D70955"/>
    <w:rsid w:val="00D70D14"/>
    <w:rsid w:val="00D70E94"/>
    <w:rsid w:val="00D71134"/>
    <w:rsid w:val="00D713AE"/>
    <w:rsid w:val="00D714B8"/>
    <w:rsid w:val="00D7167B"/>
    <w:rsid w:val="00D71A2F"/>
    <w:rsid w:val="00D71B95"/>
    <w:rsid w:val="00D71BB7"/>
    <w:rsid w:val="00D71C2C"/>
    <w:rsid w:val="00D71C5C"/>
    <w:rsid w:val="00D72209"/>
    <w:rsid w:val="00D72266"/>
    <w:rsid w:val="00D72287"/>
    <w:rsid w:val="00D725F9"/>
    <w:rsid w:val="00D72850"/>
    <w:rsid w:val="00D72B75"/>
    <w:rsid w:val="00D72FB5"/>
    <w:rsid w:val="00D73350"/>
    <w:rsid w:val="00D738C1"/>
    <w:rsid w:val="00D73ADF"/>
    <w:rsid w:val="00D7431A"/>
    <w:rsid w:val="00D74620"/>
    <w:rsid w:val="00D746F7"/>
    <w:rsid w:val="00D74872"/>
    <w:rsid w:val="00D74B28"/>
    <w:rsid w:val="00D74B52"/>
    <w:rsid w:val="00D74B68"/>
    <w:rsid w:val="00D74B84"/>
    <w:rsid w:val="00D74BED"/>
    <w:rsid w:val="00D74C21"/>
    <w:rsid w:val="00D74E17"/>
    <w:rsid w:val="00D74FA2"/>
    <w:rsid w:val="00D75080"/>
    <w:rsid w:val="00D7560E"/>
    <w:rsid w:val="00D7588F"/>
    <w:rsid w:val="00D75A5F"/>
    <w:rsid w:val="00D75BBE"/>
    <w:rsid w:val="00D76113"/>
    <w:rsid w:val="00D7658F"/>
    <w:rsid w:val="00D7679C"/>
    <w:rsid w:val="00D76DCE"/>
    <w:rsid w:val="00D7712E"/>
    <w:rsid w:val="00D7716A"/>
    <w:rsid w:val="00D771DF"/>
    <w:rsid w:val="00D772B2"/>
    <w:rsid w:val="00D774B5"/>
    <w:rsid w:val="00D7798D"/>
    <w:rsid w:val="00D77A43"/>
    <w:rsid w:val="00D77BF3"/>
    <w:rsid w:val="00D77C25"/>
    <w:rsid w:val="00D77DEE"/>
    <w:rsid w:val="00D77E4F"/>
    <w:rsid w:val="00D77EFC"/>
    <w:rsid w:val="00D8006F"/>
    <w:rsid w:val="00D801FA"/>
    <w:rsid w:val="00D80670"/>
    <w:rsid w:val="00D80760"/>
    <w:rsid w:val="00D807B9"/>
    <w:rsid w:val="00D80B15"/>
    <w:rsid w:val="00D80EF9"/>
    <w:rsid w:val="00D80F99"/>
    <w:rsid w:val="00D81007"/>
    <w:rsid w:val="00D8116C"/>
    <w:rsid w:val="00D81398"/>
    <w:rsid w:val="00D81803"/>
    <w:rsid w:val="00D81853"/>
    <w:rsid w:val="00D819B7"/>
    <w:rsid w:val="00D81B46"/>
    <w:rsid w:val="00D81EE6"/>
    <w:rsid w:val="00D81F4F"/>
    <w:rsid w:val="00D8204B"/>
    <w:rsid w:val="00D82148"/>
    <w:rsid w:val="00D8235C"/>
    <w:rsid w:val="00D829FB"/>
    <w:rsid w:val="00D82D6B"/>
    <w:rsid w:val="00D830A1"/>
    <w:rsid w:val="00D8317F"/>
    <w:rsid w:val="00D83205"/>
    <w:rsid w:val="00D8359A"/>
    <w:rsid w:val="00D835E0"/>
    <w:rsid w:val="00D83607"/>
    <w:rsid w:val="00D83809"/>
    <w:rsid w:val="00D83CD9"/>
    <w:rsid w:val="00D83F1C"/>
    <w:rsid w:val="00D83FAB"/>
    <w:rsid w:val="00D8485A"/>
    <w:rsid w:val="00D84CD6"/>
    <w:rsid w:val="00D84DD1"/>
    <w:rsid w:val="00D84EB6"/>
    <w:rsid w:val="00D85491"/>
    <w:rsid w:val="00D8550F"/>
    <w:rsid w:val="00D85A82"/>
    <w:rsid w:val="00D85BD3"/>
    <w:rsid w:val="00D85C90"/>
    <w:rsid w:val="00D85D47"/>
    <w:rsid w:val="00D85E05"/>
    <w:rsid w:val="00D85FC3"/>
    <w:rsid w:val="00D861DB"/>
    <w:rsid w:val="00D86321"/>
    <w:rsid w:val="00D86987"/>
    <w:rsid w:val="00D86CCC"/>
    <w:rsid w:val="00D86CE9"/>
    <w:rsid w:val="00D86D4D"/>
    <w:rsid w:val="00D86F38"/>
    <w:rsid w:val="00D87187"/>
    <w:rsid w:val="00D87275"/>
    <w:rsid w:val="00D87598"/>
    <w:rsid w:val="00D876F2"/>
    <w:rsid w:val="00D877EA"/>
    <w:rsid w:val="00D87AA0"/>
    <w:rsid w:val="00D87D0A"/>
    <w:rsid w:val="00D87D5E"/>
    <w:rsid w:val="00D87E77"/>
    <w:rsid w:val="00D9024A"/>
    <w:rsid w:val="00D90437"/>
    <w:rsid w:val="00D90655"/>
    <w:rsid w:val="00D9081F"/>
    <w:rsid w:val="00D908BC"/>
    <w:rsid w:val="00D908C0"/>
    <w:rsid w:val="00D90B01"/>
    <w:rsid w:val="00D90C9E"/>
    <w:rsid w:val="00D90CB5"/>
    <w:rsid w:val="00D90F73"/>
    <w:rsid w:val="00D90F9B"/>
    <w:rsid w:val="00D91337"/>
    <w:rsid w:val="00D91A51"/>
    <w:rsid w:val="00D91ABC"/>
    <w:rsid w:val="00D91C7F"/>
    <w:rsid w:val="00D91E6A"/>
    <w:rsid w:val="00D9213C"/>
    <w:rsid w:val="00D92461"/>
    <w:rsid w:val="00D92AA6"/>
    <w:rsid w:val="00D92D35"/>
    <w:rsid w:val="00D93166"/>
    <w:rsid w:val="00D9357C"/>
    <w:rsid w:val="00D93939"/>
    <w:rsid w:val="00D93976"/>
    <w:rsid w:val="00D93A8D"/>
    <w:rsid w:val="00D93DB3"/>
    <w:rsid w:val="00D93E6F"/>
    <w:rsid w:val="00D93F35"/>
    <w:rsid w:val="00D93FC2"/>
    <w:rsid w:val="00D94603"/>
    <w:rsid w:val="00D9465A"/>
    <w:rsid w:val="00D94712"/>
    <w:rsid w:val="00D9544A"/>
    <w:rsid w:val="00D95550"/>
    <w:rsid w:val="00D95889"/>
    <w:rsid w:val="00D959DC"/>
    <w:rsid w:val="00D95A8A"/>
    <w:rsid w:val="00D95BBF"/>
    <w:rsid w:val="00D960CE"/>
    <w:rsid w:val="00D96230"/>
    <w:rsid w:val="00D96310"/>
    <w:rsid w:val="00D9635A"/>
    <w:rsid w:val="00D96396"/>
    <w:rsid w:val="00D96558"/>
    <w:rsid w:val="00D966E7"/>
    <w:rsid w:val="00D96884"/>
    <w:rsid w:val="00D968AF"/>
    <w:rsid w:val="00D96B0E"/>
    <w:rsid w:val="00D973D7"/>
    <w:rsid w:val="00D97597"/>
    <w:rsid w:val="00D9777A"/>
    <w:rsid w:val="00D97949"/>
    <w:rsid w:val="00D97AB8"/>
    <w:rsid w:val="00D97B5D"/>
    <w:rsid w:val="00D97C5D"/>
    <w:rsid w:val="00D97CB6"/>
    <w:rsid w:val="00D97F09"/>
    <w:rsid w:val="00DA03C0"/>
    <w:rsid w:val="00DA07C2"/>
    <w:rsid w:val="00DA0A01"/>
    <w:rsid w:val="00DA0BF3"/>
    <w:rsid w:val="00DA0C4F"/>
    <w:rsid w:val="00DA1412"/>
    <w:rsid w:val="00DA1659"/>
    <w:rsid w:val="00DA1733"/>
    <w:rsid w:val="00DA173A"/>
    <w:rsid w:val="00DA1A77"/>
    <w:rsid w:val="00DA1AFB"/>
    <w:rsid w:val="00DA1B83"/>
    <w:rsid w:val="00DA2209"/>
    <w:rsid w:val="00DA2259"/>
    <w:rsid w:val="00DA24C7"/>
    <w:rsid w:val="00DA276F"/>
    <w:rsid w:val="00DA2BE6"/>
    <w:rsid w:val="00DA35F8"/>
    <w:rsid w:val="00DA3E76"/>
    <w:rsid w:val="00DA3FC1"/>
    <w:rsid w:val="00DA408C"/>
    <w:rsid w:val="00DA4733"/>
    <w:rsid w:val="00DA47FE"/>
    <w:rsid w:val="00DA4B29"/>
    <w:rsid w:val="00DA4BEA"/>
    <w:rsid w:val="00DA4CF4"/>
    <w:rsid w:val="00DA4ED0"/>
    <w:rsid w:val="00DA503D"/>
    <w:rsid w:val="00DA511B"/>
    <w:rsid w:val="00DA56FC"/>
    <w:rsid w:val="00DA5B05"/>
    <w:rsid w:val="00DA5B8F"/>
    <w:rsid w:val="00DA5E4C"/>
    <w:rsid w:val="00DA619E"/>
    <w:rsid w:val="00DA67D6"/>
    <w:rsid w:val="00DA67F0"/>
    <w:rsid w:val="00DA6818"/>
    <w:rsid w:val="00DA6A3F"/>
    <w:rsid w:val="00DA6C2F"/>
    <w:rsid w:val="00DA6D62"/>
    <w:rsid w:val="00DA6DEE"/>
    <w:rsid w:val="00DA7068"/>
    <w:rsid w:val="00DA7B03"/>
    <w:rsid w:val="00DA7CA6"/>
    <w:rsid w:val="00DA7FAD"/>
    <w:rsid w:val="00DB014B"/>
    <w:rsid w:val="00DB02FE"/>
    <w:rsid w:val="00DB03FC"/>
    <w:rsid w:val="00DB04B3"/>
    <w:rsid w:val="00DB08CD"/>
    <w:rsid w:val="00DB09B7"/>
    <w:rsid w:val="00DB0BA3"/>
    <w:rsid w:val="00DB0BCF"/>
    <w:rsid w:val="00DB0EFC"/>
    <w:rsid w:val="00DB0F90"/>
    <w:rsid w:val="00DB13FC"/>
    <w:rsid w:val="00DB1784"/>
    <w:rsid w:val="00DB1811"/>
    <w:rsid w:val="00DB19A7"/>
    <w:rsid w:val="00DB19B0"/>
    <w:rsid w:val="00DB1D0F"/>
    <w:rsid w:val="00DB1ED1"/>
    <w:rsid w:val="00DB2369"/>
    <w:rsid w:val="00DB23C5"/>
    <w:rsid w:val="00DB2487"/>
    <w:rsid w:val="00DB24F0"/>
    <w:rsid w:val="00DB25C4"/>
    <w:rsid w:val="00DB2A10"/>
    <w:rsid w:val="00DB2BFA"/>
    <w:rsid w:val="00DB2D96"/>
    <w:rsid w:val="00DB2F57"/>
    <w:rsid w:val="00DB3042"/>
    <w:rsid w:val="00DB31AC"/>
    <w:rsid w:val="00DB3680"/>
    <w:rsid w:val="00DB389B"/>
    <w:rsid w:val="00DB3BC9"/>
    <w:rsid w:val="00DB3CA9"/>
    <w:rsid w:val="00DB3CE7"/>
    <w:rsid w:val="00DB3D1E"/>
    <w:rsid w:val="00DB40A1"/>
    <w:rsid w:val="00DB4505"/>
    <w:rsid w:val="00DB4667"/>
    <w:rsid w:val="00DB47A7"/>
    <w:rsid w:val="00DB4A2E"/>
    <w:rsid w:val="00DB52DF"/>
    <w:rsid w:val="00DB5E43"/>
    <w:rsid w:val="00DB5FB1"/>
    <w:rsid w:val="00DB63D2"/>
    <w:rsid w:val="00DB64B1"/>
    <w:rsid w:val="00DB65CD"/>
    <w:rsid w:val="00DB6695"/>
    <w:rsid w:val="00DB6819"/>
    <w:rsid w:val="00DB69AE"/>
    <w:rsid w:val="00DB6B6E"/>
    <w:rsid w:val="00DB6E14"/>
    <w:rsid w:val="00DB7191"/>
    <w:rsid w:val="00DB73EE"/>
    <w:rsid w:val="00DB740E"/>
    <w:rsid w:val="00DB74F7"/>
    <w:rsid w:val="00DB75A9"/>
    <w:rsid w:val="00DB7830"/>
    <w:rsid w:val="00DB789C"/>
    <w:rsid w:val="00DB7BD2"/>
    <w:rsid w:val="00DB7CAE"/>
    <w:rsid w:val="00DC0011"/>
    <w:rsid w:val="00DC0184"/>
    <w:rsid w:val="00DC0246"/>
    <w:rsid w:val="00DC05D6"/>
    <w:rsid w:val="00DC067E"/>
    <w:rsid w:val="00DC0C15"/>
    <w:rsid w:val="00DC0E22"/>
    <w:rsid w:val="00DC0E86"/>
    <w:rsid w:val="00DC0E92"/>
    <w:rsid w:val="00DC100E"/>
    <w:rsid w:val="00DC113E"/>
    <w:rsid w:val="00DC1178"/>
    <w:rsid w:val="00DC117A"/>
    <w:rsid w:val="00DC11A9"/>
    <w:rsid w:val="00DC1336"/>
    <w:rsid w:val="00DC1405"/>
    <w:rsid w:val="00DC1837"/>
    <w:rsid w:val="00DC1947"/>
    <w:rsid w:val="00DC2160"/>
    <w:rsid w:val="00DC2389"/>
    <w:rsid w:val="00DC28B8"/>
    <w:rsid w:val="00DC296A"/>
    <w:rsid w:val="00DC2BBE"/>
    <w:rsid w:val="00DC2CFF"/>
    <w:rsid w:val="00DC31D4"/>
    <w:rsid w:val="00DC3437"/>
    <w:rsid w:val="00DC36E4"/>
    <w:rsid w:val="00DC3907"/>
    <w:rsid w:val="00DC39B0"/>
    <w:rsid w:val="00DC3C7F"/>
    <w:rsid w:val="00DC41C0"/>
    <w:rsid w:val="00DC43BA"/>
    <w:rsid w:val="00DC44BE"/>
    <w:rsid w:val="00DC492B"/>
    <w:rsid w:val="00DC4B58"/>
    <w:rsid w:val="00DC51EA"/>
    <w:rsid w:val="00DC56AC"/>
    <w:rsid w:val="00DC5907"/>
    <w:rsid w:val="00DC5E8A"/>
    <w:rsid w:val="00DC6474"/>
    <w:rsid w:val="00DC6530"/>
    <w:rsid w:val="00DC662C"/>
    <w:rsid w:val="00DC6643"/>
    <w:rsid w:val="00DC6696"/>
    <w:rsid w:val="00DC6864"/>
    <w:rsid w:val="00DC6A5E"/>
    <w:rsid w:val="00DC6B43"/>
    <w:rsid w:val="00DC6C42"/>
    <w:rsid w:val="00DC6F05"/>
    <w:rsid w:val="00DC73D3"/>
    <w:rsid w:val="00DC74F3"/>
    <w:rsid w:val="00DC77DC"/>
    <w:rsid w:val="00DC7AB6"/>
    <w:rsid w:val="00DC7AF4"/>
    <w:rsid w:val="00DC7B27"/>
    <w:rsid w:val="00DC7BBA"/>
    <w:rsid w:val="00DC7DE8"/>
    <w:rsid w:val="00DC7E18"/>
    <w:rsid w:val="00DD01E0"/>
    <w:rsid w:val="00DD0350"/>
    <w:rsid w:val="00DD03CD"/>
    <w:rsid w:val="00DD07F0"/>
    <w:rsid w:val="00DD0A7D"/>
    <w:rsid w:val="00DD0ABB"/>
    <w:rsid w:val="00DD0BB7"/>
    <w:rsid w:val="00DD0C28"/>
    <w:rsid w:val="00DD0FBE"/>
    <w:rsid w:val="00DD1024"/>
    <w:rsid w:val="00DD104A"/>
    <w:rsid w:val="00DD1088"/>
    <w:rsid w:val="00DD10DF"/>
    <w:rsid w:val="00DD1599"/>
    <w:rsid w:val="00DD1936"/>
    <w:rsid w:val="00DD1A52"/>
    <w:rsid w:val="00DD1B28"/>
    <w:rsid w:val="00DD1F53"/>
    <w:rsid w:val="00DD222E"/>
    <w:rsid w:val="00DD2748"/>
    <w:rsid w:val="00DD2C18"/>
    <w:rsid w:val="00DD2C2D"/>
    <w:rsid w:val="00DD2CE3"/>
    <w:rsid w:val="00DD2D33"/>
    <w:rsid w:val="00DD2D4F"/>
    <w:rsid w:val="00DD2DE9"/>
    <w:rsid w:val="00DD2F18"/>
    <w:rsid w:val="00DD3053"/>
    <w:rsid w:val="00DD3193"/>
    <w:rsid w:val="00DD3612"/>
    <w:rsid w:val="00DD38F6"/>
    <w:rsid w:val="00DD4029"/>
    <w:rsid w:val="00DD424C"/>
    <w:rsid w:val="00DD42BA"/>
    <w:rsid w:val="00DD4647"/>
    <w:rsid w:val="00DD4678"/>
    <w:rsid w:val="00DD4773"/>
    <w:rsid w:val="00DD4815"/>
    <w:rsid w:val="00DD49E8"/>
    <w:rsid w:val="00DD4CF3"/>
    <w:rsid w:val="00DD4D07"/>
    <w:rsid w:val="00DD4E91"/>
    <w:rsid w:val="00DD4E9E"/>
    <w:rsid w:val="00DD5067"/>
    <w:rsid w:val="00DD520E"/>
    <w:rsid w:val="00DD52A6"/>
    <w:rsid w:val="00DD5466"/>
    <w:rsid w:val="00DD56C4"/>
    <w:rsid w:val="00DD57E9"/>
    <w:rsid w:val="00DD5900"/>
    <w:rsid w:val="00DD5BBF"/>
    <w:rsid w:val="00DD5DDC"/>
    <w:rsid w:val="00DD6602"/>
    <w:rsid w:val="00DD6788"/>
    <w:rsid w:val="00DD69DB"/>
    <w:rsid w:val="00DD6A4E"/>
    <w:rsid w:val="00DD6C0E"/>
    <w:rsid w:val="00DD72CF"/>
    <w:rsid w:val="00DD745C"/>
    <w:rsid w:val="00DD76F9"/>
    <w:rsid w:val="00DD779E"/>
    <w:rsid w:val="00DD77A3"/>
    <w:rsid w:val="00DD7AFE"/>
    <w:rsid w:val="00DD7B52"/>
    <w:rsid w:val="00DD7C0A"/>
    <w:rsid w:val="00DD7D0E"/>
    <w:rsid w:val="00DD7D7F"/>
    <w:rsid w:val="00DD7DBA"/>
    <w:rsid w:val="00DE061E"/>
    <w:rsid w:val="00DE078D"/>
    <w:rsid w:val="00DE0BA1"/>
    <w:rsid w:val="00DE0C6C"/>
    <w:rsid w:val="00DE0EC9"/>
    <w:rsid w:val="00DE0F6A"/>
    <w:rsid w:val="00DE10AD"/>
    <w:rsid w:val="00DE163F"/>
    <w:rsid w:val="00DE170C"/>
    <w:rsid w:val="00DE1BEB"/>
    <w:rsid w:val="00DE20BD"/>
    <w:rsid w:val="00DE222D"/>
    <w:rsid w:val="00DE229C"/>
    <w:rsid w:val="00DE2643"/>
    <w:rsid w:val="00DE26A8"/>
    <w:rsid w:val="00DE27DD"/>
    <w:rsid w:val="00DE29CC"/>
    <w:rsid w:val="00DE2ABE"/>
    <w:rsid w:val="00DE2BD6"/>
    <w:rsid w:val="00DE2DFF"/>
    <w:rsid w:val="00DE3000"/>
    <w:rsid w:val="00DE3013"/>
    <w:rsid w:val="00DE3143"/>
    <w:rsid w:val="00DE3700"/>
    <w:rsid w:val="00DE3919"/>
    <w:rsid w:val="00DE39B9"/>
    <w:rsid w:val="00DE39F7"/>
    <w:rsid w:val="00DE3F58"/>
    <w:rsid w:val="00DE44A9"/>
    <w:rsid w:val="00DE48FE"/>
    <w:rsid w:val="00DE493A"/>
    <w:rsid w:val="00DE4A9F"/>
    <w:rsid w:val="00DE5089"/>
    <w:rsid w:val="00DE53DF"/>
    <w:rsid w:val="00DE53E2"/>
    <w:rsid w:val="00DE5480"/>
    <w:rsid w:val="00DE54EF"/>
    <w:rsid w:val="00DE554C"/>
    <w:rsid w:val="00DE558F"/>
    <w:rsid w:val="00DE55EC"/>
    <w:rsid w:val="00DE5635"/>
    <w:rsid w:val="00DE57D8"/>
    <w:rsid w:val="00DE5C9D"/>
    <w:rsid w:val="00DE5D7D"/>
    <w:rsid w:val="00DE5DE7"/>
    <w:rsid w:val="00DE5FE7"/>
    <w:rsid w:val="00DE6085"/>
    <w:rsid w:val="00DE65B4"/>
    <w:rsid w:val="00DE6BBF"/>
    <w:rsid w:val="00DE6D4E"/>
    <w:rsid w:val="00DE6E1B"/>
    <w:rsid w:val="00DE6E70"/>
    <w:rsid w:val="00DE7216"/>
    <w:rsid w:val="00DE734F"/>
    <w:rsid w:val="00DE73CB"/>
    <w:rsid w:val="00DE7896"/>
    <w:rsid w:val="00DE7EA4"/>
    <w:rsid w:val="00DF04E8"/>
    <w:rsid w:val="00DF0587"/>
    <w:rsid w:val="00DF05F6"/>
    <w:rsid w:val="00DF069B"/>
    <w:rsid w:val="00DF0A96"/>
    <w:rsid w:val="00DF0B1C"/>
    <w:rsid w:val="00DF0B25"/>
    <w:rsid w:val="00DF0CE3"/>
    <w:rsid w:val="00DF1061"/>
    <w:rsid w:val="00DF125D"/>
    <w:rsid w:val="00DF12D1"/>
    <w:rsid w:val="00DF1391"/>
    <w:rsid w:val="00DF146D"/>
    <w:rsid w:val="00DF14BE"/>
    <w:rsid w:val="00DF1775"/>
    <w:rsid w:val="00DF1A6D"/>
    <w:rsid w:val="00DF1B7C"/>
    <w:rsid w:val="00DF1DB3"/>
    <w:rsid w:val="00DF1ECD"/>
    <w:rsid w:val="00DF1F4E"/>
    <w:rsid w:val="00DF21A4"/>
    <w:rsid w:val="00DF2657"/>
    <w:rsid w:val="00DF280B"/>
    <w:rsid w:val="00DF2DD3"/>
    <w:rsid w:val="00DF2E10"/>
    <w:rsid w:val="00DF2F4B"/>
    <w:rsid w:val="00DF31CC"/>
    <w:rsid w:val="00DF33FB"/>
    <w:rsid w:val="00DF358D"/>
    <w:rsid w:val="00DF3AB2"/>
    <w:rsid w:val="00DF3C5F"/>
    <w:rsid w:val="00DF3E4B"/>
    <w:rsid w:val="00DF3EAB"/>
    <w:rsid w:val="00DF3EE0"/>
    <w:rsid w:val="00DF4403"/>
    <w:rsid w:val="00DF465D"/>
    <w:rsid w:val="00DF47CC"/>
    <w:rsid w:val="00DF4955"/>
    <w:rsid w:val="00DF4959"/>
    <w:rsid w:val="00DF4A0E"/>
    <w:rsid w:val="00DF4DE0"/>
    <w:rsid w:val="00DF4ED4"/>
    <w:rsid w:val="00DF5102"/>
    <w:rsid w:val="00DF514B"/>
    <w:rsid w:val="00DF521E"/>
    <w:rsid w:val="00DF5246"/>
    <w:rsid w:val="00DF551B"/>
    <w:rsid w:val="00DF557A"/>
    <w:rsid w:val="00DF585E"/>
    <w:rsid w:val="00DF643C"/>
    <w:rsid w:val="00DF64A6"/>
    <w:rsid w:val="00DF6588"/>
    <w:rsid w:val="00DF65A5"/>
    <w:rsid w:val="00DF65A9"/>
    <w:rsid w:val="00DF665F"/>
    <w:rsid w:val="00DF6F86"/>
    <w:rsid w:val="00DF7268"/>
    <w:rsid w:val="00DF741F"/>
    <w:rsid w:val="00DF7871"/>
    <w:rsid w:val="00DF789F"/>
    <w:rsid w:val="00DF7F82"/>
    <w:rsid w:val="00E0099B"/>
    <w:rsid w:val="00E009A6"/>
    <w:rsid w:val="00E00D93"/>
    <w:rsid w:val="00E00DED"/>
    <w:rsid w:val="00E00F86"/>
    <w:rsid w:val="00E01173"/>
    <w:rsid w:val="00E0137B"/>
    <w:rsid w:val="00E013C1"/>
    <w:rsid w:val="00E01498"/>
    <w:rsid w:val="00E01775"/>
    <w:rsid w:val="00E01857"/>
    <w:rsid w:val="00E01873"/>
    <w:rsid w:val="00E01997"/>
    <w:rsid w:val="00E01A3F"/>
    <w:rsid w:val="00E01AD4"/>
    <w:rsid w:val="00E01D31"/>
    <w:rsid w:val="00E01D91"/>
    <w:rsid w:val="00E01F01"/>
    <w:rsid w:val="00E0214F"/>
    <w:rsid w:val="00E02250"/>
    <w:rsid w:val="00E023DE"/>
    <w:rsid w:val="00E02437"/>
    <w:rsid w:val="00E0262B"/>
    <w:rsid w:val="00E02693"/>
    <w:rsid w:val="00E027F9"/>
    <w:rsid w:val="00E02DD2"/>
    <w:rsid w:val="00E02FE4"/>
    <w:rsid w:val="00E0332B"/>
    <w:rsid w:val="00E03417"/>
    <w:rsid w:val="00E03515"/>
    <w:rsid w:val="00E03655"/>
    <w:rsid w:val="00E03746"/>
    <w:rsid w:val="00E037BC"/>
    <w:rsid w:val="00E0388F"/>
    <w:rsid w:val="00E03B17"/>
    <w:rsid w:val="00E03C4F"/>
    <w:rsid w:val="00E03F59"/>
    <w:rsid w:val="00E04113"/>
    <w:rsid w:val="00E0494A"/>
    <w:rsid w:val="00E04B0C"/>
    <w:rsid w:val="00E04BDA"/>
    <w:rsid w:val="00E04EC9"/>
    <w:rsid w:val="00E04FCA"/>
    <w:rsid w:val="00E051AB"/>
    <w:rsid w:val="00E05613"/>
    <w:rsid w:val="00E05A10"/>
    <w:rsid w:val="00E05A4F"/>
    <w:rsid w:val="00E05CFF"/>
    <w:rsid w:val="00E06392"/>
    <w:rsid w:val="00E063BD"/>
    <w:rsid w:val="00E06455"/>
    <w:rsid w:val="00E064BC"/>
    <w:rsid w:val="00E06869"/>
    <w:rsid w:val="00E0691E"/>
    <w:rsid w:val="00E06B84"/>
    <w:rsid w:val="00E06EB4"/>
    <w:rsid w:val="00E07066"/>
    <w:rsid w:val="00E071D7"/>
    <w:rsid w:val="00E07392"/>
    <w:rsid w:val="00E074FD"/>
    <w:rsid w:val="00E079F8"/>
    <w:rsid w:val="00E07A1D"/>
    <w:rsid w:val="00E103F4"/>
    <w:rsid w:val="00E10511"/>
    <w:rsid w:val="00E1055F"/>
    <w:rsid w:val="00E10A7B"/>
    <w:rsid w:val="00E10C05"/>
    <w:rsid w:val="00E10C22"/>
    <w:rsid w:val="00E11182"/>
    <w:rsid w:val="00E1123B"/>
    <w:rsid w:val="00E112EF"/>
    <w:rsid w:val="00E1147D"/>
    <w:rsid w:val="00E1158C"/>
    <w:rsid w:val="00E115E0"/>
    <w:rsid w:val="00E11F79"/>
    <w:rsid w:val="00E12100"/>
    <w:rsid w:val="00E12387"/>
    <w:rsid w:val="00E12427"/>
    <w:rsid w:val="00E12793"/>
    <w:rsid w:val="00E12A30"/>
    <w:rsid w:val="00E12CA1"/>
    <w:rsid w:val="00E12FD0"/>
    <w:rsid w:val="00E13004"/>
    <w:rsid w:val="00E132C5"/>
    <w:rsid w:val="00E13340"/>
    <w:rsid w:val="00E133EB"/>
    <w:rsid w:val="00E13452"/>
    <w:rsid w:val="00E13AEA"/>
    <w:rsid w:val="00E1418D"/>
    <w:rsid w:val="00E141CA"/>
    <w:rsid w:val="00E141EA"/>
    <w:rsid w:val="00E1434B"/>
    <w:rsid w:val="00E14805"/>
    <w:rsid w:val="00E14852"/>
    <w:rsid w:val="00E14E9F"/>
    <w:rsid w:val="00E14F9F"/>
    <w:rsid w:val="00E1515D"/>
    <w:rsid w:val="00E1556E"/>
    <w:rsid w:val="00E15998"/>
    <w:rsid w:val="00E15C0A"/>
    <w:rsid w:val="00E15CC0"/>
    <w:rsid w:val="00E15FC3"/>
    <w:rsid w:val="00E160A1"/>
    <w:rsid w:val="00E160E7"/>
    <w:rsid w:val="00E16310"/>
    <w:rsid w:val="00E167E4"/>
    <w:rsid w:val="00E16BF2"/>
    <w:rsid w:val="00E16D28"/>
    <w:rsid w:val="00E16E98"/>
    <w:rsid w:val="00E17625"/>
    <w:rsid w:val="00E1765E"/>
    <w:rsid w:val="00E17BD3"/>
    <w:rsid w:val="00E17D0F"/>
    <w:rsid w:val="00E17D87"/>
    <w:rsid w:val="00E17DEB"/>
    <w:rsid w:val="00E2010A"/>
    <w:rsid w:val="00E2014A"/>
    <w:rsid w:val="00E2014B"/>
    <w:rsid w:val="00E2029D"/>
    <w:rsid w:val="00E20390"/>
    <w:rsid w:val="00E2053E"/>
    <w:rsid w:val="00E20595"/>
    <w:rsid w:val="00E20933"/>
    <w:rsid w:val="00E21212"/>
    <w:rsid w:val="00E2133D"/>
    <w:rsid w:val="00E213ED"/>
    <w:rsid w:val="00E21722"/>
    <w:rsid w:val="00E21775"/>
    <w:rsid w:val="00E21A12"/>
    <w:rsid w:val="00E21F82"/>
    <w:rsid w:val="00E21FA2"/>
    <w:rsid w:val="00E21FEF"/>
    <w:rsid w:val="00E226C9"/>
    <w:rsid w:val="00E226DE"/>
    <w:rsid w:val="00E22878"/>
    <w:rsid w:val="00E228C2"/>
    <w:rsid w:val="00E22A2D"/>
    <w:rsid w:val="00E22A99"/>
    <w:rsid w:val="00E22D70"/>
    <w:rsid w:val="00E22F10"/>
    <w:rsid w:val="00E22F65"/>
    <w:rsid w:val="00E23066"/>
    <w:rsid w:val="00E23119"/>
    <w:rsid w:val="00E2316A"/>
    <w:rsid w:val="00E23236"/>
    <w:rsid w:val="00E2336A"/>
    <w:rsid w:val="00E23D45"/>
    <w:rsid w:val="00E24002"/>
    <w:rsid w:val="00E242A1"/>
    <w:rsid w:val="00E24840"/>
    <w:rsid w:val="00E24929"/>
    <w:rsid w:val="00E2496D"/>
    <w:rsid w:val="00E24E8C"/>
    <w:rsid w:val="00E25113"/>
    <w:rsid w:val="00E25764"/>
    <w:rsid w:val="00E258AD"/>
    <w:rsid w:val="00E25941"/>
    <w:rsid w:val="00E25AC4"/>
    <w:rsid w:val="00E25EA6"/>
    <w:rsid w:val="00E26085"/>
    <w:rsid w:val="00E260F6"/>
    <w:rsid w:val="00E2618A"/>
    <w:rsid w:val="00E26443"/>
    <w:rsid w:val="00E26605"/>
    <w:rsid w:val="00E26A3A"/>
    <w:rsid w:val="00E26D07"/>
    <w:rsid w:val="00E26D50"/>
    <w:rsid w:val="00E26F4C"/>
    <w:rsid w:val="00E26F6E"/>
    <w:rsid w:val="00E2731B"/>
    <w:rsid w:val="00E27426"/>
    <w:rsid w:val="00E27679"/>
    <w:rsid w:val="00E278DE"/>
    <w:rsid w:val="00E27928"/>
    <w:rsid w:val="00E27942"/>
    <w:rsid w:val="00E27F11"/>
    <w:rsid w:val="00E27F6C"/>
    <w:rsid w:val="00E302ED"/>
    <w:rsid w:val="00E308F0"/>
    <w:rsid w:val="00E30969"/>
    <w:rsid w:val="00E30B76"/>
    <w:rsid w:val="00E30C82"/>
    <w:rsid w:val="00E30EEA"/>
    <w:rsid w:val="00E311DB"/>
    <w:rsid w:val="00E31267"/>
    <w:rsid w:val="00E3164B"/>
    <w:rsid w:val="00E31B28"/>
    <w:rsid w:val="00E31E26"/>
    <w:rsid w:val="00E31E97"/>
    <w:rsid w:val="00E31ED7"/>
    <w:rsid w:val="00E321FF"/>
    <w:rsid w:val="00E32247"/>
    <w:rsid w:val="00E323AE"/>
    <w:rsid w:val="00E326E0"/>
    <w:rsid w:val="00E327BD"/>
    <w:rsid w:val="00E32884"/>
    <w:rsid w:val="00E32AFE"/>
    <w:rsid w:val="00E32B5C"/>
    <w:rsid w:val="00E32DC0"/>
    <w:rsid w:val="00E3314C"/>
    <w:rsid w:val="00E33273"/>
    <w:rsid w:val="00E33317"/>
    <w:rsid w:val="00E33AFF"/>
    <w:rsid w:val="00E33CB2"/>
    <w:rsid w:val="00E33D92"/>
    <w:rsid w:val="00E33DC2"/>
    <w:rsid w:val="00E33EE0"/>
    <w:rsid w:val="00E33FAC"/>
    <w:rsid w:val="00E3401A"/>
    <w:rsid w:val="00E340F5"/>
    <w:rsid w:val="00E34257"/>
    <w:rsid w:val="00E3471B"/>
    <w:rsid w:val="00E34A96"/>
    <w:rsid w:val="00E34D1E"/>
    <w:rsid w:val="00E34E2F"/>
    <w:rsid w:val="00E34E4E"/>
    <w:rsid w:val="00E35145"/>
    <w:rsid w:val="00E353BB"/>
    <w:rsid w:val="00E354CD"/>
    <w:rsid w:val="00E3576C"/>
    <w:rsid w:val="00E3589C"/>
    <w:rsid w:val="00E35B3F"/>
    <w:rsid w:val="00E35F43"/>
    <w:rsid w:val="00E35F72"/>
    <w:rsid w:val="00E36518"/>
    <w:rsid w:val="00E36BFB"/>
    <w:rsid w:val="00E36CFB"/>
    <w:rsid w:val="00E36D9C"/>
    <w:rsid w:val="00E36E97"/>
    <w:rsid w:val="00E36F52"/>
    <w:rsid w:val="00E36FDD"/>
    <w:rsid w:val="00E371C5"/>
    <w:rsid w:val="00E3725A"/>
    <w:rsid w:val="00E374AA"/>
    <w:rsid w:val="00E374C1"/>
    <w:rsid w:val="00E374E9"/>
    <w:rsid w:val="00E37779"/>
    <w:rsid w:val="00E37CA5"/>
    <w:rsid w:val="00E37DCF"/>
    <w:rsid w:val="00E40505"/>
    <w:rsid w:val="00E40932"/>
    <w:rsid w:val="00E40B25"/>
    <w:rsid w:val="00E40DCE"/>
    <w:rsid w:val="00E41286"/>
    <w:rsid w:val="00E41406"/>
    <w:rsid w:val="00E41759"/>
    <w:rsid w:val="00E417EB"/>
    <w:rsid w:val="00E41B2C"/>
    <w:rsid w:val="00E41C9B"/>
    <w:rsid w:val="00E41DC8"/>
    <w:rsid w:val="00E41EAB"/>
    <w:rsid w:val="00E4205F"/>
    <w:rsid w:val="00E420DC"/>
    <w:rsid w:val="00E42230"/>
    <w:rsid w:val="00E4243F"/>
    <w:rsid w:val="00E424B2"/>
    <w:rsid w:val="00E427F8"/>
    <w:rsid w:val="00E429E0"/>
    <w:rsid w:val="00E42BC4"/>
    <w:rsid w:val="00E42C7A"/>
    <w:rsid w:val="00E42E5B"/>
    <w:rsid w:val="00E431F5"/>
    <w:rsid w:val="00E432EF"/>
    <w:rsid w:val="00E43509"/>
    <w:rsid w:val="00E438BC"/>
    <w:rsid w:val="00E438E2"/>
    <w:rsid w:val="00E43B61"/>
    <w:rsid w:val="00E43EC4"/>
    <w:rsid w:val="00E44729"/>
    <w:rsid w:val="00E44748"/>
    <w:rsid w:val="00E44A49"/>
    <w:rsid w:val="00E44C6C"/>
    <w:rsid w:val="00E44E77"/>
    <w:rsid w:val="00E45429"/>
    <w:rsid w:val="00E454F6"/>
    <w:rsid w:val="00E458F9"/>
    <w:rsid w:val="00E45DBC"/>
    <w:rsid w:val="00E46161"/>
    <w:rsid w:val="00E4622D"/>
    <w:rsid w:val="00E46320"/>
    <w:rsid w:val="00E46335"/>
    <w:rsid w:val="00E463F0"/>
    <w:rsid w:val="00E4677B"/>
    <w:rsid w:val="00E4684D"/>
    <w:rsid w:val="00E468C5"/>
    <w:rsid w:val="00E468D6"/>
    <w:rsid w:val="00E46AA3"/>
    <w:rsid w:val="00E46BBE"/>
    <w:rsid w:val="00E46C95"/>
    <w:rsid w:val="00E47210"/>
    <w:rsid w:val="00E475DC"/>
    <w:rsid w:val="00E4764B"/>
    <w:rsid w:val="00E47670"/>
    <w:rsid w:val="00E47DA5"/>
    <w:rsid w:val="00E47EBF"/>
    <w:rsid w:val="00E47EEB"/>
    <w:rsid w:val="00E47F6C"/>
    <w:rsid w:val="00E5016C"/>
    <w:rsid w:val="00E50428"/>
    <w:rsid w:val="00E504AC"/>
    <w:rsid w:val="00E505BA"/>
    <w:rsid w:val="00E50826"/>
    <w:rsid w:val="00E509E3"/>
    <w:rsid w:val="00E50C12"/>
    <w:rsid w:val="00E51326"/>
    <w:rsid w:val="00E5155F"/>
    <w:rsid w:val="00E51754"/>
    <w:rsid w:val="00E519F7"/>
    <w:rsid w:val="00E51B74"/>
    <w:rsid w:val="00E51EF5"/>
    <w:rsid w:val="00E52169"/>
    <w:rsid w:val="00E52305"/>
    <w:rsid w:val="00E5248E"/>
    <w:rsid w:val="00E527F7"/>
    <w:rsid w:val="00E52EDE"/>
    <w:rsid w:val="00E52F7B"/>
    <w:rsid w:val="00E531FD"/>
    <w:rsid w:val="00E532ED"/>
    <w:rsid w:val="00E5347B"/>
    <w:rsid w:val="00E534CF"/>
    <w:rsid w:val="00E5378F"/>
    <w:rsid w:val="00E53AA9"/>
    <w:rsid w:val="00E53E51"/>
    <w:rsid w:val="00E53F26"/>
    <w:rsid w:val="00E54103"/>
    <w:rsid w:val="00E54471"/>
    <w:rsid w:val="00E54944"/>
    <w:rsid w:val="00E54AC9"/>
    <w:rsid w:val="00E54D4B"/>
    <w:rsid w:val="00E54E5A"/>
    <w:rsid w:val="00E551A2"/>
    <w:rsid w:val="00E5545C"/>
    <w:rsid w:val="00E554F5"/>
    <w:rsid w:val="00E5577E"/>
    <w:rsid w:val="00E55E67"/>
    <w:rsid w:val="00E55EAE"/>
    <w:rsid w:val="00E56472"/>
    <w:rsid w:val="00E564FB"/>
    <w:rsid w:val="00E5660A"/>
    <w:rsid w:val="00E56649"/>
    <w:rsid w:val="00E566F4"/>
    <w:rsid w:val="00E56799"/>
    <w:rsid w:val="00E56845"/>
    <w:rsid w:val="00E5691C"/>
    <w:rsid w:val="00E569FB"/>
    <w:rsid w:val="00E56CC3"/>
    <w:rsid w:val="00E56CFB"/>
    <w:rsid w:val="00E56D68"/>
    <w:rsid w:val="00E56E56"/>
    <w:rsid w:val="00E56E70"/>
    <w:rsid w:val="00E572E8"/>
    <w:rsid w:val="00E57471"/>
    <w:rsid w:val="00E576FE"/>
    <w:rsid w:val="00E57781"/>
    <w:rsid w:val="00E57A8D"/>
    <w:rsid w:val="00E57D93"/>
    <w:rsid w:val="00E57DA4"/>
    <w:rsid w:val="00E57EE7"/>
    <w:rsid w:val="00E57F40"/>
    <w:rsid w:val="00E57F59"/>
    <w:rsid w:val="00E60214"/>
    <w:rsid w:val="00E60361"/>
    <w:rsid w:val="00E6059B"/>
    <w:rsid w:val="00E60BAD"/>
    <w:rsid w:val="00E60C25"/>
    <w:rsid w:val="00E60C87"/>
    <w:rsid w:val="00E60D1E"/>
    <w:rsid w:val="00E60FA0"/>
    <w:rsid w:val="00E614F8"/>
    <w:rsid w:val="00E61A41"/>
    <w:rsid w:val="00E61CDD"/>
    <w:rsid w:val="00E61D16"/>
    <w:rsid w:val="00E61FC8"/>
    <w:rsid w:val="00E620A4"/>
    <w:rsid w:val="00E6234A"/>
    <w:rsid w:val="00E62508"/>
    <w:rsid w:val="00E62973"/>
    <w:rsid w:val="00E629E2"/>
    <w:rsid w:val="00E62B74"/>
    <w:rsid w:val="00E62B9E"/>
    <w:rsid w:val="00E62BF3"/>
    <w:rsid w:val="00E62C56"/>
    <w:rsid w:val="00E62CD9"/>
    <w:rsid w:val="00E62D23"/>
    <w:rsid w:val="00E6318A"/>
    <w:rsid w:val="00E63238"/>
    <w:rsid w:val="00E632B4"/>
    <w:rsid w:val="00E6370E"/>
    <w:rsid w:val="00E63995"/>
    <w:rsid w:val="00E63B62"/>
    <w:rsid w:val="00E63CC3"/>
    <w:rsid w:val="00E64241"/>
    <w:rsid w:val="00E64498"/>
    <w:rsid w:val="00E646CE"/>
    <w:rsid w:val="00E64967"/>
    <w:rsid w:val="00E64BB0"/>
    <w:rsid w:val="00E64C93"/>
    <w:rsid w:val="00E64D24"/>
    <w:rsid w:val="00E64EB7"/>
    <w:rsid w:val="00E65442"/>
    <w:rsid w:val="00E654C1"/>
    <w:rsid w:val="00E6561C"/>
    <w:rsid w:val="00E65685"/>
    <w:rsid w:val="00E6568D"/>
    <w:rsid w:val="00E6576A"/>
    <w:rsid w:val="00E6581A"/>
    <w:rsid w:val="00E65A58"/>
    <w:rsid w:val="00E65E4B"/>
    <w:rsid w:val="00E6606B"/>
    <w:rsid w:val="00E6636B"/>
    <w:rsid w:val="00E66894"/>
    <w:rsid w:val="00E669B3"/>
    <w:rsid w:val="00E669C2"/>
    <w:rsid w:val="00E66C1A"/>
    <w:rsid w:val="00E66DA1"/>
    <w:rsid w:val="00E67158"/>
    <w:rsid w:val="00E67C84"/>
    <w:rsid w:val="00E7007D"/>
    <w:rsid w:val="00E701DF"/>
    <w:rsid w:val="00E706C9"/>
    <w:rsid w:val="00E70A6B"/>
    <w:rsid w:val="00E70A6F"/>
    <w:rsid w:val="00E710EC"/>
    <w:rsid w:val="00E711AE"/>
    <w:rsid w:val="00E7133A"/>
    <w:rsid w:val="00E713E7"/>
    <w:rsid w:val="00E71419"/>
    <w:rsid w:val="00E71437"/>
    <w:rsid w:val="00E71724"/>
    <w:rsid w:val="00E718E1"/>
    <w:rsid w:val="00E7195C"/>
    <w:rsid w:val="00E719E0"/>
    <w:rsid w:val="00E71A4B"/>
    <w:rsid w:val="00E71E86"/>
    <w:rsid w:val="00E71E96"/>
    <w:rsid w:val="00E7200F"/>
    <w:rsid w:val="00E7217F"/>
    <w:rsid w:val="00E725F5"/>
    <w:rsid w:val="00E727BC"/>
    <w:rsid w:val="00E72A93"/>
    <w:rsid w:val="00E73266"/>
    <w:rsid w:val="00E7331A"/>
    <w:rsid w:val="00E73686"/>
    <w:rsid w:val="00E73757"/>
    <w:rsid w:val="00E7382B"/>
    <w:rsid w:val="00E73EF6"/>
    <w:rsid w:val="00E7417D"/>
    <w:rsid w:val="00E74258"/>
    <w:rsid w:val="00E7465A"/>
    <w:rsid w:val="00E747F9"/>
    <w:rsid w:val="00E74928"/>
    <w:rsid w:val="00E74969"/>
    <w:rsid w:val="00E749C0"/>
    <w:rsid w:val="00E74D17"/>
    <w:rsid w:val="00E74D84"/>
    <w:rsid w:val="00E74DB7"/>
    <w:rsid w:val="00E74E1A"/>
    <w:rsid w:val="00E74E49"/>
    <w:rsid w:val="00E74F94"/>
    <w:rsid w:val="00E75133"/>
    <w:rsid w:val="00E755C0"/>
    <w:rsid w:val="00E756B5"/>
    <w:rsid w:val="00E75FE2"/>
    <w:rsid w:val="00E76250"/>
    <w:rsid w:val="00E7639D"/>
    <w:rsid w:val="00E769F1"/>
    <w:rsid w:val="00E76A65"/>
    <w:rsid w:val="00E76AE1"/>
    <w:rsid w:val="00E77596"/>
    <w:rsid w:val="00E775DE"/>
    <w:rsid w:val="00E776CB"/>
    <w:rsid w:val="00E776EB"/>
    <w:rsid w:val="00E779DE"/>
    <w:rsid w:val="00E77A2E"/>
    <w:rsid w:val="00E77B2F"/>
    <w:rsid w:val="00E77C89"/>
    <w:rsid w:val="00E8006C"/>
    <w:rsid w:val="00E80369"/>
    <w:rsid w:val="00E8052B"/>
    <w:rsid w:val="00E80553"/>
    <w:rsid w:val="00E80655"/>
    <w:rsid w:val="00E80742"/>
    <w:rsid w:val="00E807B0"/>
    <w:rsid w:val="00E80934"/>
    <w:rsid w:val="00E80A0A"/>
    <w:rsid w:val="00E80A4F"/>
    <w:rsid w:val="00E80BB1"/>
    <w:rsid w:val="00E8118E"/>
    <w:rsid w:val="00E815E6"/>
    <w:rsid w:val="00E817BA"/>
    <w:rsid w:val="00E8186B"/>
    <w:rsid w:val="00E81951"/>
    <w:rsid w:val="00E82053"/>
    <w:rsid w:val="00E8213D"/>
    <w:rsid w:val="00E82880"/>
    <w:rsid w:val="00E82A53"/>
    <w:rsid w:val="00E82A63"/>
    <w:rsid w:val="00E82AC0"/>
    <w:rsid w:val="00E82B3C"/>
    <w:rsid w:val="00E82BFF"/>
    <w:rsid w:val="00E82D80"/>
    <w:rsid w:val="00E82ECB"/>
    <w:rsid w:val="00E83294"/>
    <w:rsid w:val="00E835BE"/>
    <w:rsid w:val="00E83A0D"/>
    <w:rsid w:val="00E84182"/>
    <w:rsid w:val="00E84424"/>
    <w:rsid w:val="00E849F9"/>
    <w:rsid w:val="00E84D73"/>
    <w:rsid w:val="00E84D80"/>
    <w:rsid w:val="00E85160"/>
    <w:rsid w:val="00E85222"/>
    <w:rsid w:val="00E85ACD"/>
    <w:rsid w:val="00E861DE"/>
    <w:rsid w:val="00E86373"/>
    <w:rsid w:val="00E86478"/>
    <w:rsid w:val="00E8667A"/>
    <w:rsid w:val="00E86736"/>
    <w:rsid w:val="00E86994"/>
    <w:rsid w:val="00E86B88"/>
    <w:rsid w:val="00E86DC7"/>
    <w:rsid w:val="00E86EA1"/>
    <w:rsid w:val="00E86EBA"/>
    <w:rsid w:val="00E87013"/>
    <w:rsid w:val="00E870EE"/>
    <w:rsid w:val="00E8719C"/>
    <w:rsid w:val="00E872F3"/>
    <w:rsid w:val="00E87494"/>
    <w:rsid w:val="00E874F1"/>
    <w:rsid w:val="00E874FF"/>
    <w:rsid w:val="00E8755E"/>
    <w:rsid w:val="00E87665"/>
    <w:rsid w:val="00E876C5"/>
    <w:rsid w:val="00E877D5"/>
    <w:rsid w:val="00E87BD9"/>
    <w:rsid w:val="00E87C44"/>
    <w:rsid w:val="00E90144"/>
    <w:rsid w:val="00E901DD"/>
    <w:rsid w:val="00E9024F"/>
    <w:rsid w:val="00E9037C"/>
    <w:rsid w:val="00E90644"/>
    <w:rsid w:val="00E906D9"/>
    <w:rsid w:val="00E90E93"/>
    <w:rsid w:val="00E90FC5"/>
    <w:rsid w:val="00E9101B"/>
    <w:rsid w:val="00E91029"/>
    <w:rsid w:val="00E9109B"/>
    <w:rsid w:val="00E910F3"/>
    <w:rsid w:val="00E9115C"/>
    <w:rsid w:val="00E91180"/>
    <w:rsid w:val="00E91285"/>
    <w:rsid w:val="00E914C5"/>
    <w:rsid w:val="00E915E5"/>
    <w:rsid w:val="00E91645"/>
    <w:rsid w:val="00E916B4"/>
    <w:rsid w:val="00E9184C"/>
    <w:rsid w:val="00E918A0"/>
    <w:rsid w:val="00E919D3"/>
    <w:rsid w:val="00E91BA9"/>
    <w:rsid w:val="00E91E7D"/>
    <w:rsid w:val="00E92020"/>
    <w:rsid w:val="00E92266"/>
    <w:rsid w:val="00E922C3"/>
    <w:rsid w:val="00E923E8"/>
    <w:rsid w:val="00E92401"/>
    <w:rsid w:val="00E9249B"/>
    <w:rsid w:val="00E928C2"/>
    <w:rsid w:val="00E928C4"/>
    <w:rsid w:val="00E92D1B"/>
    <w:rsid w:val="00E933C2"/>
    <w:rsid w:val="00E933F9"/>
    <w:rsid w:val="00E93498"/>
    <w:rsid w:val="00E93533"/>
    <w:rsid w:val="00E9373D"/>
    <w:rsid w:val="00E938B9"/>
    <w:rsid w:val="00E93905"/>
    <w:rsid w:val="00E93967"/>
    <w:rsid w:val="00E93C02"/>
    <w:rsid w:val="00E93E2F"/>
    <w:rsid w:val="00E93E7B"/>
    <w:rsid w:val="00E93F89"/>
    <w:rsid w:val="00E94116"/>
    <w:rsid w:val="00E941B8"/>
    <w:rsid w:val="00E941CE"/>
    <w:rsid w:val="00E9446B"/>
    <w:rsid w:val="00E944FF"/>
    <w:rsid w:val="00E9452C"/>
    <w:rsid w:val="00E94F36"/>
    <w:rsid w:val="00E9523D"/>
    <w:rsid w:val="00E9564A"/>
    <w:rsid w:val="00E956DC"/>
    <w:rsid w:val="00E956F4"/>
    <w:rsid w:val="00E95ADF"/>
    <w:rsid w:val="00E95F59"/>
    <w:rsid w:val="00E95FCD"/>
    <w:rsid w:val="00E96191"/>
    <w:rsid w:val="00E962CD"/>
    <w:rsid w:val="00E96402"/>
    <w:rsid w:val="00E967C6"/>
    <w:rsid w:val="00E9754E"/>
    <w:rsid w:val="00E976F3"/>
    <w:rsid w:val="00E97D02"/>
    <w:rsid w:val="00E97FE1"/>
    <w:rsid w:val="00EA043D"/>
    <w:rsid w:val="00EA078B"/>
    <w:rsid w:val="00EA0C9D"/>
    <w:rsid w:val="00EA1050"/>
    <w:rsid w:val="00EA120D"/>
    <w:rsid w:val="00EA1862"/>
    <w:rsid w:val="00EA1DD0"/>
    <w:rsid w:val="00EA20D3"/>
    <w:rsid w:val="00EA245D"/>
    <w:rsid w:val="00EA26C7"/>
    <w:rsid w:val="00EA2B19"/>
    <w:rsid w:val="00EA2CBE"/>
    <w:rsid w:val="00EA322F"/>
    <w:rsid w:val="00EA338A"/>
    <w:rsid w:val="00EA3CAD"/>
    <w:rsid w:val="00EA42AC"/>
    <w:rsid w:val="00EA448B"/>
    <w:rsid w:val="00EA4754"/>
    <w:rsid w:val="00EA480F"/>
    <w:rsid w:val="00EA486D"/>
    <w:rsid w:val="00EA4C66"/>
    <w:rsid w:val="00EA54BC"/>
    <w:rsid w:val="00EA55B7"/>
    <w:rsid w:val="00EA55DA"/>
    <w:rsid w:val="00EA56DB"/>
    <w:rsid w:val="00EA58EF"/>
    <w:rsid w:val="00EA59B6"/>
    <w:rsid w:val="00EA5B67"/>
    <w:rsid w:val="00EA646E"/>
    <w:rsid w:val="00EA646F"/>
    <w:rsid w:val="00EA6749"/>
    <w:rsid w:val="00EA6B79"/>
    <w:rsid w:val="00EA6BB3"/>
    <w:rsid w:val="00EA6C83"/>
    <w:rsid w:val="00EA7780"/>
    <w:rsid w:val="00EA7F73"/>
    <w:rsid w:val="00EA7FCE"/>
    <w:rsid w:val="00EB0083"/>
    <w:rsid w:val="00EB00A0"/>
    <w:rsid w:val="00EB00FD"/>
    <w:rsid w:val="00EB018D"/>
    <w:rsid w:val="00EB04AD"/>
    <w:rsid w:val="00EB0785"/>
    <w:rsid w:val="00EB08AD"/>
    <w:rsid w:val="00EB0BA4"/>
    <w:rsid w:val="00EB0EC6"/>
    <w:rsid w:val="00EB0EF8"/>
    <w:rsid w:val="00EB122B"/>
    <w:rsid w:val="00EB129E"/>
    <w:rsid w:val="00EB1403"/>
    <w:rsid w:val="00EB141C"/>
    <w:rsid w:val="00EB156C"/>
    <w:rsid w:val="00EB1719"/>
    <w:rsid w:val="00EB1742"/>
    <w:rsid w:val="00EB1923"/>
    <w:rsid w:val="00EB1F47"/>
    <w:rsid w:val="00EB2182"/>
    <w:rsid w:val="00EB248F"/>
    <w:rsid w:val="00EB27C2"/>
    <w:rsid w:val="00EB2AD7"/>
    <w:rsid w:val="00EB2B82"/>
    <w:rsid w:val="00EB2D90"/>
    <w:rsid w:val="00EB2EC8"/>
    <w:rsid w:val="00EB31AC"/>
    <w:rsid w:val="00EB324E"/>
    <w:rsid w:val="00EB3578"/>
    <w:rsid w:val="00EB38A3"/>
    <w:rsid w:val="00EB398A"/>
    <w:rsid w:val="00EB3AF5"/>
    <w:rsid w:val="00EB3D64"/>
    <w:rsid w:val="00EB4308"/>
    <w:rsid w:val="00EB435B"/>
    <w:rsid w:val="00EB4564"/>
    <w:rsid w:val="00EB46E9"/>
    <w:rsid w:val="00EB4795"/>
    <w:rsid w:val="00EB4852"/>
    <w:rsid w:val="00EB488F"/>
    <w:rsid w:val="00EB48E0"/>
    <w:rsid w:val="00EB4C11"/>
    <w:rsid w:val="00EB54EA"/>
    <w:rsid w:val="00EB56C6"/>
    <w:rsid w:val="00EB5835"/>
    <w:rsid w:val="00EB5E17"/>
    <w:rsid w:val="00EB63D1"/>
    <w:rsid w:val="00EB64EF"/>
    <w:rsid w:val="00EB685E"/>
    <w:rsid w:val="00EB697B"/>
    <w:rsid w:val="00EB7216"/>
    <w:rsid w:val="00EB7294"/>
    <w:rsid w:val="00EB72DF"/>
    <w:rsid w:val="00EB73AB"/>
    <w:rsid w:val="00EB74C3"/>
    <w:rsid w:val="00EB74EC"/>
    <w:rsid w:val="00EB77D7"/>
    <w:rsid w:val="00EB788B"/>
    <w:rsid w:val="00EB7AC2"/>
    <w:rsid w:val="00EB7BA0"/>
    <w:rsid w:val="00EB7DCD"/>
    <w:rsid w:val="00EC051C"/>
    <w:rsid w:val="00EC0768"/>
    <w:rsid w:val="00EC094A"/>
    <w:rsid w:val="00EC0A4A"/>
    <w:rsid w:val="00EC0B3B"/>
    <w:rsid w:val="00EC0B46"/>
    <w:rsid w:val="00EC0C99"/>
    <w:rsid w:val="00EC1260"/>
    <w:rsid w:val="00EC12CB"/>
    <w:rsid w:val="00EC18C5"/>
    <w:rsid w:val="00EC192F"/>
    <w:rsid w:val="00EC1A1C"/>
    <w:rsid w:val="00EC1E73"/>
    <w:rsid w:val="00EC1F7B"/>
    <w:rsid w:val="00EC244C"/>
    <w:rsid w:val="00EC24ED"/>
    <w:rsid w:val="00EC31F5"/>
    <w:rsid w:val="00EC323D"/>
    <w:rsid w:val="00EC35FA"/>
    <w:rsid w:val="00EC3604"/>
    <w:rsid w:val="00EC38A7"/>
    <w:rsid w:val="00EC3E03"/>
    <w:rsid w:val="00EC403B"/>
    <w:rsid w:val="00EC40AB"/>
    <w:rsid w:val="00EC4308"/>
    <w:rsid w:val="00EC44AE"/>
    <w:rsid w:val="00EC4875"/>
    <w:rsid w:val="00EC4A0E"/>
    <w:rsid w:val="00EC4B0B"/>
    <w:rsid w:val="00EC4E8D"/>
    <w:rsid w:val="00EC506E"/>
    <w:rsid w:val="00EC50A3"/>
    <w:rsid w:val="00EC536E"/>
    <w:rsid w:val="00EC5DF0"/>
    <w:rsid w:val="00EC65B7"/>
    <w:rsid w:val="00EC6821"/>
    <w:rsid w:val="00EC692A"/>
    <w:rsid w:val="00EC6A7B"/>
    <w:rsid w:val="00EC6ABC"/>
    <w:rsid w:val="00EC6C62"/>
    <w:rsid w:val="00EC6E3B"/>
    <w:rsid w:val="00EC6F7D"/>
    <w:rsid w:val="00EC71B8"/>
    <w:rsid w:val="00EC7208"/>
    <w:rsid w:val="00EC7519"/>
    <w:rsid w:val="00EC7573"/>
    <w:rsid w:val="00EC7659"/>
    <w:rsid w:val="00EC771B"/>
    <w:rsid w:val="00EC77ED"/>
    <w:rsid w:val="00EC787F"/>
    <w:rsid w:val="00EC79D0"/>
    <w:rsid w:val="00ED057F"/>
    <w:rsid w:val="00ED0587"/>
    <w:rsid w:val="00ED0A39"/>
    <w:rsid w:val="00ED0B0D"/>
    <w:rsid w:val="00ED0BA0"/>
    <w:rsid w:val="00ED0C89"/>
    <w:rsid w:val="00ED0FD5"/>
    <w:rsid w:val="00ED101F"/>
    <w:rsid w:val="00ED1072"/>
    <w:rsid w:val="00ED122E"/>
    <w:rsid w:val="00ED1268"/>
    <w:rsid w:val="00ED12F4"/>
    <w:rsid w:val="00ED1623"/>
    <w:rsid w:val="00ED20F8"/>
    <w:rsid w:val="00ED219C"/>
    <w:rsid w:val="00ED24C6"/>
    <w:rsid w:val="00ED251F"/>
    <w:rsid w:val="00ED2817"/>
    <w:rsid w:val="00ED29F2"/>
    <w:rsid w:val="00ED2C62"/>
    <w:rsid w:val="00ED2F54"/>
    <w:rsid w:val="00ED3392"/>
    <w:rsid w:val="00ED3821"/>
    <w:rsid w:val="00ED3A48"/>
    <w:rsid w:val="00ED3F17"/>
    <w:rsid w:val="00ED4065"/>
    <w:rsid w:val="00ED426B"/>
    <w:rsid w:val="00ED4368"/>
    <w:rsid w:val="00ED4372"/>
    <w:rsid w:val="00ED45E5"/>
    <w:rsid w:val="00ED4923"/>
    <w:rsid w:val="00ED4B17"/>
    <w:rsid w:val="00ED4C5C"/>
    <w:rsid w:val="00ED4CB2"/>
    <w:rsid w:val="00ED4E82"/>
    <w:rsid w:val="00ED4EF0"/>
    <w:rsid w:val="00ED5189"/>
    <w:rsid w:val="00ED5198"/>
    <w:rsid w:val="00ED5225"/>
    <w:rsid w:val="00ED537D"/>
    <w:rsid w:val="00ED5524"/>
    <w:rsid w:val="00ED55A8"/>
    <w:rsid w:val="00ED5A14"/>
    <w:rsid w:val="00ED5C33"/>
    <w:rsid w:val="00ED5DAB"/>
    <w:rsid w:val="00ED5E08"/>
    <w:rsid w:val="00ED5F47"/>
    <w:rsid w:val="00ED62C9"/>
    <w:rsid w:val="00ED6574"/>
    <w:rsid w:val="00ED676D"/>
    <w:rsid w:val="00ED6A26"/>
    <w:rsid w:val="00ED6AE3"/>
    <w:rsid w:val="00ED6B47"/>
    <w:rsid w:val="00ED6C9A"/>
    <w:rsid w:val="00ED6CEB"/>
    <w:rsid w:val="00ED6EAC"/>
    <w:rsid w:val="00ED716E"/>
    <w:rsid w:val="00ED746A"/>
    <w:rsid w:val="00ED75A9"/>
    <w:rsid w:val="00ED75BB"/>
    <w:rsid w:val="00ED786C"/>
    <w:rsid w:val="00EE05F4"/>
    <w:rsid w:val="00EE0761"/>
    <w:rsid w:val="00EE0872"/>
    <w:rsid w:val="00EE0E82"/>
    <w:rsid w:val="00EE0F64"/>
    <w:rsid w:val="00EE0F88"/>
    <w:rsid w:val="00EE10F1"/>
    <w:rsid w:val="00EE1264"/>
    <w:rsid w:val="00EE1420"/>
    <w:rsid w:val="00EE1B7E"/>
    <w:rsid w:val="00EE1C35"/>
    <w:rsid w:val="00EE1DE8"/>
    <w:rsid w:val="00EE1F61"/>
    <w:rsid w:val="00EE2007"/>
    <w:rsid w:val="00EE232D"/>
    <w:rsid w:val="00EE2874"/>
    <w:rsid w:val="00EE28F4"/>
    <w:rsid w:val="00EE2AB7"/>
    <w:rsid w:val="00EE2AFF"/>
    <w:rsid w:val="00EE312D"/>
    <w:rsid w:val="00EE3290"/>
    <w:rsid w:val="00EE32F8"/>
    <w:rsid w:val="00EE37C9"/>
    <w:rsid w:val="00EE3845"/>
    <w:rsid w:val="00EE38F4"/>
    <w:rsid w:val="00EE38FA"/>
    <w:rsid w:val="00EE3AC1"/>
    <w:rsid w:val="00EE3BF9"/>
    <w:rsid w:val="00EE43A3"/>
    <w:rsid w:val="00EE4467"/>
    <w:rsid w:val="00EE46E9"/>
    <w:rsid w:val="00EE4767"/>
    <w:rsid w:val="00EE4ABB"/>
    <w:rsid w:val="00EE4DD2"/>
    <w:rsid w:val="00EE4E81"/>
    <w:rsid w:val="00EE4FAA"/>
    <w:rsid w:val="00EE5120"/>
    <w:rsid w:val="00EE52CF"/>
    <w:rsid w:val="00EE589D"/>
    <w:rsid w:val="00EE5AD2"/>
    <w:rsid w:val="00EE5AE8"/>
    <w:rsid w:val="00EE5BC3"/>
    <w:rsid w:val="00EE5C52"/>
    <w:rsid w:val="00EE5CD0"/>
    <w:rsid w:val="00EE5D4F"/>
    <w:rsid w:val="00EE5D9D"/>
    <w:rsid w:val="00EE5F1B"/>
    <w:rsid w:val="00EE6268"/>
    <w:rsid w:val="00EE6473"/>
    <w:rsid w:val="00EE65E3"/>
    <w:rsid w:val="00EE670A"/>
    <w:rsid w:val="00EE6800"/>
    <w:rsid w:val="00EE6BAC"/>
    <w:rsid w:val="00EE6F80"/>
    <w:rsid w:val="00EE7836"/>
    <w:rsid w:val="00EE7962"/>
    <w:rsid w:val="00EE7B15"/>
    <w:rsid w:val="00EE7B28"/>
    <w:rsid w:val="00EE7C1E"/>
    <w:rsid w:val="00EF0197"/>
    <w:rsid w:val="00EF027A"/>
    <w:rsid w:val="00EF036E"/>
    <w:rsid w:val="00EF0444"/>
    <w:rsid w:val="00EF04B7"/>
    <w:rsid w:val="00EF04C6"/>
    <w:rsid w:val="00EF07A1"/>
    <w:rsid w:val="00EF090D"/>
    <w:rsid w:val="00EF0B5E"/>
    <w:rsid w:val="00EF0B73"/>
    <w:rsid w:val="00EF0C7B"/>
    <w:rsid w:val="00EF0CDC"/>
    <w:rsid w:val="00EF0E71"/>
    <w:rsid w:val="00EF0EA5"/>
    <w:rsid w:val="00EF0F03"/>
    <w:rsid w:val="00EF1401"/>
    <w:rsid w:val="00EF1A3F"/>
    <w:rsid w:val="00EF2434"/>
    <w:rsid w:val="00EF2E80"/>
    <w:rsid w:val="00EF301A"/>
    <w:rsid w:val="00EF30D6"/>
    <w:rsid w:val="00EF3150"/>
    <w:rsid w:val="00EF331A"/>
    <w:rsid w:val="00EF34DA"/>
    <w:rsid w:val="00EF3766"/>
    <w:rsid w:val="00EF3C37"/>
    <w:rsid w:val="00EF4053"/>
    <w:rsid w:val="00EF44D9"/>
    <w:rsid w:val="00EF46C9"/>
    <w:rsid w:val="00EF495F"/>
    <w:rsid w:val="00EF4ABE"/>
    <w:rsid w:val="00EF4D91"/>
    <w:rsid w:val="00EF5404"/>
    <w:rsid w:val="00EF54EF"/>
    <w:rsid w:val="00EF5A51"/>
    <w:rsid w:val="00EF664F"/>
    <w:rsid w:val="00EF683C"/>
    <w:rsid w:val="00EF6DB9"/>
    <w:rsid w:val="00EF70EF"/>
    <w:rsid w:val="00EF71A9"/>
    <w:rsid w:val="00EF7228"/>
    <w:rsid w:val="00EF7917"/>
    <w:rsid w:val="00EF7EAB"/>
    <w:rsid w:val="00EF7F7B"/>
    <w:rsid w:val="00F00237"/>
    <w:rsid w:val="00F01007"/>
    <w:rsid w:val="00F0103D"/>
    <w:rsid w:val="00F010EA"/>
    <w:rsid w:val="00F011A7"/>
    <w:rsid w:val="00F0145D"/>
    <w:rsid w:val="00F0149C"/>
    <w:rsid w:val="00F0190D"/>
    <w:rsid w:val="00F01A6D"/>
    <w:rsid w:val="00F01D73"/>
    <w:rsid w:val="00F0215E"/>
    <w:rsid w:val="00F022C4"/>
    <w:rsid w:val="00F0271D"/>
    <w:rsid w:val="00F029C8"/>
    <w:rsid w:val="00F02A1F"/>
    <w:rsid w:val="00F02EAA"/>
    <w:rsid w:val="00F03054"/>
    <w:rsid w:val="00F03125"/>
    <w:rsid w:val="00F03200"/>
    <w:rsid w:val="00F0321E"/>
    <w:rsid w:val="00F03841"/>
    <w:rsid w:val="00F039ED"/>
    <w:rsid w:val="00F03AB0"/>
    <w:rsid w:val="00F03AFE"/>
    <w:rsid w:val="00F03B88"/>
    <w:rsid w:val="00F03BEC"/>
    <w:rsid w:val="00F03E9D"/>
    <w:rsid w:val="00F045C6"/>
    <w:rsid w:val="00F048F6"/>
    <w:rsid w:val="00F0490B"/>
    <w:rsid w:val="00F04CB2"/>
    <w:rsid w:val="00F04EA5"/>
    <w:rsid w:val="00F04FD7"/>
    <w:rsid w:val="00F05234"/>
    <w:rsid w:val="00F05746"/>
    <w:rsid w:val="00F05C46"/>
    <w:rsid w:val="00F05C86"/>
    <w:rsid w:val="00F062B7"/>
    <w:rsid w:val="00F062C2"/>
    <w:rsid w:val="00F064F6"/>
    <w:rsid w:val="00F06574"/>
    <w:rsid w:val="00F0666B"/>
    <w:rsid w:val="00F06B4B"/>
    <w:rsid w:val="00F07087"/>
    <w:rsid w:val="00F073A9"/>
    <w:rsid w:val="00F074A3"/>
    <w:rsid w:val="00F078C7"/>
    <w:rsid w:val="00F07BA2"/>
    <w:rsid w:val="00F07CD3"/>
    <w:rsid w:val="00F07D9E"/>
    <w:rsid w:val="00F07DD9"/>
    <w:rsid w:val="00F07DF7"/>
    <w:rsid w:val="00F07EF3"/>
    <w:rsid w:val="00F10168"/>
    <w:rsid w:val="00F10381"/>
    <w:rsid w:val="00F104DB"/>
    <w:rsid w:val="00F105C6"/>
    <w:rsid w:val="00F10A0A"/>
    <w:rsid w:val="00F10BF2"/>
    <w:rsid w:val="00F10DC0"/>
    <w:rsid w:val="00F10E65"/>
    <w:rsid w:val="00F11005"/>
    <w:rsid w:val="00F1105C"/>
    <w:rsid w:val="00F11066"/>
    <w:rsid w:val="00F11319"/>
    <w:rsid w:val="00F113FE"/>
    <w:rsid w:val="00F11593"/>
    <w:rsid w:val="00F117A0"/>
    <w:rsid w:val="00F11C53"/>
    <w:rsid w:val="00F11DED"/>
    <w:rsid w:val="00F11FFA"/>
    <w:rsid w:val="00F1227C"/>
    <w:rsid w:val="00F12343"/>
    <w:rsid w:val="00F1262A"/>
    <w:rsid w:val="00F1268C"/>
    <w:rsid w:val="00F1294B"/>
    <w:rsid w:val="00F12BF5"/>
    <w:rsid w:val="00F12C7F"/>
    <w:rsid w:val="00F12D07"/>
    <w:rsid w:val="00F12E72"/>
    <w:rsid w:val="00F13007"/>
    <w:rsid w:val="00F131E7"/>
    <w:rsid w:val="00F1347C"/>
    <w:rsid w:val="00F138D8"/>
    <w:rsid w:val="00F1399C"/>
    <w:rsid w:val="00F1399F"/>
    <w:rsid w:val="00F13A19"/>
    <w:rsid w:val="00F13B08"/>
    <w:rsid w:val="00F14106"/>
    <w:rsid w:val="00F1472A"/>
    <w:rsid w:val="00F147CE"/>
    <w:rsid w:val="00F14D5F"/>
    <w:rsid w:val="00F14F2E"/>
    <w:rsid w:val="00F14F74"/>
    <w:rsid w:val="00F14F8A"/>
    <w:rsid w:val="00F14FC3"/>
    <w:rsid w:val="00F15046"/>
    <w:rsid w:val="00F15372"/>
    <w:rsid w:val="00F1559F"/>
    <w:rsid w:val="00F1621F"/>
    <w:rsid w:val="00F16239"/>
    <w:rsid w:val="00F163CD"/>
    <w:rsid w:val="00F1664B"/>
    <w:rsid w:val="00F1664E"/>
    <w:rsid w:val="00F169B7"/>
    <w:rsid w:val="00F16B6F"/>
    <w:rsid w:val="00F16E00"/>
    <w:rsid w:val="00F16EE9"/>
    <w:rsid w:val="00F16EFE"/>
    <w:rsid w:val="00F17004"/>
    <w:rsid w:val="00F1707F"/>
    <w:rsid w:val="00F177CB"/>
    <w:rsid w:val="00F20338"/>
    <w:rsid w:val="00F2039C"/>
    <w:rsid w:val="00F206C3"/>
    <w:rsid w:val="00F208C6"/>
    <w:rsid w:val="00F20ADC"/>
    <w:rsid w:val="00F20C0F"/>
    <w:rsid w:val="00F20E05"/>
    <w:rsid w:val="00F20EBC"/>
    <w:rsid w:val="00F20EF1"/>
    <w:rsid w:val="00F20FBF"/>
    <w:rsid w:val="00F21312"/>
    <w:rsid w:val="00F2138F"/>
    <w:rsid w:val="00F21609"/>
    <w:rsid w:val="00F216AD"/>
    <w:rsid w:val="00F21865"/>
    <w:rsid w:val="00F21A47"/>
    <w:rsid w:val="00F21A96"/>
    <w:rsid w:val="00F21ACA"/>
    <w:rsid w:val="00F22015"/>
    <w:rsid w:val="00F220BE"/>
    <w:rsid w:val="00F223DB"/>
    <w:rsid w:val="00F225A5"/>
    <w:rsid w:val="00F22663"/>
    <w:rsid w:val="00F227C6"/>
    <w:rsid w:val="00F229C5"/>
    <w:rsid w:val="00F229FE"/>
    <w:rsid w:val="00F22A51"/>
    <w:rsid w:val="00F22B00"/>
    <w:rsid w:val="00F22C37"/>
    <w:rsid w:val="00F23687"/>
    <w:rsid w:val="00F23845"/>
    <w:rsid w:val="00F23B25"/>
    <w:rsid w:val="00F23E2A"/>
    <w:rsid w:val="00F2401A"/>
    <w:rsid w:val="00F24097"/>
    <w:rsid w:val="00F244BC"/>
    <w:rsid w:val="00F24606"/>
    <w:rsid w:val="00F247E4"/>
    <w:rsid w:val="00F24C14"/>
    <w:rsid w:val="00F24D7F"/>
    <w:rsid w:val="00F24DFD"/>
    <w:rsid w:val="00F24EBE"/>
    <w:rsid w:val="00F250C5"/>
    <w:rsid w:val="00F25114"/>
    <w:rsid w:val="00F252C6"/>
    <w:rsid w:val="00F25370"/>
    <w:rsid w:val="00F253E8"/>
    <w:rsid w:val="00F2559E"/>
    <w:rsid w:val="00F25766"/>
    <w:rsid w:val="00F2583A"/>
    <w:rsid w:val="00F25A6B"/>
    <w:rsid w:val="00F25BCA"/>
    <w:rsid w:val="00F25D56"/>
    <w:rsid w:val="00F25FBB"/>
    <w:rsid w:val="00F25FE4"/>
    <w:rsid w:val="00F2624B"/>
    <w:rsid w:val="00F262B5"/>
    <w:rsid w:val="00F26388"/>
    <w:rsid w:val="00F2684B"/>
    <w:rsid w:val="00F268E1"/>
    <w:rsid w:val="00F26BC8"/>
    <w:rsid w:val="00F26E36"/>
    <w:rsid w:val="00F26E43"/>
    <w:rsid w:val="00F26F9E"/>
    <w:rsid w:val="00F2703D"/>
    <w:rsid w:val="00F270E8"/>
    <w:rsid w:val="00F2731F"/>
    <w:rsid w:val="00F275BB"/>
    <w:rsid w:val="00F27A00"/>
    <w:rsid w:val="00F27AD1"/>
    <w:rsid w:val="00F27B69"/>
    <w:rsid w:val="00F27DFF"/>
    <w:rsid w:val="00F27E04"/>
    <w:rsid w:val="00F27E9A"/>
    <w:rsid w:val="00F27F80"/>
    <w:rsid w:val="00F30029"/>
    <w:rsid w:val="00F302E0"/>
    <w:rsid w:val="00F303EC"/>
    <w:rsid w:val="00F30C07"/>
    <w:rsid w:val="00F30CBA"/>
    <w:rsid w:val="00F30D58"/>
    <w:rsid w:val="00F31002"/>
    <w:rsid w:val="00F310A2"/>
    <w:rsid w:val="00F31288"/>
    <w:rsid w:val="00F31ED1"/>
    <w:rsid w:val="00F31EDB"/>
    <w:rsid w:val="00F32262"/>
    <w:rsid w:val="00F32516"/>
    <w:rsid w:val="00F32BBE"/>
    <w:rsid w:val="00F32CC7"/>
    <w:rsid w:val="00F32CDC"/>
    <w:rsid w:val="00F32E1F"/>
    <w:rsid w:val="00F32E24"/>
    <w:rsid w:val="00F33555"/>
    <w:rsid w:val="00F3382D"/>
    <w:rsid w:val="00F33D2F"/>
    <w:rsid w:val="00F33EC1"/>
    <w:rsid w:val="00F34256"/>
    <w:rsid w:val="00F342D0"/>
    <w:rsid w:val="00F343A6"/>
    <w:rsid w:val="00F3467D"/>
    <w:rsid w:val="00F3485F"/>
    <w:rsid w:val="00F34898"/>
    <w:rsid w:val="00F34AA6"/>
    <w:rsid w:val="00F34B8C"/>
    <w:rsid w:val="00F3502B"/>
    <w:rsid w:val="00F352FC"/>
    <w:rsid w:val="00F35875"/>
    <w:rsid w:val="00F35932"/>
    <w:rsid w:val="00F35E03"/>
    <w:rsid w:val="00F36284"/>
    <w:rsid w:val="00F36295"/>
    <w:rsid w:val="00F362E2"/>
    <w:rsid w:val="00F3651C"/>
    <w:rsid w:val="00F36616"/>
    <w:rsid w:val="00F36967"/>
    <w:rsid w:val="00F36A95"/>
    <w:rsid w:val="00F36BF9"/>
    <w:rsid w:val="00F36D72"/>
    <w:rsid w:val="00F36E96"/>
    <w:rsid w:val="00F378FC"/>
    <w:rsid w:val="00F37C5D"/>
    <w:rsid w:val="00F37C7F"/>
    <w:rsid w:val="00F37ED1"/>
    <w:rsid w:val="00F37EF0"/>
    <w:rsid w:val="00F40102"/>
    <w:rsid w:val="00F40224"/>
    <w:rsid w:val="00F40566"/>
    <w:rsid w:val="00F40792"/>
    <w:rsid w:val="00F40888"/>
    <w:rsid w:val="00F40AA4"/>
    <w:rsid w:val="00F40BA5"/>
    <w:rsid w:val="00F40D0A"/>
    <w:rsid w:val="00F40D6F"/>
    <w:rsid w:val="00F40D95"/>
    <w:rsid w:val="00F41077"/>
    <w:rsid w:val="00F4121B"/>
    <w:rsid w:val="00F4138B"/>
    <w:rsid w:val="00F4140C"/>
    <w:rsid w:val="00F4158B"/>
    <w:rsid w:val="00F41AED"/>
    <w:rsid w:val="00F41BAC"/>
    <w:rsid w:val="00F41D18"/>
    <w:rsid w:val="00F41EDD"/>
    <w:rsid w:val="00F42111"/>
    <w:rsid w:val="00F422DE"/>
    <w:rsid w:val="00F4245E"/>
    <w:rsid w:val="00F425C6"/>
    <w:rsid w:val="00F42B26"/>
    <w:rsid w:val="00F42CE1"/>
    <w:rsid w:val="00F42DB1"/>
    <w:rsid w:val="00F42DC4"/>
    <w:rsid w:val="00F42EDD"/>
    <w:rsid w:val="00F42F27"/>
    <w:rsid w:val="00F4304F"/>
    <w:rsid w:val="00F4319F"/>
    <w:rsid w:val="00F43241"/>
    <w:rsid w:val="00F43285"/>
    <w:rsid w:val="00F434BC"/>
    <w:rsid w:val="00F435A3"/>
    <w:rsid w:val="00F437D9"/>
    <w:rsid w:val="00F438B3"/>
    <w:rsid w:val="00F43921"/>
    <w:rsid w:val="00F43A95"/>
    <w:rsid w:val="00F43B96"/>
    <w:rsid w:val="00F43CA6"/>
    <w:rsid w:val="00F43F14"/>
    <w:rsid w:val="00F44240"/>
    <w:rsid w:val="00F44555"/>
    <w:rsid w:val="00F445B1"/>
    <w:rsid w:val="00F447B1"/>
    <w:rsid w:val="00F44E5B"/>
    <w:rsid w:val="00F45028"/>
    <w:rsid w:val="00F451A2"/>
    <w:rsid w:val="00F45709"/>
    <w:rsid w:val="00F45834"/>
    <w:rsid w:val="00F45A47"/>
    <w:rsid w:val="00F45B08"/>
    <w:rsid w:val="00F45F40"/>
    <w:rsid w:val="00F45F84"/>
    <w:rsid w:val="00F46136"/>
    <w:rsid w:val="00F461C3"/>
    <w:rsid w:val="00F4657B"/>
    <w:rsid w:val="00F4660C"/>
    <w:rsid w:val="00F466C5"/>
    <w:rsid w:val="00F4682C"/>
    <w:rsid w:val="00F4692E"/>
    <w:rsid w:val="00F47467"/>
    <w:rsid w:val="00F47531"/>
    <w:rsid w:val="00F475F8"/>
    <w:rsid w:val="00F4762F"/>
    <w:rsid w:val="00F47683"/>
    <w:rsid w:val="00F47954"/>
    <w:rsid w:val="00F47967"/>
    <w:rsid w:val="00F47B33"/>
    <w:rsid w:val="00F47B70"/>
    <w:rsid w:val="00F47DE7"/>
    <w:rsid w:val="00F5003D"/>
    <w:rsid w:val="00F50355"/>
    <w:rsid w:val="00F505D7"/>
    <w:rsid w:val="00F506A4"/>
    <w:rsid w:val="00F506CC"/>
    <w:rsid w:val="00F50919"/>
    <w:rsid w:val="00F50EA6"/>
    <w:rsid w:val="00F50EBB"/>
    <w:rsid w:val="00F50F3F"/>
    <w:rsid w:val="00F51292"/>
    <w:rsid w:val="00F51553"/>
    <w:rsid w:val="00F517DB"/>
    <w:rsid w:val="00F5193F"/>
    <w:rsid w:val="00F51C09"/>
    <w:rsid w:val="00F51DAC"/>
    <w:rsid w:val="00F5203F"/>
    <w:rsid w:val="00F52041"/>
    <w:rsid w:val="00F52100"/>
    <w:rsid w:val="00F52207"/>
    <w:rsid w:val="00F5234A"/>
    <w:rsid w:val="00F52549"/>
    <w:rsid w:val="00F52784"/>
    <w:rsid w:val="00F52850"/>
    <w:rsid w:val="00F52F35"/>
    <w:rsid w:val="00F53544"/>
    <w:rsid w:val="00F53684"/>
    <w:rsid w:val="00F53AC2"/>
    <w:rsid w:val="00F53F8B"/>
    <w:rsid w:val="00F541B0"/>
    <w:rsid w:val="00F54452"/>
    <w:rsid w:val="00F5454C"/>
    <w:rsid w:val="00F54647"/>
    <w:rsid w:val="00F547C1"/>
    <w:rsid w:val="00F5484F"/>
    <w:rsid w:val="00F548C2"/>
    <w:rsid w:val="00F548CB"/>
    <w:rsid w:val="00F548DB"/>
    <w:rsid w:val="00F54995"/>
    <w:rsid w:val="00F54A44"/>
    <w:rsid w:val="00F54DC9"/>
    <w:rsid w:val="00F5508F"/>
    <w:rsid w:val="00F551AB"/>
    <w:rsid w:val="00F55292"/>
    <w:rsid w:val="00F55447"/>
    <w:rsid w:val="00F55564"/>
    <w:rsid w:val="00F5562E"/>
    <w:rsid w:val="00F55910"/>
    <w:rsid w:val="00F55FC4"/>
    <w:rsid w:val="00F56266"/>
    <w:rsid w:val="00F56499"/>
    <w:rsid w:val="00F56501"/>
    <w:rsid w:val="00F566F6"/>
    <w:rsid w:val="00F568C0"/>
    <w:rsid w:val="00F568E8"/>
    <w:rsid w:val="00F56CBA"/>
    <w:rsid w:val="00F56E95"/>
    <w:rsid w:val="00F57000"/>
    <w:rsid w:val="00F5716F"/>
    <w:rsid w:val="00F577C6"/>
    <w:rsid w:val="00F57808"/>
    <w:rsid w:val="00F57A21"/>
    <w:rsid w:val="00F57B5C"/>
    <w:rsid w:val="00F57C6A"/>
    <w:rsid w:val="00F57D23"/>
    <w:rsid w:val="00F60117"/>
    <w:rsid w:val="00F60222"/>
    <w:rsid w:val="00F6040B"/>
    <w:rsid w:val="00F604B1"/>
    <w:rsid w:val="00F604E5"/>
    <w:rsid w:val="00F6050A"/>
    <w:rsid w:val="00F60787"/>
    <w:rsid w:val="00F609E0"/>
    <w:rsid w:val="00F60FA2"/>
    <w:rsid w:val="00F60FB4"/>
    <w:rsid w:val="00F60FEA"/>
    <w:rsid w:val="00F61019"/>
    <w:rsid w:val="00F6116A"/>
    <w:rsid w:val="00F613B7"/>
    <w:rsid w:val="00F616F6"/>
    <w:rsid w:val="00F6180F"/>
    <w:rsid w:val="00F61BEB"/>
    <w:rsid w:val="00F61DE2"/>
    <w:rsid w:val="00F61EC2"/>
    <w:rsid w:val="00F62220"/>
    <w:rsid w:val="00F6237C"/>
    <w:rsid w:val="00F626CE"/>
    <w:rsid w:val="00F6295C"/>
    <w:rsid w:val="00F62B49"/>
    <w:rsid w:val="00F62BAA"/>
    <w:rsid w:val="00F62CD6"/>
    <w:rsid w:val="00F62F33"/>
    <w:rsid w:val="00F63091"/>
    <w:rsid w:val="00F630E2"/>
    <w:rsid w:val="00F63394"/>
    <w:rsid w:val="00F63434"/>
    <w:rsid w:val="00F63548"/>
    <w:rsid w:val="00F636DD"/>
    <w:rsid w:val="00F63852"/>
    <w:rsid w:val="00F639D1"/>
    <w:rsid w:val="00F639F0"/>
    <w:rsid w:val="00F63B40"/>
    <w:rsid w:val="00F63D09"/>
    <w:rsid w:val="00F640D0"/>
    <w:rsid w:val="00F640E4"/>
    <w:rsid w:val="00F641D0"/>
    <w:rsid w:val="00F64354"/>
    <w:rsid w:val="00F645B5"/>
    <w:rsid w:val="00F646F9"/>
    <w:rsid w:val="00F649B0"/>
    <w:rsid w:val="00F64C44"/>
    <w:rsid w:val="00F64F64"/>
    <w:rsid w:val="00F64FD6"/>
    <w:rsid w:val="00F651C4"/>
    <w:rsid w:val="00F65295"/>
    <w:rsid w:val="00F657BF"/>
    <w:rsid w:val="00F65803"/>
    <w:rsid w:val="00F6581E"/>
    <w:rsid w:val="00F65A24"/>
    <w:rsid w:val="00F65D28"/>
    <w:rsid w:val="00F6605A"/>
    <w:rsid w:val="00F6627B"/>
    <w:rsid w:val="00F663E8"/>
    <w:rsid w:val="00F66750"/>
    <w:rsid w:val="00F66770"/>
    <w:rsid w:val="00F66B9D"/>
    <w:rsid w:val="00F66D7A"/>
    <w:rsid w:val="00F66E78"/>
    <w:rsid w:val="00F66FE8"/>
    <w:rsid w:val="00F673DC"/>
    <w:rsid w:val="00F67436"/>
    <w:rsid w:val="00F6755C"/>
    <w:rsid w:val="00F67831"/>
    <w:rsid w:val="00F678FD"/>
    <w:rsid w:val="00F679CD"/>
    <w:rsid w:val="00F67A66"/>
    <w:rsid w:val="00F67C7A"/>
    <w:rsid w:val="00F67E87"/>
    <w:rsid w:val="00F70123"/>
    <w:rsid w:val="00F7049A"/>
    <w:rsid w:val="00F704A5"/>
    <w:rsid w:val="00F70776"/>
    <w:rsid w:val="00F70C08"/>
    <w:rsid w:val="00F71023"/>
    <w:rsid w:val="00F7119C"/>
    <w:rsid w:val="00F71387"/>
    <w:rsid w:val="00F7153C"/>
    <w:rsid w:val="00F71746"/>
    <w:rsid w:val="00F717E5"/>
    <w:rsid w:val="00F71999"/>
    <w:rsid w:val="00F71A9A"/>
    <w:rsid w:val="00F71E8D"/>
    <w:rsid w:val="00F72060"/>
    <w:rsid w:val="00F7214F"/>
    <w:rsid w:val="00F724D9"/>
    <w:rsid w:val="00F72523"/>
    <w:rsid w:val="00F72900"/>
    <w:rsid w:val="00F72B87"/>
    <w:rsid w:val="00F72C85"/>
    <w:rsid w:val="00F72DC4"/>
    <w:rsid w:val="00F72F50"/>
    <w:rsid w:val="00F730CD"/>
    <w:rsid w:val="00F73383"/>
    <w:rsid w:val="00F733FF"/>
    <w:rsid w:val="00F7357D"/>
    <w:rsid w:val="00F738B2"/>
    <w:rsid w:val="00F7390D"/>
    <w:rsid w:val="00F73A2A"/>
    <w:rsid w:val="00F73B15"/>
    <w:rsid w:val="00F73CAF"/>
    <w:rsid w:val="00F73CEA"/>
    <w:rsid w:val="00F73DCF"/>
    <w:rsid w:val="00F73FC2"/>
    <w:rsid w:val="00F74079"/>
    <w:rsid w:val="00F74485"/>
    <w:rsid w:val="00F7476E"/>
    <w:rsid w:val="00F74A17"/>
    <w:rsid w:val="00F74D01"/>
    <w:rsid w:val="00F74EED"/>
    <w:rsid w:val="00F74F2C"/>
    <w:rsid w:val="00F75676"/>
    <w:rsid w:val="00F757D5"/>
    <w:rsid w:val="00F758B1"/>
    <w:rsid w:val="00F76081"/>
    <w:rsid w:val="00F76161"/>
    <w:rsid w:val="00F761CD"/>
    <w:rsid w:val="00F7648B"/>
    <w:rsid w:val="00F7653A"/>
    <w:rsid w:val="00F76551"/>
    <w:rsid w:val="00F76731"/>
    <w:rsid w:val="00F767C7"/>
    <w:rsid w:val="00F768E4"/>
    <w:rsid w:val="00F76B39"/>
    <w:rsid w:val="00F76DAE"/>
    <w:rsid w:val="00F771C6"/>
    <w:rsid w:val="00F77436"/>
    <w:rsid w:val="00F77A7B"/>
    <w:rsid w:val="00F77BE5"/>
    <w:rsid w:val="00F77D2B"/>
    <w:rsid w:val="00F77DA9"/>
    <w:rsid w:val="00F77DE1"/>
    <w:rsid w:val="00F77F0C"/>
    <w:rsid w:val="00F80197"/>
    <w:rsid w:val="00F802A5"/>
    <w:rsid w:val="00F80796"/>
    <w:rsid w:val="00F807B5"/>
    <w:rsid w:val="00F8086F"/>
    <w:rsid w:val="00F80ABA"/>
    <w:rsid w:val="00F81239"/>
    <w:rsid w:val="00F814C4"/>
    <w:rsid w:val="00F81A0A"/>
    <w:rsid w:val="00F81D16"/>
    <w:rsid w:val="00F81D81"/>
    <w:rsid w:val="00F820A2"/>
    <w:rsid w:val="00F82272"/>
    <w:rsid w:val="00F82A2B"/>
    <w:rsid w:val="00F82C46"/>
    <w:rsid w:val="00F82FAE"/>
    <w:rsid w:val="00F83206"/>
    <w:rsid w:val="00F83330"/>
    <w:rsid w:val="00F83351"/>
    <w:rsid w:val="00F833BD"/>
    <w:rsid w:val="00F8389E"/>
    <w:rsid w:val="00F84024"/>
    <w:rsid w:val="00F849B9"/>
    <w:rsid w:val="00F84AD4"/>
    <w:rsid w:val="00F84CBB"/>
    <w:rsid w:val="00F84ED0"/>
    <w:rsid w:val="00F84EF2"/>
    <w:rsid w:val="00F84F39"/>
    <w:rsid w:val="00F8507E"/>
    <w:rsid w:val="00F850BA"/>
    <w:rsid w:val="00F850CA"/>
    <w:rsid w:val="00F8532C"/>
    <w:rsid w:val="00F856CB"/>
    <w:rsid w:val="00F857EC"/>
    <w:rsid w:val="00F85E7E"/>
    <w:rsid w:val="00F85F32"/>
    <w:rsid w:val="00F86099"/>
    <w:rsid w:val="00F8623E"/>
    <w:rsid w:val="00F86387"/>
    <w:rsid w:val="00F863F5"/>
    <w:rsid w:val="00F867A2"/>
    <w:rsid w:val="00F869AA"/>
    <w:rsid w:val="00F86ABE"/>
    <w:rsid w:val="00F86C95"/>
    <w:rsid w:val="00F86CEB"/>
    <w:rsid w:val="00F87192"/>
    <w:rsid w:val="00F8724F"/>
    <w:rsid w:val="00F87B24"/>
    <w:rsid w:val="00F87CAD"/>
    <w:rsid w:val="00F87E1C"/>
    <w:rsid w:val="00F87F42"/>
    <w:rsid w:val="00F90307"/>
    <w:rsid w:val="00F90901"/>
    <w:rsid w:val="00F90CB2"/>
    <w:rsid w:val="00F90DCD"/>
    <w:rsid w:val="00F915C0"/>
    <w:rsid w:val="00F91973"/>
    <w:rsid w:val="00F91AA4"/>
    <w:rsid w:val="00F91BC2"/>
    <w:rsid w:val="00F91D00"/>
    <w:rsid w:val="00F9230C"/>
    <w:rsid w:val="00F925EF"/>
    <w:rsid w:val="00F927D4"/>
    <w:rsid w:val="00F9284C"/>
    <w:rsid w:val="00F9291C"/>
    <w:rsid w:val="00F92C69"/>
    <w:rsid w:val="00F92C9D"/>
    <w:rsid w:val="00F930F0"/>
    <w:rsid w:val="00F933CE"/>
    <w:rsid w:val="00F9366A"/>
    <w:rsid w:val="00F9398F"/>
    <w:rsid w:val="00F94022"/>
    <w:rsid w:val="00F9406E"/>
    <w:rsid w:val="00F9427E"/>
    <w:rsid w:val="00F9435A"/>
    <w:rsid w:val="00F944ED"/>
    <w:rsid w:val="00F9450D"/>
    <w:rsid w:val="00F94588"/>
    <w:rsid w:val="00F94604"/>
    <w:rsid w:val="00F94726"/>
    <w:rsid w:val="00F94746"/>
    <w:rsid w:val="00F9478D"/>
    <w:rsid w:val="00F951C5"/>
    <w:rsid w:val="00F95381"/>
    <w:rsid w:val="00F953B4"/>
    <w:rsid w:val="00F953DA"/>
    <w:rsid w:val="00F95600"/>
    <w:rsid w:val="00F95A39"/>
    <w:rsid w:val="00F95ACA"/>
    <w:rsid w:val="00F95AFF"/>
    <w:rsid w:val="00F95B8B"/>
    <w:rsid w:val="00F95CBE"/>
    <w:rsid w:val="00F962AA"/>
    <w:rsid w:val="00F967E5"/>
    <w:rsid w:val="00F96851"/>
    <w:rsid w:val="00F972B9"/>
    <w:rsid w:val="00F9755D"/>
    <w:rsid w:val="00F97625"/>
    <w:rsid w:val="00F976AE"/>
    <w:rsid w:val="00F97BD4"/>
    <w:rsid w:val="00F97D80"/>
    <w:rsid w:val="00F97F90"/>
    <w:rsid w:val="00FA03A8"/>
    <w:rsid w:val="00FA072E"/>
    <w:rsid w:val="00FA0754"/>
    <w:rsid w:val="00FA0B97"/>
    <w:rsid w:val="00FA0F1F"/>
    <w:rsid w:val="00FA1130"/>
    <w:rsid w:val="00FA1496"/>
    <w:rsid w:val="00FA173A"/>
    <w:rsid w:val="00FA1A2B"/>
    <w:rsid w:val="00FA1AD5"/>
    <w:rsid w:val="00FA202D"/>
    <w:rsid w:val="00FA24AB"/>
    <w:rsid w:val="00FA25F1"/>
    <w:rsid w:val="00FA297B"/>
    <w:rsid w:val="00FA29CD"/>
    <w:rsid w:val="00FA2E50"/>
    <w:rsid w:val="00FA2FB3"/>
    <w:rsid w:val="00FA309F"/>
    <w:rsid w:val="00FA321D"/>
    <w:rsid w:val="00FA325C"/>
    <w:rsid w:val="00FA33DC"/>
    <w:rsid w:val="00FA3A1D"/>
    <w:rsid w:val="00FA3A22"/>
    <w:rsid w:val="00FA3E45"/>
    <w:rsid w:val="00FA437E"/>
    <w:rsid w:val="00FA43CD"/>
    <w:rsid w:val="00FA43E6"/>
    <w:rsid w:val="00FA469D"/>
    <w:rsid w:val="00FA4C2C"/>
    <w:rsid w:val="00FA4C67"/>
    <w:rsid w:val="00FA4CCD"/>
    <w:rsid w:val="00FA4D5C"/>
    <w:rsid w:val="00FA4F95"/>
    <w:rsid w:val="00FA52DA"/>
    <w:rsid w:val="00FA59A7"/>
    <w:rsid w:val="00FA5AAA"/>
    <w:rsid w:val="00FA5ABB"/>
    <w:rsid w:val="00FA5B2D"/>
    <w:rsid w:val="00FA5C70"/>
    <w:rsid w:val="00FA5DDA"/>
    <w:rsid w:val="00FA5E1D"/>
    <w:rsid w:val="00FA5E62"/>
    <w:rsid w:val="00FA600A"/>
    <w:rsid w:val="00FA603E"/>
    <w:rsid w:val="00FA6370"/>
    <w:rsid w:val="00FA63AC"/>
    <w:rsid w:val="00FA6680"/>
    <w:rsid w:val="00FA6B47"/>
    <w:rsid w:val="00FA7417"/>
    <w:rsid w:val="00FA7442"/>
    <w:rsid w:val="00FA7818"/>
    <w:rsid w:val="00FA793E"/>
    <w:rsid w:val="00FA79B3"/>
    <w:rsid w:val="00FA7A18"/>
    <w:rsid w:val="00FA7F15"/>
    <w:rsid w:val="00FB029D"/>
    <w:rsid w:val="00FB0F64"/>
    <w:rsid w:val="00FB10C7"/>
    <w:rsid w:val="00FB17D0"/>
    <w:rsid w:val="00FB1936"/>
    <w:rsid w:val="00FB19F5"/>
    <w:rsid w:val="00FB1C84"/>
    <w:rsid w:val="00FB1F4D"/>
    <w:rsid w:val="00FB2E58"/>
    <w:rsid w:val="00FB3228"/>
    <w:rsid w:val="00FB3248"/>
    <w:rsid w:val="00FB3462"/>
    <w:rsid w:val="00FB34CB"/>
    <w:rsid w:val="00FB3718"/>
    <w:rsid w:val="00FB3E3F"/>
    <w:rsid w:val="00FB3F49"/>
    <w:rsid w:val="00FB4266"/>
    <w:rsid w:val="00FB426A"/>
    <w:rsid w:val="00FB45AD"/>
    <w:rsid w:val="00FB48D8"/>
    <w:rsid w:val="00FB48DF"/>
    <w:rsid w:val="00FB4915"/>
    <w:rsid w:val="00FB4EC4"/>
    <w:rsid w:val="00FB4EFC"/>
    <w:rsid w:val="00FB4FF1"/>
    <w:rsid w:val="00FB5058"/>
    <w:rsid w:val="00FB521B"/>
    <w:rsid w:val="00FB52E1"/>
    <w:rsid w:val="00FB5302"/>
    <w:rsid w:val="00FB54D5"/>
    <w:rsid w:val="00FB5BBF"/>
    <w:rsid w:val="00FB5C05"/>
    <w:rsid w:val="00FB5C2D"/>
    <w:rsid w:val="00FB6000"/>
    <w:rsid w:val="00FB611F"/>
    <w:rsid w:val="00FB6583"/>
    <w:rsid w:val="00FB6880"/>
    <w:rsid w:val="00FB6969"/>
    <w:rsid w:val="00FB6A6E"/>
    <w:rsid w:val="00FB6BD9"/>
    <w:rsid w:val="00FB6BEA"/>
    <w:rsid w:val="00FB6CB4"/>
    <w:rsid w:val="00FB6D0D"/>
    <w:rsid w:val="00FB6F0C"/>
    <w:rsid w:val="00FB722C"/>
    <w:rsid w:val="00FB7297"/>
    <w:rsid w:val="00FB7397"/>
    <w:rsid w:val="00FB739F"/>
    <w:rsid w:val="00FB7469"/>
    <w:rsid w:val="00FB7556"/>
    <w:rsid w:val="00FB7599"/>
    <w:rsid w:val="00FB772F"/>
    <w:rsid w:val="00FB799A"/>
    <w:rsid w:val="00FB7E54"/>
    <w:rsid w:val="00FC07F1"/>
    <w:rsid w:val="00FC0824"/>
    <w:rsid w:val="00FC08C1"/>
    <w:rsid w:val="00FC0E58"/>
    <w:rsid w:val="00FC0FE7"/>
    <w:rsid w:val="00FC10AB"/>
    <w:rsid w:val="00FC1154"/>
    <w:rsid w:val="00FC11FE"/>
    <w:rsid w:val="00FC1609"/>
    <w:rsid w:val="00FC19FB"/>
    <w:rsid w:val="00FC1AA3"/>
    <w:rsid w:val="00FC1BD7"/>
    <w:rsid w:val="00FC1D9C"/>
    <w:rsid w:val="00FC1E55"/>
    <w:rsid w:val="00FC254E"/>
    <w:rsid w:val="00FC25E0"/>
    <w:rsid w:val="00FC26B3"/>
    <w:rsid w:val="00FC2771"/>
    <w:rsid w:val="00FC2AC5"/>
    <w:rsid w:val="00FC2C31"/>
    <w:rsid w:val="00FC2D10"/>
    <w:rsid w:val="00FC2D73"/>
    <w:rsid w:val="00FC2D82"/>
    <w:rsid w:val="00FC30B0"/>
    <w:rsid w:val="00FC334A"/>
    <w:rsid w:val="00FC367A"/>
    <w:rsid w:val="00FC37EF"/>
    <w:rsid w:val="00FC3824"/>
    <w:rsid w:val="00FC3909"/>
    <w:rsid w:val="00FC3A1F"/>
    <w:rsid w:val="00FC3A5F"/>
    <w:rsid w:val="00FC3CFD"/>
    <w:rsid w:val="00FC3E95"/>
    <w:rsid w:val="00FC3F98"/>
    <w:rsid w:val="00FC432B"/>
    <w:rsid w:val="00FC4385"/>
    <w:rsid w:val="00FC48CE"/>
    <w:rsid w:val="00FC4FCB"/>
    <w:rsid w:val="00FC5065"/>
    <w:rsid w:val="00FC511C"/>
    <w:rsid w:val="00FC51B3"/>
    <w:rsid w:val="00FC526A"/>
    <w:rsid w:val="00FC5294"/>
    <w:rsid w:val="00FC5397"/>
    <w:rsid w:val="00FC5460"/>
    <w:rsid w:val="00FC54AB"/>
    <w:rsid w:val="00FC5DA0"/>
    <w:rsid w:val="00FC6361"/>
    <w:rsid w:val="00FC6510"/>
    <w:rsid w:val="00FC68CA"/>
    <w:rsid w:val="00FC68FF"/>
    <w:rsid w:val="00FC6C14"/>
    <w:rsid w:val="00FC6D27"/>
    <w:rsid w:val="00FC7138"/>
    <w:rsid w:val="00FC714B"/>
    <w:rsid w:val="00FC719D"/>
    <w:rsid w:val="00FC764C"/>
    <w:rsid w:val="00FC7A15"/>
    <w:rsid w:val="00FC7AC9"/>
    <w:rsid w:val="00FC7B23"/>
    <w:rsid w:val="00FC7B8A"/>
    <w:rsid w:val="00FC7E8E"/>
    <w:rsid w:val="00FC7F14"/>
    <w:rsid w:val="00FD0026"/>
    <w:rsid w:val="00FD0148"/>
    <w:rsid w:val="00FD03F4"/>
    <w:rsid w:val="00FD0D19"/>
    <w:rsid w:val="00FD0E31"/>
    <w:rsid w:val="00FD0EA7"/>
    <w:rsid w:val="00FD0F0C"/>
    <w:rsid w:val="00FD0F5C"/>
    <w:rsid w:val="00FD13DB"/>
    <w:rsid w:val="00FD14ED"/>
    <w:rsid w:val="00FD16B9"/>
    <w:rsid w:val="00FD178A"/>
    <w:rsid w:val="00FD1CA3"/>
    <w:rsid w:val="00FD1DA5"/>
    <w:rsid w:val="00FD202F"/>
    <w:rsid w:val="00FD23A6"/>
    <w:rsid w:val="00FD24DA"/>
    <w:rsid w:val="00FD2A1C"/>
    <w:rsid w:val="00FD2AD2"/>
    <w:rsid w:val="00FD2B13"/>
    <w:rsid w:val="00FD2D54"/>
    <w:rsid w:val="00FD30A0"/>
    <w:rsid w:val="00FD3E56"/>
    <w:rsid w:val="00FD3EAB"/>
    <w:rsid w:val="00FD3F35"/>
    <w:rsid w:val="00FD41EC"/>
    <w:rsid w:val="00FD444B"/>
    <w:rsid w:val="00FD4727"/>
    <w:rsid w:val="00FD4CE0"/>
    <w:rsid w:val="00FD51C1"/>
    <w:rsid w:val="00FD52D1"/>
    <w:rsid w:val="00FD52F1"/>
    <w:rsid w:val="00FD56D0"/>
    <w:rsid w:val="00FD5987"/>
    <w:rsid w:val="00FD5B83"/>
    <w:rsid w:val="00FD5D8F"/>
    <w:rsid w:val="00FD5E1F"/>
    <w:rsid w:val="00FD5EA0"/>
    <w:rsid w:val="00FD60CE"/>
    <w:rsid w:val="00FD614D"/>
    <w:rsid w:val="00FD626D"/>
    <w:rsid w:val="00FD63F7"/>
    <w:rsid w:val="00FD6403"/>
    <w:rsid w:val="00FD67C2"/>
    <w:rsid w:val="00FD68DB"/>
    <w:rsid w:val="00FD6995"/>
    <w:rsid w:val="00FD6A14"/>
    <w:rsid w:val="00FD76F6"/>
    <w:rsid w:val="00FD7A41"/>
    <w:rsid w:val="00FD7AC6"/>
    <w:rsid w:val="00FD7C6B"/>
    <w:rsid w:val="00FD7DC6"/>
    <w:rsid w:val="00FD7F2D"/>
    <w:rsid w:val="00FD7F83"/>
    <w:rsid w:val="00FE006B"/>
    <w:rsid w:val="00FE0B7C"/>
    <w:rsid w:val="00FE0B9B"/>
    <w:rsid w:val="00FE0DCF"/>
    <w:rsid w:val="00FE0DF6"/>
    <w:rsid w:val="00FE109A"/>
    <w:rsid w:val="00FE1306"/>
    <w:rsid w:val="00FE181D"/>
    <w:rsid w:val="00FE1AE9"/>
    <w:rsid w:val="00FE1C75"/>
    <w:rsid w:val="00FE1DE2"/>
    <w:rsid w:val="00FE1F4F"/>
    <w:rsid w:val="00FE1FBC"/>
    <w:rsid w:val="00FE27D2"/>
    <w:rsid w:val="00FE2BFB"/>
    <w:rsid w:val="00FE2E4F"/>
    <w:rsid w:val="00FE2FC4"/>
    <w:rsid w:val="00FE31BD"/>
    <w:rsid w:val="00FE3211"/>
    <w:rsid w:val="00FE325E"/>
    <w:rsid w:val="00FE35D9"/>
    <w:rsid w:val="00FE3726"/>
    <w:rsid w:val="00FE3830"/>
    <w:rsid w:val="00FE3883"/>
    <w:rsid w:val="00FE39E9"/>
    <w:rsid w:val="00FE3A92"/>
    <w:rsid w:val="00FE3C5F"/>
    <w:rsid w:val="00FE3F13"/>
    <w:rsid w:val="00FE46C0"/>
    <w:rsid w:val="00FE48CC"/>
    <w:rsid w:val="00FE4B2C"/>
    <w:rsid w:val="00FE4CD3"/>
    <w:rsid w:val="00FE4DF2"/>
    <w:rsid w:val="00FE544C"/>
    <w:rsid w:val="00FE558F"/>
    <w:rsid w:val="00FE55E0"/>
    <w:rsid w:val="00FE57EA"/>
    <w:rsid w:val="00FE59BC"/>
    <w:rsid w:val="00FE59F8"/>
    <w:rsid w:val="00FE5C9F"/>
    <w:rsid w:val="00FE5EB6"/>
    <w:rsid w:val="00FE5ECF"/>
    <w:rsid w:val="00FE6400"/>
    <w:rsid w:val="00FE648D"/>
    <w:rsid w:val="00FE659A"/>
    <w:rsid w:val="00FE679F"/>
    <w:rsid w:val="00FE6A84"/>
    <w:rsid w:val="00FE6D23"/>
    <w:rsid w:val="00FE71C0"/>
    <w:rsid w:val="00FE7548"/>
    <w:rsid w:val="00FE7605"/>
    <w:rsid w:val="00FE7A6F"/>
    <w:rsid w:val="00FE7B99"/>
    <w:rsid w:val="00FF0344"/>
    <w:rsid w:val="00FF04AB"/>
    <w:rsid w:val="00FF04BC"/>
    <w:rsid w:val="00FF0DBD"/>
    <w:rsid w:val="00FF11B7"/>
    <w:rsid w:val="00FF12F3"/>
    <w:rsid w:val="00FF135C"/>
    <w:rsid w:val="00FF1C4F"/>
    <w:rsid w:val="00FF1C7A"/>
    <w:rsid w:val="00FF216E"/>
    <w:rsid w:val="00FF2240"/>
    <w:rsid w:val="00FF2B48"/>
    <w:rsid w:val="00FF2BC1"/>
    <w:rsid w:val="00FF3188"/>
    <w:rsid w:val="00FF3298"/>
    <w:rsid w:val="00FF332B"/>
    <w:rsid w:val="00FF3597"/>
    <w:rsid w:val="00FF36A1"/>
    <w:rsid w:val="00FF3921"/>
    <w:rsid w:val="00FF39F7"/>
    <w:rsid w:val="00FF3E5A"/>
    <w:rsid w:val="00FF3E5D"/>
    <w:rsid w:val="00FF3FCF"/>
    <w:rsid w:val="00FF41C4"/>
    <w:rsid w:val="00FF4248"/>
    <w:rsid w:val="00FF4332"/>
    <w:rsid w:val="00FF4DD6"/>
    <w:rsid w:val="00FF4E60"/>
    <w:rsid w:val="00FF4F59"/>
    <w:rsid w:val="00FF52BF"/>
    <w:rsid w:val="00FF5943"/>
    <w:rsid w:val="00FF5A4B"/>
    <w:rsid w:val="00FF5F5A"/>
    <w:rsid w:val="00FF5F93"/>
    <w:rsid w:val="00FF5FBE"/>
    <w:rsid w:val="00FF611C"/>
    <w:rsid w:val="00FF6131"/>
    <w:rsid w:val="00FF6B2C"/>
    <w:rsid w:val="00FF6C8B"/>
    <w:rsid w:val="00FF6EB1"/>
    <w:rsid w:val="00FF7124"/>
    <w:rsid w:val="00FF72C9"/>
    <w:rsid w:val="00FF755F"/>
    <w:rsid w:val="00FF7878"/>
    <w:rsid w:val="00FF793F"/>
    <w:rsid w:val="00FF7C62"/>
    <w:rsid w:val="00FF7D26"/>
    <w:rsid w:val="00FF7F24"/>
    <w:rsid w:val="00FF7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361"/>
  </w:style>
  <w:style w:type="paragraph" w:styleId="1">
    <w:name w:val="heading 1"/>
    <w:basedOn w:val="a"/>
    <w:next w:val="a"/>
    <w:link w:val="10"/>
    <w:qFormat/>
    <w:rsid w:val="002B72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2B72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FC6361"/>
    <w:pPr>
      <w:keepNext/>
      <w:spacing w:after="0" w:line="240" w:lineRule="auto"/>
      <w:ind w:right="-1050"/>
      <w:outlineLvl w:val="2"/>
    </w:pPr>
    <w:rPr>
      <w:rFonts w:ascii="Times New Roman" w:eastAsia="Times New Roman" w:hAnsi="Times New Roman" w:cs="Times New Roman"/>
      <w:sz w:val="24"/>
      <w:szCs w:val="20"/>
      <w:lang w:eastAsia="ru-RU"/>
    </w:rPr>
  </w:style>
  <w:style w:type="paragraph" w:styleId="4">
    <w:name w:val="heading 4"/>
    <w:basedOn w:val="a"/>
    <w:next w:val="a"/>
    <w:link w:val="40"/>
    <w:semiHidden/>
    <w:unhideWhenUsed/>
    <w:qFormat/>
    <w:rsid w:val="00FC636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722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2B722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FC6361"/>
    <w:rPr>
      <w:rFonts w:ascii="Times New Roman" w:eastAsia="Times New Roman" w:hAnsi="Times New Roman" w:cs="Times New Roman"/>
      <w:sz w:val="24"/>
      <w:szCs w:val="20"/>
      <w:lang w:eastAsia="ru-RU"/>
    </w:rPr>
  </w:style>
  <w:style w:type="character" w:customStyle="1" w:styleId="40">
    <w:name w:val="Заголовок 4 Знак"/>
    <w:basedOn w:val="a0"/>
    <w:link w:val="4"/>
    <w:semiHidden/>
    <w:rsid w:val="00FC6361"/>
    <w:rPr>
      <w:rFonts w:asciiTheme="majorHAnsi" w:eastAsiaTheme="majorEastAsia" w:hAnsiTheme="majorHAnsi" w:cstheme="majorBidi"/>
      <w:b/>
      <w:bCs/>
      <w:i/>
      <w:iCs/>
      <w:color w:val="4F81BD" w:themeColor="accent1"/>
    </w:rPr>
  </w:style>
  <w:style w:type="paragraph" w:styleId="a3">
    <w:name w:val="No Spacing"/>
    <w:uiPriority w:val="1"/>
    <w:qFormat/>
    <w:rsid w:val="002B7221"/>
    <w:pPr>
      <w:spacing w:after="0" w:line="240" w:lineRule="auto"/>
    </w:pPr>
  </w:style>
  <w:style w:type="character" w:styleId="a4">
    <w:name w:val="Hyperlink"/>
    <w:uiPriority w:val="99"/>
    <w:semiHidden/>
    <w:unhideWhenUsed/>
    <w:rsid w:val="00FC6361"/>
    <w:rPr>
      <w:color w:val="0000FF"/>
      <w:u w:val="single"/>
    </w:rPr>
  </w:style>
  <w:style w:type="character" w:customStyle="1" w:styleId="a5">
    <w:name w:val="Текст примечания Знак"/>
    <w:basedOn w:val="a0"/>
    <w:link w:val="a6"/>
    <w:semiHidden/>
    <w:rsid w:val="00FC6361"/>
    <w:rPr>
      <w:rFonts w:ascii="Times New Roman" w:eastAsia="Times New Roman" w:hAnsi="Times New Roman" w:cs="Times New Roman"/>
      <w:sz w:val="20"/>
      <w:szCs w:val="20"/>
      <w:lang w:eastAsia="ru-RU"/>
    </w:rPr>
  </w:style>
  <w:style w:type="paragraph" w:styleId="a6">
    <w:name w:val="annotation text"/>
    <w:basedOn w:val="a"/>
    <w:link w:val="a5"/>
    <w:semiHidden/>
    <w:unhideWhenUsed/>
    <w:rsid w:val="00FC6361"/>
    <w:pPr>
      <w:spacing w:after="0" w:line="240" w:lineRule="auto"/>
    </w:pPr>
    <w:rPr>
      <w:rFonts w:ascii="Times New Roman" w:eastAsia="Times New Roman" w:hAnsi="Times New Roman" w:cs="Times New Roman"/>
      <w:sz w:val="20"/>
      <w:szCs w:val="20"/>
      <w:lang w:eastAsia="ru-RU"/>
    </w:rPr>
  </w:style>
  <w:style w:type="paragraph" w:styleId="a7">
    <w:name w:val="header"/>
    <w:basedOn w:val="a"/>
    <w:link w:val="11"/>
    <w:semiHidden/>
    <w:unhideWhenUsed/>
    <w:rsid w:val="00FC636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1">
    <w:name w:val="Верхний колонтитул Знак1"/>
    <w:basedOn w:val="a0"/>
    <w:link w:val="a7"/>
    <w:semiHidden/>
    <w:locked/>
    <w:rsid w:val="00FC6361"/>
    <w:rPr>
      <w:rFonts w:ascii="Times New Roman" w:eastAsia="Times New Roman" w:hAnsi="Times New Roman" w:cs="Times New Roman"/>
      <w:sz w:val="24"/>
      <w:szCs w:val="24"/>
      <w:lang w:eastAsia="ru-RU"/>
    </w:rPr>
  </w:style>
  <w:style w:type="character" w:customStyle="1" w:styleId="a8">
    <w:name w:val="Верхний колонтитул Знак"/>
    <w:basedOn w:val="a0"/>
    <w:semiHidden/>
    <w:rsid w:val="00FC6361"/>
  </w:style>
  <w:style w:type="paragraph" w:styleId="a9">
    <w:name w:val="footer"/>
    <w:basedOn w:val="a"/>
    <w:link w:val="12"/>
    <w:uiPriority w:val="99"/>
    <w:semiHidden/>
    <w:unhideWhenUsed/>
    <w:rsid w:val="00FC636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2">
    <w:name w:val="Нижний колонтитул Знак1"/>
    <w:basedOn w:val="a0"/>
    <w:link w:val="a9"/>
    <w:uiPriority w:val="99"/>
    <w:semiHidden/>
    <w:locked/>
    <w:rsid w:val="00FC6361"/>
    <w:rPr>
      <w:rFonts w:ascii="Times New Roman" w:eastAsia="Times New Roman" w:hAnsi="Times New Roman" w:cs="Times New Roman"/>
      <w:sz w:val="24"/>
      <w:szCs w:val="24"/>
      <w:lang w:eastAsia="ru-RU"/>
    </w:rPr>
  </w:style>
  <w:style w:type="character" w:customStyle="1" w:styleId="aa">
    <w:name w:val="Нижний колонтитул Знак"/>
    <w:basedOn w:val="a0"/>
    <w:uiPriority w:val="99"/>
    <w:semiHidden/>
    <w:rsid w:val="00FC6361"/>
  </w:style>
  <w:style w:type="paragraph" w:styleId="ab">
    <w:name w:val="Title"/>
    <w:basedOn w:val="a"/>
    <w:link w:val="ac"/>
    <w:qFormat/>
    <w:rsid w:val="00FC6361"/>
    <w:pPr>
      <w:spacing w:after="0" w:line="240" w:lineRule="auto"/>
      <w:ind w:left="-567" w:right="-766"/>
      <w:jc w:val="center"/>
    </w:pPr>
    <w:rPr>
      <w:rFonts w:ascii="Times New Roman" w:eastAsia="Times New Roman" w:hAnsi="Times New Roman" w:cs="Times New Roman"/>
      <w:b/>
      <w:sz w:val="28"/>
      <w:szCs w:val="20"/>
      <w:lang w:eastAsia="ru-RU"/>
    </w:rPr>
  </w:style>
  <w:style w:type="character" w:customStyle="1" w:styleId="ac">
    <w:name w:val="Название Знак"/>
    <w:basedOn w:val="a0"/>
    <w:link w:val="ab"/>
    <w:rsid w:val="00FC6361"/>
    <w:rPr>
      <w:rFonts w:ascii="Times New Roman" w:eastAsia="Times New Roman" w:hAnsi="Times New Roman" w:cs="Times New Roman"/>
      <w:b/>
      <w:sz w:val="28"/>
      <w:szCs w:val="20"/>
      <w:lang w:eastAsia="ru-RU"/>
    </w:rPr>
  </w:style>
  <w:style w:type="character" w:customStyle="1" w:styleId="ad">
    <w:name w:val="Основной текст Знак"/>
    <w:basedOn w:val="a0"/>
    <w:link w:val="ae"/>
    <w:semiHidden/>
    <w:rsid w:val="00FC6361"/>
  </w:style>
  <w:style w:type="paragraph" w:styleId="ae">
    <w:name w:val="Body Text"/>
    <w:basedOn w:val="a"/>
    <w:link w:val="ad"/>
    <w:semiHidden/>
    <w:unhideWhenUsed/>
    <w:rsid w:val="00FC6361"/>
    <w:pPr>
      <w:spacing w:after="120"/>
    </w:pPr>
  </w:style>
  <w:style w:type="paragraph" w:styleId="af">
    <w:name w:val="Body Text Indent"/>
    <w:basedOn w:val="a"/>
    <w:link w:val="13"/>
    <w:semiHidden/>
    <w:unhideWhenUsed/>
    <w:rsid w:val="00FC6361"/>
    <w:pPr>
      <w:spacing w:after="0" w:line="240" w:lineRule="auto"/>
      <w:ind w:right="-5" w:firstLine="284"/>
      <w:jc w:val="both"/>
    </w:pPr>
    <w:rPr>
      <w:rFonts w:ascii="Times New Roman" w:eastAsia="Times New Roman" w:hAnsi="Times New Roman" w:cs="Times New Roman"/>
      <w:b/>
      <w:sz w:val="24"/>
      <w:szCs w:val="24"/>
      <w:lang w:eastAsia="ru-RU"/>
    </w:rPr>
  </w:style>
  <w:style w:type="character" w:customStyle="1" w:styleId="13">
    <w:name w:val="Основной текст с отступом Знак1"/>
    <w:basedOn w:val="a0"/>
    <w:link w:val="af"/>
    <w:semiHidden/>
    <w:locked/>
    <w:rsid w:val="00FC6361"/>
    <w:rPr>
      <w:rFonts w:ascii="Times New Roman" w:eastAsia="Times New Roman" w:hAnsi="Times New Roman" w:cs="Times New Roman"/>
      <w:b/>
      <w:sz w:val="24"/>
      <w:szCs w:val="24"/>
      <w:lang w:eastAsia="ru-RU"/>
    </w:rPr>
  </w:style>
  <w:style w:type="character" w:customStyle="1" w:styleId="af0">
    <w:name w:val="Основной текст с отступом Знак"/>
    <w:basedOn w:val="a0"/>
    <w:semiHidden/>
    <w:rsid w:val="00FC6361"/>
  </w:style>
  <w:style w:type="paragraph" w:styleId="21">
    <w:name w:val="Body Text 2"/>
    <w:basedOn w:val="a"/>
    <w:link w:val="210"/>
    <w:semiHidden/>
    <w:unhideWhenUsed/>
    <w:rsid w:val="00FC6361"/>
    <w:pPr>
      <w:spacing w:after="0" w:line="240" w:lineRule="auto"/>
      <w:ind w:right="-5"/>
      <w:jc w:val="both"/>
    </w:pPr>
    <w:rPr>
      <w:rFonts w:ascii="Times New Roman" w:eastAsia="Times New Roman" w:hAnsi="Times New Roman" w:cs="Times New Roman"/>
      <w:sz w:val="24"/>
      <w:szCs w:val="24"/>
      <w:lang w:eastAsia="ru-RU"/>
    </w:rPr>
  </w:style>
  <w:style w:type="character" w:customStyle="1" w:styleId="210">
    <w:name w:val="Основной текст 2 Знак1"/>
    <w:basedOn w:val="a0"/>
    <w:link w:val="21"/>
    <w:semiHidden/>
    <w:locked/>
    <w:rsid w:val="00FC6361"/>
    <w:rPr>
      <w:rFonts w:ascii="Times New Roman" w:eastAsia="Times New Roman" w:hAnsi="Times New Roman" w:cs="Times New Roman"/>
      <w:sz w:val="24"/>
      <w:szCs w:val="24"/>
      <w:lang w:eastAsia="ru-RU"/>
    </w:rPr>
  </w:style>
  <w:style w:type="character" w:customStyle="1" w:styleId="22">
    <w:name w:val="Основной текст 2 Знак"/>
    <w:basedOn w:val="a0"/>
    <w:semiHidden/>
    <w:rsid w:val="00FC6361"/>
  </w:style>
  <w:style w:type="paragraph" w:styleId="31">
    <w:name w:val="Body Text 3"/>
    <w:basedOn w:val="a"/>
    <w:link w:val="310"/>
    <w:semiHidden/>
    <w:unhideWhenUsed/>
    <w:rsid w:val="00FC6361"/>
    <w:pPr>
      <w:spacing w:after="120" w:line="240" w:lineRule="auto"/>
    </w:pPr>
    <w:rPr>
      <w:rFonts w:ascii="Times New Roman" w:eastAsia="Times New Roman" w:hAnsi="Times New Roman" w:cs="Times New Roman"/>
      <w:sz w:val="16"/>
      <w:szCs w:val="16"/>
      <w:lang w:eastAsia="ru-RU"/>
    </w:rPr>
  </w:style>
  <w:style w:type="character" w:customStyle="1" w:styleId="310">
    <w:name w:val="Основной текст 3 Знак1"/>
    <w:basedOn w:val="a0"/>
    <w:link w:val="31"/>
    <w:semiHidden/>
    <w:locked/>
    <w:rsid w:val="00FC6361"/>
    <w:rPr>
      <w:rFonts w:ascii="Times New Roman" w:eastAsia="Times New Roman" w:hAnsi="Times New Roman" w:cs="Times New Roman"/>
      <w:sz w:val="16"/>
      <w:szCs w:val="16"/>
      <w:lang w:eastAsia="ru-RU"/>
    </w:rPr>
  </w:style>
  <w:style w:type="character" w:customStyle="1" w:styleId="32">
    <w:name w:val="Основной текст 3 Знак"/>
    <w:basedOn w:val="a0"/>
    <w:semiHidden/>
    <w:rsid w:val="00FC6361"/>
    <w:rPr>
      <w:sz w:val="16"/>
      <w:szCs w:val="16"/>
    </w:rPr>
  </w:style>
  <w:style w:type="paragraph" w:styleId="23">
    <w:name w:val="Body Text Indent 2"/>
    <w:basedOn w:val="a"/>
    <w:link w:val="24"/>
    <w:semiHidden/>
    <w:unhideWhenUsed/>
    <w:rsid w:val="00FC6361"/>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FC6361"/>
    <w:rPr>
      <w:rFonts w:ascii="Times New Roman" w:eastAsia="Times New Roman" w:hAnsi="Times New Roman" w:cs="Times New Roman"/>
      <w:sz w:val="24"/>
      <w:szCs w:val="24"/>
      <w:lang w:eastAsia="ru-RU"/>
    </w:rPr>
  </w:style>
  <w:style w:type="paragraph" w:styleId="33">
    <w:name w:val="Body Text Indent 3"/>
    <w:basedOn w:val="a"/>
    <w:link w:val="311"/>
    <w:semiHidden/>
    <w:unhideWhenUsed/>
    <w:rsid w:val="00FC6361"/>
    <w:pPr>
      <w:spacing w:after="120" w:line="240" w:lineRule="auto"/>
      <w:ind w:left="283"/>
    </w:pPr>
    <w:rPr>
      <w:rFonts w:ascii="Times New Roman" w:eastAsia="Times New Roman" w:hAnsi="Times New Roman" w:cs="Times New Roman"/>
      <w:sz w:val="16"/>
      <w:szCs w:val="16"/>
      <w:lang w:eastAsia="ru-RU"/>
    </w:rPr>
  </w:style>
  <w:style w:type="character" w:customStyle="1" w:styleId="311">
    <w:name w:val="Основной текст с отступом 3 Знак1"/>
    <w:basedOn w:val="a0"/>
    <w:link w:val="33"/>
    <w:semiHidden/>
    <w:locked/>
    <w:rsid w:val="00FC6361"/>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semiHidden/>
    <w:rsid w:val="00FC6361"/>
    <w:rPr>
      <w:sz w:val="16"/>
      <w:szCs w:val="16"/>
    </w:rPr>
  </w:style>
  <w:style w:type="character" w:customStyle="1" w:styleId="af1">
    <w:name w:val="Текст Знак"/>
    <w:basedOn w:val="a0"/>
    <w:link w:val="af2"/>
    <w:semiHidden/>
    <w:rsid w:val="00FC6361"/>
    <w:rPr>
      <w:rFonts w:ascii="Times New Roman" w:eastAsia="Times New Roman" w:hAnsi="Times New Roman" w:cs="Times New Roman"/>
      <w:sz w:val="28"/>
      <w:szCs w:val="20"/>
      <w:lang w:eastAsia="ru-RU"/>
    </w:rPr>
  </w:style>
  <w:style w:type="paragraph" w:styleId="af2">
    <w:name w:val="Plain Text"/>
    <w:basedOn w:val="a"/>
    <w:link w:val="af1"/>
    <w:semiHidden/>
    <w:unhideWhenUsed/>
    <w:rsid w:val="00FC6361"/>
    <w:pPr>
      <w:tabs>
        <w:tab w:val="num" w:pos="1204"/>
      </w:tabs>
      <w:spacing w:before="60" w:after="0" w:line="360" w:lineRule="auto"/>
      <w:ind w:left="1204" w:hanging="495"/>
      <w:jc w:val="both"/>
    </w:pPr>
    <w:rPr>
      <w:rFonts w:ascii="Times New Roman" w:eastAsia="Times New Roman" w:hAnsi="Times New Roman" w:cs="Times New Roman"/>
      <w:sz w:val="28"/>
      <w:szCs w:val="20"/>
      <w:lang w:eastAsia="ru-RU"/>
    </w:rPr>
  </w:style>
  <w:style w:type="paragraph" w:styleId="af3">
    <w:name w:val="annotation subject"/>
    <w:basedOn w:val="a6"/>
    <w:next w:val="a6"/>
    <w:link w:val="14"/>
    <w:semiHidden/>
    <w:unhideWhenUsed/>
    <w:rsid w:val="00FC6361"/>
    <w:rPr>
      <w:b/>
      <w:bCs/>
    </w:rPr>
  </w:style>
  <w:style w:type="character" w:customStyle="1" w:styleId="14">
    <w:name w:val="Тема примечания Знак1"/>
    <w:basedOn w:val="a5"/>
    <w:link w:val="af3"/>
    <w:semiHidden/>
    <w:locked/>
    <w:rsid w:val="00FC6361"/>
    <w:rPr>
      <w:rFonts w:ascii="Times New Roman" w:eastAsia="Times New Roman" w:hAnsi="Times New Roman" w:cs="Times New Roman"/>
      <w:b/>
      <w:bCs/>
      <w:sz w:val="20"/>
      <w:szCs w:val="20"/>
      <w:lang w:eastAsia="ru-RU"/>
    </w:rPr>
  </w:style>
  <w:style w:type="character" w:customStyle="1" w:styleId="af4">
    <w:name w:val="Тема примечания Знак"/>
    <w:basedOn w:val="a5"/>
    <w:semiHidden/>
    <w:rsid w:val="00FC6361"/>
    <w:rPr>
      <w:rFonts w:ascii="Times New Roman" w:eastAsia="Times New Roman" w:hAnsi="Times New Roman" w:cs="Times New Roman"/>
      <w:b/>
      <w:bCs/>
      <w:sz w:val="20"/>
      <w:szCs w:val="20"/>
      <w:lang w:eastAsia="ru-RU"/>
    </w:rPr>
  </w:style>
  <w:style w:type="character" w:customStyle="1" w:styleId="af5">
    <w:name w:val="Текст выноски Знак"/>
    <w:basedOn w:val="a0"/>
    <w:link w:val="af6"/>
    <w:semiHidden/>
    <w:rsid w:val="00FC6361"/>
    <w:rPr>
      <w:rFonts w:ascii="Tahoma" w:eastAsia="Times New Roman" w:hAnsi="Tahoma" w:cs="Tahoma"/>
      <w:sz w:val="16"/>
      <w:szCs w:val="16"/>
      <w:lang w:eastAsia="ru-RU"/>
    </w:rPr>
  </w:style>
  <w:style w:type="paragraph" w:styleId="af6">
    <w:name w:val="Balloon Text"/>
    <w:basedOn w:val="a"/>
    <w:link w:val="af5"/>
    <w:semiHidden/>
    <w:unhideWhenUsed/>
    <w:rsid w:val="00FC6361"/>
    <w:pPr>
      <w:spacing w:after="0" w:line="240" w:lineRule="auto"/>
    </w:pPr>
    <w:rPr>
      <w:rFonts w:ascii="Tahoma" w:eastAsia="Times New Roman" w:hAnsi="Tahoma" w:cs="Tahoma"/>
      <w:sz w:val="16"/>
      <w:szCs w:val="16"/>
      <w:lang w:eastAsia="ru-RU"/>
    </w:rPr>
  </w:style>
  <w:style w:type="paragraph" w:styleId="af7">
    <w:name w:val="List Paragraph"/>
    <w:basedOn w:val="a"/>
    <w:uiPriority w:val="34"/>
    <w:qFormat/>
    <w:rsid w:val="00FC6361"/>
    <w:pPr>
      <w:ind w:left="720"/>
      <w:contextualSpacing/>
    </w:pPr>
  </w:style>
  <w:style w:type="character" w:customStyle="1" w:styleId="b">
    <w:name w:val="Обычнbй Знак"/>
    <w:link w:val="b0"/>
    <w:locked/>
    <w:rsid w:val="00FC6361"/>
    <w:rPr>
      <w:rFonts w:ascii="Times New Roman" w:eastAsia="Times New Roman" w:hAnsi="Times New Roman" w:cs="Times New Roman"/>
      <w:sz w:val="28"/>
      <w:szCs w:val="20"/>
      <w:lang w:eastAsia="ru-RU"/>
    </w:rPr>
  </w:style>
  <w:style w:type="paragraph" w:customStyle="1" w:styleId="b0">
    <w:name w:val="Обычнbй"/>
    <w:link w:val="b"/>
    <w:rsid w:val="00FC6361"/>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af8">
    <w:name w:val="Знак"/>
    <w:basedOn w:val="a"/>
    <w:rsid w:val="00FC6361"/>
    <w:pPr>
      <w:spacing w:after="160" w:line="240" w:lineRule="exact"/>
    </w:pPr>
    <w:rPr>
      <w:rFonts w:ascii="Verdana" w:eastAsia="Times New Roman" w:hAnsi="Verdana" w:cs="Times New Roman"/>
      <w:sz w:val="24"/>
      <w:szCs w:val="24"/>
      <w:lang w:val="en-US"/>
    </w:rPr>
  </w:style>
  <w:style w:type="paragraph" w:customStyle="1" w:styleId="FR3">
    <w:name w:val="FR3"/>
    <w:rsid w:val="00FC6361"/>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0"/>
    <w:rsid w:val="00FC6361"/>
    <w:pPr>
      <w:ind w:firstLine="720"/>
      <w:jc w:val="both"/>
    </w:pPr>
    <w:rPr>
      <w:sz w:val="24"/>
    </w:rPr>
  </w:style>
  <w:style w:type="paragraph" w:customStyle="1" w:styleId="ConsNormal">
    <w:name w:val="ConsNormal"/>
    <w:rsid w:val="00FC6361"/>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ConsNonformat">
    <w:name w:val="ConsNonformat"/>
    <w:rsid w:val="00FC6361"/>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FC6361"/>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character" w:customStyle="1" w:styleId="35">
    <w:name w:val="Стиль3 Знак"/>
    <w:link w:val="36"/>
    <w:locked/>
    <w:rsid w:val="00FC6361"/>
    <w:rPr>
      <w:rFonts w:ascii="Times New Roman" w:eastAsia="Times New Roman" w:hAnsi="Times New Roman" w:cs="Times New Roman"/>
      <w:sz w:val="28"/>
      <w:szCs w:val="28"/>
      <w:lang w:bidi="en-US"/>
    </w:rPr>
  </w:style>
  <w:style w:type="paragraph" w:customStyle="1" w:styleId="36">
    <w:name w:val="Стиль3"/>
    <w:basedOn w:val="a"/>
    <w:link w:val="35"/>
    <w:rsid w:val="00FC6361"/>
    <w:rPr>
      <w:rFonts w:ascii="Times New Roman" w:eastAsia="Times New Roman" w:hAnsi="Times New Roman" w:cs="Times New Roman"/>
      <w:sz w:val="28"/>
      <w:szCs w:val="28"/>
      <w:lang w:bidi="en-US"/>
    </w:rPr>
  </w:style>
  <w:style w:type="paragraph" w:customStyle="1" w:styleId="ConsTitle">
    <w:name w:val="ConsTitle"/>
    <w:rsid w:val="00FC6361"/>
    <w:pPr>
      <w:widowControl w:val="0"/>
      <w:snapToGrid w:val="0"/>
      <w:spacing w:after="0" w:line="240" w:lineRule="auto"/>
    </w:pPr>
    <w:rPr>
      <w:rFonts w:ascii="Arial" w:eastAsia="Times New Roman" w:hAnsi="Arial" w:cs="Times New Roman"/>
      <w:b/>
      <w:sz w:val="16"/>
      <w:szCs w:val="20"/>
      <w:lang w:eastAsia="ru-RU"/>
    </w:rPr>
  </w:style>
  <w:style w:type="paragraph" w:customStyle="1" w:styleId="af9">
    <w:name w:val="Ос"/>
    <w:basedOn w:val="b0"/>
    <w:rsid w:val="00FC6361"/>
    <w:pPr>
      <w:ind w:firstLine="567"/>
      <w:jc w:val="both"/>
    </w:pPr>
    <w:rPr>
      <w:sz w:val="24"/>
    </w:rPr>
  </w:style>
  <w:style w:type="paragraph" w:customStyle="1" w:styleId="FR1">
    <w:name w:val="FR1"/>
    <w:rsid w:val="00FC6361"/>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FC636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636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a">
    <w:name w:val="адресат"/>
    <w:basedOn w:val="a"/>
    <w:next w:val="a"/>
    <w:rsid w:val="00FC6361"/>
    <w:pPr>
      <w:autoSpaceDE w:val="0"/>
      <w:autoSpaceDN w:val="0"/>
      <w:spacing w:after="0" w:line="240" w:lineRule="auto"/>
      <w:jc w:val="center"/>
    </w:pPr>
    <w:rPr>
      <w:rFonts w:ascii="Times New Roman" w:eastAsia="Times New Roman" w:hAnsi="Times New Roman" w:cs="Times New Roman"/>
      <w:sz w:val="30"/>
      <w:szCs w:val="30"/>
      <w:lang w:eastAsia="ru-RU"/>
    </w:rPr>
  </w:style>
  <w:style w:type="character" w:customStyle="1" w:styleId="0">
    <w:name w:val="Стиль Устав + По ширине Справа:  0 см Знак"/>
    <w:link w:val="00"/>
    <w:locked/>
    <w:rsid w:val="00FC6361"/>
    <w:rPr>
      <w:rFonts w:ascii="Times New Roman" w:eastAsia="Times New Roman" w:hAnsi="Times New Roman" w:cs="Times New Roman"/>
      <w:strike/>
      <w:sz w:val="24"/>
      <w:szCs w:val="24"/>
      <w:shd w:val="clear" w:color="auto" w:fill="FFFFFF"/>
      <w:lang w:eastAsia="ru-RU"/>
    </w:rPr>
  </w:style>
  <w:style w:type="paragraph" w:customStyle="1" w:styleId="00">
    <w:name w:val="Стиль Устав + По ширине Справа:  0 см"/>
    <w:basedOn w:val="a"/>
    <w:link w:val="0"/>
    <w:autoRedefine/>
    <w:rsid w:val="00FC6361"/>
    <w:pPr>
      <w:shd w:val="clear" w:color="auto" w:fill="FFFFFF"/>
      <w:spacing w:after="0" w:line="278" w:lineRule="exact"/>
      <w:ind w:firstLine="360"/>
      <w:jc w:val="both"/>
    </w:pPr>
    <w:rPr>
      <w:rFonts w:ascii="Times New Roman" w:eastAsia="Times New Roman" w:hAnsi="Times New Roman" w:cs="Times New Roman"/>
      <w:strike/>
      <w:sz w:val="24"/>
      <w:szCs w:val="24"/>
      <w:lang w:eastAsia="ru-RU"/>
    </w:rPr>
  </w:style>
  <w:style w:type="paragraph" w:customStyle="1" w:styleId="text">
    <w:name w:val="text"/>
    <w:basedOn w:val="a"/>
    <w:rsid w:val="00FC6361"/>
    <w:pPr>
      <w:spacing w:after="0" w:line="240" w:lineRule="auto"/>
      <w:ind w:firstLine="567"/>
      <w:jc w:val="both"/>
    </w:pPr>
    <w:rPr>
      <w:rFonts w:ascii="Arial" w:eastAsia="Times New Roman" w:hAnsi="Arial" w:cs="Arial"/>
      <w:sz w:val="24"/>
      <w:szCs w:val="24"/>
      <w:lang w:eastAsia="ru-RU"/>
    </w:rPr>
  </w:style>
  <w:style w:type="paragraph" w:customStyle="1" w:styleId="110">
    <w:name w:val="Знак1 Знак Знак Знак1"/>
    <w:basedOn w:val="a"/>
    <w:rsid w:val="00FC6361"/>
    <w:pPr>
      <w:spacing w:after="160" w:line="240" w:lineRule="exact"/>
    </w:pPr>
    <w:rPr>
      <w:rFonts w:ascii="Verdana" w:eastAsia="Times New Roman" w:hAnsi="Verdana" w:cs="Times New Roman"/>
      <w:sz w:val="24"/>
      <w:szCs w:val="24"/>
      <w:lang w:val="en-US"/>
    </w:rPr>
  </w:style>
  <w:style w:type="paragraph" w:customStyle="1" w:styleId="afb">
    <w:name w:val="Знак Знак Знак Знак Знак Знак Знак Знак Знак Знак"/>
    <w:basedOn w:val="a"/>
    <w:rsid w:val="00FC6361"/>
    <w:pPr>
      <w:spacing w:after="160" w:line="240" w:lineRule="exact"/>
    </w:pPr>
    <w:rPr>
      <w:rFonts w:ascii="Verdana" w:eastAsia="Times New Roman" w:hAnsi="Verdana" w:cs="Times New Roman"/>
      <w:sz w:val="24"/>
      <w:szCs w:val="24"/>
      <w:lang w:val="en-US"/>
    </w:rPr>
  </w:style>
  <w:style w:type="character" w:customStyle="1" w:styleId="25">
    <w:name w:val="Знак Знак2"/>
    <w:locked/>
    <w:rsid w:val="00FC6361"/>
    <w:rPr>
      <w:rFonts w:ascii="Arial" w:hAnsi="Arial" w:cs="Arial" w:hint="default"/>
      <w:b/>
      <w:bCs/>
      <w:kern w:val="32"/>
      <w:sz w:val="32"/>
      <w:szCs w:val="32"/>
      <w:lang w:val="ru-RU" w:eastAsia="ru-RU" w:bidi="ar-SA"/>
    </w:rPr>
  </w:style>
  <w:style w:type="character" w:customStyle="1" w:styleId="afc">
    <w:name w:val="Знак Знак"/>
    <w:locked/>
    <w:rsid w:val="00FC6361"/>
    <w:rPr>
      <w:b/>
      <w:bCs w:val="0"/>
      <w:sz w:val="24"/>
      <w:lang w:val="ru-RU" w:eastAsia="ru-RU" w:bidi="ar-SA"/>
    </w:rPr>
  </w:style>
  <w:style w:type="paragraph" w:customStyle="1" w:styleId="b1">
    <w:name w:val="Обычнbй1"/>
    <w:rsid w:val="000D3518"/>
    <w:pPr>
      <w:widowControl w:val="0"/>
      <w:snapToGrid w:val="0"/>
      <w:spacing w:after="0" w:line="240" w:lineRule="auto"/>
    </w:pPr>
    <w:rPr>
      <w:rFonts w:ascii="Times New Roman" w:eastAsia="Calibri" w:hAnsi="Times New Roman" w:cs="Times New Roman"/>
      <w:sz w:val="28"/>
      <w:szCs w:val="28"/>
      <w:lang w:eastAsia="ru-RU"/>
    </w:rPr>
  </w:style>
  <w:style w:type="paragraph" w:customStyle="1" w:styleId="15">
    <w:name w:val="Абзац списка1"/>
    <w:basedOn w:val="a"/>
    <w:rsid w:val="000D3518"/>
    <w:pPr>
      <w:ind w:left="720"/>
    </w:pPr>
    <w:rPr>
      <w:rFonts w:ascii="Calibri" w:eastAsia="Times New Roman" w:hAnsi="Calibri" w:cs="Calibri"/>
    </w:rPr>
  </w:style>
  <w:style w:type="paragraph" w:customStyle="1" w:styleId="b2">
    <w:name w:val="Обычнbй"/>
    <w:rsid w:val="000D3518"/>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7C18A4"/>
  </w:style>
  <w:style w:type="paragraph" w:styleId="afd">
    <w:name w:val="Normal (Web)"/>
    <w:basedOn w:val="a"/>
    <w:uiPriority w:val="99"/>
    <w:unhideWhenUsed/>
    <w:rsid w:val="00BA2F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7661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437376">
      <w:bodyDiv w:val="1"/>
      <w:marLeft w:val="0"/>
      <w:marRight w:val="0"/>
      <w:marTop w:val="0"/>
      <w:marBottom w:val="0"/>
      <w:divBdr>
        <w:top w:val="none" w:sz="0" w:space="0" w:color="auto"/>
        <w:left w:val="none" w:sz="0" w:space="0" w:color="auto"/>
        <w:bottom w:val="none" w:sz="0" w:space="0" w:color="auto"/>
        <w:right w:val="none" w:sz="0" w:space="0" w:color="auto"/>
      </w:divBdr>
    </w:div>
    <w:div w:id="776632076">
      <w:bodyDiv w:val="1"/>
      <w:marLeft w:val="0"/>
      <w:marRight w:val="0"/>
      <w:marTop w:val="0"/>
      <w:marBottom w:val="0"/>
      <w:divBdr>
        <w:top w:val="none" w:sz="0" w:space="0" w:color="auto"/>
        <w:left w:val="none" w:sz="0" w:space="0" w:color="auto"/>
        <w:bottom w:val="none" w:sz="0" w:space="0" w:color="auto"/>
        <w:right w:val="none" w:sz="0" w:space="0" w:color="auto"/>
      </w:divBdr>
    </w:div>
    <w:div w:id="1282492929">
      <w:bodyDiv w:val="1"/>
      <w:marLeft w:val="0"/>
      <w:marRight w:val="0"/>
      <w:marTop w:val="0"/>
      <w:marBottom w:val="0"/>
      <w:divBdr>
        <w:top w:val="none" w:sz="0" w:space="0" w:color="auto"/>
        <w:left w:val="none" w:sz="0" w:space="0" w:color="auto"/>
        <w:bottom w:val="none" w:sz="0" w:space="0" w:color="auto"/>
        <w:right w:val="none" w:sz="0" w:space="0" w:color="auto"/>
      </w:divBdr>
    </w:div>
    <w:div w:id="1406489726">
      <w:bodyDiv w:val="1"/>
      <w:marLeft w:val="0"/>
      <w:marRight w:val="0"/>
      <w:marTop w:val="0"/>
      <w:marBottom w:val="0"/>
      <w:divBdr>
        <w:top w:val="none" w:sz="0" w:space="0" w:color="auto"/>
        <w:left w:val="none" w:sz="0" w:space="0" w:color="auto"/>
        <w:bottom w:val="none" w:sz="0" w:space="0" w:color="auto"/>
        <w:right w:val="none" w:sz="0" w:space="0" w:color="auto"/>
      </w:divBdr>
    </w:div>
    <w:div w:id="187172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8B26F69EDD90FD4167D89CC8F7E2F2A729FC04F3BB3D05CF01FB98DEFA2FF1EE2228DE59FC98E1A212BDAEF71701633B6326ED55248B68841Z0M" TargetMode="External"/><Relationship Id="rId18" Type="http://schemas.openxmlformats.org/officeDocument/2006/relationships/hyperlink" Target="consultantplus://offline/ref=E345C0DB25B2D94F2193933AAB129558DAF7A21A375C1B47B2EDA7527EAD1F9DD98EB948D2w4g2L" TargetMode="External"/><Relationship Id="rId26" Type="http://schemas.openxmlformats.org/officeDocument/2006/relationships/hyperlink" Target="https://internet.garant.ru/" TargetMode="External"/><Relationship Id="rId39" Type="http://schemas.openxmlformats.org/officeDocument/2006/relationships/hyperlink" Target="consultantplus://offline/ref=5B0E9AE2998AAE7EA0BBD5B68951B329DB2CAF5EB68A18DA7958A89F5E6B560D4A51B6332A75F55DDCF906A54AH3JFI" TargetMode="External"/><Relationship Id="rId21" Type="http://schemas.openxmlformats.org/officeDocument/2006/relationships/hyperlink" Target="consultantplus://offline/ref=019A3453FC98B693EC07D1663D1463FA92E97E6DDBB3DD0CA7CF14D73FBF26015397A1D052FDDB9DE273FCD4099EB8FD562825555E68F5D4m6w5M" TargetMode="External"/><Relationship Id="rId34" Type="http://schemas.openxmlformats.org/officeDocument/2006/relationships/hyperlink" Target="consultantplus://offline/ref=08A56D80D8B6FA04AE245D8107D29FDC3337F631914FF050D610114E34AA8CD83E7A63F309DA990D456A23315514DCM" TargetMode="External"/><Relationship Id="rId42" Type="http://schemas.openxmlformats.org/officeDocument/2006/relationships/hyperlink" Target="consultantplus://offline/ref=6A5D1093E6F0FC7B6AE4D203152474F193C6ABDE008DD9E1C8EF00D83851B25F814B49453EEAA68FF672BEB3691ABA0C355E1AE2770E645DA642H" TargetMode="External"/><Relationship Id="rId47" Type="http://schemas.openxmlformats.org/officeDocument/2006/relationships/hyperlink" Target="consultantplus://offline/ref=6A5D1093E6F0FC7B6AE4D203152474F193C6ABDE008DD9E1C8EF00D83851B25F814B49453EEBA48AFD72BEB3691ABA0C355E1AE2770E645DA642H" TargetMode="External"/><Relationship Id="rId50" Type="http://schemas.openxmlformats.org/officeDocument/2006/relationships/hyperlink" Target="consultantplus://offline/ref=6A5D1093E6F0FC7B6AE4D203152474F193C6ABDE008DD9E1C8EF00D83851B25F814B494236E0F1DABB2CE7E22551B70423421AEBA640H" TargetMode="External"/><Relationship Id="rId55" Type="http://schemas.openxmlformats.org/officeDocument/2006/relationships/hyperlink" Target="consultantplus://offline/ref=E67A6943138852E5F0B64AAC76B7E17E96320E136F1F3D3590D1C83361QBF5N" TargetMode="External"/><Relationship Id="rId63" Type="http://schemas.openxmlformats.org/officeDocument/2006/relationships/hyperlink" Target="consultantplus://offline/ref=872CE06093E7012314A69E33B06DBFE51CA3BDD3F35496245F05D10BD10B5D1B8388DBD2E57507DB3512F69F4C627835602948031EV9g5M" TargetMode="External"/><Relationship Id="rId68" Type="http://schemas.openxmlformats.org/officeDocument/2006/relationships/theme" Target="theme/theme1.xml"/><Relationship Id="rId7" Type="http://schemas.openxmlformats.org/officeDocument/2006/relationships/hyperlink" Target="consultantplus://offline/ref=509D061E313BF4A5B243DABC18E833C4F4039532E3AB34BBA0266AD21F14D4E98DF4C591A04A3A0D370D262CD73074DD4C2AFAB7E6E32731k4k8M" TargetMode="External"/><Relationship Id="rId2" Type="http://schemas.openxmlformats.org/officeDocument/2006/relationships/numbering" Target="numbering.xml"/><Relationship Id="rId16" Type="http://schemas.openxmlformats.org/officeDocument/2006/relationships/hyperlink" Target="consultantplus://offline/ref=E345C0DB25B2D94F2193933AAB129558DAF7A21B3F571B47B2EDA7527EAD1F9DD98EB948D541979Cw0g8L" TargetMode="External"/><Relationship Id="rId29" Type="http://schemas.openxmlformats.org/officeDocument/2006/relationships/hyperlink" Target="consultantplus://offline/ref=395755ED11C6E4CA1C84247B290B2F6209F75765982F8C379099E7B6EB96A909E876953D0E1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8B26F69EDD90FD4167D89CC8F7E2F2A729FC04F3BB3D05CF01FB98DEFA2FF1EE2228DE69ACE83177171CAEB3825132DBE2470DF4C4B4BZFM" TargetMode="External"/><Relationship Id="rId24" Type="http://schemas.openxmlformats.org/officeDocument/2006/relationships/hyperlink" Target="consultantplus://offline/ref=C0973A94E9BE0061BC01ED093E7ED506AC268F28A6AD5D8151F519699FC812I" TargetMode="External"/><Relationship Id="rId32" Type="http://schemas.openxmlformats.org/officeDocument/2006/relationships/hyperlink" Target="consultantplus://offline/ref=CA70B1ABBACF574A9387DB2ABBF6364328A888106120BC2A191455432E34BB7B0A72EA61457172921BDB6AD53BA30B43AFC02967FF6134V0L" TargetMode="External"/><Relationship Id="rId37" Type="http://schemas.openxmlformats.org/officeDocument/2006/relationships/hyperlink" Target="consultantplus://offline/ref=5B0E9AE2998AAE7EA0BBD5B68951B329DB2CAF5EB68818DA7958A89F5E6B560D4A51B6332A75F55DDCF906A54AH3JFI" TargetMode="External"/><Relationship Id="rId40" Type="http://schemas.openxmlformats.org/officeDocument/2006/relationships/hyperlink" Target="consultantplus://offline/ref=6A5D1093E6F0FC7B6AE4D203152474F193C6ABDE008DD9E1C8EF00D83851B25F814B49453EEBA282FD72BEB3691ABA0C355E1AE2770E645DA642H" TargetMode="External"/><Relationship Id="rId45" Type="http://schemas.openxmlformats.org/officeDocument/2006/relationships/hyperlink" Target="consultantplus://offline/ref=6A5D1093E6F0FC7B6AE4D203152474F193C6ABDE008DD9E1C8EF00D83851B25F814B49453EEBA48BF672BEB3691ABA0C355E1AE2770E645DA642H" TargetMode="External"/><Relationship Id="rId53" Type="http://schemas.openxmlformats.org/officeDocument/2006/relationships/hyperlink" Target="consultantplus://offline/ref=6A5D1093E6F0FC7B6AE4D203152474F193C4ACD9038BD9E1C8EF00D83851B25F934B11493EE3BB8BF767E8E22CA446H" TargetMode="External"/><Relationship Id="rId58" Type="http://schemas.openxmlformats.org/officeDocument/2006/relationships/hyperlink" Target="consultantplus://offline/ref=872CE06093E7012314A69E33B06DBFE51CA3BDD3F35496245F05D10BD10B5D1B8388DBD2E17D07DB3512F69F4C627835602948031EV9g5M" TargetMode="External"/><Relationship Id="rId66" Type="http://schemas.openxmlformats.org/officeDocument/2006/relationships/hyperlink" Target="consultantplus://offline/ref=CCAC613CBC38697D058E1573042A07360DFD15EC244051FAC2D7A853CANAJBN" TargetMode="External"/><Relationship Id="rId5" Type="http://schemas.openxmlformats.org/officeDocument/2006/relationships/settings" Target="settings.xml"/><Relationship Id="rId15" Type="http://schemas.openxmlformats.org/officeDocument/2006/relationships/hyperlink" Target="consultantplus://offline/ref=68B26F69EDD90FD4167D89CC8F7E2F2A729FC04F3BB3D05CF01FB98DEFA2FF1EE2228DE698C18B177171CAEB3825132DBE2470DF4C4B4BZFM" TargetMode="External"/><Relationship Id="rId23" Type="http://schemas.openxmlformats.org/officeDocument/2006/relationships/hyperlink" Target="consultantplus://offline/ref=691212668F4F49388A9875236604155A9B4AAD4EF7CF4FEBBF3112505BED11D0D0ECBF06E12C245EAAJ9N" TargetMode="External"/><Relationship Id="rId28" Type="http://schemas.openxmlformats.org/officeDocument/2006/relationships/hyperlink" Target="consultantplus://offline/ref=DFB7C9E3415DEBDB779C2FA9CDF3C63DAF69FD8C4E152E172BDFA655C2BC25EDD232E1CFD6R7L3G" TargetMode="External"/><Relationship Id="rId36" Type="http://schemas.openxmlformats.org/officeDocument/2006/relationships/hyperlink" Target="consultantplus://offline/ref=08A56D80D8B6FA04AE245D8107D29FDC3337F631914DF050D610114E34AA8CD83E7A63F309DA990D456A23315514DCM" TargetMode="External"/><Relationship Id="rId49" Type="http://schemas.openxmlformats.org/officeDocument/2006/relationships/hyperlink" Target="consultantplus://offline/ref=6A5D1093E6F0FC7B6AE4D203152474F193C6ABDE008DD9E1C8EF00D83851B25F814B494236E0F1DABB2CE7E22551B70423421AEBA640H" TargetMode="External"/><Relationship Id="rId57" Type="http://schemas.openxmlformats.org/officeDocument/2006/relationships/hyperlink" Target="consultantplus://offline/ref=872CE06093E7012314A69E33B06DBFE51CA3BDD3F35496245F05D10BD10B5D1B8388DBD2E17207DB3512F69F4C627835602948031EV9g5M" TargetMode="External"/><Relationship Id="rId61" Type="http://schemas.openxmlformats.org/officeDocument/2006/relationships/hyperlink" Target="consultantplus://offline/ref=872CE06093E7012314A69E33B06DBFE51CA3BDD3F35496245F05D10BD10B5D1B8388DBD2E67307DB3512F69F4C627835602948031EV9g5M" TargetMode="External"/><Relationship Id="rId10" Type="http://schemas.openxmlformats.org/officeDocument/2006/relationships/hyperlink" Target="consultantplus://offline/ref=68B26F69EDD90FD4167D89CC8F7E2F2A729FC04F3BB3D05CF01FB98DEFA2FF1EE2228DE69ACE83177171CAEB3825132DBE2470DF4C4B4BZFM" TargetMode="External"/><Relationship Id="rId19" Type="http://schemas.openxmlformats.org/officeDocument/2006/relationships/hyperlink" Target="consultantplus://offline/ref=E345C0DB25B2D94F2193933AAB129558DAF8A810335C1B47B2EDA7527EAD1F9DD98EB948D541959Dw0g0L" TargetMode="External"/><Relationship Id="rId31" Type="http://schemas.openxmlformats.org/officeDocument/2006/relationships/hyperlink" Target="consultantplus://offline/ref=89BBEE5E98F043C4D773D4D0237AE0A5A41E8DC063E2ED501007DD8DCB040EA2239D44C5472942C1EDA900456Ao0p7I" TargetMode="External"/><Relationship Id="rId44" Type="http://schemas.openxmlformats.org/officeDocument/2006/relationships/hyperlink" Target="consultantplus://offline/ref=6A5D1093E6F0FC7B6AE4D203152474F193C6ABDE008DD9E1C8EF00D83851B25F814B49453EEAA68EFF72BEB3691ABA0C355E1AE2770E645DA642H" TargetMode="External"/><Relationship Id="rId52" Type="http://schemas.openxmlformats.org/officeDocument/2006/relationships/hyperlink" Target="consultantplus://offline/ref=6A5D1093E6F0FC7B6AE4D203152474F192CCA2DA008FD9E1C8EF00D83851B25F934B11493EE3BB8BF767E8E22CA446H" TargetMode="External"/><Relationship Id="rId60" Type="http://schemas.openxmlformats.org/officeDocument/2006/relationships/hyperlink" Target="consultantplus://offline/ref=872CE06093E7012314A69E33B06DBFE51CA3BDD3F35496245F05D10BD10B5D1B8388DBD2E67007DB3512F69F4C627835602948031EV9g5M" TargetMode="External"/><Relationship Id="rId65" Type="http://schemas.openxmlformats.org/officeDocument/2006/relationships/hyperlink" Target="consultantplus://offline/ref=CA70B1ABBACF574A9387C531AEF636432AA98E1F6627BC2A191455432E33V4L" TargetMode="External"/><Relationship Id="rId4" Type="http://schemas.microsoft.com/office/2007/relationships/stylesWithEffects" Target="stylesWithEffects.xml"/><Relationship Id="rId9" Type="http://schemas.openxmlformats.org/officeDocument/2006/relationships/hyperlink" Target="consultantplus://offline/ref=68B26F69EDD90FD4167D89CC8F7E2F2A729FC04F3BB3D05CF01FB98DEFA2FF1EF022D5E99FC1941C2D3E8CBE3442ZCM" TargetMode="External"/><Relationship Id="rId14" Type="http://schemas.openxmlformats.org/officeDocument/2006/relationships/hyperlink" Target="consultantplus://offline/ref=68B26F69EDD90FD4167D89CC8F7E2F2A729FC04F3BB3D05CF01FB98DEFA2FF1EE2228DE599CC8D177171CAEB3825132DBE2470DF4C4B4BZFM" TargetMode="External"/><Relationship Id="rId22" Type="http://schemas.openxmlformats.org/officeDocument/2006/relationships/hyperlink" Target="consultantplus://offline/ref=593706A78777880BA8AFCC6F039A11210E77EE1DF553C5150BF336BB56R749J" TargetMode="External"/><Relationship Id="rId27" Type="http://schemas.openxmlformats.org/officeDocument/2006/relationships/hyperlink" Target="consultantplus://offline/ref=71339C6841BBF5EF51765CB5B6F04E6470B72C4B94A8E32EDF39F01639F495F85BAF0CC0C3571542y7SAG" TargetMode="External"/><Relationship Id="rId30" Type="http://schemas.openxmlformats.org/officeDocument/2006/relationships/hyperlink" Target="consultantplus://offline/ref=9B9B4E07729C4A67082481EE88843784E7557C52D6B1294A0CC396199345B0F7CACBA269FB0ACD693527C37346dBX0N" TargetMode="External"/><Relationship Id="rId35" Type="http://schemas.openxmlformats.org/officeDocument/2006/relationships/hyperlink" Target="consultantplus://offline/ref=08A56D80D8B6FA04AE245D8107D29FDC323FF8329249F050D610114E34AA8CD83E7A63F309DA990D456A23315514DCM" TargetMode="External"/><Relationship Id="rId43" Type="http://schemas.openxmlformats.org/officeDocument/2006/relationships/hyperlink" Target="consultantplus://offline/ref=6A5D1093E6F0FC7B6AE4D203152474F193C6ABDE008DD9E1C8EF00D83851B25F814B49403FE3AEDFAE3DBFEF2D47A90C355E18EA68A045H" TargetMode="External"/><Relationship Id="rId48" Type="http://schemas.openxmlformats.org/officeDocument/2006/relationships/hyperlink" Target="consultantplus://offline/ref=6A5D1093E6F0FC7B6AE4D203152474F193C6ABDE008DD9E1C8EF00D83851B25F814B49433CECAEDFAE3DBFEF2D47A90C355E18EA68A045H" TargetMode="External"/><Relationship Id="rId56" Type="http://schemas.openxmlformats.org/officeDocument/2006/relationships/hyperlink" Target="consultantplus://offline/ref=8D3D53F1357F8F3CD30F65425D3E6CF348AC24F2311AD784C136255F2B12x7G" TargetMode="External"/><Relationship Id="rId64" Type="http://schemas.openxmlformats.org/officeDocument/2006/relationships/hyperlink" Target="consultantplus://offline/ref=CA70B1ABBACF574A9387C531AEF636432AAD8D1D6D22BC2A191455432E33V4L" TargetMode="External"/><Relationship Id="rId8" Type="http://schemas.openxmlformats.org/officeDocument/2006/relationships/hyperlink" Target="consultantplus://offline/ref=68B26F69EDD90FD4167D89CC8F7E2F2A729FC04F3BB3D05CF01FB98DEFA2FF1EE2228DE79FCF81487464DBB3352D0533B6326CDD4D44Z3M" TargetMode="External"/><Relationship Id="rId51" Type="http://schemas.openxmlformats.org/officeDocument/2006/relationships/hyperlink" Target="consultantplus://offline/ref=6A5D1093E6F0FC7B6AE4D203152474F193C4ACD90389D9E1C8EF00D83851B25F934B11493EE3BB8BF767E8E22CA446H" TargetMode="External"/><Relationship Id="rId3" Type="http://schemas.openxmlformats.org/officeDocument/2006/relationships/styles" Target="styles.xml"/><Relationship Id="rId12" Type="http://schemas.openxmlformats.org/officeDocument/2006/relationships/hyperlink" Target="consultantplus://offline/ref=68B26F69EDD90FD4167D89CC8F7E2F2A729DC24239BAD05CF01FB98DEFA2FF1EE2228DE59EC989182E74DFFA60281B3BA02C66C34E4AB748Z0M" TargetMode="External"/><Relationship Id="rId17" Type="http://schemas.openxmlformats.org/officeDocument/2006/relationships/hyperlink" Target="consultantplus://offline/ref=E345C0DB25B2D94F2193933AAB129558DAF7A21A375C1B47B2EDA7527EAD1F9DD98EB948D6w4g5L" TargetMode="External"/><Relationship Id="rId25" Type="http://schemas.openxmlformats.org/officeDocument/2006/relationships/hyperlink" Target="consultantplus://offline/ref=B8719D8141737F41C4468D2A303ED8A88F92CD2B3BD2E10A6FFCBC37438F80B286D5FE74607EB1778B7F0BDCDC3803652F2188F7J8L" TargetMode="External"/><Relationship Id="rId33" Type="http://schemas.openxmlformats.org/officeDocument/2006/relationships/hyperlink" Target="consultantplus://offline/ref=08A56D80D8B6FA04AE245D8107D29FDC3337F631914FF050D610114E34AA8CD83E7A63F309DA990D456A23315514DCM" TargetMode="External"/><Relationship Id="rId38" Type="http://schemas.openxmlformats.org/officeDocument/2006/relationships/hyperlink" Target="consultantplus://offline/ref=5B0E9AE2998AAE7EA0BBD5B68951B329DA24A15DB58E18DA7958A89F5E6B560D4A51B6332A75F55DDCF906A54AH3JFI" TargetMode="External"/><Relationship Id="rId46" Type="http://schemas.openxmlformats.org/officeDocument/2006/relationships/hyperlink" Target="consultantplus://offline/ref=6A5D1093E6F0FC7B6AE4D203152474F193C6ABDE008DD9E1C8EF00D83851B25F814B49403CEBAEDFAE3DBFEF2D47A90C355E18EA68A045H" TargetMode="External"/><Relationship Id="rId59" Type="http://schemas.openxmlformats.org/officeDocument/2006/relationships/hyperlink" Target="consultantplus://offline/ref=872CE06093E7012314A69E33B06DBFE51CA3BDD3F35496245F05D10BD10B5D1B8388DBD2E07707DB3512F69F4C627835602948031EV9g5M" TargetMode="External"/><Relationship Id="rId67" Type="http://schemas.openxmlformats.org/officeDocument/2006/relationships/fontTable" Target="fontTable.xml"/><Relationship Id="rId20" Type="http://schemas.openxmlformats.org/officeDocument/2006/relationships/hyperlink" Target="consultantplus://offline/ref=B494F1263F5B8DB72E4F930E25F5D64B85FCC5BD01B774D0DFD0B5140C82AB94E1AA7512FF5FA1A9E6DAFA748E32D84CF62BC2079104y0M" TargetMode="External"/><Relationship Id="rId41" Type="http://schemas.openxmlformats.org/officeDocument/2006/relationships/hyperlink" Target="consultantplus://offline/ref=6A5D1093E6F0FC7B6AE4D203152474F193C6ABDE008DD9E1C8EF00D83851B25F814B49453EEAA78BFE72BEB3691ABA0C355E1AE2770E645DA642H" TargetMode="External"/><Relationship Id="rId54" Type="http://schemas.openxmlformats.org/officeDocument/2006/relationships/hyperlink" Target="consultantplus://offline/main?base=LAW;n=115681;fld=134;dst=100370" TargetMode="External"/><Relationship Id="rId62" Type="http://schemas.openxmlformats.org/officeDocument/2006/relationships/hyperlink" Target="consultantplus://offline/ref=872CE06093E7012314A69E33B06DBFE51CA3BDD3F35496245F05D10BD10B5D1B8388DBD2E67C07DB3512F69F4C627835602948031EV9g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7B675-105D-4636-8BAF-535477319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32121</Words>
  <Characters>183090</Characters>
  <Application>Microsoft Office Word</Application>
  <DocSecurity>0</DocSecurity>
  <Lines>1525</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ПГП</cp:lastModifiedBy>
  <cp:revision>2</cp:revision>
  <cp:lastPrinted>2023-08-16T10:45:00Z</cp:lastPrinted>
  <dcterms:created xsi:type="dcterms:W3CDTF">2023-08-16T10:51:00Z</dcterms:created>
  <dcterms:modified xsi:type="dcterms:W3CDTF">2023-08-16T10:51:00Z</dcterms:modified>
</cp:coreProperties>
</file>